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2B9C" w14:textId="77777777" w:rsidR="00DD4A4B" w:rsidRPr="000C5931" w:rsidRDefault="00DD4A4B" w:rsidP="00DD4A4B">
      <w:pPr>
        <w:spacing w:line="240" w:lineRule="atLeast"/>
        <w:ind w:left="206" w:hanging="10"/>
        <w:jc w:val="center"/>
        <w:rPr>
          <w:b/>
          <w:color w:val="000000"/>
          <w:sz w:val="20"/>
          <w:szCs w:val="20"/>
          <w:lang w:eastAsia="en-US"/>
        </w:rPr>
      </w:pPr>
      <w:r w:rsidRPr="000C5931">
        <w:rPr>
          <w:b/>
          <w:color w:val="000000"/>
          <w:sz w:val="20"/>
          <w:szCs w:val="20"/>
          <w:lang w:eastAsia="en-US"/>
        </w:rPr>
        <w:t>ТЕХНИЧЕКОЕ ЗАДАНИЕ</w:t>
      </w:r>
    </w:p>
    <w:p w14:paraId="434CE627" w14:textId="77777777" w:rsidR="00DD4A4B" w:rsidRDefault="00DD4A4B" w:rsidP="00DD4A4B">
      <w:pPr>
        <w:pStyle w:val="ad"/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0C5931">
        <w:rPr>
          <w:rFonts w:ascii="Times New Roman" w:eastAsia="Times New Roman" w:hAnsi="Times New Roman"/>
          <w:sz w:val="20"/>
          <w:szCs w:val="20"/>
        </w:rPr>
        <w:t>Таблица №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p w14:paraId="78264C4B" w14:textId="77777777" w:rsidR="00DD4A4B" w:rsidRPr="003B6859" w:rsidRDefault="00DD4A4B" w:rsidP="00DD4A4B">
      <w:pPr>
        <w:pStyle w:val="ad"/>
        <w:spacing w:line="240" w:lineRule="atLeast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567"/>
        <w:gridCol w:w="5387"/>
        <w:gridCol w:w="567"/>
      </w:tblGrid>
      <w:tr w:rsidR="00DD4A4B" w:rsidRPr="000C5931" w14:paraId="3E7400B7" w14:textId="77777777" w:rsidTr="001D68D7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C930" w14:textId="77777777" w:rsidR="00DD4A4B" w:rsidRPr="000C5931" w:rsidRDefault="00DD4A4B" w:rsidP="001D68D7">
            <w:pPr>
              <w:jc w:val="center"/>
              <w:rPr>
                <w:sz w:val="18"/>
                <w:szCs w:val="18"/>
              </w:rPr>
            </w:pPr>
            <w:r w:rsidRPr="000C5931">
              <w:rPr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1EA9" w14:textId="77777777" w:rsidR="00DD4A4B" w:rsidRPr="000C5931" w:rsidRDefault="00DD4A4B" w:rsidP="001D68D7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2CB7" w14:textId="77777777" w:rsidR="00DD4A4B" w:rsidRPr="000C5931" w:rsidRDefault="00DD4A4B" w:rsidP="001D68D7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290A7F" w14:textId="77777777" w:rsidR="00DD4A4B" w:rsidRPr="000C5931" w:rsidRDefault="00DD4A4B" w:rsidP="001D68D7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ТЗ (описание/ состав)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95D0" w14:textId="77777777" w:rsidR="00DD4A4B" w:rsidRPr="000C5931" w:rsidRDefault="00DD4A4B" w:rsidP="001D68D7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Кол-во</w:t>
            </w:r>
          </w:p>
        </w:tc>
      </w:tr>
      <w:tr w:rsidR="00DD4A4B" w:rsidRPr="00894F09" w14:paraId="3D9A539F" w14:textId="77777777" w:rsidTr="001D68D7">
        <w:trPr>
          <w:trHeight w:val="21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3025" w14:textId="77777777" w:rsidR="00DD4A4B" w:rsidRPr="003B39CA" w:rsidRDefault="00DD4A4B" w:rsidP="001D68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FAFBE" w14:textId="3C92C0A3" w:rsidR="00DD4A4B" w:rsidRPr="003B7F28" w:rsidRDefault="00DD4A4B" w:rsidP="001D68D7">
            <w:pPr>
              <w:shd w:val="clear" w:color="auto" w:fill="F9F5F1"/>
              <w:spacing w:after="100" w:afterAutospacing="1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Топпер жесткий</w:t>
            </w:r>
            <w:r w:rsidR="003B7F28">
              <w:rPr>
                <w:sz w:val="18"/>
                <w:szCs w:val="18"/>
                <w:lang w:val="en-US"/>
              </w:rPr>
              <w:t xml:space="preserve"> KING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DD9F" w14:textId="77777777" w:rsidR="00DD4A4B" w:rsidRPr="00B61D6E" w:rsidRDefault="00DD4A4B" w:rsidP="001D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52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2600"/>
            </w:tblGrid>
            <w:tr w:rsidR="00DD4A4B" w:rsidRPr="00CF3F31" w14:paraId="4D751C2B" w14:textId="77777777" w:rsidTr="003B7F28">
              <w:trPr>
                <w:trHeight w:val="2786"/>
              </w:trPr>
              <w:tc>
                <w:tcPr>
                  <w:tcW w:w="5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7A5ABCC4" w14:textId="6E696BC1" w:rsidR="00DD4A4B" w:rsidRPr="00DD4A4B" w:rsidRDefault="00DD4A4B" w:rsidP="00DD4A4B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Крепление</w:t>
                  </w:r>
                  <w:r>
                    <w:rPr>
                      <w:b/>
                      <w:bCs/>
                      <w:color w:val="242424"/>
                      <w:sz w:val="18"/>
                      <w:szCs w:val="18"/>
                    </w:rPr>
                    <w:t xml:space="preserve">: </w:t>
                  </w: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Четыре резинки</w:t>
                  </w:r>
                </w:p>
                <w:p w14:paraId="7528887A" w14:textId="25E6CE83" w:rsidR="00DD4A4B" w:rsidRPr="00DD4A4B" w:rsidRDefault="00DD4A4B" w:rsidP="00DD4A4B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Толщина</w:t>
                  </w:r>
                  <w:r>
                    <w:rPr>
                      <w:b/>
                      <w:bCs/>
                      <w:color w:val="242424"/>
                      <w:sz w:val="18"/>
                      <w:szCs w:val="18"/>
                    </w:rPr>
                    <w:t>:</w:t>
                  </w: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4 см</w:t>
                  </w:r>
                </w:p>
                <w:p w14:paraId="5080F5FB" w14:textId="279DDE64" w:rsidR="00DD4A4B" w:rsidRPr="00DD4A4B" w:rsidRDefault="00DD4A4B" w:rsidP="00DD4A4B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Наполнитель</w:t>
                  </w:r>
                  <w:r>
                    <w:rPr>
                      <w:b/>
                      <w:bCs/>
                      <w:color w:val="242424"/>
                      <w:sz w:val="18"/>
                      <w:szCs w:val="18"/>
                    </w:rPr>
                    <w:t xml:space="preserve">: </w:t>
                  </w: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Кокосовая койра</w:t>
                  </w:r>
                </w:p>
                <w:p w14:paraId="0E2042D6" w14:textId="5D57CB9D" w:rsidR="00DD4A4B" w:rsidRPr="00DD4A4B" w:rsidRDefault="00DD4A4B" w:rsidP="00DD4A4B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Материал чехла</w:t>
                  </w:r>
                  <w:r>
                    <w:rPr>
                      <w:b/>
                      <w:bCs/>
                      <w:color w:val="242424"/>
                      <w:sz w:val="18"/>
                      <w:szCs w:val="18"/>
                    </w:rPr>
                    <w:t xml:space="preserve">: </w:t>
                  </w: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Ткань - трикотаж, наполнитель: гипоаллергенное волокно 90 г/м2</w:t>
                  </w:r>
                </w:p>
                <w:p w14:paraId="51855A3A" w14:textId="77777777" w:rsidR="00DD4A4B" w:rsidRDefault="00DD4A4B" w:rsidP="001D68D7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42424"/>
                      <w:sz w:val="18"/>
                      <w:szCs w:val="18"/>
                    </w:rPr>
                    <w:t>Размер: 180*200</w:t>
                  </w:r>
                </w:p>
                <w:p w14:paraId="58F1C08F" w14:textId="768E7BCA" w:rsidR="00DD4A4B" w:rsidRPr="008E72DF" w:rsidRDefault="00DD4A4B" w:rsidP="001D68D7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hyperlink r:id="rId5" w:history="1">
                    <w:r w:rsidRPr="00DD4A4B">
                      <w:rPr>
                        <w:rStyle w:val="af"/>
                        <w:b/>
                        <w:bCs/>
                        <w:sz w:val="18"/>
                        <w:szCs w:val="18"/>
                      </w:rPr>
                      <w:t>Топпер Lux Hard 180x200 Трикотаж 90 RT (180гр) (наматрасник): купить, цена, отзывы — Орматек Москва</w:t>
                    </w:r>
                  </w:hyperlink>
                </w:p>
              </w:tc>
            </w:tr>
            <w:tr w:rsidR="00DD4A4B" w:rsidRPr="00CF3F31" w14:paraId="2C1F69B3" w14:textId="77777777" w:rsidTr="003B7F28">
              <w:trPr>
                <w:trHeight w:val="302"/>
              </w:trPr>
              <w:tc>
                <w:tcPr>
                  <w:tcW w:w="260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0C67EE1" w14:textId="77777777" w:rsidR="00DD4A4B" w:rsidRPr="00CF3F31" w:rsidRDefault="00DD4A4B" w:rsidP="001D68D7">
                  <w:pPr>
                    <w:spacing w:line="300" w:lineRule="atLeast"/>
                    <w:rPr>
                      <w:color w:val="868695"/>
                      <w:sz w:val="18"/>
                      <w:szCs w:val="18"/>
                    </w:rPr>
                  </w:pPr>
                </w:p>
              </w:tc>
              <w:tc>
                <w:tcPr>
                  <w:tcW w:w="26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</w:tcPr>
                <w:p w14:paraId="79FE4EBC" w14:textId="77777777" w:rsidR="00DD4A4B" w:rsidRPr="00CF3F31" w:rsidRDefault="00DD4A4B" w:rsidP="001D68D7">
                  <w:pPr>
                    <w:spacing w:line="300" w:lineRule="atLeast"/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DD4A4B" w:rsidRPr="00CF3F31" w14:paraId="1C9314FD" w14:textId="77777777" w:rsidTr="003B7F28">
              <w:trPr>
                <w:trHeight w:val="302"/>
              </w:trPr>
              <w:tc>
                <w:tcPr>
                  <w:tcW w:w="260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4C26C4FA" w14:textId="77777777" w:rsidR="00DD4A4B" w:rsidRPr="00CF3F31" w:rsidRDefault="00DD4A4B" w:rsidP="001D68D7">
                  <w:pPr>
                    <w:spacing w:line="300" w:lineRule="atLeast"/>
                    <w:rPr>
                      <w:rFonts w:ascii="System" w:hAnsi="System"/>
                      <w:color w:val="868695"/>
                      <w:sz w:val="18"/>
                      <w:szCs w:val="18"/>
                    </w:rPr>
                  </w:pPr>
                </w:p>
              </w:tc>
              <w:tc>
                <w:tcPr>
                  <w:tcW w:w="26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</w:tcPr>
                <w:p w14:paraId="065F9991" w14:textId="77777777" w:rsidR="00DD4A4B" w:rsidRPr="00CF3F31" w:rsidRDefault="00DD4A4B" w:rsidP="001D68D7">
                  <w:pPr>
                    <w:spacing w:line="300" w:lineRule="atLeast"/>
                    <w:rPr>
                      <w:rFonts w:asciiTheme="minorHAnsi" w:hAnsiTheme="minorHAnsi"/>
                      <w:color w:val="242424"/>
                      <w:sz w:val="18"/>
                      <w:szCs w:val="18"/>
                    </w:rPr>
                  </w:pPr>
                </w:p>
              </w:tc>
            </w:tr>
          </w:tbl>
          <w:p w14:paraId="5198E20F" w14:textId="77777777" w:rsidR="00DD4A4B" w:rsidRPr="00060EA4" w:rsidRDefault="00DD4A4B" w:rsidP="001D68D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378" w14:textId="68FA39B2" w:rsidR="00DD4A4B" w:rsidRPr="001004EA" w:rsidRDefault="001004EA" w:rsidP="001D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B7F28" w:rsidRPr="00894F09" w14:paraId="7F878F8C" w14:textId="77777777" w:rsidTr="001D68D7">
        <w:trPr>
          <w:trHeight w:val="21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2963" w14:textId="1B55BC6C" w:rsidR="003B7F28" w:rsidRDefault="003B7F28" w:rsidP="001D68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98272" w14:textId="119BA6AC" w:rsidR="003B7F28" w:rsidRPr="003B7F28" w:rsidRDefault="003B7F28" w:rsidP="001D68D7">
            <w:pPr>
              <w:shd w:val="clear" w:color="auto" w:fill="F9F5F1"/>
              <w:spacing w:after="100" w:afterAutospacing="1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Топпер жесткий</w:t>
            </w:r>
            <w:r>
              <w:rPr>
                <w:sz w:val="18"/>
                <w:szCs w:val="18"/>
                <w:lang w:val="en-US"/>
              </w:rPr>
              <w:t xml:space="preserve"> TWIN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3431" w14:textId="0144A2EB" w:rsidR="003B7F28" w:rsidRPr="00444674" w:rsidRDefault="00444674" w:rsidP="001D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03169" w14:textId="77777777" w:rsidR="003B7F28" w:rsidRPr="00DD4A4B" w:rsidRDefault="003B7F28" w:rsidP="003B7F28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r w:rsidRPr="00DD4A4B">
              <w:rPr>
                <w:b/>
                <w:bCs/>
                <w:color w:val="242424"/>
                <w:sz w:val="18"/>
                <w:szCs w:val="18"/>
              </w:rPr>
              <w:t>Крепление</w:t>
            </w:r>
            <w:r>
              <w:rPr>
                <w:b/>
                <w:bCs/>
                <w:color w:val="242424"/>
                <w:sz w:val="18"/>
                <w:szCs w:val="18"/>
              </w:rPr>
              <w:t xml:space="preserve">: </w:t>
            </w:r>
            <w:r w:rsidRPr="00DD4A4B">
              <w:rPr>
                <w:b/>
                <w:bCs/>
                <w:color w:val="242424"/>
                <w:sz w:val="18"/>
                <w:szCs w:val="18"/>
              </w:rPr>
              <w:t>Четыре резинки</w:t>
            </w:r>
          </w:p>
          <w:p w14:paraId="7F1464A1" w14:textId="77777777" w:rsidR="003B7F28" w:rsidRPr="00DD4A4B" w:rsidRDefault="003B7F28" w:rsidP="003B7F28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r w:rsidRPr="00DD4A4B">
              <w:rPr>
                <w:b/>
                <w:bCs/>
                <w:color w:val="242424"/>
                <w:sz w:val="18"/>
                <w:szCs w:val="18"/>
              </w:rPr>
              <w:t>Толщина</w:t>
            </w:r>
            <w:r>
              <w:rPr>
                <w:b/>
                <w:bCs/>
                <w:color w:val="242424"/>
                <w:sz w:val="18"/>
                <w:szCs w:val="18"/>
              </w:rPr>
              <w:t>:</w:t>
            </w:r>
            <w:r w:rsidRPr="00DD4A4B">
              <w:rPr>
                <w:b/>
                <w:bCs/>
                <w:color w:val="242424"/>
                <w:sz w:val="18"/>
                <w:szCs w:val="18"/>
              </w:rPr>
              <w:t>4 см</w:t>
            </w:r>
          </w:p>
          <w:p w14:paraId="4C656C60" w14:textId="77777777" w:rsidR="003B7F28" w:rsidRPr="00DD4A4B" w:rsidRDefault="003B7F28" w:rsidP="003B7F28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r w:rsidRPr="00DD4A4B">
              <w:rPr>
                <w:b/>
                <w:bCs/>
                <w:color w:val="242424"/>
                <w:sz w:val="18"/>
                <w:szCs w:val="18"/>
              </w:rPr>
              <w:t>Наполнитель</w:t>
            </w:r>
            <w:r>
              <w:rPr>
                <w:b/>
                <w:bCs/>
                <w:color w:val="242424"/>
                <w:sz w:val="18"/>
                <w:szCs w:val="18"/>
              </w:rPr>
              <w:t xml:space="preserve">: </w:t>
            </w:r>
            <w:r w:rsidRPr="00DD4A4B">
              <w:rPr>
                <w:b/>
                <w:bCs/>
                <w:color w:val="242424"/>
                <w:sz w:val="18"/>
                <w:szCs w:val="18"/>
              </w:rPr>
              <w:t>Кокосовая койра</w:t>
            </w:r>
          </w:p>
          <w:p w14:paraId="69FB6A53" w14:textId="77777777" w:rsidR="003B7F28" w:rsidRPr="00DD4A4B" w:rsidRDefault="003B7F28" w:rsidP="003B7F28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r w:rsidRPr="00DD4A4B">
              <w:rPr>
                <w:b/>
                <w:bCs/>
                <w:color w:val="242424"/>
                <w:sz w:val="18"/>
                <w:szCs w:val="18"/>
              </w:rPr>
              <w:t>Материал чехла</w:t>
            </w:r>
            <w:r>
              <w:rPr>
                <w:b/>
                <w:bCs/>
                <w:color w:val="242424"/>
                <w:sz w:val="18"/>
                <w:szCs w:val="18"/>
              </w:rPr>
              <w:t xml:space="preserve">: </w:t>
            </w:r>
            <w:r w:rsidRPr="00DD4A4B">
              <w:rPr>
                <w:b/>
                <w:bCs/>
                <w:color w:val="242424"/>
                <w:sz w:val="18"/>
                <w:szCs w:val="18"/>
              </w:rPr>
              <w:t>Ткань - трикотаж, наполнитель: гипоаллергенное волокно 90 г/м2</w:t>
            </w:r>
          </w:p>
          <w:p w14:paraId="6D2AEEFB" w14:textId="74A44784" w:rsidR="003B7F28" w:rsidRDefault="003B7F28" w:rsidP="003B7F28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r>
              <w:rPr>
                <w:b/>
                <w:bCs/>
                <w:color w:val="242424"/>
                <w:sz w:val="18"/>
                <w:szCs w:val="18"/>
              </w:rPr>
              <w:t>Размер: 1</w:t>
            </w:r>
            <w:r w:rsidRPr="008E72DF">
              <w:rPr>
                <w:b/>
                <w:bCs/>
                <w:color w:val="242424"/>
                <w:sz w:val="18"/>
                <w:szCs w:val="18"/>
              </w:rPr>
              <w:t>2</w:t>
            </w:r>
            <w:r>
              <w:rPr>
                <w:b/>
                <w:bCs/>
                <w:color w:val="242424"/>
                <w:sz w:val="18"/>
                <w:szCs w:val="18"/>
              </w:rPr>
              <w:t>0*200</w:t>
            </w:r>
          </w:p>
          <w:p w14:paraId="70B52167" w14:textId="55AEBD95" w:rsidR="003B7F28" w:rsidRPr="00DD4A4B" w:rsidRDefault="003B7F28" w:rsidP="00DD4A4B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hyperlink r:id="rId6" w:history="1">
              <w:r w:rsidRPr="003B7F28">
                <w:rPr>
                  <w:rStyle w:val="af"/>
                  <w:b/>
                  <w:bCs/>
                  <w:sz w:val="18"/>
                  <w:szCs w:val="18"/>
                </w:rPr>
                <w:t>Топпер Lux Hard 120x200 Трикотаж 90 RT (180гр) (наматрасник): купить, цена, отзывы — Орматек Москва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1F1" w14:textId="0B91747D" w:rsidR="003B7F28" w:rsidRPr="001004EA" w:rsidRDefault="001004EA" w:rsidP="001D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14:paraId="6486CC82" w14:textId="77777777" w:rsidR="00DD4A4B" w:rsidRDefault="00DD4A4B" w:rsidP="00DD4A4B"/>
    <w:tbl>
      <w:tblPr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567"/>
        <w:gridCol w:w="5387"/>
        <w:gridCol w:w="567"/>
      </w:tblGrid>
      <w:tr w:rsidR="008E72DF" w:rsidRPr="000C5931" w14:paraId="333EED78" w14:textId="77777777" w:rsidTr="005D06A3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E080" w14:textId="77777777" w:rsidR="008E72DF" w:rsidRPr="000C5931" w:rsidRDefault="008E72DF" w:rsidP="005D06A3">
            <w:pPr>
              <w:jc w:val="center"/>
              <w:rPr>
                <w:sz w:val="18"/>
                <w:szCs w:val="18"/>
              </w:rPr>
            </w:pPr>
            <w:r w:rsidRPr="000C5931">
              <w:rPr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2C1" w14:textId="77777777" w:rsidR="008E72DF" w:rsidRPr="000C5931" w:rsidRDefault="008E72DF" w:rsidP="005D06A3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4861" w14:textId="77777777" w:rsidR="008E72DF" w:rsidRPr="000C5931" w:rsidRDefault="008E72DF" w:rsidP="005D06A3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B58B27" w14:textId="77777777" w:rsidR="008E72DF" w:rsidRPr="000C5931" w:rsidRDefault="008E72DF" w:rsidP="005D06A3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ТЗ (описание/ состав)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2FCF" w14:textId="77777777" w:rsidR="008E72DF" w:rsidRPr="000C5931" w:rsidRDefault="008E72DF" w:rsidP="005D06A3">
            <w:pPr>
              <w:jc w:val="center"/>
              <w:rPr>
                <w:b/>
                <w:bCs/>
                <w:sz w:val="18"/>
                <w:szCs w:val="18"/>
              </w:rPr>
            </w:pPr>
            <w:r w:rsidRPr="000C5931">
              <w:rPr>
                <w:b/>
                <w:bCs/>
                <w:sz w:val="18"/>
                <w:szCs w:val="18"/>
              </w:rPr>
              <w:t>Кол-во</w:t>
            </w:r>
          </w:p>
        </w:tc>
      </w:tr>
      <w:tr w:rsidR="008E72DF" w:rsidRPr="00894F09" w14:paraId="251F1571" w14:textId="77777777" w:rsidTr="005D06A3">
        <w:trPr>
          <w:trHeight w:val="21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E332" w14:textId="77777777" w:rsidR="008E72DF" w:rsidRPr="003B39CA" w:rsidRDefault="008E72DF" w:rsidP="005D06A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BD66" w14:textId="77777777" w:rsidR="008E72DF" w:rsidRPr="003B7F28" w:rsidRDefault="008E72DF" w:rsidP="005D06A3">
            <w:pPr>
              <w:shd w:val="clear" w:color="auto" w:fill="F9F5F1"/>
              <w:spacing w:after="100" w:afterAutospacing="1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Топпер жесткий</w:t>
            </w:r>
            <w:r>
              <w:rPr>
                <w:sz w:val="18"/>
                <w:szCs w:val="18"/>
                <w:lang w:val="en-US"/>
              </w:rPr>
              <w:t xml:space="preserve"> KING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A96E" w14:textId="77777777" w:rsidR="008E72DF" w:rsidRPr="00B61D6E" w:rsidRDefault="008E72DF" w:rsidP="005D0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52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2600"/>
            </w:tblGrid>
            <w:tr w:rsidR="008E72DF" w:rsidRPr="00CF3F31" w14:paraId="2C88B0EF" w14:textId="77777777" w:rsidTr="005D06A3">
              <w:trPr>
                <w:trHeight w:val="2786"/>
              </w:trPr>
              <w:tc>
                <w:tcPr>
                  <w:tcW w:w="5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6C069D5A" w14:textId="77777777" w:rsidR="008E72DF" w:rsidRPr="00DD4A4B" w:rsidRDefault="008E72DF" w:rsidP="005D06A3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Крепление</w:t>
                  </w:r>
                  <w:r>
                    <w:rPr>
                      <w:b/>
                      <w:bCs/>
                      <w:color w:val="242424"/>
                      <w:sz w:val="18"/>
                      <w:szCs w:val="18"/>
                    </w:rPr>
                    <w:t xml:space="preserve">: </w:t>
                  </w: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Четыре резинки</w:t>
                  </w:r>
                </w:p>
                <w:p w14:paraId="54CF6EF8" w14:textId="77777777" w:rsidR="008E72DF" w:rsidRPr="00DD4A4B" w:rsidRDefault="008E72DF" w:rsidP="005D06A3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Толщина</w:t>
                  </w:r>
                  <w:r>
                    <w:rPr>
                      <w:b/>
                      <w:bCs/>
                      <w:color w:val="242424"/>
                      <w:sz w:val="18"/>
                      <w:szCs w:val="18"/>
                    </w:rPr>
                    <w:t>:</w:t>
                  </w: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4 см</w:t>
                  </w:r>
                </w:p>
                <w:p w14:paraId="34E101E0" w14:textId="77777777" w:rsidR="008E72DF" w:rsidRPr="00DD4A4B" w:rsidRDefault="008E72DF" w:rsidP="005D06A3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Наполнитель</w:t>
                  </w:r>
                  <w:r>
                    <w:rPr>
                      <w:b/>
                      <w:bCs/>
                      <w:color w:val="242424"/>
                      <w:sz w:val="18"/>
                      <w:szCs w:val="18"/>
                    </w:rPr>
                    <w:t xml:space="preserve">: </w:t>
                  </w: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Кокосовая койра</w:t>
                  </w:r>
                </w:p>
                <w:p w14:paraId="3711C9CA" w14:textId="77777777" w:rsidR="008E72DF" w:rsidRPr="00DD4A4B" w:rsidRDefault="008E72DF" w:rsidP="005D06A3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Материал чехла</w:t>
                  </w:r>
                  <w:r>
                    <w:rPr>
                      <w:b/>
                      <w:bCs/>
                      <w:color w:val="242424"/>
                      <w:sz w:val="18"/>
                      <w:szCs w:val="18"/>
                    </w:rPr>
                    <w:t xml:space="preserve">: </w:t>
                  </w:r>
                  <w:r w:rsidRPr="00DD4A4B">
                    <w:rPr>
                      <w:b/>
                      <w:bCs/>
                      <w:color w:val="242424"/>
                      <w:sz w:val="18"/>
                      <w:szCs w:val="18"/>
                    </w:rPr>
                    <w:t>Ткань - трикотаж, наполнитель: гипоаллергенное волокно 90 г/м2</w:t>
                  </w:r>
                </w:p>
                <w:p w14:paraId="407714F0" w14:textId="77777777" w:rsidR="008E72DF" w:rsidRDefault="008E72DF" w:rsidP="005D06A3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42424"/>
                      <w:sz w:val="18"/>
                      <w:szCs w:val="18"/>
                    </w:rPr>
                    <w:t>Размер: 180*200</w:t>
                  </w:r>
                </w:p>
                <w:p w14:paraId="336B0AC3" w14:textId="77777777" w:rsidR="008E72DF" w:rsidRPr="00604C2E" w:rsidRDefault="008E72DF" w:rsidP="005D06A3">
                  <w:pPr>
                    <w:spacing w:after="60" w:line="300" w:lineRule="atLeast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hyperlink r:id="rId7" w:history="1">
                    <w:r w:rsidRPr="00DD4A4B">
                      <w:rPr>
                        <w:rStyle w:val="af"/>
                        <w:b/>
                        <w:bCs/>
                        <w:sz w:val="18"/>
                        <w:szCs w:val="18"/>
                      </w:rPr>
                      <w:t>Топпер Lux Hard 180x200 Трикотаж 90 RT (180гр) (наматрасник): купить, цена, отзывы — Орматек Москва</w:t>
                    </w:r>
                  </w:hyperlink>
                </w:p>
              </w:tc>
            </w:tr>
            <w:tr w:rsidR="008E72DF" w:rsidRPr="00CF3F31" w14:paraId="708308DC" w14:textId="77777777" w:rsidTr="005D06A3">
              <w:trPr>
                <w:trHeight w:val="302"/>
              </w:trPr>
              <w:tc>
                <w:tcPr>
                  <w:tcW w:w="260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12F88F5A" w14:textId="77777777" w:rsidR="008E72DF" w:rsidRPr="00CF3F31" w:rsidRDefault="008E72DF" w:rsidP="005D06A3">
                  <w:pPr>
                    <w:spacing w:line="300" w:lineRule="atLeast"/>
                    <w:rPr>
                      <w:color w:val="868695"/>
                      <w:sz w:val="18"/>
                      <w:szCs w:val="18"/>
                    </w:rPr>
                  </w:pPr>
                </w:p>
              </w:tc>
              <w:tc>
                <w:tcPr>
                  <w:tcW w:w="26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</w:tcPr>
                <w:p w14:paraId="64A030F5" w14:textId="77777777" w:rsidR="008E72DF" w:rsidRPr="00CF3F31" w:rsidRDefault="008E72DF" w:rsidP="005D06A3">
                  <w:pPr>
                    <w:spacing w:line="300" w:lineRule="atLeast"/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8E72DF" w:rsidRPr="00CF3F31" w14:paraId="14556577" w14:textId="77777777" w:rsidTr="005D06A3">
              <w:trPr>
                <w:trHeight w:val="302"/>
              </w:trPr>
              <w:tc>
                <w:tcPr>
                  <w:tcW w:w="260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DF7C24D" w14:textId="77777777" w:rsidR="008E72DF" w:rsidRPr="00CF3F31" w:rsidRDefault="008E72DF" w:rsidP="005D06A3">
                  <w:pPr>
                    <w:spacing w:line="300" w:lineRule="atLeast"/>
                    <w:rPr>
                      <w:rFonts w:ascii="System" w:hAnsi="System"/>
                      <w:color w:val="868695"/>
                      <w:sz w:val="18"/>
                      <w:szCs w:val="18"/>
                    </w:rPr>
                  </w:pPr>
                </w:p>
              </w:tc>
              <w:tc>
                <w:tcPr>
                  <w:tcW w:w="2600" w:type="dxa"/>
                  <w:shd w:val="clear" w:color="auto" w:fill="FFFFFF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bottom"/>
                </w:tcPr>
                <w:p w14:paraId="54E5F0D8" w14:textId="77777777" w:rsidR="008E72DF" w:rsidRPr="00CF3F31" w:rsidRDefault="008E72DF" w:rsidP="005D06A3">
                  <w:pPr>
                    <w:spacing w:line="300" w:lineRule="atLeast"/>
                    <w:rPr>
                      <w:rFonts w:asciiTheme="minorHAnsi" w:hAnsiTheme="minorHAnsi"/>
                      <w:color w:val="242424"/>
                      <w:sz w:val="18"/>
                      <w:szCs w:val="18"/>
                    </w:rPr>
                  </w:pPr>
                </w:p>
              </w:tc>
            </w:tr>
          </w:tbl>
          <w:p w14:paraId="2B223549" w14:textId="77777777" w:rsidR="008E72DF" w:rsidRPr="00060EA4" w:rsidRDefault="008E72DF" w:rsidP="005D06A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0E0E" w14:textId="77777777" w:rsidR="008E72DF" w:rsidRPr="003B7F28" w:rsidRDefault="008E72DF" w:rsidP="005D06A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72DF" w:rsidRPr="00894F09" w14:paraId="74D0DFA2" w14:textId="77777777" w:rsidTr="005D06A3">
        <w:trPr>
          <w:trHeight w:val="21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482C" w14:textId="77777777" w:rsidR="008E72DF" w:rsidRDefault="008E72DF" w:rsidP="005D06A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B9BB3" w14:textId="77777777" w:rsidR="008E72DF" w:rsidRPr="003B7F28" w:rsidRDefault="008E72DF" w:rsidP="005D06A3">
            <w:pPr>
              <w:shd w:val="clear" w:color="auto" w:fill="F9F5F1"/>
              <w:spacing w:after="100" w:afterAutospacing="1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Топпер жесткий</w:t>
            </w:r>
            <w:r>
              <w:rPr>
                <w:sz w:val="18"/>
                <w:szCs w:val="18"/>
                <w:lang w:val="en-US"/>
              </w:rPr>
              <w:t xml:space="preserve"> TWIN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E217" w14:textId="77777777" w:rsidR="008E72DF" w:rsidRPr="00444674" w:rsidRDefault="008E72DF" w:rsidP="005D0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E71D0" w14:textId="77777777" w:rsidR="008E72DF" w:rsidRPr="00DD4A4B" w:rsidRDefault="008E72DF" w:rsidP="005D06A3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r w:rsidRPr="00DD4A4B">
              <w:rPr>
                <w:b/>
                <w:bCs/>
                <w:color w:val="242424"/>
                <w:sz w:val="18"/>
                <w:szCs w:val="18"/>
              </w:rPr>
              <w:t>Крепление</w:t>
            </w:r>
            <w:r>
              <w:rPr>
                <w:b/>
                <w:bCs/>
                <w:color w:val="242424"/>
                <w:sz w:val="18"/>
                <w:szCs w:val="18"/>
              </w:rPr>
              <w:t xml:space="preserve">: </w:t>
            </w:r>
            <w:r w:rsidRPr="00DD4A4B">
              <w:rPr>
                <w:b/>
                <w:bCs/>
                <w:color w:val="242424"/>
                <w:sz w:val="18"/>
                <w:szCs w:val="18"/>
              </w:rPr>
              <w:t>Четыре резинки</w:t>
            </w:r>
          </w:p>
          <w:p w14:paraId="7E70E9F0" w14:textId="77777777" w:rsidR="008E72DF" w:rsidRPr="00DD4A4B" w:rsidRDefault="008E72DF" w:rsidP="005D06A3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r w:rsidRPr="00DD4A4B">
              <w:rPr>
                <w:b/>
                <w:bCs/>
                <w:color w:val="242424"/>
                <w:sz w:val="18"/>
                <w:szCs w:val="18"/>
              </w:rPr>
              <w:t>Толщина</w:t>
            </w:r>
            <w:r>
              <w:rPr>
                <w:b/>
                <w:bCs/>
                <w:color w:val="242424"/>
                <w:sz w:val="18"/>
                <w:szCs w:val="18"/>
              </w:rPr>
              <w:t>:</w:t>
            </w:r>
            <w:r w:rsidRPr="00DD4A4B">
              <w:rPr>
                <w:b/>
                <w:bCs/>
                <w:color w:val="242424"/>
                <w:sz w:val="18"/>
                <w:szCs w:val="18"/>
              </w:rPr>
              <w:t>4 см</w:t>
            </w:r>
          </w:p>
          <w:p w14:paraId="4CCB90ED" w14:textId="77777777" w:rsidR="008E72DF" w:rsidRPr="00DD4A4B" w:rsidRDefault="008E72DF" w:rsidP="005D06A3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r w:rsidRPr="00DD4A4B">
              <w:rPr>
                <w:b/>
                <w:bCs/>
                <w:color w:val="242424"/>
                <w:sz w:val="18"/>
                <w:szCs w:val="18"/>
              </w:rPr>
              <w:t>Наполнитель</w:t>
            </w:r>
            <w:r>
              <w:rPr>
                <w:b/>
                <w:bCs/>
                <w:color w:val="242424"/>
                <w:sz w:val="18"/>
                <w:szCs w:val="18"/>
              </w:rPr>
              <w:t xml:space="preserve">: </w:t>
            </w:r>
            <w:r w:rsidRPr="00DD4A4B">
              <w:rPr>
                <w:b/>
                <w:bCs/>
                <w:color w:val="242424"/>
                <w:sz w:val="18"/>
                <w:szCs w:val="18"/>
              </w:rPr>
              <w:t>Кокосовая койра</w:t>
            </w:r>
          </w:p>
          <w:p w14:paraId="3883ADF0" w14:textId="77777777" w:rsidR="008E72DF" w:rsidRPr="00DD4A4B" w:rsidRDefault="008E72DF" w:rsidP="005D06A3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r w:rsidRPr="00DD4A4B">
              <w:rPr>
                <w:b/>
                <w:bCs/>
                <w:color w:val="242424"/>
                <w:sz w:val="18"/>
                <w:szCs w:val="18"/>
              </w:rPr>
              <w:t>Материал чехла</w:t>
            </w:r>
            <w:r>
              <w:rPr>
                <w:b/>
                <w:bCs/>
                <w:color w:val="242424"/>
                <w:sz w:val="18"/>
                <w:szCs w:val="18"/>
              </w:rPr>
              <w:t xml:space="preserve">: </w:t>
            </w:r>
            <w:r w:rsidRPr="00DD4A4B">
              <w:rPr>
                <w:b/>
                <w:bCs/>
                <w:color w:val="242424"/>
                <w:sz w:val="18"/>
                <w:szCs w:val="18"/>
              </w:rPr>
              <w:t>Ткань - трикотаж, наполнитель: гипоаллергенное волокно 90 г/м2</w:t>
            </w:r>
          </w:p>
          <w:p w14:paraId="2EB4A1DC" w14:textId="77777777" w:rsidR="008E72DF" w:rsidRDefault="008E72DF" w:rsidP="005D06A3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r>
              <w:rPr>
                <w:b/>
                <w:bCs/>
                <w:color w:val="242424"/>
                <w:sz w:val="18"/>
                <w:szCs w:val="18"/>
              </w:rPr>
              <w:t>Размер: 1</w:t>
            </w:r>
            <w:r w:rsidRPr="00604C2E">
              <w:rPr>
                <w:b/>
                <w:bCs/>
                <w:color w:val="242424"/>
                <w:sz w:val="18"/>
                <w:szCs w:val="18"/>
              </w:rPr>
              <w:t>2</w:t>
            </w:r>
            <w:r>
              <w:rPr>
                <w:b/>
                <w:bCs/>
                <w:color w:val="242424"/>
                <w:sz w:val="18"/>
                <w:szCs w:val="18"/>
              </w:rPr>
              <w:t>0*200</w:t>
            </w:r>
          </w:p>
          <w:p w14:paraId="62B24E4F" w14:textId="77777777" w:rsidR="008E72DF" w:rsidRPr="00DD4A4B" w:rsidRDefault="008E72DF" w:rsidP="005D06A3">
            <w:pPr>
              <w:spacing w:after="60" w:line="300" w:lineRule="atLeast"/>
              <w:rPr>
                <w:b/>
                <w:bCs/>
                <w:color w:val="242424"/>
                <w:sz w:val="18"/>
                <w:szCs w:val="18"/>
              </w:rPr>
            </w:pPr>
            <w:hyperlink r:id="rId8" w:history="1">
              <w:r w:rsidRPr="003B7F28">
                <w:rPr>
                  <w:rStyle w:val="af"/>
                  <w:b/>
                  <w:bCs/>
                  <w:sz w:val="18"/>
                  <w:szCs w:val="18"/>
                </w:rPr>
                <w:t>Топпер Lux Hard 120x200 Трикотаж 90 RT (180гр) (наматрасник): купить, цена, отзывы — Орматек Москва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2149" w14:textId="77777777" w:rsidR="008E72DF" w:rsidRPr="003B7F28" w:rsidRDefault="008E72DF" w:rsidP="005D06A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</w:p>
        </w:tc>
      </w:tr>
    </w:tbl>
    <w:p w14:paraId="1ECE7D47" w14:textId="77777777" w:rsidR="008E72DF" w:rsidRPr="00E83D43" w:rsidRDefault="008E72DF" w:rsidP="008E72DF">
      <w:pPr>
        <w:pStyle w:val="a7"/>
        <w:numPr>
          <w:ilvl w:val="0"/>
          <w:numId w:val="2"/>
        </w:numPr>
        <w:spacing w:after="200" w:line="276" w:lineRule="auto"/>
        <w:rPr>
          <w:rFonts w:eastAsia="Calibri"/>
          <w:b/>
        </w:rPr>
      </w:pPr>
      <w:r w:rsidRPr="00E83D43">
        <w:rPr>
          <w:rFonts w:eastAsia="Calibri"/>
          <w:b/>
        </w:rPr>
        <w:t>Место доставки, сроки и порядок поставки товара</w:t>
      </w:r>
    </w:p>
    <w:p w14:paraId="72A8D911" w14:textId="77777777" w:rsidR="008E72DF" w:rsidRPr="003A21B2" w:rsidRDefault="008E72DF" w:rsidP="008E72DF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Место доставки товара: Крым, г. Ялта, с. Оползневое, </w:t>
      </w:r>
      <w:r w:rsidRPr="00342334">
        <w:rPr>
          <w:rFonts w:eastAsia="Calibri"/>
          <w:sz w:val="22"/>
          <w:szCs w:val="22"/>
        </w:rPr>
        <w:t xml:space="preserve">ул. Генерала Острякова, д. 9. </w:t>
      </w:r>
    </w:p>
    <w:p w14:paraId="529C5DEE" w14:textId="5542B173" w:rsidR="008E72DF" w:rsidRPr="003A21B2" w:rsidRDefault="008E72DF" w:rsidP="008E72DF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Срок поставки на весь перечень Товаров, </w:t>
      </w:r>
      <w:r>
        <w:rPr>
          <w:rFonts w:eastAsia="Calibri"/>
        </w:rPr>
        <w:t>не более 20 календарных дней.</w:t>
      </w:r>
      <w:r w:rsidRPr="003A21B2">
        <w:rPr>
          <w:rFonts w:eastAsia="Calibri"/>
        </w:rPr>
        <w:t xml:space="preserve">  </w:t>
      </w:r>
    </w:p>
    <w:p w14:paraId="53CC5DEF" w14:textId="77777777" w:rsidR="008E72DF" w:rsidRPr="003A21B2" w:rsidRDefault="008E72DF" w:rsidP="008E72DF">
      <w:pPr>
        <w:pStyle w:val="Footnote"/>
        <w:jc w:val="both"/>
        <w:rPr>
          <w:sz w:val="24"/>
          <w:szCs w:val="24"/>
        </w:rPr>
      </w:pPr>
    </w:p>
    <w:p w14:paraId="623C77EF" w14:textId="77777777" w:rsidR="008E72DF" w:rsidRPr="003A21B2" w:rsidRDefault="008E72DF" w:rsidP="008E72DF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44D1EB0F" w14:textId="77777777" w:rsidR="008E72DF" w:rsidRPr="00E83D43" w:rsidRDefault="008E72DF" w:rsidP="008E72DF">
      <w:pPr>
        <w:pStyle w:val="a7"/>
        <w:numPr>
          <w:ilvl w:val="1"/>
          <w:numId w:val="3"/>
        </w:numPr>
        <w:rPr>
          <w:rFonts w:eastAsia="Calibri"/>
        </w:rPr>
      </w:pPr>
      <w:r w:rsidRPr="00E83D43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14:paraId="4433731E" w14:textId="77777777" w:rsidR="008E72DF" w:rsidRPr="00E83D43" w:rsidRDefault="008E72DF" w:rsidP="008E72DF">
      <w:pPr>
        <w:pStyle w:val="a7"/>
        <w:numPr>
          <w:ilvl w:val="1"/>
          <w:numId w:val="3"/>
        </w:numPr>
        <w:rPr>
          <w:rFonts w:eastAsia="Calibri"/>
        </w:rPr>
      </w:pPr>
      <w:r w:rsidRPr="00E83D43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04D4297B" w14:textId="77777777" w:rsidR="008E72DF" w:rsidRPr="003A21B2" w:rsidRDefault="008E72DF" w:rsidP="008E72DF">
      <w:pPr>
        <w:pStyle w:val="a7"/>
        <w:ind w:left="840"/>
        <w:rPr>
          <w:rFonts w:eastAsia="Calibri"/>
        </w:rPr>
      </w:pPr>
    </w:p>
    <w:p w14:paraId="5A481685" w14:textId="77777777" w:rsidR="008E72DF" w:rsidRPr="003A21B2" w:rsidRDefault="008E72DF" w:rsidP="008E72DF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к упаковке и маркировке</w:t>
      </w:r>
    </w:p>
    <w:p w14:paraId="1A94C70F" w14:textId="77777777" w:rsidR="008E72DF" w:rsidRPr="003A21B2" w:rsidRDefault="008E72DF" w:rsidP="008E72DF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8A53CA6" w14:textId="77777777" w:rsidR="008E72DF" w:rsidRPr="00342334" w:rsidRDefault="008E72DF" w:rsidP="008E72DF">
      <w:pPr>
        <w:rPr>
          <w:rFonts w:eastAsia="Calibri"/>
        </w:rPr>
      </w:pPr>
    </w:p>
    <w:p w14:paraId="5614A0F8" w14:textId="77777777" w:rsidR="008E72DF" w:rsidRPr="003A21B2" w:rsidRDefault="008E72DF" w:rsidP="008E72DF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по соответствию товаров определенным стандартам.</w:t>
      </w:r>
    </w:p>
    <w:p w14:paraId="70701CD0" w14:textId="77777777" w:rsidR="008E72DF" w:rsidRPr="003A21B2" w:rsidRDefault="008E72DF" w:rsidP="008E72DF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A16D162" w14:textId="77777777" w:rsidR="00105AB3" w:rsidRDefault="00105AB3"/>
    <w:sectPr w:rsidR="0010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58988175">
    <w:abstractNumId w:val="1"/>
  </w:num>
  <w:num w:numId="2" w16cid:durableId="1314290322">
    <w:abstractNumId w:val="0"/>
  </w:num>
  <w:num w:numId="3" w16cid:durableId="1432433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51"/>
    <w:rsid w:val="001004EA"/>
    <w:rsid w:val="00105AB3"/>
    <w:rsid w:val="001666B1"/>
    <w:rsid w:val="003B7F28"/>
    <w:rsid w:val="00444674"/>
    <w:rsid w:val="006A0051"/>
    <w:rsid w:val="00815925"/>
    <w:rsid w:val="008E72DF"/>
    <w:rsid w:val="00962980"/>
    <w:rsid w:val="00A8787A"/>
    <w:rsid w:val="00B60082"/>
    <w:rsid w:val="00BD00DA"/>
    <w:rsid w:val="00D63F56"/>
    <w:rsid w:val="00D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BBD2"/>
  <w15:chartTrackingRefBased/>
  <w15:docId w15:val="{36EE64E5-50E8-4425-9237-C01869C5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0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0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0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0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0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0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0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0051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34"/>
    <w:qFormat/>
    <w:rsid w:val="006A005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A005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A0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A005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A0051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DD4A4B"/>
  </w:style>
  <w:style w:type="paragraph" w:styleId="ad">
    <w:name w:val="No Spacing"/>
    <w:basedOn w:val="a"/>
    <w:link w:val="ae"/>
    <w:uiPriority w:val="5"/>
    <w:qFormat/>
    <w:rsid w:val="00DD4A4B"/>
    <w:rPr>
      <w:rFonts w:ascii="Calibri" w:eastAsiaTheme="minorHAns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5"/>
    <w:rsid w:val="00DD4A4B"/>
    <w:rPr>
      <w:rFonts w:ascii="Calibri" w:hAnsi="Calibri" w:cs="Times New Roman"/>
    </w:rPr>
  </w:style>
  <w:style w:type="character" w:styleId="af">
    <w:name w:val="Hyperlink"/>
    <w:basedOn w:val="a0"/>
    <w:uiPriority w:val="99"/>
    <w:unhideWhenUsed/>
    <w:rsid w:val="00DD4A4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DD4A4B"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8E72DF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matek.com/catalog/namatrasniki/product/topper-lux-hard/120-200-welln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matek.com/catalog/namatrasniki/product/topper-lux-hard/180-200-wellne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matek.com/catalog/namatrasniki/product/topper-lux-hard/120-200-wellness/" TargetMode="External"/><Relationship Id="rId5" Type="http://schemas.openxmlformats.org/officeDocument/2006/relationships/hyperlink" Target="https://ormatek.com/catalog/namatrasniki/product/topper-lux-hard/180-200-wellne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Лисицких Анастасия</dc:creator>
  <cp:keywords/>
  <dc:description/>
  <cp:lastModifiedBy>Еремина Татьяна</cp:lastModifiedBy>
  <cp:revision>6</cp:revision>
  <dcterms:created xsi:type="dcterms:W3CDTF">2026-05-04T14:20:00Z</dcterms:created>
  <dcterms:modified xsi:type="dcterms:W3CDTF">2026-05-19T14:37:00Z</dcterms:modified>
</cp:coreProperties>
</file>