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D03159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427EF5" w:rsidRDefault="0049583B" w:rsidP="00931E56">
            <w:pPr>
              <w:jc w:val="center"/>
              <w:rPr>
                <w:b/>
                <w:bCs/>
              </w:rPr>
            </w:pPr>
            <w:r w:rsidRPr="00427EF5">
              <w:rPr>
                <w:b/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427EF5" w:rsidRDefault="0049583B" w:rsidP="00931E56">
            <w:pPr>
              <w:jc w:val="center"/>
              <w:rPr>
                <w:b/>
                <w:bCs/>
              </w:rPr>
            </w:pPr>
            <w:r w:rsidRPr="00427EF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1A5A4D" w:rsidRPr="00D03159" w14:paraId="00059061" w14:textId="77777777" w:rsidTr="00D0315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B06" w14:textId="7C2EAE72" w:rsidR="001A5A4D" w:rsidRPr="00D03159" w:rsidRDefault="001A5A4D" w:rsidP="001A5A4D">
            <w:pPr>
              <w:jc w:val="center"/>
            </w:pPr>
            <w:r w:rsidRPr="00D0315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0340" w14:textId="78876622" w:rsidR="001A5A4D" w:rsidRPr="00D03159" w:rsidRDefault="001F5953" w:rsidP="001A5A4D">
            <w:r w:rsidRPr="00D03159">
              <w:t>Дверь металлическая противопожарная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8193" w14:textId="068B4084" w:rsidR="001A5A4D" w:rsidRPr="00D03159" w:rsidRDefault="001F5953" w:rsidP="001A5A4D">
            <w:pPr>
              <w:jc w:val="center"/>
            </w:pPr>
            <w:proofErr w:type="spellStart"/>
            <w:r w:rsidRPr="00D03159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33672" w14:textId="7105646D" w:rsidR="001A5A4D" w:rsidRDefault="001F5953" w:rsidP="001A5A4D">
            <w:pPr>
              <w:rPr>
                <w:b/>
                <w:bCs/>
              </w:rPr>
            </w:pPr>
            <w:r w:rsidRPr="00D03159">
              <w:t xml:space="preserve">Дверь металлическая противопожарная </w:t>
            </w:r>
            <w:r w:rsidRPr="00D03159">
              <w:rPr>
                <w:b/>
                <w:bCs/>
              </w:rPr>
              <w:t>1</w:t>
            </w:r>
            <w:r w:rsidR="00EB27BD">
              <w:rPr>
                <w:b/>
                <w:bCs/>
              </w:rPr>
              <w:t>450(1000+450)</w:t>
            </w:r>
            <w:r w:rsidRPr="00D03159">
              <w:rPr>
                <w:b/>
                <w:bCs/>
              </w:rPr>
              <w:t xml:space="preserve"> х 21</w:t>
            </w:r>
            <w:r w:rsidR="00EB27BD">
              <w:rPr>
                <w:b/>
                <w:bCs/>
              </w:rPr>
              <w:t>5</w:t>
            </w:r>
            <w:r w:rsidRPr="00D03159">
              <w:rPr>
                <w:b/>
                <w:bCs/>
              </w:rPr>
              <w:t xml:space="preserve">0 </w:t>
            </w:r>
            <w:r w:rsidR="00AA60BD" w:rsidRPr="00D03159">
              <w:rPr>
                <w:b/>
                <w:bCs/>
              </w:rPr>
              <w:t xml:space="preserve">без </w:t>
            </w:r>
            <w:proofErr w:type="spellStart"/>
            <w:r w:rsidR="00EB27BD">
              <w:rPr>
                <w:b/>
                <w:bCs/>
              </w:rPr>
              <w:t>Лев</w:t>
            </w:r>
            <w:r w:rsidR="00E76429" w:rsidRPr="00D03159">
              <w:rPr>
                <w:b/>
                <w:bCs/>
              </w:rPr>
              <w:t>вая</w:t>
            </w:r>
            <w:proofErr w:type="spellEnd"/>
            <w:r w:rsidR="00D03159">
              <w:rPr>
                <w:b/>
                <w:bCs/>
              </w:rPr>
              <w:t xml:space="preserve">, </w:t>
            </w:r>
            <w:r w:rsidR="00D03159" w:rsidRPr="00D03159">
              <w:rPr>
                <w:b/>
                <w:bCs/>
              </w:rPr>
              <w:t>без порога</w:t>
            </w:r>
            <w:r w:rsidR="00EB27BD">
              <w:rPr>
                <w:b/>
                <w:bCs/>
              </w:rPr>
              <w:t>, с ручкой анти паника, усиленные петли и усиленное полотно и коробка под доводчик.</w:t>
            </w:r>
          </w:p>
          <w:p w14:paraId="02399748" w14:textId="7DEE5C05" w:rsidR="00EB27BD" w:rsidRPr="00D03159" w:rsidRDefault="00EB27BD" w:rsidP="001A5A4D">
            <w:r>
              <w:rPr>
                <w:b/>
                <w:bCs/>
                <w:noProof/>
              </w:rPr>
              <w:drawing>
                <wp:inline distT="0" distB="0" distL="0" distR="0" wp14:anchorId="6D2A5299" wp14:editId="56A5157F">
                  <wp:extent cx="3152775" cy="46721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14" t="20582" r="13134" b="24385"/>
                          <a:stretch/>
                        </pic:blipFill>
                        <pic:spPr bwMode="auto">
                          <a:xfrm>
                            <a:off x="0" y="0"/>
                            <a:ext cx="3158997" cy="468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1AE1AE" wp14:editId="76EA8BE7">
                  <wp:extent cx="3190875" cy="1790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571" w14:textId="38254A01" w:rsidR="001A5A4D" w:rsidRPr="00D03159" w:rsidRDefault="00D03159" w:rsidP="001A5A4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A69" w14:textId="2B814824" w:rsidR="001A5A4D" w:rsidRPr="00D03159" w:rsidRDefault="00EB27BD" w:rsidP="001A5A4D">
            <w:pPr>
              <w:jc w:val="center"/>
            </w:pPr>
            <w:r>
              <w:t>нет</w:t>
            </w:r>
          </w:p>
        </w:tc>
      </w:tr>
    </w:tbl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0DF237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427EF5" w:rsidRPr="00427EF5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369B994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C193E">
        <w:rPr>
          <w:rFonts w:ascii="Times New Roman" w:eastAsia="Calibri" w:hAnsi="Times New Roman" w:cs="Times New Roman"/>
          <w:sz w:val="24"/>
          <w:szCs w:val="24"/>
        </w:rPr>
        <w:t>15 рабочих дней.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AF0543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5B4F7E9B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29207132">
    <w:abstractNumId w:val="2"/>
  </w:num>
  <w:num w:numId="2" w16cid:durableId="277953116">
    <w:abstractNumId w:val="3"/>
  </w:num>
  <w:num w:numId="3" w16cid:durableId="780877465">
    <w:abstractNumId w:val="1"/>
  </w:num>
  <w:num w:numId="4" w16cid:durableId="947126452">
    <w:abstractNumId w:val="4"/>
  </w:num>
  <w:num w:numId="5" w16cid:durableId="277839810">
    <w:abstractNumId w:val="0"/>
  </w:num>
  <w:num w:numId="6" w16cid:durableId="1679429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65FD7"/>
    <w:rsid w:val="00067639"/>
    <w:rsid w:val="000870B0"/>
    <w:rsid w:val="000878F7"/>
    <w:rsid w:val="00097D4B"/>
    <w:rsid w:val="000B04EF"/>
    <w:rsid w:val="000D109E"/>
    <w:rsid w:val="0011279F"/>
    <w:rsid w:val="00122A7C"/>
    <w:rsid w:val="00183968"/>
    <w:rsid w:val="001A5A4D"/>
    <w:rsid w:val="001D2014"/>
    <w:rsid w:val="001E23BB"/>
    <w:rsid w:val="001F5953"/>
    <w:rsid w:val="001F6CD5"/>
    <w:rsid w:val="00242722"/>
    <w:rsid w:val="002431BB"/>
    <w:rsid w:val="00250B83"/>
    <w:rsid w:val="002511D4"/>
    <w:rsid w:val="0027408B"/>
    <w:rsid w:val="00286A20"/>
    <w:rsid w:val="0028755F"/>
    <w:rsid w:val="002E5836"/>
    <w:rsid w:val="002E6AF5"/>
    <w:rsid w:val="002F2E1F"/>
    <w:rsid w:val="00342448"/>
    <w:rsid w:val="003A21B2"/>
    <w:rsid w:val="003D6487"/>
    <w:rsid w:val="003F1E0C"/>
    <w:rsid w:val="00427EF5"/>
    <w:rsid w:val="0044254B"/>
    <w:rsid w:val="004432A9"/>
    <w:rsid w:val="0046043D"/>
    <w:rsid w:val="00474244"/>
    <w:rsid w:val="00481514"/>
    <w:rsid w:val="00486C37"/>
    <w:rsid w:val="0049583B"/>
    <w:rsid w:val="0049721F"/>
    <w:rsid w:val="004A42AC"/>
    <w:rsid w:val="004B6108"/>
    <w:rsid w:val="004C3356"/>
    <w:rsid w:val="004D09B2"/>
    <w:rsid w:val="00596C97"/>
    <w:rsid w:val="005E55C5"/>
    <w:rsid w:val="005F4A6B"/>
    <w:rsid w:val="00626B83"/>
    <w:rsid w:val="00650BAE"/>
    <w:rsid w:val="006C31F1"/>
    <w:rsid w:val="006D404F"/>
    <w:rsid w:val="0070034C"/>
    <w:rsid w:val="00707368"/>
    <w:rsid w:val="00732FE3"/>
    <w:rsid w:val="00737443"/>
    <w:rsid w:val="00755AD3"/>
    <w:rsid w:val="00781CA8"/>
    <w:rsid w:val="007B5B30"/>
    <w:rsid w:val="007C193E"/>
    <w:rsid w:val="007E0145"/>
    <w:rsid w:val="007E5A6C"/>
    <w:rsid w:val="00805E74"/>
    <w:rsid w:val="0085531F"/>
    <w:rsid w:val="00857BA8"/>
    <w:rsid w:val="008945BB"/>
    <w:rsid w:val="008A0EB6"/>
    <w:rsid w:val="008D14BE"/>
    <w:rsid w:val="00931E56"/>
    <w:rsid w:val="009417F9"/>
    <w:rsid w:val="00985A5D"/>
    <w:rsid w:val="009C0CF0"/>
    <w:rsid w:val="00A13820"/>
    <w:rsid w:val="00A31C32"/>
    <w:rsid w:val="00A63608"/>
    <w:rsid w:val="00A6763E"/>
    <w:rsid w:val="00A67AF0"/>
    <w:rsid w:val="00AA60BD"/>
    <w:rsid w:val="00AB7FE2"/>
    <w:rsid w:val="00AC32F5"/>
    <w:rsid w:val="00AD041A"/>
    <w:rsid w:val="00AD3099"/>
    <w:rsid w:val="00AF0543"/>
    <w:rsid w:val="00AF65BB"/>
    <w:rsid w:val="00B43F26"/>
    <w:rsid w:val="00B443F2"/>
    <w:rsid w:val="00B46708"/>
    <w:rsid w:val="00B508CC"/>
    <w:rsid w:val="00B8671A"/>
    <w:rsid w:val="00B9016D"/>
    <w:rsid w:val="00BC45A3"/>
    <w:rsid w:val="00BD0356"/>
    <w:rsid w:val="00BD7BAB"/>
    <w:rsid w:val="00C01AF7"/>
    <w:rsid w:val="00C40E10"/>
    <w:rsid w:val="00C7604B"/>
    <w:rsid w:val="00C765CD"/>
    <w:rsid w:val="00C819FC"/>
    <w:rsid w:val="00C91882"/>
    <w:rsid w:val="00C93896"/>
    <w:rsid w:val="00CE0999"/>
    <w:rsid w:val="00CE5A99"/>
    <w:rsid w:val="00D03159"/>
    <w:rsid w:val="00D05962"/>
    <w:rsid w:val="00D43022"/>
    <w:rsid w:val="00D83B3D"/>
    <w:rsid w:val="00DA4EED"/>
    <w:rsid w:val="00DC66C4"/>
    <w:rsid w:val="00E03EA8"/>
    <w:rsid w:val="00E421EF"/>
    <w:rsid w:val="00E562A8"/>
    <w:rsid w:val="00E76429"/>
    <w:rsid w:val="00E832F1"/>
    <w:rsid w:val="00E83D43"/>
    <w:rsid w:val="00E87B3B"/>
    <w:rsid w:val="00EA1D3B"/>
    <w:rsid w:val="00EA3CCD"/>
    <w:rsid w:val="00EB27BD"/>
    <w:rsid w:val="00ED0113"/>
    <w:rsid w:val="00ED5A01"/>
    <w:rsid w:val="00F000F1"/>
    <w:rsid w:val="00F12FEC"/>
    <w:rsid w:val="00F27DFF"/>
    <w:rsid w:val="00F47082"/>
    <w:rsid w:val="00F57B37"/>
    <w:rsid w:val="00F63B1E"/>
    <w:rsid w:val="00F6441A"/>
    <w:rsid w:val="00F676CD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9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42</cp:revision>
  <dcterms:created xsi:type="dcterms:W3CDTF">2022-04-08T08:45:00Z</dcterms:created>
  <dcterms:modified xsi:type="dcterms:W3CDTF">2026-07-02T08:18:00Z</dcterms:modified>
</cp:coreProperties>
</file>