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DCA1C" w14:textId="5C4C3F71" w:rsidR="00D04774" w:rsidRPr="008154B5" w:rsidRDefault="00D04774" w:rsidP="008154B5">
      <w:pPr>
        <w:pStyle w:val="1"/>
        <w:pBdr>
          <w:bottom w:val="single" w:sz="12" w:space="1" w:color="auto"/>
        </w:pBd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154B5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  <w:r w:rsidR="00965228" w:rsidRPr="008154B5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965228" w:rsidRPr="008154B5">
        <w:rPr>
          <w:rFonts w:ascii="Times New Roman" w:hAnsi="Times New Roman" w:cs="Times New Roman"/>
          <w:color w:val="auto"/>
          <w:sz w:val="24"/>
          <w:szCs w:val="24"/>
        </w:rPr>
        <w:t>№1</w:t>
      </w:r>
    </w:p>
    <w:p w14:paraId="7CB6C7A2" w14:textId="5AF54F26" w:rsidR="00D04774" w:rsidRPr="008154B5" w:rsidRDefault="00D04774" w:rsidP="008154B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8154B5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</w:t>
      </w:r>
    </w:p>
    <w:tbl>
      <w:tblPr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23"/>
        <w:gridCol w:w="2396"/>
        <w:gridCol w:w="716"/>
        <w:gridCol w:w="4671"/>
        <w:gridCol w:w="709"/>
        <w:gridCol w:w="1134"/>
      </w:tblGrid>
      <w:tr w:rsidR="00206C6F" w:rsidRPr="008154B5" w14:paraId="499D865A" w14:textId="77777777" w:rsidTr="008154B5">
        <w:trPr>
          <w:trHeight w:val="5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9C2C" w14:textId="77777777" w:rsidR="00D04774" w:rsidRPr="008154B5" w:rsidRDefault="00D04774" w:rsidP="008154B5">
            <w:pPr>
              <w:jc w:val="center"/>
              <w:rPr>
                <w:b/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/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№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0373" w14:textId="77777777" w:rsidR="00D04774" w:rsidRPr="008154B5" w:rsidRDefault="00D04774" w:rsidP="008154B5">
            <w:pPr>
              <w:jc w:val="center"/>
              <w:rPr>
                <w:b/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/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Наименование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26D8" w14:textId="77777777" w:rsidR="00D04774" w:rsidRPr="008154B5" w:rsidRDefault="00D04774" w:rsidP="008154B5">
            <w:pPr>
              <w:jc w:val="center"/>
              <w:rPr>
                <w:b/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/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Ед. изм.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092508" w14:textId="77777777" w:rsidR="00D04774" w:rsidRPr="008154B5" w:rsidRDefault="00D04774" w:rsidP="008154B5">
            <w:pPr>
              <w:jc w:val="center"/>
              <w:rPr>
                <w:b/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/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ТЗ (описание/ состав)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6158" w14:textId="77777777" w:rsidR="00D04774" w:rsidRPr="008154B5" w:rsidRDefault="00D04774" w:rsidP="008154B5">
            <w:pPr>
              <w:jc w:val="center"/>
              <w:rPr>
                <w:b/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/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6B14" w14:textId="77777777" w:rsidR="00D04774" w:rsidRPr="008154B5" w:rsidRDefault="00D04774" w:rsidP="008154B5">
            <w:pPr>
              <w:jc w:val="center"/>
              <w:rPr>
                <w:b/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/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Возможность аналога</w:t>
            </w:r>
          </w:p>
        </w:tc>
      </w:tr>
      <w:tr w:rsidR="00F52C0D" w:rsidRPr="008154B5" w14:paraId="50716D39" w14:textId="77777777" w:rsidTr="008154B5">
        <w:trPr>
          <w:trHeight w:val="11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CAB4" w14:textId="69333256" w:rsidR="00F52C0D" w:rsidRPr="008154B5" w:rsidRDefault="008154B5" w:rsidP="008154B5">
            <w:pPr>
              <w:jc w:val="center"/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C43E6" w14:textId="77777777" w:rsidR="00566FD0" w:rsidRPr="008154B5" w:rsidRDefault="00FD56F8" w:rsidP="008154B5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Труба медная </w:t>
            </w:r>
            <w:r w:rsidR="00566FD0"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  <w:p w14:paraId="48358CEF" w14:textId="77777777" w:rsidR="00B533E9" w:rsidRPr="008154B5" w:rsidRDefault="00B533E9" w:rsidP="008154B5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2 5/8"</w:t>
            </w:r>
          </w:p>
          <w:p w14:paraId="187445DE" w14:textId="3B35AD37" w:rsidR="00F52C0D" w:rsidRPr="008154B5" w:rsidRDefault="00566FD0" w:rsidP="008154B5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(66,68 x 2,03)</w:t>
            </w:r>
            <w:r w:rsidR="00B533E9"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мм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90D78" w14:textId="07830F7D" w:rsidR="00F52C0D" w:rsidRPr="008154B5" w:rsidRDefault="00FD56F8" w:rsidP="008154B5">
            <w:pPr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метр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E5C45F" w14:textId="77777777" w:rsidR="008154B5" w:rsidRDefault="008154B5" w:rsidP="008154B5">
            <w:r>
              <w:t xml:space="preserve">Ссылка пример: </w:t>
            </w:r>
          </w:p>
          <w:p w14:paraId="53769ACC" w14:textId="584A4800" w:rsidR="00F52C0D" w:rsidRPr="008154B5" w:rsidRDefault="008154B5" w:rsidP="008154B5">
            <w:hyperlink r:id="rId6" w:history="1">
              <w:r w:rsidRPr="00CC40A5">
                <w:rPr>
                  <w:rStyle w:val="a7"/>
                </w:rPr>
                <w:t>https://cold-crimea.ru/index.php?route=product/search&amp;search=Труба%20медная%20%20%202%205%2F8%20дюйма%20(66%2C68%20x%202%2C03%20мм)&amp;description=true</w:t>
              </w:r>
            </w:hyperlink>
            <w:r w:rsidR="00B533E9" w:rsidRPr="008154B5"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54A9" w14:textId="49F5EDA6" w:rsidR="00F52C0D" w:rsidRPr="008154B5" w:rsidRDefault="00FD56F8" w:rsidP="008154B5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94FC" w14:textId="08336FF1" w:rsidR="00F52C0D" w:rsidRPr="008154B5" w:rsidRDefault="00FD56F8" w:rsidP="008154B5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да</w:t>
            </w:r>
          </w:p>
        </w:tc>
      </w:tr>
      <w:tr w:rsidR="004D1965" w:rsidRPr="008154B5" w14:paraId="1BAD1F6C" w14:textId="77777777" w:rsidTr="008154B5">
        <w:trPr>
          <w:trHeight w:val="11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D785" w14:textId="7BF23B80" w:rsidR="004D1965" w:rsidRPr="008154B5" w:rsidRDefault="008154B5" w:rsidP="008154B5">
            <w:pPr>
              <w:jc w:val="center"/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55D31" w14:textId="77777777" w:rsidR="00B533E9" w:rsidRPr="008154B5" w:rsidRDefault="00FD56F8" w:rsidP="008154B5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Труба медная </w:t>
            </w:r>
            <w:r w:rsidR="00B533E9"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  <w:p w14:paraId="616BD0F7" w14:textId="77777777" w:rsidR="00B533E9" w:rsidRPr="008154B5" w:rsidRDefault="00B533E9" w:rsidP="008154B5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</w:pPr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 3/8"</w:t>
            </w:r>
            <w:r w:rsidRPr="008154B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1CAB0D31" w14:textId="003C8241" w:rsidR="004D1965" w:rsidRPr="008154B5" w:rsidRDefault="00B533E9" w:rsidP="008154B5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154B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>(</w:t>
            </w:r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34,92 x 1,4) мм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5DEA6" w14:textId="06ACFDB0" w:rsidR="004D1965" w:rsidRPr="008154B5" w:rsidRDefault="005A24A8" w:rsidP="008154B5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метр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DB7BF1" w14:textId="61FF3DFA" w:rsidR="004D1965" w:rsidRPr="008154B5" w:rsidRDefault="008154B5" w:rsidP="008154B5">
            <w:r>
              <w:t xml:space="preserve">Ссылка пример: </w:t>
            </w:r>
            <w:hyperlink r:id="rId7" w:history="1">
              <w:r w:rsidRPr="00CC40A5">
                <w:rPr>
                  <w:rStyle w:val="a7"/>
                </w:rPr>
                <w:t>https://kvent.ru/rashodnye-materialy/truba-mednaya/truba-mednaya-13-8-34-92-h-1-4-mm-uzbekistan-3m-sht.html?ysclid=ms5t3rn6mp22025738#props</w:t>
              </w:r>
            </w:hyperlink>
            <w:r w:rsidR="00B533E9" w:rsidRPr="008154B5"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AD22" w14:textId="358CF9A4" w:rsidR="004D1965" w:rsidRPr="008154B5" w:rsidRDefault="005A24A8" w:rsidP="008154B5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D070" w14:textId="6CC9B025" w:rsidR="004D1965" w:rsidRPr="008154B5" w:rsidRDefault="005A24A8" w:rsidP="008154B5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да</w:t>
            </w:r>
          </w:p>
        </w:tc>
      </w:tr>
      <w:tr w:rsidR="004D1965" w:rsidRPr="008154B5" w14:paraId="32EC0C4B" w14:textId="77777777" w:rsidTr="008154B5">
        <w:trPr>
          <w:trHeight w:val="11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37B1" w14:textId="6712E3A8" w:rsidR="004D1965" w:rsidRPr="008154B5" w:rsidRDefault="008154B5" w:rsidP="008154B5">
            <w:pPr>
              <w:jc w:val="center"/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469C0" w14:textId="38324330" w:rsidR="004D1965" w:rsidRPr="008154B5" w:rsidRDefault="00B533E9" w:rsidP="008154B5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Муфта медная </w:t>
            </w:r>
            <w:proofErr w:type="spellStart"/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двухраструбная</w:t>
            </w:r>
            <w:proofErr w:type="spellEnd"/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подвижная 66.7 мм 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9CC88" w14:textId="6DD17143" w:rsidR="004D1965" w:rsidRPr="008154B5" w:rsidRDefault="00B533E9" w:rsidP="008154B5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8154B5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шт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858E6" w14:textId="3CEEE26A" w:rsidR="004D1965" w:rsidRPr="008154B5" w:rsidRDefault="008154B5" w:rsidP="008154B5">
            <w:r>
              <w:t xml:space="preserve">Ссылка пример: </w:t>
            </w:r>
            <w:hyperlink r:id="rId8" w:history="1">
              <w:r w:rsidRPr="00CC40A5">
                <w:rPr>
                  <w:rStyle w:val="a7"/>
                </w:rPr>
                <w:t>https://simferopol.gkws.ru/product/mednaja-mufta-dvuhrastrubnaja-podvizhnaja-66-7-mm-m1f-gost-32590-2013/</w:t>
              </w:r>
            </w:hyperlink>
            <w:r w:rsidR="00B533E9" w:rsidRPr="008154B5">
              <w:t xml:space="preserve"> </w:t>
            </w:r>
            <w:r w:rsidR="00F5555A" w:rsidRPr="008154B5"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1AB7" w14:textId="49F49401" w:rsidR="004D1965" w:rsidRPr="008154B5" w:rsidRDefault="00B533E9" w:rsidP="008154B5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A9EF" w14:textId="06CF81C4" w:rsidR="004D1965" w:rsidRPr="008154B5" w:rsidRDefault="00B533E9" w:rsidP="008154B5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да</w:t>
            </w:r>
          </w:p>
        </w:tc>
      </w:tr>
      <w:tr w:rsidR="004D1965" w:rsidRPr="008154B5" w14:paraId="685BECF4" w14:textId="77777777" w:rsidTr="008154B5">
        <w:trPr>
          <w:trHeight w:val="11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86D0" w14:textId="59A6C1AC" w:rsidR="004D1965" w:rsidRPr="008154B5" w:rsidRDefault="008154B5" w:rsidP="008154B5">
            <w:pPr>
              <w:jc w:val="center"/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DA96F" w14:textId="03E7557C" w:rsidR="004D1965" w:rsidRPr="008154B5" w:rsidRDefault="00887681" w:rsidP="008154B5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Манометр 63 мм R410 низкого давления с глицерином (012473)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9F94B" w14:textId="7EF92636" w:rsidR="004D1965" w:rsidRPr="008154B5" w:rsidRDefault="00887681" w:rsidP="008154B5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8154B5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шт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3D7049" w14:textId="6634C20A" w:rsidR="004D1965" w:rsidRPr="008154B5" w:rsidRDefault="008154B5" w:rsidP="008154B5">
            <w:r>
              <w:t xml:space="preserve">Ссылка пример: </w:t>
            </w:r>
            <w:hyperlink r:id="rId9" w:history="1">
              <w:r w:rsidRPr="00A723EC">
                <w:rPr>
                  <w:rStyle w:val="a7"/>
                </w:rPr>
                <w:t>https://krts.ru/prochee-holod/instrument/izmeritelnoe-oborudovanie/manometry-i-vakuummetry/012473</w:t>
              </w:r>
            </w:hyperlink>
            <w:r w:rsidR="00887681" w:rsidRPr="008154B5"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89A4" w14:textId="2DF218D9" w:rsidR="004D1965" w:rsidRPr="008154B5" w:rsidRDefault="00887681" w:rsidP="008154B5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52B7" w14:textId="684EA2B4" w:rsidR="004D1965" w:rsidRPr="008154B5" w:rsidRDefault="00887681" w:rsidP="008154B5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нет</w:t>
            </w:r>
          </w:p>
        </w:tc>
      </w:tr>
      <w:tr w:rsidR="004D1965" w:rsidRPr="008154B5" w14:paraId="389FFE6E" w14:textId="77777777" w:rsidTr="008154B5">
        <w:trPr>
          <w:trHeight w:val="11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2881" w14:textId="37149F3E" w:rsidR="004D1965" w:rsidRPr="008154B5" w:rsidRDefault="008154B5" w:rsidP="008154B5">
            <w:pPr>
              <w:jc w:val="center"/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4AADD" w14:textId="41126418" w:rsidR="004D1965" w:rsidRPr="008154B5" w:rsidRDefault="00967BDD" w:rsidP="008154B5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Прокладка под вентиль </w:t>
            </w:r>
            <w:proofErr w:type="spellStart"/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Rotalock</w:t>
            </w:r>
            <w:proofErr w:type="spellEnd"/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1-3/4" (D38.1 х d34.9 x h1.5 мм) тефлоновая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BBD80" w14:textId="15AA80D2" w:rsidR="004D1965" w:rsidRPr="008154B5" w:rsidRDefault="00967BDD" w:rsidP="008154B5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8154B5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шт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C1897B" w14:textId="727C17CB" w:rsidR="004D1965" w:rsidRPr="008154B5" w:rsidRDefault="008154B5" w:rsidP="008154B5">
            <w:hyperlink r:id="rId10" w:history="1">
              <w:r w:rsidRPr="00A723EC">
                <w:rPr>
                  <w:rStyle w:val="a7"/>
                </w:rPr>
                <w:t>Ссылка пример: https://techholod.com/catalog/zapchasti_raskhodnye_materialy_1/pribory_avtomatiki/trv_i_zapornaya_armatura/97680/?ysclid=ms78ccmcif218200527</w:t>
              </w:r>
            </w:hyperlink>
            <w:r w:rsidR="00967BDD" w:rsidRPr="008154B5"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ED15" w14:textId="6E5C2C28" w:rsidR="004D1965" w:rsidRPr="008154B5" w:rsidRDefault="00967BDD" w:rsidP="008154B5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F75A" w14:textId="6C57D547" w:rsidR="004D1965" w:rsidRPr="008154B5" w:rsidRDefault="00967BDD" w:rsidP="008154B5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нет</w:t>
            </w:r>
          </w:p>
        </w:tc>
      </w:tr>
      <w:tr w:rsidR="004D1965" w:rsidRPr="008154B5" w14:paraId="62A233DC" w14:textId="77777777" w:rsidTr="008154B5">
        <w:trPr>
          <w:trHeight w:val="11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0876B" w14:textId="53DB3A6C" w:rsidR="004D1965" w:rsidRPr="008154B5" w:rsidRDefault="008154B5" w:rsidP="008154B5">
            <w:pPr>
              <w:jc w:val="center"/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7FC52" w14:textId="7BBDB769" w:rsidR="004D1965" w:rsidRPr="008154B5" w:rsidRDefault="00967BDD" w:rsidP="008154B5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Смотровое стекло CASTEL c индикатором влажности (врезное), </w:t>
            </w:r>
            <w:proofErr w:type="spellStart"/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диам</w:t>
            </w:r>
            <w:proofErr w:type="spellEnd"/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 трубы: 35</w:t>
            </w:r>
            <w:proofErr w:type="gramStart"/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мм,   </w:t>
            </w:r>
            <w:proofErr w:type="gramEnd"/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Saddle</w:t>
            </w:r>
            <w:proofErr w:type="spellEnd"/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type</w:t>
            </w:r>
            <w:proofErr w:type="spellEnd"/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, 3780/11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7B7B9" w14:textId="5EBA5005" w:rsidR="004D1965" w:rsidRPr="008154B5" w:rsidRDefault="00967BDD" w:rsidP="008154B5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8154B5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шт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7FF731" w14:textId="2DED8C6A" w:rsidR="004D1965" w:rsidRPr="008154B5" w:rsidRDefault="008154B5" w:rsidP="008154B5">
            <w:r>
              <w:t xml:space="preserve">Ссылка пример: </w:t>
            </w:r>
            <w:hyperlink r:id="rId11" w:history="1">
              <w:r w:rsidRPr="00A723EC">
                <w:rPr>
                  <w:rStyle w:val="a7"/>
                </w:rPr>
                <w:t>https://sca</w:t>
              </w:r>
              <w:r w:rsidRPr="00A723EC">
                <w:rPr>
                  <w:rStyle w:val="a7"/>
                </w:rPr>
                <w:t>nref.ru/product/3780-11/</w:t>
              </w:r>
            </w:hyperlink>
            <w:r w:rsidR="00967BDD" w:rsidRPr="008154B5"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FB7A" w14:textId="6F9FE91E" w:rsidR="004D1965" w:rsidRPr="008154B5" w:rsidRDefault="00967BDD" w:rsidP="008154B5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47B7" w14:textId="1FFAD19A" w:rsidR="004D1965" w:rsidRPr="008154B5" w:rsidRDefault="00967BDD" w:rsidP="008154B5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нет</w:t>
            </w:r>
          </w:p>
        </w:tc>
      </w:tr>
      <w:tr w:rsidR="00887681" w:rsidRPr="008154B5" w14:paraId="65C5E5A0" w14:textId="77777777" w:rsidTr="008154B5">
        <w:trPr>
          <w:trHeight w:val="11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60BA" w14:textId="3E489285" w:rsidR="00887681" w:rsidRPr="008154B5" w:rsidRDefault="008154B5" w:rsidP="008154B5">
            <w:pPr>
              <w:jc w:val="center"/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A9D15" w14:textId="2EB1114B" w:rsidR="00887681" w:rsidRPr="008154B5" w:rsidRDefault="00887681" w:rsidP="008154B5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ALCO H-48 PCN 006969</w:t>
            </w:r>
            <w:r w:rsid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8154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фильтр-вставка антикислотная для систем холодоснабжения и кондиционирования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8FC7A" w14:textId="386ED3A1" w:rsidR="00887681" w:rsidRPr="008154B5" w:rsidRDefault="00887681" w:rsidP="008154B5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8154B5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шт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3AC9F5" w14:textId="201A1B69" w:rsidR="00887681" w:rsidRPr="008154B5" w:rsidRDefault="008154B5" w:rsidP="008154B5">
            <w:r>
              <w:t xml:space="preserve">Ссылка пример: </w:t>
            </w:r>
            <w:hyperlink r:id="rId12" w:history="1">
              <w:r w:rsidRPr="00A723EC">
                <w:rPr>
                  <w:rStyle w:val="a7"/>
                </w:rPr>
                <w:t>https://www.ozon.ru/product/alco-h-48-pcn-006969-filtr-vstavka-antikislotnaya-dlya-sistem-holodosnabzheniya-3824439460/?oos_search=false&amp;sh=lUDxFxqY3w</w:t>
              </w:r>
            </w:hyperlink>
            <w:r w:rsidR="00887681" w:rsidRPr="008154B5"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9C97" w14:textId="0EB9981D" w:rsidR="00887681" w:rsidRPr="008154B5" w:rsidRDefault="00887681" w:rsidP="008154B5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0580" w14:textId="7868794C" w:rsidR="00887681" w:rsidRPr="008154B5" w:rsidRDefault="00887681" w:rsidP="008154B5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54B5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нет</w:t>
            </w:r>
          </w:p>
        </w:tc>
      </w:tr>
    </w:tbl>
    <w:p w14:paraId="10351293" w14:textId="77777777" w:rsidR="00DA40AE" w:rsidRPr="008154B5" w:rsidRDefault="00DA40AE" w:rsidP="008154B5">
      <w:pPr>
        <w:pStyle w:val="Footnote"/>
        <w:ind w:left="0" w:firstLine="0"/>
        <w:jc w:val="both"/>
        <w:rPr>
          <w:b/>
          <w:sz w:val="24"/>
          <w:szCs w:val="24"/>
        </w:rPr>
      </w:pPr>
    </w:p>
    <w:p w14:paraId="1E99F0CD" w14:textId="403ED96B" w:rsidR="00F7429B" w:rsidRPr="008154B5" w:rsidRDefault="008154B5" w:rsidP="008154B5">
      <w:pPr>
        <w:rPr>
          <w:rFonts w:eastAsia="Calibri"/>
          <w:b/>
        </w:rPr>
      </w:pPr>
      <w:r>
        <w:rPr>
          <w:rFonts w:eastAsia="Calibri"/>
          <w:b/>
        </w:rPr>
        <w:t>2</w:t>
      </w:r>
      <w:r w:rsidR="00CC42CB" w:rsidRPr="008154B5">
        <w:rPr>
          <w:rFonts w:eastAsia="Calibri"/>
          <w:b/>
        </w:rPr>
        <w:t>.Место доставки, сроки и порядок поставки товара</w:t>
      </w:r>
    </w:p>
    <w:p w14:paraId="12B7AF82" w14:textId="338659D1" w:rsidR="00CC42CB" w:rsidRPr="008154B5" w:rsidRDefault="008154B5" w:rsidP="008154B5">
      <w:pPr>
        <w:rPr>
          <w:rFonts w:eastAsia="Calibri"/>
          <w:b/>
        </w:rPr>
      </w:pPr>
      <w:r>
        <w:rPr>
          <w:rFonts w:eastAsia="Calibri"/>
        </w:rPr>
        <w:t xml:space="preserve">2.1 </w:t>
      </w:r>
      <w:r w:rsidR="00CC42CB" w:rsidRPr="008154B5">
        <w:rPr>
          <w:rFonts w:eastAsia="Calibri"/>
        </w:rPr>
        <w:t xml:space="preserve">Место доставки товара: </w:t>
      </w:r>
      <w:r w:rsidRPr="008154B5">
        <w:rPr>
          <w:rFonts w:eastAsia="Calibri"/>
        </w:rPr>
        <w:t>Республика Крым, муниципальный округ город курорт Ялта, село Оползневое, улица Южная, здание 5</w:t>
      </w:r>
    </w:p>
    <w:p w14:paraId="2BD4C932" w14:textId="5A373FC7" w:rsidR="00546EF3" w:rsidRPr="008154B5" w:rsidRDefault="008154B5" w:rsidP="008154B5">
      <w:r>
        <w:rPr>
          <w:rFonts w:eastAsia="Calibri"/>
        </w:rPr>
        <w:t xml:space="preserve">2.2 </w:t>
      </w:r>
      <w:r w:rsidR="00CC42CB" w:rsidRPr="008154B5">
        <w:rPr>
          <w:rFonts w:eastAsia="Calibri"/>
        </w:rPr>
        <w:t>Срок поставки на весь перечень Товаров, указанный в Таблице 1 не должен превышать</w:t>
      </w:r>
      <w:r w:rsidR="00F7429B" w:rsidRPr="008154B5">
        <w:rPr>
          <w:rFonts w:eastAsia="Calibri"/>
        </w:rPr>
        <w:t xml:space="preserve"> </w:t>
      </w:r>
      <w:r w:rsidR="00B24986" w:rsidRPr="008154B5">
        <w:rPr>
          <w:rFonts w:eastAsia="Calibri"/>
          <w:b/>
          <w:bCs/>
          <w:highlight w:val="yellow"/>
        </w:rPr>
        <w:t>7</w:t>
      </w:r>
      <w:r w:rsidR="00F7429B" w:rsidRPr="008154B5">
        <w:rPr>
          <w:rFonts w:eastAsia="Calibri"/>
          <w:highlight w:val="yellow"/>
        </w:rPr>
        <w:t xml:space="preserve"> дней.</w:t>
      </w:r>
      <w:r w:rsidR="00F7429B" w:rsidRPr="008154B5">
        <w:rPr>
          <w:rFonts w:eastAsia="Calibri"/>
        </w:rPr>
        <w:t xml:space="preserve"> </w:t>
      </w:r>
      <w:r w:rsidR="00CC42CB" w:rsidRPr="008154B5">
        <w:rPr>
          <w:rFonts w:eastAsia="Calibri"/>
        </w:rPr>
        <w:t xml:space="preserve"> Срок поставки Товаров включает в себя срок их доставки до склада Покупателя.</w:t>
      </w:r>
      <w:r w:rsidR="00CC42CB" w:rsidRPr="008154B5">
        <w:t xml:space="preserve">  </w:t>
      </w:r>
    </w:p>
    <w:p w14:paraId="1D375B22" w14:textId="77777777" w:rsidR="00F7429B" w:rsidRPr="008154B5" w:rsidRDefault="00F7429B" w:rsidP="008154B5"/>
    <w:p w14:paraId="53DD9B4A" w14:textId="77777777" w:rsidR="00F7429B" w:rsidRPr="008154B5" w:rsidRDefault="00F7429B" w:rsidP="008154B5">
      <w:r w:rsidRPr="008154B5">
        <w:t xml:space="preserve">4. </w:t>
      </w:r>
      <w:r w:rsidRPr="008154B5">
        <w:rPr>
          <w:b/>
        </w:rPr>
        <w:t>Общие сведения</w:t>
      </w:r>
    </w:p>
    <w:p w14:paraId="779B4244" w14:textId="77777777" w:rsidR="00F7429B" w:rsidRPr="008154B5" w:rsidRDefault="00F7429B" w:rsidP="008154B5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8154B5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1A4A297C" w14:textId="77777777" w:rsidR="00F7429B" w:rsidRPr="008154B5" w:rsidRDefault="00F7429B" w:rsidP="008154B5">
      <w:pPr>
        <w:rPr>
          <w:rFonts w:eastAsia="Calibri"/>
        </w:rPr>
      </w:pPr>
      <w:r w:rsidRPr="008154B5">
        <w:rPr>
          <w:rFonts w:eastAsia="Calibri"/>
        </w:rPr>
        <w:lastRenderedPageBreak/>
        <w:t xml:space="preserve"> 4.2 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79BA91C" w14:textId="77777777" w:rsidR="00811DA9" w:rsidRPr="008154B5" w:rsidRDefault="00811DA9" w:rsidP="008154B5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14:paraId="49B35E47" w14:textId="77777777" w:rsidR="00F7429B" w:rsidRPr="008154B5" w:rsidRDefault="00F7429B" w:rsidP="008154B5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8154B5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0134B219" w14:textId="77777777" w:rsidR="00F7429B" w:rsidRPr="008154B5" w:rsidRDefault="00F7429B" w:rsidP="008154B5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8154B5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5DA11690" w14:textId="77777777" w:rsidR="00F7429B" w:rsidRPr="008154B5" w:rsidRDefault="00F7429B" w:rsidP="008154B5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8154B5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07EB75F9" w14:textId="77777777" w:rsidR="00F7429B" w:rsidRPr="008154B5" w:rsidRDefault="00F7429B" w:rsidP="008154B5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14:paraId="6F19805C" w14:textId="77777777" w:rsidR="00F7429B" w:rsidRPr="008154B5" w:rsidRDefault="00F7429B" w:rsidP="008154B5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8154B5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405E3E63" w14:textId="77777777" w:rsidR="00F7429B" w:rsidRPr="008154B5" w:rsidRDefault="00F7429B" w:rsidP="008154B5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8154B5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7A8C2444" w14:textId="77777777" w:rsidR="00F7429B" w:rsidRPr="008154B5" w:rsidRDefault="00F7429B" w:rsidP="008154B5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14:paraId="6D584FC5" w14:textId="77777777" w:rsidR="00F7429B" w:rsidRPr="008154B5" w:rsidRDefault="00F7429B" w:rsidP="008154B5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8154B5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6FF91733" w14:textId="77777777" w:rsidR="00F7429B" w:rsidRPr="008154B5" w:rsidRDefault="00F7429B" w:rsidP="008154B5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8154B5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7830217A" w14:textId="77777777" w:rsidR="00F7429B" w:rsidRPr="008154B5" w:rsidRDefault="00F7429B" w:rsidP="008154B5">
      <w:pPr>
        <w:rPr>
          <w:rFonts w:eastAsia="Calibri"/>
        </w:rPr>
      </w:pPr>
    </w:p>
    <w:p w14:paraId="69812E5E" w14:textId="77777777" w:rsidR="00F7429B" w:rsidRPr="008154B5" w:rsidRDefault="00F7429B" w:rsidP="008154B5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8154B5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1BDCBF77" w14:textId="77777777" w:rsidR="00F7429B" w:rsidRPr="008154B5" w:rsidRDefault="00F7429B" w:rsidP="008154B5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8154B5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5AE64C58" w14:textId="76D27BE1" w:rsidR="00F7429B" w:rsidRPr="008154B5" w:rsidRDefault="00F7429B" w:rsidP="008154B5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8154B5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sectPr w:rsidR="00F7429B" w:rsidRPr="00815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43DF"/>
    <w:multiLevelType w:val="multilevel"/>
    <w:tmpl w:val="2DB8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C717E"/>
    <w:multiLevelType w:val="multilevel"/>
    <w:tmpl w:val="7F7E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564FBF"/>
    <w:multiLevelType w:val="multilevel"/>
    <w:tmpl w:val="1CB6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594747"/>
    <w:multiLevelType w:val="multilevel"/>
    <w:tmpl w:val="85A69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C0948"/>
    <w:multiLevelType w:val="multilevel"/>
    <w:tmpl w:val="9A1A7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614DE9"/>
    <w:multiLevelType w:val="multilevel"/>
    <w:tmpl w:val="63D8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BD29C5"/>
    <w:multiLevelType w:val="multilevel"/>
    <w:tmpl w:val="2B7E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B3012B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0" w15:restartNumberingAfterBreak="0">
    <w:nsid w:val="5F952E32"/>
    <w:multiLevelType w:val="multilevel"/>
    <w:tmpl w:val="C01A5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2" w15:restartNumberingAfterBreak="0">
    <w:nsid w:val="7E9562AD"/>
    <w:multiLevelType w:val="multilevel"/>
    <w:tmpl w:val="8A26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0401309">
    <w:abstractNumId w:val="1"/>
  </w:num>
  <w:num w:numId="2" w16cid:durableId="265433150">
    <w:abstractNumId w:val="0"/>
  </w:num>
  <w:num w:numId="3" w16cid:durableId="1758138449">
    <w:abstractNumId w:val="9"/>
  </w:num>
  <w:num w:numId="4" w16cid:durableId="972565549">
    <w:abstractNumId w:val="11"/>
  </w:num>
  <w:num w:numId="5" w16cid:durableId="2007131056">
    <w:abstractNumId w:val="10"/>
  </w:num>
  <w:num w:numId="6" w16cid:durableId="1018577609">
    <w:abstractNumId w:val="3"/>
  </w:num>
  <w:num w:numId="7" w16cid:durableId="1406100805">
    <w:abstractNumId w:val="5"/>
  </w:num>
  <w:num w:numId="8" w16cid:durableId="2123189088">
    <w:abstractNumId w:val="6"/>
  </w:num>
  <w:num w:numId="9" w16cid:durableId="833224725">
    <w:abstractNumId w:val="2"/>
  </w:num>
  <w:num w:numId="10" w16cid:durableId="1357729017">
    <w:abstractNumId w:val="8"/>
  </w:num>
  <w:num w:numId="11" w16cid:durableId="1796025988">
    <w:abstractNumId w:val="12"/>
  </w:num>
  <w:num w:numId="12" w16cid:durableId="655643734">
    <w:abstractNumId w:val="4"/>
  </w:num>
  <w:num w:numId="13" w16cid:durableId="10510318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82"/>
    <w:rsid w:val="000413B1"/>
    <w:rsid w:val="0005236D"/>
    <w:rsid w:val="00062F0A"/>
    <w:rsid w:val="000A3165"/>
    <w:rsid w:val="000A5AD0"/>
    <w:rsid w:val="000B0123"/>
    <w:rsid w:val="000B4BA4"/>
    <w:rsid w:val="000C212C"/>
    <w:rsid w:val="000C26ED"/>
    <w:rsid w:val="000E094C"/>
    <w:rsid w:val="00104710"/>
    <w:rsid w:val="001505C4"/>
    <w:rsid w:val="00156E74"/>
    <w:rsid w:val="0016282E"/>
    <w:rsid w:val="00180EE0"/>
    <w:rsid w:val="001925A4"/>
    <w:rsid w:val="001C378B"/>
    <w:rsid w:val="001D7E2F"/>
    <w:rsid w:val="001F3C25"/>
    <w:rsid w:val="00206C6F"/>
    <w:rsid w:val="002262EC"/>
    <w:rsid w:val="0023430A"/>
    <w:rsid w:val="002400C2"/>
    <w:rsid w:val="0025616D"/>
    <w:rsid w:val="0027701F"/>
    <w:rsid w:val="002B44EE"/>
    <w:rsid w:val="002C6145"/>
    <w:rsid w:val="00303739"/>
    <w:rsid w:val="003275C9"/>
    <w:rsid w:val="00350012"/>
    <w:rsid w:val="0035432A"/>
    <w:rsid w:val="00360E4E"/>
    <w:rsid w:val="00371317"/>
    <w:rsid w:val="00375DC4"/>
    <w:rsid w:val="00384670"/>
    <w:rsid w:val="003860D3"/>
    <w:rsid w:val="00393BB5"/>
    <w:rsid w:val="00395991"/>
    <w:rsid w:val="003A1D74"/>
    <w:rsid w:val="003A1DD2"/>
    <w:rsid w:val="003C009A"/>
    <w:rsid w:val="00404100"/>
    <w:rsid w:val="004061BF"/>
    <w:rsid w:val="004259BE"/>
    <w:rsid w:val="0043004D"/>
    <w:rsid w:val="00431EFA"/>
    <w:rsid w:val="004321DB"/>
    <w:rsid w:val="00435D92"/>
    <w:rsid w:val="00444B37"/>
    <w:rsid w:val="00450D9D"/>
    <w:rsid w:val="004569D7"/>
    <w:rsid w:val="00490556"/>
    <w:rsid w:val="00493BC9"/>
    <w:rsid w:val="004A33A0"/>
    <w:rsid w:val="004A39CA"/>
    <w:rsid w:val="004A65C4"/>
    <w:rsid w:val="004A7F71"/>
    <w:rsid w:val="004B64C7"/>
    <w:rsid w:val="004C4698"/>
    <w:rsid w:val="004D1965"/>
    <w:rsid w:val="004E1322"/>
    <w:rsid w:val="004E4BD9"/>
    <w:rsid w:val="004F66BB"/>
    <w:rsid w:val="00502682"/>
    <w:rsid w:val="00523751"/>
    <w:rsid w:val="00523F0B"/>
    <w:rsid w:val="00534E39"/>
    <w:rsid w:val="00546EF3"/>
    <w:rsid w:val="00562E95"/>
    <w:rsid w:val="00566FD0"/>
    <w:rsid w:val="005A24A8"/>
    <w:rsid w:val="005A5ED8"/>
    <w:rsid w:val="005C58CC"/>
    <w:rsid w:val="005E3868"/>
    <w:rsid w:val="00673EF1"/>
    <w:rsid w:val="0068320A"/>
    <w:rsid w:val="00696A56"/>
    <w:rsid w:val="006A14EF"/>
    <w:rsid w:val="006C0768"/>
    <w:rsid w:val="006C2389"/>
    <w:rsid w:val="006F7D33"/>
    <w:rsid w:val="00706AF7"/>
    <w:rsid w:val="007117D0"/>
    <w:rsid w:val="00727B7E"/>
    <w:rsid w:val="00744A01"/>
    <w:rsid w:val="00757F37"/>
    <w:rsid w:val="00764312"/>
    <w:rsid w:val="00792ACB"/>
    <w:rsid w:val="007A376C"/>
    <w:rsid w:val="007B4B86"/>
    <w:rsid w:val="007C35A4"/>
    <w:rsid w:val="007E0165"/>
    <w:rsid w:val="007F1CF1"/>
    <w:rsid w:val="00811DA9"/>
    <w:rsid w:val="008154B5"/>
    <w:rsid w:val="008317C7"/>
    <w:rsid w:val="00840CD7"/>
    <w:rsid w:val="008463A8"/>
    <w:rsid w:val="0085288A"/>
    <w:rsid w:val="0086022B"/>
    <w:rsid w:val="00887681"/>
    <w:rsid w:val="008973FA"/>
    <w:rsid w:val="008C5C2E"/>
    <w:rsid w:val="008E4F16"/>
    <w:rsid w:val="008F3636"/>
    <w:rsid w:val="0091389A"/>
    <w:rsid w:val="009372DF"/>
    <w:rsid w:val="00962AC5"/>
    <w:rsid w:val="00964F54"/>
    <w:rsid w:val="00965228"/>
    <w:rsid w:val="00967BDD"/>
    <w:rsid w:val="00975BC2"/>
    <w:rsid w:val="00982257"/>
    <w:rsid w:val="009904CD"/>
    <w:rsid w:val="00993D5D"/>
    <w:rsid w:val="009C7215"/>
    <w:rsid w:val="009D3334"/>
    <w:rsid w:val="009E0F2B"/>
    <w:rsid w:val="00A02678"/>
    <w:rsid w:val="00A05123"/>
    <w:rsid w:val="00A13FF7"/>
    <w:rsid w:val="00A2283A"/>
    <w:rsid w:val="00A408FF"/>
    <w:rsid w:val="00A46DC4"/>
    <w:rsid w:val="00A646BD"/>
    <w:rsid w:val="00A87038"/>
    <w:rsid w:val="00AA652C"/>
    <w:rsid w:val="00AB1FCD"/>
    <w:rsid w:val="00AB5CF7"/>
    <w:rsid w:val="00AD1B65"/>
    <w:rsid w:val="00AD6341"/>
    <w:rsid w:val="00B01443"/>
    <w:rsid w:val="00B05107"/>
    <w:rsid w:val="00B06F19"/>
    <w:rsid w:val="00B077C4"/>
    <w:rsid w:val="00B11B3D"/>
    <w:rsid w:val="00B120D6"/>
    <w:rsid w:val="00B178FB"/>
    <w:rsid w:val="00B24986"/>
    <w:rsid w:val="00B504BF"/>
    <w:rsid w:val="00B533E9"/>
    <w:rsid w:val="00B6673E"/>
    <w:rsid w:val="00B66C3C"/>
    <w:rsid w:val="00B71699"/>
    <w:rsid w:val="00B96911"/>
    <w:rsid w:val="00BB0164"/>
    <w:rsid w:val="00BC2320"/>
    <w:rsid w:val="00BC24DA"/>
    <w:rsid w:val="00BD0404"/>
    <w:rsid w:val="00BD690E"/>
    <w:rsid w:val="00C053BA"/>
    <w:rsid w:val="00C077C6"/>
    <w:rsid w:val="00C13D37"/>
    <w:rsid w:val="00C23045"/>
    <w:rsid w:val="00C465E9"/>
    <w:rsid w:val="00C4720B"/>
    <w:rsid w:val="00C52B8F"/>
    <w:rsid w:val="00C8062D"/>
    <w:rsid w:val="00CC42CB"/>
    <w:rsid w:val="00CF03CB"/>
    <w:rsid w:val="00D03C00"/>
    <w:rsid w:val="00D04774"/>
    <w:rsid w:val="00D12CD2"/>
    <w:rsid w:val="00D21B0F"/>
    <w:rsid w:val="00D265D0"/>
    <w:rsid w:val="00D26D0D"/>
    <w:rsid w:val="00D45541"/>
    <w:rsid w:val="00D71A84"/>
    <w:rsid w:val="00D76669"/>
    <w:rsid w:val="00D81C17"/>
    <w:rsid w:val="00DA40AE"/>
    <w:rsid w:val="00DA4C98"/>
    <w:rsid w:val="00DA69A2"/>
    <w:rsid w:val="00DB1323"/>
    <w:rsid w:val="00DC028D"/>
    <w:rsid w:val="00DE6913"/>
    <w:rsid w:val="00E04614"/>
    <w:rsid w:val="00E1339A"/>
    <w:rsid w:val="00E2620F"/>
    <w:rsid w:val="00E33DA8"/>
    <w:rsid w:val="00E42333"/>
    <w:rsid w:val="00E4693C"/>
    <w:rsid w:val="00E5391C"/>
    <w:rsid w:val="00E54E5E"/>
    <w:rsid w:val="00E64514"/>
    <w:rsid w:val="00E91A39"/>
    <w:rsid w:val="00E971A7"/>
    <w:rsid w:val="00EA4934"/>
    <w:rsid w:val="00EB03CA"/>
    <w:rsid w:val="00EB5108"/>
    <w:rsid w:val="00EE5353"/>
    <w:rsid w:val="00EE6972"/>
    <w:rsid w:val="00EF20D0"/>
    <w:rsid w:val="00F000CF"/>
    <w:rsid w:val="00F07B87"/>
    <w:rsid w:val="00F52C0D"/>
    <w:rsid w:val="00F5555A"/>
    <w:rsid w:val="00F7429B"/>
    <w:rsid w:val="00F80E6E"/>
    <w:rsid w:val="00F834A2"/>
    <w:rsid w:val="00F8442A"/>
    <w:rsid w:val="00F97A1C"/>
    <w:rsid w:val="00FA316D"/>
    <w:rsid w:val="00FC0629"/>
    <w:rsid w:val="00FC3C64"/>
    <w:rsid w:val="00FC47DF"/>
    <w:rsid w:val="00FD56F8"/>
    <w:rsid w:val="00FE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B24F"/>
  <w15:chartTrackingRefBased/>
  <w15:docId w15:val="{F3A10028-6F64-44F3-9A6E-C72A186D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477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59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5A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7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D047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D04774"/>
  </w:style>
  <w:style w:type="paragraph" w:styleId="a5">
    <w:name w:val="No Spacing"/>
    <w:basedOn w:val="a"/>
    <w:link w:val="a6"/>
    <w:uiPriority w:val="1"/>
    <w:qFormat/>
    <w:rsid w:val="00D0477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D0477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D04774"/>
    <w:rPr>
      <w:color w:val="0563C1"/>
      <w:u w:val="single"/>
    </w:rPr>
  </w:style>
  <w:style w:type="paragraph" w:customStyle="1" w:styleId="Footnote">
    <w:name w:val="Footnote"/>
    <w:basedOn w:val="a"/>
    <w:rsid w:val="00D0477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8">
    <w:name w:val="Emphasis"/>
    <w:basedOn w:val="a0"/>
    <w:uiPriority w:val="20"/>
    <w:qFormat/>
    <w:rsid w:val="00D04774"/>
    <w:rPr>
      <w:i/>
      <w:iCs/>
    </w:rPr>
  </w:style>
  <w:style w:type="paragraph" w:customStyle="1" w:styleId="typography">
    <w:name w:val="typography"/>
    <w:basedOn w:val="a"/>
    <w:rsid w:val="000C26ED"/>
    <w:pPr>
      <w:spacing w:before="100" w:beforeAutospacing="1" w:after="100" w:afterAutospacing="1"/>
    </w:pPr>
  </w:style>
  <w:style w:type="character" w:customStyle="1" w:styleId="zyvcpr">
    <w:name w:val="zyvcpr"/>
    <w:basedOn w:val="a0"/>
    <w:rsid w:val="000C26ED"/>
  </w:style>
  <w:style w:type="character" w:styleId="a9">
    <w:name w:val="FollowedHyperlink"/>
    <w:basedOn w:val="a0"/>
    <w:uiPriority w:val="99"/>
    <w:semiHidden/>
    <w:unhideWhenUsed/>
    <w:rsid w:val="000C26ED"/>
    <w:rPr>
      <w:color w:val="954F72" w:themeColor="followedHyperlink"/>
      <w:u w:val="single"/>
    </w:rPr>
  </w:style>
  <w:style w:type="character" w:customStyle="1" w:styleId="label">
    <w:name w:val="label"/>
    <w:basedOn w:val="a0"/>
    <w:rsid w:val="000C26ED"/>
  </w:style>
  <w:style w:type="paragraph" w:styleId="aa">
    <w:name w:val="Normal (Web)"/>
    <w:basedOn w:val="a"/>
    <w:uiPriority w:val="99"/>
    <w:unhideWhenUsed/>
    <w:rsid w:val="00AD1B65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43004D"/>
    <w:rPr>
      <w:b/>
      <w:bCs/>
    </w:rPr>
  </w:style>
  <w:style w:type="character" w:customStyle="1" w:styleId="qshczy">
    <w:name w:val="qshczy"/>
    <w:basedOn w:val="a0"/>
    <w:rsid w:val="009372DF"/>
  </w:style>
  <w:style w:type="character" w:customStyle="1" w:styleId="product-name">
    <w:name w:val="product-name"/>
    <w:basedOn w:val="a0"/>
    <w:rsid w:val="000B0123"/>
  </w:style>
  <w:style w:type="character" w:customStyle="1" w:styleId="main">
    <w:name w:val="main"/>
    <w:basedOn w:val="a0"/>
    <w:rsid w:val="000B0123"/>
  </w:style>
  <w:style w:type="character" w:customStyle="1" w:styleId="question-mark">
    <w:name w:val="question-mark"/>
    <w:basedOn w:val="a0"/>
    <w:rsid w:val="000B0123"/>
  </w:style>
  <w:style w:type="character" w:customStyle="1" w:styleId="page">
    <w:name w:val="page"/>
    <w:basedOn w:val="a0"/>
    <w:rsid w:val="000B0123"/>
  </w:style>
  <w:style w:type="character" w:customStyle="1" w:styleId="20">
    <w:name w:val="Заголовок 2 Знак"/>
    <w:basedOn w:val="a0"/>
    <w:link w:val="2"/>
    <w:uiPriority w:val="9"/>
    <w:semiHidden/>
    <w:rsid w:val="004259B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ia">
    <w:name w:val="ia"/>
    <w:basedOn w:val="a0"/>
    <w:rsid w:val="004259BE"/>
  </w:style>
  <w:style w:type="character" w:customStyle="1" w:styleId="icon">
    <w:name w:val="icon"/>
    <w:basedOn w:val="a0"/>
    <w:rsid w:val="004321DB"/>
  </w:style>
  <w:style w:type="character" w:customStyle="1" w:styleId="40">
    <w:name w:val="Заголовок 4 Знак"/>
    <w:basedOn w:val="a0"/>
    <w:link w:val="4"/>
    <w:uiPriority w:val="9"/>
    <w:semiHidden/>
    <w:rsid w:val="000A5AD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js-prop-title">
    <w:name w:val="js-prop-title"/>
    <w:basedOn w:val="a0"/>
    <w:rsid w:val="009904CD"/>
  </w:style>
  <w:style w:type="character" w:customStyle="1" w:styleId="js-prop-value">
    <w:name w:val="js-prop-value"/>
    <w:basedOn w:val="a0"/>
    <w:rsid w:val="009904CD"/>
  </w:style>
  <w:style w:type="character" w:customStyle="1" w:styleId="tsbodym">
    <w:name w:val="tsbodym"/>
    <w:basedOn w:val="a0"/>
    <w:rsid w:val="00B05107"/>
  </w:style>
  <w:style w:type="character" w:customStyle="1" w:styleId="m8t27">
    <w:name w:val="m8t_27"/>
    <w:basedOn w:val="a0"/>
    <w:rsid w:val="00B05107"/>
  </w:style>
  <w:style w:type="character" w:customStyle="1" w:styleId="11">
    <w:name w:val="Неразрешенное упоминание1"/>
    <w:basedOn w:val="a0"/>
    <w:uiPriority w:val="99"/>
    <w:semiHidden/>
    <w:unhideWhenUsed/>
    <w:rsid w:val="00A05123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F000C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00C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00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00C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00C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Unresolved Mention"/>
    <w:basedOn w:val="a0"/>
    <w:uiPriority w:val="99"/>
    <w:semiHidden/>
    <w:unhideWhenUsed/>
    <w:rsid w:val="00E046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0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9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6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4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9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2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2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4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9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91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4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6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94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90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37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50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49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93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75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8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16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6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74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27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98942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2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8876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9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1531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768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2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5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4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3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738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8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5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60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6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7072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439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3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465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9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493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6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6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37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301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27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8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63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807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393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4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2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9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0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7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23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9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141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3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6881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891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8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7353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7498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724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84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1430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004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815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2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3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844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161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1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8710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38244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6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036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0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1294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863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1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8860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58516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2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858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9548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7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633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2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1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3009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1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5077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8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2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2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465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2525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15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288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121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397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465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986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0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7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3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3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67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186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8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3109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884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2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8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6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857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9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9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41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1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4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1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0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3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7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8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4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9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4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9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4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917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3901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3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9951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458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61772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828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4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438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2980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3446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3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664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4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70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4983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1238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0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7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mferopol.gkws.ru/product/mednaja-mufta-dvuhrastrubnaja-podvizhnaja-66-7-mm-m1f-gost-32590-2013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vent.ru/rashodnye-materialy/truba-mednaya/truba-mednaya-13-8-34-92-h-1-4-mm-uzbekistan-3m-sht.html?ysclid=ms5t3rn6mp22025738#props" TargetMode="External"/><Relationship Id="rId12" Type="http://schemas.openxmlformats.org/officeDocument/2006/relationships/hyperlink" Target="https://www.ozon.ru/product/alco-h-48-pcn-006969-filtr-vstavka-antikislotnaya-dlya-sistem-holodosnabzheniya-3824439460/?oos_search=false&amp;sh=lUDxFxqY3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ld-crimea.ru/index.php?route=product/search&amp;search=&#1058;&#1088;&#1091;&#1073;&#1072;%20&#1084;&#1077;&#1076;&#1085;&#1072;&#1103;%20%20%202%205%2F8%20&#1076;&#1102;&#1081;&#1084;&#1072;%20(66%2C68%20x%202%2C03%20&#1084;&#1084;)&amp;description=true" TargetMode="External"/><Relationship Id="rId11" Type="http://schemas.openxmlformats.org/officeDocument/2006/relationships/hyperlink" Target="https://scanref.ru/product/3780-11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&#1057;&#1089;&#1099;&#1083;&#1082;&#1072;%20&#1087;&#1088;&#1080;&#1084;&#1077;&#1088;:%20https://techholod.com/catalog/zapchasti_raskhodnye_materialy_1/pribory_avtomatiki/trv_i_zapornaya_armatura/97680/?ysclid=ms78ccmcif2182005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ts.ru/prochee-holod/instrument/izmeritelnoe-oborudovanie/manometry-i-vakuummetry/01247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FEE37-60B8-4CE6-AC36-8B975CEDB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3267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Кравченко</dc:creator>
  <cp:keywords/>
  <dc:description/>
  <cp:lastModifiedBy>Борисова Татьяна</cp:lastModifiedBy>
  <cp:revision>22</cp:revision>
  <dcterms:created xsi:type="dcterms:W3CDTF">2025-10-06T20:38:00Z</dcterms:created>
  <dcterms:modified xsi:type="dcterms:W3CDTF">2026-08-03T13:21:00Z</dcterms:modified>
</cp:coreProperties>
</file>