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713C" w14:textId="7DCF9E6C" w:rsidR="002511D4" w:rsidRPr="001B72EC" w:rsidRDefault="002511D4" w:rsidP="00DC0BD1">
      <w:pPr>
        <w:spacing w:after="240"/>
      </w:pPr>
      <w:r w:rsidRPr="001B72EC">
        <w:t>ТЕХНИЧЕСКОЕ ЗАДАНИЕ</w:t>
      </w:r>
    </w:p>
    <w:p w14:paraId="5C5A914E" w14:textId="77777777" w:rsidR="00823A35" w:rsidRDefault="002511D4" w:rsidP="00DC0BD1">
      <w:pPr>
        <w:spacing w:after="240"/>
        <w:rPr>
          <w:b/>
          <w:bCs/>
          <w:snapToGrid w:val="0"/>
        </w:rPr>
      </w:pPr>
      <w:r w:rsidRPr="001B72EC">
        <w:rPr>
          <w:b/>
          <w:bCs/>
          <w:snapToGrid w:val="0"/>
        </w:rPr>
        <w:t xml:space="preserve">Наименование закупаемых </w:t>
      </w:r>
      <w:r w:rsidR="005C5BB0">
        <w:rPr>
          <w:b/>
          <w:bCs/>
          <w:snapToGrid w:val="0"/>
        </w:rPr>
        <w:t>т</w:t>
      </w:r>
      <w:r w:rsidRPr="001B72EC">
        <w:rPr>
          <w:b/>
          <w:bCs/>
          <w:snapToGrid w:val="0"/>
        </w:rPr>
        <w:t>оваров</w:t>
      </w:r>
    </w:p>
    <w:p w14:paraId="154DECBB" w14:textId="71FCF293" w:rsidR="002511D4" w:rsidRPr="001B72EC" w:rsidRDefault="00823A35" w:rsidP="00DC0BD1">
      <w:pPr>
        <w:spacing w:after="240"/>
        <w:rPr>
          <w:b/>
          <w:bCs/>
          <w:spacing w:val="-4"/>
        </w:rPr>
      </w:pPr>
      <w:r>
        <w:rPr>
          <w:b/>
          <w:bCs/>
          <w:snapToGrid w:val="0"/>
          <w:lang w:val="en-US"/>
        </w:rPr>
        <w:t>I</w:t>
      </w:r>
      <w:r w:rsidRPr="00823A35">
        <w:rPr>
          <w:b/>
          <w:bCs/>
          <w:snapToGrid w:val="0"/>
        </w:rPr>
        <w:t xml:space="preserve">. </w:t>
      </w:r>
      <w:r w:rsidR="00057C0D">
        <w:rPr>
          <w:b/>
          <w:bCs/>
          <w:snapToGrid w:val="0"/>
        </w:rPr>
        <w:t>О</w:t>
      </w:r>
      <w:r w:rsidR="005C5BB0">
        <w:rPr>
          <w:b/>
          <w:bCs/>
          <w:snapToGrid w:val="0"/>
        </w:rPr>
        <w:t>борудование</w:t>
      </w:r>
      <w:r w:rsidR="00057C0D">
        <w:rPr>
          <w:b/>
          <w:bCs/>
          <w:snapToGrid w:val="0"/>
        </w:rPr>
        <w:t xml:space="preserve"> АРМ, ЗИП</w:t>
      </w:r>
    </w:p>
    <w:tbl>
      <w:tblPr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76"/>
        <w:gridCol w:w="2024"/>
        <w:gridCol w:w="845"/>
        <w:gridCol w:w="4722"/>
        <w:gridCol w:w="1012"/>
        <w:gridCol w:w="1177"/>
      </w:tblGrid>
      <w:tr w:rsidR="00625875" w:rsidRPr="00BA6527" w14:paraId="39FF2F79" w14:textId="77777777" w:rsidTr="00625875">
        <w:trPr>
          <w:trHeight w:val="1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625875" w:rsidRPr="00BA6527" w:rsidRDefault="00625875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62C292E6" w:rsidR="00625875" w:rsidRPr="00BA6527" w:rsidRDefault="00625875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24814E15" w:rsidR="00625875" w:rsidRPr="00BA6527" w:rsidRDefault="00625875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625875" w:rsidRPr="00E45E42" w:rsidRDefault="00625875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E45E42"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8A0AC37" w:rsidR="00625875" w:rsidRPr="00BA6527" w:rsidRDefault="00625875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056C102A" w:rsidR="00625875" w:rsidRPr="00BA6527" w:rsidRDefault="00625875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6527">
              <w:rPr>
                <w:b/>
                <w:bCs/>
                <w:sz w:val="20"/>
                <w:szCs w:val="20"/>
              </w:rPr>
              <w:t>Возмож</w:t>
            </w:r>
            <w:proofErr w:type="spellEnd"/>
            <w:r w:rsidRPr="00BA6527">
              <w:rPr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BA6527">
              <w:rPr>
                <w:b/>
                <w:bCs/>
                <w:sz w:val="20"/>
                <w:szCs w:val="20"/>
              </w:rPr>
              <w:t>ность</w:t>
            </w:r>
            <w:proofErr w:type="spellEnd"/>
            <w:r w:rsidRPr="00BA6527">
              <w:rPr>
                <w:b/>
                <w:bCs/>
                <w:sz w:val="20"/>
                <w:szCs w:val="20"/>
              </w:rPr>
              <w:t xml:space="preserve"> аналога</w:t>
            </w:r>
          </w:p>
        </w:tc>
      </w:tr>
      <w:tr w:rsidR="00625875" w:rsidRPr="00BA6527" w14:paraId="26B350DE" w14:textId="77777777" w:rsidTr="00625875">
        <w:trPr>
          <w:trHeight w:val="243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2A0" w14:textId="77777777" w:rsidR="00625875" w:rsidRDefault="00625875" w:rsidP="003002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7AB38" w14:textId="61345A0C" w:rsidR="00625875" w:rsidRPr="00D83BA5" w:rsidRDefault="00625875" w:rsidP="00300233">
            <w:pPr>
              <w:rPr>
                <w:sz w:val="20"/>
                <w:szCs w:val="20"/>
              </w:rPr>
            </w:pPr>
            <w:r w:rsidRPr="003D6AB3">
              <w:rPr>
                <w:sz w:val="20"/>
                <w:szCs w:val="20"/>
              </w:rPr>
              <w:t xml:space="preserve">ТВ </w:t>
            </w:r>
            <w:r>
              <w:rPr>
                <w:sz w:val="20"/>
                <w:szCs w:val="20"/>
              </w:rPr>
              <w:t>8</w:t>
            </w:r>
            <w:r w:rsidRPr="003D6AB3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диагонали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E9417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26F8B537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552F6192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5E0C784F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33A9B024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4955CB67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067A48A5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1BC03387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17DD2B44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724C1143" w14:textId="77777777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38F0705D" w14:textId="1AD180EF" w:rsidR="00625875" w:rsidRDefault="00625875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D486D" w14:textId="65583EDD" w:rsidR="00625875" w:rsidRPr="00E6527D" w:rsidRDefault="00625875" w:rsidP="00E65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Модель: </w:t>
            </w:r>
            <w:r w:rsidRPr="00E6527D">
              <w:rPr>
                <w:sz w:val="20"/>
                <w:szCs w:val="20"/>
              </w:rPr>
              <w:t>LG 86QNED86A6A</w:t>
            </w:r>
            <w:r>
              <w:rPr>
                <w:sz w:val="20"/>
                <w:szCs w:val="20"/>
              </w:rPr>
              <w:br/>
            </w:r>
            <w:r w:rsidRPr="00E6527D">
              <w:rPr>
                <w:sz w:val="20"/>
                <w:szCs w:val="20"/>
              </w:rPr>
              <w:t>Частота обновления экрана:</w:t>
            </w:r>
            <w:r>
              <w:rPr>
                <w:sz w:val="20"/>
                <w:szCs w:val="20"/>
              </w:rPr>
              <w:t xml:space="preserve"> </w:t>
            </w:r>
            <w:r w:rsidRPr="00E6527D">
              <w:rPr>
                <w:sz w:val="20"/>
                <w:szCs w:val="20"/>
              </w:rPr>
              <w:t>120 Гц</w:t>
            </w:r>
            <w:r>
              <w:rPr>
                <w:sz w:val="20"/>
                <w:szCs w:val="20"/>
              </w:rPr>
              <w:br/>
            </w:r>
            <w:r w:rsidRPr="00E6527D">
              <w:rPr>
                <w:sz w:val="20"/>
                <w:szCs w:val="20"/>
              </w:rPr>
              <w:t>Экран:</w:t>
            </w:r>
            <w:r>
              <w:rPr>
                <w:sz w:val="20"/>
                <w:szCs w:val="20"/>
              </w:rPr>
              <w:t xml:space="preserve"> </w:t>
            </w:r>
            <w:r w:rsidRPr="00E6527D">
              <w:rPr>
                <w:sz w:val="20"/>
                <w:szCs w:val="20"/>
              </w:rPr>
              <w:t xml:space="preserve">86", 4K </w:t>
            </w:r>
            <w:proofErr w:type="spellStart"/>
            <w:r w:rsidRPr="00E6527D">
              <w:rPr>
                <w:sz w:val="20"/>
                <w:szCs w:val="20"/>
              </w:rPr>
              <w:t>UltraHD</w:t>
            </w:r>
            <w:proofErr w:type="spellEnd"/>
            <w:r w:rsidRPr="00E6527D">
              <w:rPr>
                <w:sz w:val="20"/>
                <w:szCs w:val="20"/>
              </w:rPr>
              <w:t>, 3840x2160</w:t>
            </w:r>
            <w:r>
              <w:rPr>
                <w:sz w:val="20"/>
                <w:szCs w:val="20"/>
              </w:rPr>
              <w:br/>
            </w:r>
            <w:r w:rsidRPr="00E6527D">
              <w:rPr>
                <w:sz w:val="20"/>
                <w:szCs w:val="20"/>
              </w:rPr>
              <w:t>Тип подсветки LED:</w:t>
            </w:r>
            <w:r>
              <w:rPr>
                <w:sz w:val="20"/>
                <w:szCs w:val="20"/>
              </w:rPr>
              <w:t xml:space="preserve"> </w:t>
            </w:r>
            <w:r w:rsidRPr="00E6527D">
              <w:rPr>
                <w:sz w:val="20"/>
                <w:szCs w:val="20"/>
              </w:rPr>
              <w:t>Mini LED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  <w:lang w:val="en-US"/>
              </w:rPr>
              <w:t>Wi</w:t>
            </w:r>
            <w:r w:rsidRPr="00B7487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Fi</w:t>
            </w:r>
            <w:r>
              <w:rPr>
                <w:sz w:val="20"/>
                <w:szCs w:val="20"/>
              </w:rPr>
              <w:t xml:space="preserve">: </w:t>
            </w:r>
            <w:r w:rsidRPr="00B7487B">
              <w:rPr>
                <w:sz w:val="20"/>
                <w:szCs w:val="20"/>
              </w:rPr>
              <w:t>встроенный</w:t>
            </w:r>
          </w:p>
          <w:p w14:paraId="67777534" w14:textId="4D808405" w:rsidR="00625875" w:rsidRPr="00E6527D" w:rsidRDefault="00625875" w:rsidP="00E6527D">
            <w:pPr>
              <w:rPr>
                <w:sz w:val="20"/>
                <w:szCs w:val="20"/>
              </w:rPr>
            </w:pPr>
          </w:p>
          <w:p w14:paraId="201F32EA" w14:textId="16A49C34" w:rsidR="00625875" w:rsidRPr="00E6527D" w:rsidRDefault="00625875" w:rsidP="00E6527D">
            <w:pPr>
              <w:jc w:val="both"/>
              <w:rPr>
                <w:sz w:val="20"/>
                <w:szCs w:val="20"/>
              </w:rPr>
            </w:pPr>
            <w:hyperlink r:id="rId5" w:history="1">
              <w:r w:rsidRPr="00E6527D">
                <w:rPr>
                  <w:rStyle w:val="a7"/>
                  <w:sz w:val="20"/>
                  <w:szCs w:val="20"/>
                </w:rPr>
                <w:t>Купить 86" (217 см) Телевизор LG 86QNED86A6A черный в интернет-магазине DNS. Характеристики, цена LG 86QNED86A6A | 5623444.</w:t>
              </w:r>
            </w:hyperlink>
          </w:p>
          <w:p w14:paraId="7B1384B6" w14:textId="18F5C005" w:rsidR="00625875" w:rsidRPr="003D6AB3" w:rsidRDefault="00625875" w:rsidP="003002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F6377" w14:textId="71008200" w:rsidR="00625875" w:rsidRPr="00BA6527" w:rsidRDefault="00625875" w:rsidP="00300233">
            <w:pPr>
              <w:ind w:left="-112" w:firstLine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57D" w14:textId="77777777" w:rsidR="00625875" w:rsidRDefault="00625875" w:rsidP="00300233">
            <w:pPr>
              <w:jc w:val="center"/>
            </w:pPr>
          </w:p>
          <w:p w14:paraId="5739A13C" w14:textId="77777777" w:rsidR="00625875" w:rsidRDefault="00625875" w:rsidP="00300233">
            <w:pPr>
              <w:jc w:val="center"/>
            </w:pPr>
          </w:p>
          <w:p w14:paraId="55F86FF3" w14:textId="77777777" w:rsidR="00625875" w:rsidRDefault="00625875" w:rsidP="00300233">
            <w:pPr>
              <w:jc w:val="center"/>
            </w:pPr>
          </w:p>
          <w:p w14:paraId="0622964F" w14:textId="77777777" w:rsidR="00625875" w:rsidRDefault="00625875" w:rsidP="00300233">
            <w:pPr>
              <w:jc w:val="center"/>
            </w:pPr>
          </w:p>
          <w:p w14:paraId="5AD29E5B" w14:textId="77777777" w:rsidR="00625875" w:rsidRDefault="00625875" w:rsidP="00300233">
            <w:pPr>
              <w:jc w:val="center"/>
            </w:pPr>
          </w:p>
          <w:p w14:paraId="13B0126B" w14:textId="77777777" w:rsidR="00625875" w:rsidRDefault="00625875" w:rsidP="00300233">
            <w:pPr>
              <w:jc w:val="center"/>
            </w:pPr>
          </w:p>
          <w:p w14:paraId="191D1474" w14:textId="77777777" w:rsidR="00625875" w:rsidRDefault="00625875" w:rsidP="00300233">
            <w:pPr>
              <w:jc w:val="center"/>
            </w:pPr>
          </w:p>
          <w:p w14:paraId="0BCDE5C6" w14:textId="77777777" w:rsidR="00625875" w:rsidRDefault="00625875" w:rsidP="00300233">
            <w:pPr>
              <w:jc w:val="center"/>
            </w:pPr>
          </w:p>
          <w:p w14:paraId="1B97B97A" w14:textId="0BA67472" w:rsidR="00625875" w:rsidRPr="00BA6527" w:rsidRDefault="00625875" w:rsidP="00300233">
            <w:pPr>
              <w:jc w:val="center"/>
              <w:rPr>
                <w:sz w:val="20"/>
                <w:szCs w:val="20"/>
              </w:rPr>
            </w:pPr>
            <w:r>
              <w:t>Да</w:t>
            </w:r>
          </w:p>
        </w:tc>
      </w:tr>
    </w:tbl>
    <w:p w14:paraId="5A9C42EB" w14:textId="77777777" w:rsidR="004541A7" w:rsidRPr="00E52B1E" w:rsidRDefault="004541A7" w:rsidP="004541A7"/>
    <w:p w14:paraId="2A959081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Место доставки, сроки и порядок поставки товара</w:t>
      </w:r>
    </w:p>
    <w:p w14:paraId="46D58153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07CF2C8A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>
        <w:rPr>
          <w:rFonts w:eastAsia="Calibri"/>
        </w:rPr>
        <w:t>40 календарных дней с момента заключения договора</w:t>
      </w:r>
      <w:r w:rsidRPr="001B72EC">
        <w:rPr>
          <w:rFonts w:eastAsia="Calibri"/>
        </w:rPr>
        <w:t xml:space="preserve">.  Срок поставки Товаров включает в себя срок их доставки до склада Покупателя.  </w:t>
      </w:r>
    </w:p>
    <w:p w14:paraId="31EC6660" w14:textId="77777777" w:rsidR="00732521" w:rsidRPr="001B72EC" w:rsidRDefault="00732521" w:rsidP="00732521">
      <w:pPr>
        <w:jc w:val="both"/>
      </w:pPr>
    </w:p>
    <w:p w14:paraId="55204C36" w14:textId="77777777" w:rsidR="00732521" w:rsidRPr="001B72EC" w:rsidRDefault="00732521" w:rsidP="00732521">
      <w:pPr>
        <w:jc w:val="both"/>
      </w:pPr>
      <w:r w:rsidRPr="001B72EC">
        <w:rPr>
          <w:b/>
        </w:rPr>
        <w:t>Общие сведения</w:t>
      </w:r>
    </w:p>
    <w:p w14:paraId="53189D91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  <w:r>
        <w:rPr>
          <w:rFonts w:eastAsia="Calibri"/>
        </w:rPr>
        <w:t xml:space="preserve"> </w:t>
      </w:r>
      <w:r w:rsidRPr="001B72EC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043834D" w14:textId="77777777" w:rsidR="00967ACA" w:rsidRPr="001B72EC" w:rsidRDefault="00967ACA" w:rsidP="00732521">
      <w:pPr>
        <w:jc w:val="both"/>
        <w:rPr>
          <w:rFonts w:eastAsia="Calibri"/>
        </w:rPr>
      </w:pPr>
    </w:p>
    <w:p w14:paraId="7261975E" w14:textId="77777777" w:rsidR="00732521" w:rsidRPr="001B72EC" w:rsidRDefault="00732521" w:rsidP="00732521">
      <w:pPr>
        <w:jc w:val="both"/>
        <w:rPr>
          <w:rFonts w:eastAsia="Calibri"/>
        </w:rPr>
      </w:pPr>
    </w:p>
    <w:p w14:paraId="24F8ED3B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к упаковке и маркировке</w:t>
      </w:r>
    </w:p>
    <w:p w14:paraId="7CB1C27A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  <w:r>
        <w:rPr>
          <w:rFonts w:eastAsia="Calibri"/>
        </w:rPr>
        <w:t xml:space="preserve"> </w:t>
      </w:r>
      <w:r w:rsidRPr="001B72EC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A7EBE8D" w14:textId="77777777" w:rsidR="00732521" w:rsidRPr="001B72EC" w:rsidRDefault="00732521" w:rsidP="00732521">
      <w:pPr>
        <w:jc w:val="both"/>
        <w:rPr>
          <w:rFonts w:eastAsia="Calibri"/>
        </w:rPr>
      </w:pPr>
    </w:p>
    <w:p w14:paraId="7B610734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к гарантии и гарантийному сроку товара.</w:t>
      </w:r>
    </w:p>
    <w:p w14:paraId="545E49E1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0451D79" w14:textId="77777777" w:rsidR="00732521" w:rsidRPr="001B72EC" w:rsidRDefault="00732521" w:rsidP="00732521">
      <w:pPr>
        <w:jc w:val="both"/>
        <w:rPr>
          <w:rFonts w:eastAsia="Calibri"/>
        </w:rPr>
      </w:pPr>
    </w:p>
    <w:p w14:paraId="3688718A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по соответствию товаров определенным стандартам.</w:t>
      </w:r>
    </w:p>
    <w:p w14:paraId="2B789905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D4F01FD" w14:textId="77777777" w:rsidR="00B7487B" w:rsidRPr="001B72EC" w:rsidRDefault="00B7487B" w:rsidP="00732521">
      <w:pPr>
        <w:jc w:val="both"/>
        <w:rPr>
          <w:rFonts w:eastAsia="Calibri"/>
        </w:rPr>
      </w:pPr>
    </w:p>
    <w:p w14:paraId="4C931F25" w14:textId="77777777" w:rsidR="00732521" w:rsidRPr="001B72EC" w:rsidRDefault="00732521" w:rsidP="00732521">
      <w:pPr>
        <w:jc w:val="both"/>
        <w:rPr>
          <w:rFonts w:eastAsia="Calibri"/>
        </w:rPr>
      </w:pPr>
    </w:p>
    <w:p w14:paraId="431EAF79" w14:textId="77777777" w:rsidR="00732521" w:rsidRPr="001B72EC" w:rsidRDefault="00732521" w:rsidP="00732521">
      <w:pPr>
        <w:jc w:val="both"/>
        <w:rPr>
          <w:rFonts w:eastAsia="Calibri"/>
        </w:rPr>
      </w:pPr>
    </w:p>
    <w:p w14:paraId="0B3E976B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Порядок расчётов</w:t>
      </w:r>
    </w:p>
    <w:p w14:paraId="7B438AE8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</w:t>
      </w:r>
      <w:r w:rsidRPr="001B72EC">
        <w:rPr>
          <w:rFonts w:eastAsia="Calibri"/>
        </w:rPr>
        <w:lastRenderedPageBreak/>
        <w:t>момент поставки. А также любые иные расходы Поставщика, связанные с надлежащим исполнением обязательств по поставке. Расчеты осуществляются по безналичной форме в рублях РФ.</w:t>
      </w:r>
    </w:p>
    <w:p w14:paraId="6934D878" w14:textId="77777777" w:rsidR="00732521" w:rsidRDefault="00732521" w:rsidP="00732521">
      <w:pPr>
        <w:jc w:val="both"/>
        <w:rPr>
          <w:rFonts w:eastAsia="Calibri"/>
        </w:rPr>
      </w:pPr>
    </w:p>
    <w:p w14:paraId="2B616CE7" w14:textId="77777777" w:rsidR="00732521" w:rsidRPr="002E20C6" w:rsidRDefault="00732521" w:rsidP="00732521">
      <w:pPr>
        <w:jc w:val="both"/>
        <w:rPr>
          <w:rFonts w:eastAsia="Calibri"/>
          <w:b/>
        </w:rPr>
      </w:pPr>
      <w:r w:rsidRPr="002E20C6">
        <w:rPr>
          <w:rFonts w:eastAsia="Calibri"/>
          <w:b/>
        </w:rPr>
        <w:t>Требования к поставщику</w:t>
      </w:r>
    </w:p>
    <w:p w14:paraId="42802D5B" w14:textId="1CD09006" w:rsidR="000D109E" w:rsidRPr="001B72EC" w:rsidRDefault="00732521" w:rsidP="00732521">
      <w:pPr>
        <w:jc w:val="both"/>
      </w:pPr>
      <w:r w:rsidRPr="00C275E5">
        <w:rPr>
          <w:rFonts w:eastAsia="Calibri"/>
        </w:rPr>
        <w:t>Отсутствие фактов ненадлежащего исполнения договоров между Поставщиком и ООО «</w:t>
      </w:r>
      <w:r>
        <w:rPr>
          <w:rFonts w:eastAsia="Calibri"/>
        </w:rPr>
        <w:t>МРИЯ</w:t>
      </w:r>
      <w:r w:rsidRPr="00C275E5">
        <w:rPr>
          <w:rFonts w:eastAsia="Calibri"/>
        </w:rPr>
        <w:t>», ООО «</w:t>
      </w:r>
      <w:r>
        <w:rPr>
          <w:rFonts w:eastAsia="Calibri"/>
        </w:rPr>
        <w:t>МРИЯ.ПРО</w:t>
      </w:r>
      <w:r w:rsidRPr="00C275E5">
        <w:rPr>
          <w:rFonts w:eastAsia="Calibri"/>
        </w:rPr>
        <w:t>» и ООО «</w:t>
      </w:r>
      <w:r>
        <w:rPr>
          <w:rFonts w:eastAsia="Calibri"/>
        </w:rPr>
        <w:t>МРИЯ ГАСТРО</w:t>
      </w:r>
      <w:r w:rsidRPr="00C275E5">
        <w:rPr>
          <w:rFonts w:eastAsia="Calibri"/>
        </w:rPr>
        <w:t>» за 2 года, предшествовавших закупке</w:t>
      </w:r>
      <w:r>
        <w:rPr>
          <w:rFonts w:eastAsia="Calibri"/>
        </w:rPr>
        <w:t>.</w:t>
      </w:r>
    </w:p>
    <w:sectPr w:rsidR="000D109E" w:rsidRPr="001B72EC" w:rsidSect="00111E8E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DEB"/>
    <w:multiLevelType w:val="hybridMultilevel"/>
    <w:tmpl w:val="9E9C3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A6B82"/>
    <w:multiLevelType w:val="hybridMultilevel"/>
    <w:tmpl w:val="D45C6E2A"/>
    <w:lvl w:ilvl="0" w:tplc="D75A3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09E96A56"/>
    <w:multiLevelType w:val="hybridMultilevel"/>
    <w:tmpl w:val="7C10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217E"/>
    <w:multiLevelType w:val="multilevel"/>
    <w:tmpl w:val="2232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67F00"/>
    <w:multiLevelType w:val="hybridMultilevel"/>
    <w:tmpl w:val="F4226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00085"/>
    <w:multiLevelType w:val="hybridMultilevel"/>
    <w:tmpl w:val="22100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CFC"/>
    <w:multiLevelType w:val="hybridMultilevel"/>
    <w:tmpl w:val="53A42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93F696C"/>
    <w:multiLevelType w:val="multilevel"/>
    <w:tmpl w:val="2A04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724C8"/>
    <w:multiLevelType w:val="hybridMultilevel"/>
    <w:tmpl w:val="82A2D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17739"/>
    <w:multiLevelType w:val="hybridMultilevel"/>
    <w:tmpl w:val="4A2E3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5" w15:restartNumberingAfterBreak="0">
    <w:nsid w:val="595D7FB0"/>
    <w:multiLevelType w:val="hybridMultilevel"/>
    <w:tmpl w:val="AA261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F4F"/>
    <w:multiLevelType w:val="hybridMultilevel"/>
    <w:tmpl w:val="1546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333DB"/>
    <w:multiLevelType w:val="multilevel"/>
    <w:tmpl w:val="4060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F433B"/>
    <w:multiLevelType w:val="hybridMultilevel"/>
    <w:tmpl w:val="C4DCA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B08BA"/>
    <w:multiLevelType w:val="multilevel"/>
    <w:tmpl w:val="CBB8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21" w15:restartNumberingAfterBreak="0">
    <w:nsid w:val="7C9B0F0E"/>
    <w:multiLevelType w:val="hybridMultilevel"/>
    <w:tmpl w:val="64B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265380">
    <w:abstractNumId w:val="9"/>
  </w:num>
  <w:num w:numId="2" w16cid:durableId="1006714239">
    <w:abstractNumId w:val="13"/>
  </w:num>
  <w:num w:numId="3" w16cid:durableId="969700592">
    <w:abstractNumId w:val="7"/>
  </w:num>
  <w:num w:numId="4" w16cid:durableId="1168254590">
    <w:abstractNumId w:val="14"/>
  </w:num>
  <w:num w:numId="5" w16cid:durableId="822552759">
    <w:abstractNumId w:val="2"/>
  </w:num>
  <w:num w:numId="6" w16cid:durableId="685130086">
    <w:abstractNumId w:val="20"/>
  </w:num>
  <w:num w:numId="7" w16cid:durableId="1112478323">
    <w:abstractNumId w:val="11"/>
  </w:num>
  <w:num w:numId="8" w16cid:durableId="1848714456">
    <w:abstractNumId w:val="12"/>
  </w:num>
  <w:num w:numId="9" w16cid:durableId="1996908360">
    <w:abstractNumId w:val="16"/>
  </w:num>
  <w:num w:numId="10" w16cid:durableId="164709190">
    <w:abstractNumId w:val="0"/>
  </w:num>
  <w:num w:numId="11" w16cid:durableId="1140853044">
    <w:abstractNumId w:val="15"/>
  </w:num>
  <w:num w:numId="12" w16cid:durableId="1450508631">
    <w:abstractNumId w:val="18"/>
  </w:num>
  <w:num w:numId="13" w16cid:durableId="1318798750">
    <w:abstractNumId w:val="6"/>
  </w:num>
  <w:num w:numId="14" w16cid:durableId="1556819281">
    <w:abstractNumId w:val="21"/>
  </w:num>
  <w:num w:numId="15" w16cid:durableId="1433431021">
    <w:abstractNumId w:val="3"/>
  </w:num>
  <w:num w:numId="16" w16cid:durableId="1366638619">
    <w:abstractNumId w:val="8"/>
  </w:num>
  <w:num w:numId="17" w16cid:durableId="1416854419">
    <w:abstractNumId w:val="5"/>
  </w:num>
  <w:num w:numId="18" w16cid:durableId="1954092650">
    <w:abstractNumId w:val="10"/>
  </w:num>
  <w:num w:numId="19" w16cid:durableId="470289380">
    <w:abstractNumId w:val="1"/>
  </w:num>
  <w:num w:numId="20" w16cid:durableId="617755423">
    <w:abstractNumId w:val="19"/>
  </w:num>
  <w:num w:numId="21" w16cid:durableId="1395008664">
    <w:abstractNumId w:val="17"/>
  </w:num>
  <w:num w:numId="22" w16cid:durableId="845831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15FF"/>
    <w:rsid w:val="0000660F"/>
    <w:rsid w:val="00006953"/>
    <w:rsid w:val="00012BC4"/>
    <w:rsid w:val="00021766"/>
    <w:rsid w:val="000260BA"/>
    <w:rsid w:val="00033177"/>
    <w:rsid w:val="0003587D"/>
    <w:rsid w:val="00043DF5"/>
    <w:rsid w:val="00046808"/>
    <w:rsid w:val="00047FDB"/>
    <w:rsid w:val="000526C3"/>
    <w:rsid w:val="000539B3"/>
    <w:rsid w:val="0005589D"/>
    <w:rsid w:val="00057C0D"/>
    <w:rsid w:val="00057DA4"/>
    <w:rsid w:val="00062183"/>
    <w:rsid w:val="00073A0B"/>
    <w:rsid w:val="00077982"/>
    <w:rsid w:val="000818CE"/>
    <w:rsid w:val="00085179"/>
    <w:rsid w:val="00085842"/>
    <w:rsid w:val="0009442B"/>
    <w:rsid w:val="00096D10"/>
    <w:rsid w:val="000A1C11"/>
    <w:rsid w:val="000A6C56"/>
    <w:rsid w:val="000B7ED3"/>
    <w:rsid w:val="000C0946"/>
    <w:rsid w:val="000C2FC5"/>
    <w:rsid w:val="000C35BE"/>
    <w:rsid w:val="000C3804"/>
    <w:rsid w:val="000C74A2"/>
    <w:rsid w:val="000D091E"/>
    <w:rsid w:val="000D109E"/>
    <w:rsid w:val="000D14BB"/>
    <w:rsid w:val="000E0526"/>
    <w:rsid w:val="000E4225"/>
    <w:rsid w:val="000E4466"/>
    <w:rsid w:val="000F0AA4"/>
    <w:rsid w:val="000F372B"/>
    <w:rsid w:val="00102CCD"/>
    <w:rsid w:val="00107A02"/>
    <w:rsid w:val="0011049B"/>
    <w:rsid w:val="00111834"/>
    <w:rsid w:val="00111E8E"/>
    <w:rsid w:val="00122A7C"/>
    <w:rsid w:val="0012305C"/>
    <w:rsid w:val="0013592D"/>
    <w:rsid w:val="00157285"/>
    <w:rsid w:val="00160028"/>
    <w:rsid w:val="001601BD"/>
    <w:rsid w:val="001635EC"/>
    <w:rsid w:val="0016373F"/>
    <w:rsid w:val="0016673D"/>
    <w:rsid w:val="00172795"/>
    <w:rsid w:val="00175FF2"/>
    <w:rsid w:val="00180214"/>
    <w:rsid w:val="00186285"/>
    <w:rsid w:val="00196E3C"/>
    <w:rsid w:val="00197C3F"/>
    <w:rsid w:val="001A25B0"/>
    <w:rsid w:val="001A2845"/>
    <w:rsid w:val="001A39DC"/>
    <w:rsid w:val="001A7975"/>
    <w:rsid w:val="001B1676"/>
    <w:rsid w:val="001B1AD6"/>
    <w:rsid w:val="001B1FA3"/>
    <w:rsid w:val="001B4BDE"/>
    <w:rsid w:val="001B72EC"/>
    <w:rsid w:val="001C016C"/>
    <w:rsid w:val="001C11A7"/>
    <w:rsid w:val="001C259D"/>
    <w:rsid w:val="001D0494"/>
    <w:rsid w:val="001E23BB"/>
    <w:rsid w:val="001F0B61"/>
    <w:rsid w:val="001F115E"/>
    <w:rsid w:val="001F23C0"/>
    <w:rsid w:val="001F43F3"/>
    <w:rsid w:val="001F45B5"/>
    <w:rsid w:val="001F691D"/>
    <w:rsid w:val="001F7A41"/>
    <w:rsid w:val="002014C4"/>
    <w:rsid w:val="002424F8"/>
    <w:rsid w:val="002511D4"/>
    <w:rsid w:val="00252967"/>
    <w:rsid w:val="002625E9"/>
    <w:rsid w:val="00276CB4"/>
    <w:rsid w:val="002772A1"/>
    <w:rsid w:val="00281103"/>
    <w:rsid w:val="002819F7"/>
    <w:rsid w:val="002828B9"/>
    <w:rsid w:val="00284979"/>
    <w:rsid w:val="00284F17"/>
    <w:rsid w:val="002A685C"/>
    <w:rsid w:val="002A6A30"/>
    <w:rsid w:val="002B129C"/>
    <w:rsid w:val="002D430E"/>
    <w:rsid w:val="002D6BC4"/>
    <w:rsid w:val="002E20C6"/>
    <w:rsid w:val="002E2438"/>
    <w:rsid w:val="002E5836"/>
    <w:rsid w:val="002F056B"/>
    <w:rsid w:val="002F2F1A"/>
    <w:rsid w:val="00300233"/>
    <w:rsid w:val="003056B4"/>
    <w:rsid w:val="0030611D"/>
    <w:rsid w:val="0031108A"/>
    <w:rsid w:val="0031614C"/>
    <w:rsid w:val="00322087"/>
    <w:rsid w:val="00332507"/>
    <w:rsid w:val="003340E7"/>
    <w:rsid w:val="00334B36"/>
    <w:rsid w:val="003368E2"/>
    <w:rsid w:val="00336C4F"/>
    <w:rsid w:val="00343477"/>
    <w:rsid w:val="00346CAC"/>
    <w:rsid w:val="003554D7"/>
    <w:rsid w:val="00357427"/>
    <w:rsid w:val="003756D3"/>
    <w:rsid w:val="00387BFB"/>
    <w:rsid w:val="00394928"/>
    <w:rsid w:val="003A20AE"/>
    <w:rsid w:val="003A21B2"/>
    <w:rsid w:val="003A34D1"/>
    <w:rsid w:val="003A7F45"/>
    <w:rsid w:val="003B17D9"/>
    <w:rsid w:val="003B35DC"/>
    <w:rsid w:val="003B4084"/>
    <w:rsid w:val="003C3E63"/>
    <w:rsid w:val="003D0CBC"/>
    <w:rsid w:val="003D25A2"/>
    <w:rsid w:val="003D3F42"/>
    <w:rsid w:val="003D4D21"/>
    <w:rsid w:val="003D6AB3"/>
    <w:rsid w:val="003D7484"/>
    <w:rsid w:val="003E2DD1"/>
    <w:rsid w:val="003E6332"/>
    <w:rsid w:val="003F03D0"/>
    <w:rsid w:val="003F1E0C"/>
    <w:rsid w:val="003F47A7"/>
    <w:rsid w:val="003F491B"/>
    <w:rsid w:val="00406431"/>
    <w:rsid w:val="0040648E"/>
    <w:rsid w:val="00414495"/>
    <w:rsid w:val="00415D3E"/>
    <w:rsid w:val="004318F1"/>
    <w:rsid w:val="004321D4"/>
    <w:rsid w:val="00442F25"/>
    <w:rsid w:val="004432A9"/>
    <w:rsid w:val="004522C4"/>
    <w:rsid w:val="004534E8"/>
    <w:rsid w:val="004541A7"/>
    <w:rsid w:val="004632C4"/>
    <w:rsid w:val="00463878"/>
    <w:rsid w:val="00463E48"/>
    <w:rsid w:val="004732E4"/>
    <w:rsid w:val="00480475"/>
    <w:rsid w:val="00480AAC"/>
    <w:rsid w:val="004811E6"/>
    <w:rsid w:val="00481514"/>
    <w:rsid w:val="004831C4"/>
    <w:rsid w:val="00486C37"/>
    <w:rsid w:val="004916FE"/>
    <w:rsid w:val="0049583B"/>
    <w:rsid w:val="00495B47"/>
    <w:rsid w:val="004C38C9"/>
    <w:rsid w:val="004C7BC3"/>
    <w:rsid w:val="004D09B2"/>
    <w:rsid w:val="004E4488"/>
    <w:rsid w:val="004E7616"/>
    <w:rsid w:val="004F38D6"/>
    <w:rsid w:val="00504CE9"/>
    <w:rsid w:val="00515FD9"/>
    <w:rsid w:val="005253D6"/>
    <w:rsid w:val="00526018"/>
    <w:rsid w:val="00530866"/>
    <w:rsid w:val="00536E73"/>
    <w:rsid w:val="005426EC"/>
    <w:rsid w:val="005566FB"/>
    <w:rsid w:val="005649F6"/>
    <w:rsid w:val="00566AA7"/>
    <w:rsid w:val="00573309"/>
    <w:rsid w:val="0058080F"/>
    <w:rsid w:val="00581B88"/>
    <w:rsid w:val="005874E9"/>
    <w:rsid w:val="00590EE8"/>
    <w:rsid w:val="00596076"/>
    <w:rsid w:val="00596C97"/>
    <w:rsid w:val="005A5C03"/>
    <w:rsid w:val="005A78FD"/>
    <w:rsid w:val="005B13E0"/>
    <w:rsid w:val="005B763D"/>
    <w:rsid w:val="005C30E4"/>
    <w:rsid w:val="005C4CE3"/>
    <w:rsid w:val="005C5BB0"/>
    <w:rsid w:val="005D2E80"/>
    <w:rsid w:val="005D364B"/>
    <w:rsid w:val="005D51AE"/>
    <w:rsid w:val="005E47DD"/>
    <w:rsid w:val="005E7C77"/>
    <w:rsid w:val="005F1BA9"/>
    <w:rsid w:val="005F3DC1"/>
    <w:rsid w:val="005F43D4"/>
    <w:rsid w:val="005F4A6B"/>
    <w:rsid w:val="00620096"/>
    <w:rsid w:val="00620C61"/>
    <w:rsid w:val="00623DE2"/>
    <w:rsid w:val="00625875"/>
    <w:rsid w:val="00637EBF"/>
    <w:rsid w:val="006439CB"/>
    <w:rsid w:val="00645AE8"/>
    <w:rsid w:val="00645C90"/>
    <w:rsid w:val="0064629B"/>
    <w:rsid w:val="00652D56"/>
    <w:rsid w:val="00654B76"/>
    <w:rsid w:val="00657733"/>
    <w:rsid w:val="00670BD2"/>
    <w:rsid w:val="006724EB"/>
    <w:rsid w:val="00672B51"/>
    <w:rsid w:val="00680D43"/>
    <w:rsid w:val="00692019"/>
    <w:rsid w:val="006A0F6A"/>
    <w:rsid w:val="006A756C"/>
    <w:rsid w:val="006B1B41"/>
    <w:rsid w:val="006B2CA7"/>
    <w:rsid w:val="006C028F"/>
    <w:rsid w:val="006C0294"/>
    <w:rsid w:val="006C31F1"/>
    <w:rsid w:val="006C3A94"/>
    <w:rsid w:val="006C5287"/>
    <w:rsid w:val="006C7739"/>
    <w:rsid w:val="006D0A2B"/>
    <w:rsid w:val="006D404F"/>
    <w:rsid w:val="006E5630"/>
    <w:rsid w:val="00703741"/>
    <w:rsid w:val="00703EF5"/>
    <w:rsid w:val="0070639D"/>
    <w:rsid w:val="00706523"/>
    <w:rsid w:val="007070B8"/>
    <w:rsid w:val="00707368"/>
    <w:rsid w:val="00710A98"/>
    <w:rsid w:val="0071356A"/>
    <w:rsid w:val="00714002"/>
    <w:rsid w:val="00721D7A"/>
    <w:rsid w:val="00721DE6"/>
    <w:rsid w:val="0072464A"/>
    <w:rsid w:val="00732521"/>
    <w:rsid w:val="00732FE3"/>
    <w:rsid w:val="00737443"/>
    <w:rsid w:val="007505C9"/>
    <w:rsid w:val="00770305"/>
    <w:rsid w:val="00770549"/>
    <w:rsid w:val="00781CA8"/>
    <w:rsid w:val="0078543C"/>
    <w:rsid w:val="00794A96"/>
    <w:rsid w:val="00797A08"/>
    <w:rsid w:val="007A061B"/>
    <w:rsid w:val="007A6FD5"/>
    <w:rsid w:val="007A7307"/>
    <w:rsid w:val="007B0A05"/>
    <w:rsid w:val="007B6DE1"/>
    <w:rsid w:val="007B7363"/>
    <w:rsid w:val="007C13C3"/>
    <w:rsid w:val="007C1E9C"/>
    <w:rsid w:val="007C2374"/>
    <w:rsid w:val="007C4607"/>
    <w:rsid w:val="007C5BF3"/>
    <w:rsid w:val="007E5A6C"/>
    <w:rsid w:val="007E69CB"/>
    <w:rsid w:val="007F1606"/>
    <w:rsid w:val="007F19B7"/>
    <w:rsid w:val="00805E2A"/>
    <w:rsid w:val="0081299E"/>
    <w:rsid w:val="00816B8E"/>
    <w:rsid w:val="00823A35"/>
    <w:rsid w:val="00824795"/>
    <w:rsid w:val="008272D2"/>
    <w:rsid w:val="008277C3"/>
    <w:rsid w:val="00841C6D"/>
    <w:rsid w:val="008424B1"/>
    <w:rsid w:val="008451A8"/>
    <w:rsid w:val="00847B2D"/>
    <w:rsid w:val="00851752"/>
    <w:rsid w:val="008528E6"/>
    <w:rsid w:val="00854502"/>
    <w:rsid w:val="00862A19"/>
    <w:rsid w:val="00872124"/>
    <w:rsid w:val="00883B69"/>
    <w:rsid w:val="00884413"/>
    <w:rsid w:val="00890EA1"/>
    <w:rsid w:val="00893F70"/>
    <w:rsid w:val="008B0507"/>
    <w:rsid w:val="008B23D2"/>
    <w:rsid w:val="008B5A2E"/>
    <w:rsid w:val="008D14BE"/>
    <w:rsid w:val="008D1927"/>
    <w:rsid w:val="008D2FB0"/>
    <w:rsid w:val="008D3924"/>
    <w:rsid w:val="008D6652"/>
    <w:rsid w:val="008D7B0E"/>
    <w:rsid w:val="008F6EAC"/>
    <w:rsid w:val="00903B83"/>
    <w:rsid w:val="0091080E"/>
    <w:rsid w:val="0091150A"/>
    <w:rsid w:val="00917ACE"/>
    <w:rsid w:val="00930266"/>
    <w:rsid w:val="00931E56"/>
    <w:rsid w:val="00934265"/>
    <w:rsid w:val="00941EBD"/>
    <w:rsid w:val="009428BD"/>
    <w:rsid w:val="00945103"/>
    <w:rsid w:val="0095390A"/>
    <w:rsid w:val="00960D63"/>
    <w:rsid w:val="0096230F"/>
    <w:rsid w:val="00962587"/>
    <w:rsid w:val="00967ACA"/>
    <w:rsid w:val="00971AC0"/>
    <w:rsid w:val="00973827"/>
    <w:rsid w:val="009851A1"/>
    <w:rsid w:val="00992381"/>
    <w:rsid w:val="00995623"/>
    <w:rsid w:val="00996A06"/>
    <w:rsid w:val="009A27F0"/>
    <w:rsid w:val="009A2A0F"/>
    <w:rsid w:val="009A67F5"/>
    <w:rsid w:val="009B20B9"/>
    <w:rsid w:val="009C0CF0"/>
    <w:rsid w:val="009C3EE3"/>
    <w:rsid w:val="009C795E"/>
    <w:rsid w:val="009D1057"/>
    <w:rsid w:val="009D451E"/>
    <w:rsid w:val="009E1091"/>
    <w:rsid w:val="009E2392"/>
    <w:rsid w:val="009E6002"/>
    <w:rsid w:val="009F0F1B"/>
    <w:rsid w:val="009F5636"/>
    <w:rsid w:val="00A120B8"/>
    <w:rsid w:val="00A150DA"/>
    <w:rsid w:val="00A15D18"/>
    <w:rsid w:val="00A27390"/>
    <w:rsid w:val="00A27732"/>
    <w:rsid w:val="00A34B72"/>
    <w:rsid w:val="00A46E51"/>
    <w:rsid w:val="00A50E47"/>
    <w:rsid w:val="00A51A01"/>
    <w:rsid w:val="00A60F06"/>
    <w:rsid w:val="00A614AF"/>
    <w:rsid w:val="00A62BCC"/>
    <w:rsid w:val="00A65BDC"/>
    <w:rsid w:val="00A67AF0"/>
    <w:rsid w:val="00A702C9"/>
    <w:rsid w:val="00A73037"/>
    <w:rsid w:val="00A74C28"/>
    <w:rsid w:val="00A80615"/>
    <w:rsid w:val="00A8218A"/>
    <w:rsid w:val="00A91C9A"/>
    <w:rsid w:val="00AA1A65"/>
    <w:rsid w:val="00AA2D04"/>
    <w:rsid w:val="00AA46F6"/>
    <w:rsid w:val="00AB1210"/>
    <w:rsid w:val="00AB40D0"/>
    <w:rsid w:val="00AB4ACB"/>
    <w:rsid w:val="00AB4DD4"/>
    <w:rsid w:val="00AC32F5"/>
    <w:rsid w:val="00AC3D9B"/>
    <w:rsid w:val="00AC6844"/>
    <w:rsid w:val="00AD041A"/>
    <w:rsid w:val="00AD2061"/>
    <w:rsid w:val="00AD3099"/>
    <w:rsid w:val="00AD6276"/>
    <w:rsid w:val="00AD6593"/>
    <w:rsid w:val="00AE0079"/>
    <w:rsid w:val="00AE489F"/>
    <w:rsid w:val="00AF65BB"/>
    <w:rsid w:val="00AF7E1C"/>
    <w:rsid w:val="00B104D6"/>
    <w:rsid w:val="00B11AA1"/>
    <w:rsid w:val="00B21DB8"/>
    <w:rsid w:val="00B23EB4"/>
    <w:rsid w:val="00B342A0"/>
    <w:rsid w:val="00B443F2"/>
    <w:rsid w:val="00B46977"/>
    <w:rsid w:val="00B4731E"/>
    <w:rsid w:val="00B508CC"/>
    <w:rsid w:val="00B55AD8"/>
    <w:rsid w:val="00B61F81"/>
    <w:rsid w:val="00B62A12"/>
    <w:rsid w:val="00B6516D"/>
    <w:rsid w:val="00B66EB7"/>
    <w:rsid w:val="00B70EAE"/>
    <w:rsid w:val="00B71085"/>
    <w:rsid w:val="00B7311F"/>
    <w:rsid w:val="00B7487B"/>
    <w:rsid w:val="00B75EDC"/>
    <w:rsid w:val="00B777EB"/>
    <w:rsid w:val="00B8107F"/>
    <w:rsid w:val="00B83D81"/>
    <w:rsid w:val="00B9016D"/>
    <w:rsid w:val="00B90A17"/>
    <w:rsid w:val="00BA025E"/>
    <w:rsid w:val="00BA4C37"/>
    <w:rsid w:val="00BA6527"/>
    <w:rsid w:val="00BB555F"/>
    <w:rsid w:val="00BB7A75"/>
    <w:rsid w:val="00BC0BDF"/>
    <w:rsid w:val="00BC36A5"/>
    <w:rsid w:val="00BC45A3"/>
    <w:rsid w:val="00BC61C9"/>
    <w:rsid w:val="00BC704B"/>
    <w:rsid w:val="00BD2AAE"/>
    <w:rsid w:val="00BE4D09"/>
    <w:rsid w:val="00BE68BE"/>
    <w:rsid w:val="00BF2227"/>
    <w:rsid w:val="00BF5072"/>
    <w:rsid w:val="00C001B3"/>
    <w:rsid w:val="00C05A37"/>
    <w:rsid w:val="00C05A6D"/>
    <w:rsid w:val="00C13B49"/>
    <w:rsid w:val="00C2230D"/>
    <w:rsid w:val="00C269D8"/>
    <w:rsid w:val="00C275E5"/>
    <w:rsid w:val="00C319BE"/>
    <w:rsid w:val="00C34F96"/>
    <w:rsid w:val="00C36E14"/>
    <w:rsid w:val="00C442B1"/>
    <w:rsid w:val="00C52F6C"/>
    <w:rsid w:val="00C5742C"/>
    <w:rsid w:val="00C61BD7"/>
    <w:rsid w:val="00C61D3F"/>
    <w:rsid w:val="00C62E7B"/>
    <w:rsid w:val="00C6530B"/>
    <w:rsid w:val="00C72CEE"/>
    <w:rsid w:val="00C765CD"/>
    <w:rsid w:val="00C819FC"/>
    <w:rsid w:val="00C83D82"/>
    <w:rsid w:val="00C87353"/>
    <w:rsid w:val="00C9147D"/>
    <w:rsid w:val="00C91882"/>
    <w:rsid w:val="00C9692A"/>
    <w:rsid w:val="00CA289F"/>
    <w:rsid w:val="00CA3BA7"/>
    <w:rsid w:val="00CA4D5D"/>
    <w:rsid w:val="00CA59D2"/>
    <w:rsid w:val="00CA5D3B"/>
    <w:rsid w:val="00CA5EAD"/>
    <w:rsid w:val="00CB0F45"/>
    <w:rsid w:val="00CB315B"/>
    <w:rsid w:val="00CB5B35"/>
    <w:rsid w:val="00CD1A50"/>
    <w:rsid w:val="00CE5A99"/>
    <w:rsid w:val="00CE6714"/>
    <w:rsid w:val="00CF3C4E"/>
    <w:rsid w:val="00CF6284"/>
    <w:rsid w:val="00D00371"/>
    <w:rsid w:val="00D00738"/>
    <w:rsid w:val="00D03B64"/>
    <w:rsid w:val="00D12EDC"/>
    <w:rsid w:val="00D2423D"/>
    <w:rsid w:val="00D27AD7"/>
    <w:rsid w:val="00D43022"/>
    <w:rsid w:val="00D430FF"/>
    <w:rsid w:val="00D460DC"/>
    <w:rsid w:val="00D61768"/>
    <w:rsid w:val="00D83BA5"/>
    <w:rsid w:val="00D91223"/>
    <w:rsid w:val="00D93832"/>
    <w:rsid w:val="00DA1B9D"/>
    <w:rsid w:val="00DA4EED"/>
    <w:rsid w:val="00DA7816"/>
    <w:rsid w:val="00DC0BD1"/>
    <w:rsid w:val="00DC1D97"/>
    <w:rsid w:val="00DC7FBD"/>
    <w:rsid w:val="00DD516B"/>
    <w:rsid w:val="00DD611F"/>
    <w:rsid w:val="00DF6991"/>
    <w:rsid w:val="00E0366F"/>
    <w:rsid w:val="00E17A81"/>
    <w:rsid w:val="00E17F7C"/>
    <w:rsid w:val="00E21EB9"/>
    <w:rsid w:val="00E2503B"/>
    <w:rsid w:val="00E417A6"/>
    <w:rsid w:val="00E421EF"/>
    <w:rsid w:val="00E42355"/>
    <w:rsid w:val="00E45E42"/>
    <w:rsid w:val="00E54E12"/>
    <w:rsid w:val="00E615E3"/>
    <w:rsid w:val="00E6527D"/>
    <w:rsid w:val="00E67B59"/>
    <w:rsid w:val="00E75442"/>
    <w:rsid w:val="00E77A0C"/>
    <w:rsid w:val="00E83D43"/>
    <w:rsid w:val="00E84145"/>
    <w:rsid w:val="00E86D44"/>
    <w:rsid w:val="00E87DB2"/>
    <w:rsid w:val="00E957CA"/>
    <w:rsid w:val="00E96501"/>
    <w:rsid w:val="00EA3CCD"/>
    <w:rsid w:val="00EA3D3E"/>
    <w:rsid w:val="00EB3E67"/>
    <w:rsid w:val="00EB4106"/>
    <w:rsid w:val="00EB58EA"/>
    <w:rsid w:val="00EB7754"/>
    <w:rsid w:val="00EC2118"/>
    <w:rsid w:val="00EC3BE9"/>
    <w:rsid w:val="00EC56F4"/>
    <w:rsid w:val="00EC72D7"/>
    <w:rsid w:val="00ED0113"/>
    <w:rsid w:val="00ED3F0D"/>
    <w:rsid w:val="00EE163B"/>
    <w:rsid w:val="00EE5651"/>
    <w:rsid w:val="00F04320"/>
    <w:rsid w:val="00F06487"/>
    <w:rsid w:val="00F25778"/>
    <w:rsid w:val="00F3207F"/>
    <w:rsid w:val="00F336C3"/>
    <w:rsid w:val="00F37701"/>
    <w:rsid w:val="00F4604F"/>
    <w:rsid w:val="00F47082"/>
    <w:rsid w:val="00F55474"/>
    <w:rsid w:val="00F60391"/>
    <w:rsid w:val="00F63B1E"/>
    <w:rsid w:val="00F70D72"/>
    <w:rsid w:val="00F75E9D"/>
    <w:rsid w:val="00F81AFD"/>
    <w:rsid w:val="00F84406"/>
    <w:rsid w:val="00F84475"/>
    <w:rsid w:val="00F86DDD"/>
    <w:rsid w:val="00F91923"/>
    <w:rsid w:val="00FA0F4F"/>
    <w:rsid w:val="00FA10F0"/>
    <w:rsid w:val="00FA2D9B"/>
    <w:rsid w:val="00FB38F1"/>
    <w:rsid w:val="00FB51BC"/>
    <w:rsid w:val="00FB7093"/>
    <w:rsid w:val="00FD0599"/>
    <w:rsid w:val="00FD1E01"/>
    <w:rsid w:val="00FF19D6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table" w:styleId="af2">
    <w:name w:val="Table Grid"/>
    <w:basedOn w:val="a1"/>
    <w:uiPriority w:val="39"/>
    <w:rsid w:val="0058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58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38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16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000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22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02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445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5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152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2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4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5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98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0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2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6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0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49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53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14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1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7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79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6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56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5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543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7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6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2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13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56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88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971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05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33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32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20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1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21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25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44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65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698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5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07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02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465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5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0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43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95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869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7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4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42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929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5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823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01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56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5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6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33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166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8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7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3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6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48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8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87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911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3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80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69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05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9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9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72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58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6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2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0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66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6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27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7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27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559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42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4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1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44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0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24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8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07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15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5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50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55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1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7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57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26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9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6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37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14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00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0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64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2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91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856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66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9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2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8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2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97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930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08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807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0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43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5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6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29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9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9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78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12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8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7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2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95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2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9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23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4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77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489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1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77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08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9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88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43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58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66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8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9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9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79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91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83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6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38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1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9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664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30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41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0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5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2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038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0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1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783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12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7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87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467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9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14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2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3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4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49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51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8676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02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4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1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84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6445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30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6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37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1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68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0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10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40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64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3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0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2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3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2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9852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5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849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73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897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72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00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09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43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2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1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25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6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76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7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6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3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8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60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1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9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43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5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36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510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0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05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1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14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666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2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9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59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3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8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21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1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787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46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2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99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33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91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208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4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6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8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8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18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60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39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412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42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834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2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6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39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941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8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72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13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25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26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0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5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73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762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8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77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3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94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666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5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007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9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92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9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0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9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85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48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41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8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487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66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590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6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52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66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3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71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577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5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454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7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5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00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9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80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75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9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5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2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82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98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0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7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19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4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2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4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6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1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7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8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3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83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3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9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21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6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6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74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0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9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3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91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7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065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9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3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39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07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37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1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1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662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3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0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0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81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07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5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45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622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98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6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3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85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7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7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3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39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31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5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4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88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2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01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71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03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78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76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18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0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2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2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7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338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262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29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0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0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7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39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73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3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2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74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98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29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6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89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31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5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87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3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97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0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6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7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6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3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58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62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108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81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0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07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92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43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697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7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92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51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646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3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51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952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57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49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8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1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8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9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3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16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6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2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41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11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9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50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6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461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74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009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8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2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00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253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0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4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91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20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2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5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90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3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4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12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4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1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6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7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3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95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9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02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78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8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39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1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3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2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24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6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71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2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66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8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57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4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65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02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14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44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84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58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87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55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51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8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144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13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00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13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4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6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3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1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46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1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30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377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2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6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7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8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87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24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3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4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13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8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1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0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44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72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01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049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2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915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8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0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14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593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96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78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01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6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1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23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69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64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41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810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3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72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7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88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8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1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95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9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8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2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25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8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3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8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9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939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75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61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2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07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5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3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0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86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308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48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0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9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1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16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13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9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90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5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07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3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9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6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847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79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92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6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92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67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03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8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64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07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78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61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6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82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1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1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80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3589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8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5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151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2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94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5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95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68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19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608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99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56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80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7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72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2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720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73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49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603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46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99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2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79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0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2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3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22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94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171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0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81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9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23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3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69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1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615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30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6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363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5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05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5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963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83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2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8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278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45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20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96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7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7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2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779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03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9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59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1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7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0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7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91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23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7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6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29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567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683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49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15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3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1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2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05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3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16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2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800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2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96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81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4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21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84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887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1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29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74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6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7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80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26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555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97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4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7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235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7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40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3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04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77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1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6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72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46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1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53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1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26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55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33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62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2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24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3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22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6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2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21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4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2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49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5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5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2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8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2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05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97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805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4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69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71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024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85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7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0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764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9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67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6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90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30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5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74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4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9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20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4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3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647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716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5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88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63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06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3253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0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3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89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96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39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9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86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34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17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3929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4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09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556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17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9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5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69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54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72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98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770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91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5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9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00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5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1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5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5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5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428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8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031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84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196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8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77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10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6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9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8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3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5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4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823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61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47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6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336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4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81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94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048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8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4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07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90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8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51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7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80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59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536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7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77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6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9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3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33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0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6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78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0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6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76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2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5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3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962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50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29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5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77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4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2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256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25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8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3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75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5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443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43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41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60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79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1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6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8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52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46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2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406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59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39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7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7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9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58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8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7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3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11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3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8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42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0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671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8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929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2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10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9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56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0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84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98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5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8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31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3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795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94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54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72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86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17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1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04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56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5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5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75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92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78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33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48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77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097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9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9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9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86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94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85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6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839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60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08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04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3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129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52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4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51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64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18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84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68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8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17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71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0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15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0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19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0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3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8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0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8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5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91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7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31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91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30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8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53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5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70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4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65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4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0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1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027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49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45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31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91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4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90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62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9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17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88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8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047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99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6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80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99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42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9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4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5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63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8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41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41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8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174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47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07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75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32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03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1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5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0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6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6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0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800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31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070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8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87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48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6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168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47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1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1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15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19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58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7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3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1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31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3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95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72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84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67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7632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66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9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7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6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37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0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5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95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71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34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03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14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3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8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75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1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6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949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0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39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32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0035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6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2560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78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1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31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3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80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0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04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11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8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62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21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1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49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57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22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81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16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751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40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670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7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69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41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16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96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055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32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171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57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6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24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48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98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14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3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48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40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39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66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4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448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82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54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2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46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6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15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30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1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05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25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4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87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919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98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2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1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3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6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22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85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071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9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7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287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2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252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8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5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8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40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7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064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71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927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5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4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84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814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09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01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30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50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7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6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79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24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8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1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98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4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6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8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8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69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9358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94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9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9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9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70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944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6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692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94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49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6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69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31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303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81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2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54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17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23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27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49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737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32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052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5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8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091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4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96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3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49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04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55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06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4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92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20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5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89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11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98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247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6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70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54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1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3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35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82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5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07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677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4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95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2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68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33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53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48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4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3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2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73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33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972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42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778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08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2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3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9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49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6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9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7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03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6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26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09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7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12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17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85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66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81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9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5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3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7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39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72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5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89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03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32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7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75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31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38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6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00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1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832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7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21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2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03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885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9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82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1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645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21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93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499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4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3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344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2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7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0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4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31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08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46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85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40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110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0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36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0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5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982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9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902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29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4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41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8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95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5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22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4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3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16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3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070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48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3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35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29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84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71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9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49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89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213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688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4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09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768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88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712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21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43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57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9826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6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63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25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88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89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8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64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3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8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75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8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6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4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8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5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61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7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4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7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5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498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0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994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23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25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64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27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00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41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2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79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626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42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22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60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61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3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00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37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25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12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435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7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198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58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9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71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54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5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57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8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4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80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09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8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25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9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7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0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0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8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5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9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688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7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8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63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6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21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3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8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61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281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4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50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842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19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11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42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29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18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35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7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6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047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13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37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76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1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40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6679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6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67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6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6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6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252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69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25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35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0310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9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78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8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17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4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43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2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5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26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97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54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2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88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40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68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73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90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53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35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4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00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46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8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71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4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70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18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3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76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9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42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007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2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601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18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2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10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76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00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028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65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159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7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9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7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62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7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98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03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26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4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51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0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72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25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7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4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31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35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5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12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04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9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8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6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1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106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83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9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2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1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6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5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9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4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7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95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4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5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10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29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39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2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47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08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4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16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885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41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80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04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48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98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17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57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00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22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3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3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03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8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1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923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56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49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99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54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5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93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15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8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1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52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5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1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59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4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13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34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5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68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66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61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451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9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13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68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438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9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55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62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29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8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6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37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11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06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21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2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6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3360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78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442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08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75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36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0301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14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4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07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971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2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24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71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0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04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23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9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3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17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62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129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1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8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74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0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55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1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28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50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63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48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3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9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1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3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01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764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5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940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70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0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39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744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5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71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033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906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46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2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00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52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791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8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8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06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4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193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68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5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94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02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51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90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5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96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3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0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0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6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549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39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5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6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945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8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9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38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6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4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6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5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9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8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3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1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54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8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84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78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92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5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20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8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7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71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6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8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16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82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8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7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76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718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63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17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5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11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6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69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976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4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0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15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50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162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3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55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26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75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8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6557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1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02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9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3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7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6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3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1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4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3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90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38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71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818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71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3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2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40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79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54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17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0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3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14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59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21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5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70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0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90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98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02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3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3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11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193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4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9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9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4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6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9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2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10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8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5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2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50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7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4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14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42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03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18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3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3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7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8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33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65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5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3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60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1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4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09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1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4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929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1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203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05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4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7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27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5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71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7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4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27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83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60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38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49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5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7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2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0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544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4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74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9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10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87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1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23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1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43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475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3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65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1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7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0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284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21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596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8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258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6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75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45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56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0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4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0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84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44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06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6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15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5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22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60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34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473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5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067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1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7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51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1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5602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29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79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8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41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6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6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72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3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70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9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2417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7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732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71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0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607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44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015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9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98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79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7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43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77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208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236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7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478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5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22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0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451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1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78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0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667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0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68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20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972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28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10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14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17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17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60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7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624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9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4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04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3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33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931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70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63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29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06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3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7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84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47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8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4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90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756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8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51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25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9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6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9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8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1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4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4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8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2947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55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245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05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6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4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713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2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04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9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20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26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54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20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695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8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77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80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24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3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21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0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1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2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2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2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5517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0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5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8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53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89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7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674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2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95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70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963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8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2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86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1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6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0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4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4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219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29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5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62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67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29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744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69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08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840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8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003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42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2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8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4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5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2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20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5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3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467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7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7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14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0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50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55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59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01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289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21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69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3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9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5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6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9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787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8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4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23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0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29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843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0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6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35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01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77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3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1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6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37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65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197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5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42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92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37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4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6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40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43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1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19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2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6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5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97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2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6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979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74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9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04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60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607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6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195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02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0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7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1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8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46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70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8050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79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1951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2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36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149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2811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18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886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85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39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450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11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2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2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21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81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81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13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6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9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2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79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21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88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90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125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49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607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6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04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3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96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4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16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0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3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37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42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2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18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0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88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438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71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9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8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546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1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25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99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796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8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82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1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43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16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19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49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9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19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39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89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72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56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95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13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9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207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61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45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36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696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09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98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48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31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0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46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34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9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2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18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11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8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0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77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4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5576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43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343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49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89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6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559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56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80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1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54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21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332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63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813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61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10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09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75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9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75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03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62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2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6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07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3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6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6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7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8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7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6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2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10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66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8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94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8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76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8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9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06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0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67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01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5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3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3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0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94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4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1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6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6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5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4048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49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09551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98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8421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6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130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629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90723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05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023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ns-shop.ru/product/f1e800600ae5d21a/86-217-sm-televizor-lg-86qned86a6a-cernyj/?ysclid=mssytlx84283258440&amp;utm_medium=organic&amp;utm_source=yandex&amp;utm_referrer=https%3A%2F%2Fyandex.ru%2Fsearch%2F%3Ftext%3Dtv%2B86%2B%25D0%25B4%25D1%258E%25D0%25B9%25D0%25BC%25D0%25BE%25D0%25B2%2B%25D0%25BA%25D1%2583%25D0%25BF%25D0%25B8%25D1%2582%25D1%258C%26clid%3D5417707%26banerid%3D6400000000%26win%3D709%26lr%3D2162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Винокуров Константин</dc:creator>
  <cp:lastModifiedBy>Шерсткова Ольга</cp:lastModifiedBy>
  <cp:revision>3</cp:revision>
  <dcterms:created xsi:type="dcterms:W3CDTF">2026-08-21T06:48:00Z</dcterms:created>
  <dcterms:modified xsi:type="dcterms:W3CDTF">2026-08-24T10:43:00Z</dcterms:modified>
</cp:coreProperties>
</file>