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CBD1DD" w14:textId="77777777" w:rsidR="009974D7" w:rsidRPr="009974D7" w:rsidRDefault="009974D7" w:rsidP="009974D7">
      <w:pPr>
        <w:pStyle w:val="7"/>
        <w:ind w:firstLine="567"/>
        <w:jc w:val="center"/>
        <w:rPr>
          <w:rFonts w:ascii="Times New Roman" w:hAnsi="Times New Roman" w:cs="Times New Roman"/>
          <w:b/>
        </w:rPr>
      </w:pPr>
      <w:r w:rsidRPr="009974D7">
        <w:rPr>
          <w:rFonts w:ascii="Times New Roman" w:hAnsi="Times New Roman" w:cs="Times New Roman"/>
          <w:b/>
        </w:rPr>
        <w:t>РАЗДЕЛ 2. ИНФОРМАЦИОННАЯ КАРТА ЗАПРОСА ПРЕДЛОЖЕНИЙ</w:t>
      </w:r>
    </w:p>
    <w:tbl>
      <w:tblPr>
        <w:tblW w:w="1006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119"/>
        <w:gridCol w:w="6379"/>
      </w:tblGrid>
      <w:tr w:rsidR="009974D7" w:rsidRPr="009974D7" w14:paraId="719E37FD" w14:textId="77777777" w:rsidTr="000A7E79">
        <w:tc>
          <w:tcPr>
            <w:tcW w:w="567" w:type="dxa"/>
            <w:shd w:val="clear" w:color="auto" w:fill="D9D9D9"/>
            <w:vAlign w:val="center"/>
          </w:tcPr>
          <w:p w14:paraId="7A3EF7EE" w14:textId="77777777" w:rsidR="009974D7" w:rsidRPr="009974D7" w:rsidRDefault="009974D7" w:rsidP="000A7E79">
            <w:pPr>
              <w:pStyle w:val="Style12"/>
              <w:widowControl/>
              <w:tabs>
                <w:tab w:val="left" w:leader="underscore" w:pos="9864"/>
              </w:tabs>
              <w:spacing w:line="240" w:lineRule="auto"/>
              <w:ind w:firstLine="0"/>
              <w:jc w:val="center"/>
              <w:rPr>
                <w:rStyle w:val="FontStyle128"/>
                <w:sz w:val="24"/>
              </w:rPr>
            </w:pPr>
            <w:r w:rsidRPr="009974D7">
              <w:rPr>
                <w:rStyle w:val="FontStyle128"/>
                <w:sz w:val="24"/>
              </w:rPr>
              <w:t>№ п/п</w:t>
            </w:r>
          </w:p>
        </w:tc>
        <w:tc>
          <w:tcPr>
            <w:tcW w:w="3119" w:type="dxa"/>
            <w:shd w:val="clear" w:color="auto" w:fill="D9D9D9"/>
            <w:vAlign w:val="center"/>
          </w:tcPr>
          <w:p w14:paraId="5CBA4DD6" w14:textId="77777777" w:rsidR="009974D7" w:rsidRPr="009974D7" w:rsidRDefault="009974D7" w:rsidP="000A7E79">
            <w:pPr>
              <w:pStyle w:val="Style12"/>
              <w:widowControl/>
              <w:tabs>
                <w:tab w:val="left" w:leader="underscore" w:pos="9864"/>
              </w:tabs>
              <w:spacing w:line="240" w:lineRule="auto"/>
              <w:ind w:firstLine="0"/>
              <w:jc w:val="center"/>
              <w:rPr>
                <w:rStyle w:val="FontStyle128"/>
                <w:sz w:val="24"/>
              </w:rPr>
            </w:pPr>
            <w:r w:rsidRPr="009974D7">
              <w:rPr>
                <w:rStyle w:val="FontStyle128"/>
                <w:sz w:val="24"/>
              </w:rPr>
              <w:t>Наименование</w:t>
            </w:r>
          </w:p>
        </w:tc>
        <w:tc>
          <w:tcPr>
            <w:tcW w:w="6379" w:type="dxa"/>
            <w:shd w:val="clear" w:color="auto" w:fill="D9D9D9"/>
            <w:vAlign w:val="center"/>
          </w:tcPr>
          <w:p w14:paraId="7248E5A1" w14:textId="77777777" w:rsidR="009974D7" w:rsidRPr="009974D7" w:rsidRDefault="009974D7" w:rsidP="000A7E79">
            <w:pPr>
              <w:pStyle w:val="Style12"/>
              <w:widowControl/>
              <w:tabs>
                <w:tab w:val="left" w:leader="underscore" w:pos="9864"/>
              </w:tabs>
              <w:spacing w:line="240" w:lineRule="auto"/>
              <w:ind w:firstLine="0"/>
              <w:jc w:val="center"/>
              <w:rPr>
                <w:rStyle w:val="FontStyle128"/>
                <w:sz w:val="24"/>
              </w:rPr>
            </w:pPr>
            <w:r w:rsidRPr="009974D7">
              <w:rPr>
                <w:rStyle w:val="FontStyle128"/>
                <w:sz w:val="24"/>
              </w:rPr>
              <w:t>Содержание</w:t>
            </w:r>
          </w:p>
        </w:tc>
      </w:tr>
      <w:tr w:rsidR="009974D7" w:rsidRPr="009974D7" w14:paraId="48D91187" w14:textId="77777777" w:rsidTr="000A7E79">
        <w:tc>
          <w:tcPr>
            <w:tcW w:w="567" w:type="dxa"/>
            <w:shd w:val="clear" w:color="auto" w:fill="D9D9D9"/>
          </w:tcPr>
          <w:p w14:paraId="5DD6D154" w14:textId="77777777" w:rsidR="009974D7" w:rsidRPr="009974D7" w:rsidRDefault="009974D7" w:rsidP="000A7E79">
            <w:pPr>
              <w:pStyle w:val="Style12"/>
              <w:widowControl/>
              <w:tabs>
                <w:tab w:val="left" w:leader="underscore" w:pos="9864"/>
              </w:tabs>
              <w:spacing w:line="240" w:lineRule="auto"/>
              <w:ind w:firstLine="0"/>
              <w:jc w:val="center"/>
              <w:rPr>
                <w:rStyle w:val="FontStyle128"/>
                <w:sz w:val="24"/>
              </w:rPr>
            </w:pPr>
            <w:r w:rsidRPr="009974D7">
              <w:rPr>
                <w:rStyle w:val="FontStyle128"/>
                <w:sz w:val="24"/>
              </w:rPr>
              <w:t>1</w:t>
            </w:r>
          </w:p>
        </w:tc>
        <w:tc>
          <w:tcPr>
            <w:tcW w:w="3119" w:type="dxa"/>
            <w:shd w:val="clear" w:color="auto" w:fill="D9D9D9"/>
          </w:tcPr>
          <w:p w14:paraId="15297D6D" w14:textId="77777777" w:rsidR="009974D7" w:rsidRPr="009974D7" w:rsidRDefault="009974D7" w:rsidP="000A7E79">
            <w:pPr>
              <w:pStyle w:val="Style12"/>
              <w:widowControl/>
              <w:tabs>
                <w:tab w:val="left" w:leader="underscore" w:pos="9864"/>
              </w:tabs>
              <w:spacing w:line="240" w:lineRule="auto"/>
              <w:ind w:firstLine="0"/>
              <w:jc w:val="center"/>
              <w:rPr>
                <w:rStyle w:val="FontStyle128"/>
                <w:sz w:val="24"/>
              </w:rPr>
            </w:pPr>
            <w:r w:rsidRPr="009974D7">
              <w:rPr>
                <w:rStyle w:val="FontStyle128"/>
                <w:sz w:val="24"/>
              </w:rPr>
              <w:t>2</w:t>
            </w:r>
          </w:p>
        </w:tc>
        <w:tc>
          <w:tcPr>
            <w:tcW w:w="6379" w:type="dxa"/>
            <w:shd w:val="clear" w:color="auto" w:fill="D9D9D9"/>
          </w:tcPr>
          <w:p w14:paraId="73BD8660" w14:textId="77777777" w:rsidR="009974D7" w:rsidRPr="009974D7" w:rsidRDefault="009974D7" w:rsidP="000A7E79">
            <w:pPr>
              <w:pStyle w:val="Style12"/>
              <w:widowControl/>
              <w:tabs>
                <w:tab w:val="left" w:leader="underscore" w:pos="9864"/>
              </w:tabs>
              <w:spacing w:line="240" w:lineRule="auto"/>
              <w:ind w:firstLine="0"/>
              <w:jc w:val="center"/>
              <w:rPr>
                <w:rStyle w:val="FontStyle128"/>
                <w:sz w:val="24"/>
              </w:rPr>
            </w:pPr>
            <w:r w:rsidRPr="009974D7">
              <w:rPr>
                <w:rStyle w:val="FontStyle128"/>
                <w:sz w:val="24"/>
              </w:rPr>
              <w:t>3</w:t>
            </w:r>
          </w:p>
        </w:tc>
      </w:tr>
      <w:tr w:rsidR="009974D7" w:rsidRPr="009974D7" w14:paraId="017414CC" w14:textId="77777777" w:rsidTr="000A7E79">
        <w:tc>
          <w:tcPr>
            <w:tcW w:w="10065" w:type="dxa"/>
            <w:gridSpan w:val="3"/>
          </w:tcPr>
          <w:p w14:paraId="4A823D3C" w14:textId="77777777" w:rsidR="009974D7" w:rsidRPr="009974D7" w:rsidRDefault="009974D7" w:rsidP="000A7E79">
            <w:pPr>
              <w:pStyle w:val="Style12"/>
              <w:widowControl/>
              <w:tabs>
                <w:tab w:val="left" w:leader="underscore" w:pos="9864"/>
              </w:tabs>
              <w:spacing w:line="240" w:lineRule="auto"/>
              <w:ind w:firstLine="0"/>
              <w:jc w:val="center"/>
              <w:rPr>
                <w:rStyle w:val="FontStyle128"/>
                <w:sz w:val="24"/>
              </w:rPr>
            </w:pPr>
            <w:r w:rsidRPr="009974D7">
              <w:rPr>
                <w:b/>
                <w:bCs/>
              </w:rPr>
              <w:t>Сведения о способе закупки</w:t>
            </w:r>
          </w:p>
        </w:tc>
      </w:tr>
      <w:tr w:rsidR="009974D7" w:rsidRPr="009974D7" w14:paraId="22E4833F" w14:textId="77777777" w:rsidTr="000A7E79">
        <w:tc>
          <w:tcPr>
            <w:tcW w:w="567" w:type="dxa"/>
          </w:tcPr>
          <w:p w14:paraId="5D4E7C19"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jc w:val="center"/>
              <w:rPr>
                <w:rStyle w:val="FontStyle128"/>
                <w:sz w:val="24"/>
              </w:rPr>
            </w:pPr>
          </w:p>
        </w:tc>
        <w:tc>
          <w:tcPr>
            <w:tcW w:w="3119" w:type="dxa"/>
            <w:vAlign w:val="center"/>
          </w:tcPr>
          <w:p w14:paraId="26FBA872"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t>Вид и способ закупки</w:t>
            </w:r>
          </w:p>
        </w:tc>
        <w:tc>
          <w:tcPr>
            <w:tcW w:w="6379" w:type="dxa"/>
          </w:tcPr>
          <w:p w14:paraId="1F79E8CB"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t>Запрос предложений в электронной форме</w:t>
            </w:r>
          </w:p>
        </w:tc>
      </w:tr>
      <w:tr w:rsidR="009974D7" w:rsidRPr="009974D7" w14:paraId="16C460BD" w14:textId="77777777" w:rsidTr="000A7E79">
        <w:tc>
          <w:tcPr>
            <w:tcW w:w="10065" w:type="dxa"/>
            <w:gridSpan w:val="3"/>
          </w:tcPr>
          <w:p w14:paraId="338BD703" w14:textId="77777777" w:rsidR="009974D7" w:rsidRPr="009974D7" w:rsidRDefault="009974D7" w:rsidP="000A7E79">
            <w:pPr>
              <w:pStyle w:val="Style12"/>
              <w:widowControl/>
              <w:tabs>
                <w:tab w:val="left" w:leader="underscore" w:pos="9864"/>
              </w:tabs>
              <w:spacing w:line="240" w:lineRule="auto"/>
              <w:ind w:firstLine="0"/>
              <w:jc w:val="center"/>
              <w:rPr>
                <w:b/>
              </w:rPr>
            </w:pPr>
            <w:r w:rsidRPr="009974D7">
              <w:rPr>
                <w:b/>
              </w:rPr>
              <w:t>Сведения о заказчике</w:t>
            </w:r>
          </w:p>
        </w:tc>
      </w:tr>
      <w:tr w:rsidR="009974D7" w:rsidRPr="009974D7" w14:paraId="04ED2695" w14:textId="77777777" w:rsidTr="000A7E79">
        <w:tc>
          <w:tcPr>
            <w:tcW w:w="567" w:type="dxa"/>
          </w:tcPr>
          <w:p w14:paraId="06BFF38D"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0CEF273E"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t>Наименование заказчика</w:t>
            </w:r>
          </w:p>
        </w:tc>
        <w:tc>
          <w:tcPr>
            <w:tcW w:w="6379" w:type="dxa"/>
            <w:vAlign w:val="center"/>
          </w:tcPr>
          <w:p w14:paraId="4DC11FC8" w14:textId="77777777" w:rsidR="009974D7" w:rsidRPr="009974D7" w:rsidRDefault="009974D7" w:rsidP="000A7E79">
            <w:pPr>
              <w:pStyle w:val="Style12"/>
              <w:widowControl/>
              <w:tabs>
                <w:tab w:val="left" w:leader="underscore" w:pos="9864"/>
              </w:tabs>
              <w:spacing w:line="240" w:lineRule="auto"/>
              <w:ind w:left="34" w:firstLine="0"/>
              <w:rPr>
                <w:rStyle w:val="FontStyle128"/>
                <w:sz w:val="24"/>
              </w:rPr>
            </w:pPr>
            <w:r w:rsidRPr="009974D7">
              <w:t>Государственное унитарное предприятие города Севастополя «</w:t>
            </w:r>
            <w:proofErr w:type="spellStart"/>
            <w:r w:rsidRPr="009974D7">
              <w:t>Севтеплоэнерго</w:t>
            </w:r>
            <w:proofErr w:type="spellEnd"/>
            <w:r w:rsidRPr="009974D7">
              <w:t>»</w:t>
            </w:r>
          </w:p>
        </w:tc>
      </w:tr>
      <w:tr w:rsidR="009974D7" w:rsidRPr="009974D7" w14:paraId="4828C483" w14:textId="77777777" w:rsidTr="000A7E79">
        <w:tc>
          <w:tcPr>
            <w:tcW w:w="567" w:type="dxa"/>
          </w:tcPr>
          <w:p w14:paraId="18EDDD53"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78507FA8" w14:textId="77777777" w:rsidR="009974D7" w:rsidRPr="009974D7" w:rsidRDefault="009974D7" w:rsidP="000A7E79">
            <w:pPr>
              <w:pStyle w:val="Style12"/>
              <w:widowControl/>
              <w:tabs>
                <w:tab w:val="left" w:leader="underscore" w:pos="9864"/>
              </w:tabs>
              <w:spacing w:line="240" w:lineRule="auto"/>
              <w:ind w:firstLine="0"/>
            </w:pPr>
            <w:r w:rsidRPr="009974D7">
              <w:t>Место нахождения заказчика</w:t>
            </w:r>
          </w:p>
        </w:tc>
        <w:tc>
          <w:tcPr>
            <w:tcW w:w="6379" w:type="dxa"/>
            <w:vAlign w:val="center"/>
          </w:tcPr>
          <w:p w14:paraId="433E4D50" w14:textId="77777777" w:rsidR="009974D7" w:rsidRPr="009974D7" w:rsidRDefault="009974D7" w:rsidP="000A7E79">
            <w:pPr>
              <w:ind w:left="34" w:right="63"/>
              <w:jc w:val="both"/>
              <w:rPr>
                <w:rStyle w:val="FontStyle128"/>
                <w:sz w:val="24"/>
              </w:rPr>
            </w:pPr>
            <w:r w:rsidRPr="009974D7">
              <w:t xml:space="preserve">299011, Российская Федерация, город Севастополь, улица Павличенко Людмилы, дом 2. </w:t>
            </w:r>
          </w:p>
        </w:tc>
      </w:tr>
      <w:tr w:rsidR="009974D7" w:rsidRPr="009974D7" w14:paraId="1E2C1B34" w14:textId="77777777" w:rsidTr="000A7E79">
        <w:tc>
          <w:tcPr>
            <w:tcW w:w="567" w:type="dxa"/>
          </w:tcPr>
          <w:p w14:paraId="5F07B63F"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45E774DD" w14:textId="77777777" w:rsidR="009974D7" w:rsidRPr="009974D7" w:rsidRDefault="009974D7" w:rsidP="000A7E79">
            <w:pPr>
              <w:pStyle w:val="Style12"/>
              <w:widowControl/>
              <w:tabs>
                <w:tab w:val="left" w:leader="underscore" w:pos="9864"/>
              </w:tabs>
              <w:spacing w:line="240" w:lineRule="auto"/>
              <w:ind w:firstLine="0"/>
            </w:pPr>
            <w:r w:rsidRPr="009974D7">
              <w:t>Почтовый адрес</w:t>
            </w:r>
          </w:p>
        </w:tc>
        <w:tc>
          <w:tcPr>
            <w:tcW w:w="6379" w:type="dxa"/>
            <w:vAlign w:val="center"/>
          </w:tcPr>
          <w:p w14:paraId="5B7B244A" w14:textId="77777777" w:rsidR="009974D7" w:rsidRPr="009974D7" w:rsidRDefault="009974D7" w:rsidP="000A7E79">
            <w:pPr>
              <w:pStyle w:val="Style12"/>
              <w:widowControl/>
              <w:tabs>
                <w:tab w:val="left" w:leader="underscore" w:pos="9864"/>
              </w:tabs>
              <w:spacing w:line="240" w:lineRule="auto"/>
              <w:ind w:left="34" w:firstLine="0"/>
              <w:rPr>
                <w:rStyle w:val="FontStyle128"/>
                <w:sz w:val="24"/>
              </w:rPr>
            </w:pPr>
            <w:r w:rsidRPr="009974D7">
              <w:rPr>
                <w:rStyle w:val="FontStyle128"/>
                <w:sz w:val="24"/>
              </w:rPr>
              <w:t>299011, Российская Федерация, город Севастополь, улица Павличенко Людмилы, д. 2</w:t>
            </w:r>
          </w:p>
        </w:tc>
      </w:tr>
      <w:tr w:rsidR="009974D7" w:rsidRPr="009974D7" w14:paraId="0846FB6F" w14:textId="77777777" w:rsidTr="000A7E79">
        <w:tc>
          <w:tcPr>
            <w:tcW w:w="567" w:type="dxa"/>
          </w:tcPr>
          <w:p w14:paraId="1D1C5815"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636BEE53" w14:textId="77777777" w:rsidR="009974D7" w:rsidRPr="009974D7" w:rsidRDefault="009974D7" w:rsidP="000A7E79">
            <w:pPr>
              <w:pStyle w:val="Style12"/>
              <w:widowControl/>
              <w:tabs>
                <w:tab w:val="left" w:leader="underscore" w:pos="9864"/>
              </w:tabs>
              <w:spacing w:line="240" w:lineRule="auto"/>
              <w:ind w:firstLine="0"/>
            </w:pPr>
            <w:r w:rsidRPr="009974D7">
              <w:t>Адрес электронной почты:</w:t>
            </w:r>
          </w:p>
        </w:tc>
        <w:tc>
          <w:tcPr>
            <w:tcW w:w="6379" w:type="dxa"/>
            <w:vAlign w:val="center"/>
          </w:tcPr>
          <w:p w14:paraId="3EA2D80B" w14:textId="77777777" w:rsidR="009974D7" w:rsidRPr="009974D7" w:rsidRDefault="009974D7" w:rsidP="000A7E79">
            <w:pPr>
              <w:pStyle w:val="Style12"/>
              <w:widowControl/>
              <w:tabs>
                <w:tab w:val="left" w:leader="underscore" w:pos="9864"/>
              </w:tabs>
              <w:spacing w:line="240" w:lineRule="auto"/>
              <w:ind w:left="34" w:firstLine="0"/>
              <w:rPr>
                <w:rStyle w:val="FontStyle128"/>
                <w:sz w:val="24"/>
              </w:rPr>
            </w:pPr>
            <w:r w:rsidRPr="009974D7">
              <w:rPr>
                <w:rStyle w:val="FontStyle128"/>
                <w:sz w:val="24"/>
              </w:rPr>
              <w:t>teplo_zakupki@sevastopolteplo.ru</w:t>
            </w:r>
          </w:p>
        </w:tc>
      </w:tr>
      <w:tr w:rsidR="009974D7" w:rsidRPr="009974D7" w14:paraId="23E4201F" w14:textId="77777777" w:rsidTr="000A7E79">
        <w:tc>
          <w:tcPr>
            <w:tcW w:w="567" w:type="dxa"/>
          </w:tcPr>
          <w:p w14:paraId="26289835"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7E63FCA5" w14:textId="77777777" w:rsidR="009974D7" w:rsidRPr="009974D7" w:rsidRDefault="009974D7" w:rsidP="000A7E79">
            <w:pPr>
              <w:pStyle w:val="Style12"/>
              <w:widowControl/>
              <w:tabs>
                <w:tab w:val="left" w:leader="underscore" w:pos="9864"/>
              </w:tabs>
              <w:spacing w:line="240" w:lineRule="auto"/>
              <w:ind w:firstLine="0"/>
            </w:pPr>
            <w:r w:rsidRPr="009974D7">
              <w:t>Номер контактного телефона заказчика</w:t>
            </w:r>
          </w:p>
        </w:tc>
        <w:tc>
          <w:tcPr>
            <w:tcW w:w="6379" w:type="dxa"/>
            <w:vAlign w:val="center"/>
          </w:tcPr>
          <w:p w14:paraId="5CE04C83" w14:textId="77777777" w:rsidR="009974D7" w:rsidRPr="009974D7" w:rsidRDefault="009974D7" w:rsidP="000A7E79">
            <w:pPr>
              <w:pStyle w:val="Style12"/>
              <w:widowControl/>
              <w:tabs>
                <w:tab w:val="left" w:leader="underscore" w:pos="9864"/>
              </w:tabs>
              <w:spacing w:line="240" w:lineRule="auto"/>
              <w:ind w:left="34" w:firstLine="0"/>
              <w:rPr>
                <w:rStyle w:val="FontStyle128"/>
                <w:sz w:val="24"/>
              </w:rPr>
            </w:pPr>
            <w:r w:rsidRPr="009974D7">
              <w:rPr>
                <w:rStyle w:val="FontStyle128"/>
                <w:sz w:val="24"/>
              </w:rPr>
              <w:t>+7 (8692) 40-41-38</w:t>
            </w:r>
          </w:p>
        </w:tc>
      </w:tr>
      <w:tr w:rsidR="009974D7" w:rsidRPr="009974D7" w14:paraId="45470947" w14:textId="77777777" w:rsidTr="000A7E79">
        <w:tc>
          <w:tcPr>
            <w:tcW w:w="567" w:type="dxa"/>
          </w:tcPr>
          <w:p w14:paraId="01B119A3"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02312390" w14:textId="77777777" w:rsidR="009974D7" w:rsidRPr="009974D7" w:rsidRDefault="009974D7" w:rsidP="000A7E79">
            <w:pPr>
              <w:pStyle w:val="Style12"/>
              <w:widowControl/>
              <w:tabs>
                <w:tab w:val="left" w:leader="underscore" w:pos="9864"/>
              </w:tabs>
              <w:spacing w:line="240" w:lineRule="auto"/>
              <w:ind w:firstLine="0"/>
            </w:pPr>
            <w:r w:rsidRPr="009974D7">
              <w:t>Контактное лицо:</w:t>
            </w:r>
          </w:p>
        </w:tc>
        <w:tc>
          <w:tcPr>
            <w:tcW w:w="6379" w:type="dxa"/>
            <w:vAlign w:val="center"/>
          </w:tcPr>
          <w:p w14:paraId="322DF846" w14:textId="77777777" w:rsidR="009974D7" w:rsidRPr="009974D7" w:rsidRDefault="009974D7" w:rsidP="000A7E79">
            <w:pPr>
              <w:pStyle w:val="Style12"/>
              <w:spacing w:line="240" w:lineRule="auto"/>
              <w:ind w:firstLine="0"/>
            </w:pPr>
            <w:r w:rsidRPr="009974D7">
              <w:t>По общим вопросам: Кашкин Дмитрий Анатольевич</w:t>
            </w:r>
          </w:p>
          <w:p w14:paraId="289A5F4E"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t>По техническим вопросам: Гончар Виталий Леонидович</w:t>
            </w:r>
          </w:p>
        </w:tc>
      </w:tr>
      <w:tr w:rsidR="009974D7" w:rsidRPr="009974D7" w14:paraId="61176C3F" w14:textId="77777777" w:rsidTr="000A7E79">
        <w:tc>
          <w:tcPr>
            <w:tcW w:w="567" w:type="dxa"/>
          </w:tcPr>
          <w:p w14:paraId="513BCFBE"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7E9D9BE3"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rPr>
                <w:rStyle w:val="FontStyle128"/>
                <w:sz w:val="24"/>
              </w:rPr>
              <w:t>Нормативный документ, в соответствии с которым проводится закупка</w:t>
            </w:r>
          </w:p>
        </w:tc>
        <w:tc>
          <w:tcPr>
            <w:tcW w:w="6379" w:type="dxa"/>
            <w:vAlign w:val="center"/>
          </w:tcPr>
          <w:p w14:paraId="7F725AEF"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rPr>
                <w:rStyle w:val="FontStyle128"/>
                <w:sz w:val="24"/>
              </w:rPr>
              <w:t>Положение о закупке товаров, работ, услуг для нужд Государственного унитарного предприятия города Севастополя «</w:t>
            </w:r>
            <w:proofErr w:type="spellStart"/>
            <w:r w:rsidRPr="009974D7">
              <w:rPr>
                <w:rStyle w:val="FontStyle128"/>
                <w:sz w:val="24"/>
              </w:rPr>
              <w:t>Севтеплоэнерго</w:t>
            </w:r>
            <w:proofErr w:type="spellEnd"/>
            <w:r w:rsidRPr="009974D7">
              <w:rPr>
                <w:rStyle w:val="FontStyle128"/>
                <w:sz w:val="24"/>
              </w:rPr>
              <w:t>»</w:t>
            </w:r>
          </w:p>
        </w:tc>
      </w:tr>
      <w:tr w:rsidR="009974D7" w:rsidRPr="009974D7" w14:paraId="5EA4B97A" w14:textId="77777777" w:rsidTr="000A7E79">
        <w:tc>
          <w:tcPr>
            <w:tcW w:w="10065" w:type="dxa"/>
            <w:gridSpan w:val="3"/>
          </w:tcPr>
          <w:p w14:paraId="5AA09C9A" w14:textId="77777777" w:rsidR="009974D7" w:rsidRPr="009974D7" w:rsidRDefault="009974D7" w:rsidP="000A7E79">
            <w:pPr>
              <w:pStyle w:val="Style12"/>
              <w:widowControl/>
              <w:tabs>
                <w:tab w:val="left" w:leader="underscore" w:pos="9864"/>
              </w:tabs>
              <w:spacing w:line="240" w:lineRule="auto"/>
              <w:ind w:firstLine="0"/>
              <w:jc w:val="center"/>
              <w:rPr>
                <w:rStyle w:val="FontStyle128"/>
                <w:sz w:val="24"/>
              </w:rPr>
            </w:pPr>
            <w:r w:rsidRPr="009974D7">
              <w:rPr>
                <w:b/>
                <w:bCs/>
              </w:rPr>
              <w:t>Сведения о предмете закупки</w:t>
            </w:r>
          </w:p>
        </w:tc>
      </w:tr>
      <w:tr w:rsidR="009974D7" w:rsidRPr="009974D7" w14:paraId="07F997E2" w14:textId="77777777" w:rsidTr="000A7E79">
        <w:trPr>
          <w:trHeight w:val="242"/>
        </w:trPr>
        <w:tc>
          <w:tcPr>
            <w:tcW w:w="567" w:type="dxa"/>
          </w:tcPr>
          <w:p w14:paraId="706C6EFC"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0AEAA872" w14:textId="77777777" w:rsidR="009974D7" w:rsidRPr="009974D7" w:rsidRDefault="009974D7" w:rsidP="000A7E79">
            <w:pPr>
              <w:jc w:val="both"/>
              <w:rPr>
                <w:lang w:val="en-US"/>
              </w:rPr>
            </w:pPr>
            <w:r w:rsidRPr="009974D7">
              <w:t>Предмет закупки и договора</w:t>
            </w:r>
          </w:p>
        </w:tc>
        <w:tc>
          <w:tcPr>
            <w:tcW w:w="6379" w:type="dxa"/>
            <w:vAlign w:val="center"/>
          </w:tcPr>
          <w:p w14:paraId="674CCA4B" w14:textId="77777777" w:rsidR="009974D7" w:rsidRPr="009974D7" w:rsidRDefault="009974D7" w:rsidP="000A7E79">
            <w:pPr>
              <w:widowControl/>
              <w:autoSpaceDE/>
              <w:autoSpaceDN/>
              <w:adjustRightInd/>
              <w:jc w:val="both"/>
            </w:pPr>
            <w:r w:rsidRPr="009974D7">
              <w:t>Оказание услуг по проведению экспертизы промышленной безопасности, комплексного обследования, обследования технического состояния, проверки осадки фундаментов зданий и сооружений на объектах ГУПС «</w:t>
            </w:r>
            <w:proofErr w:type="spellStart"/>
            <w:r w:rsidRPr="009974D7">
              <w:t>Севтеплоэнерго</w:t>
            </w:r>
            <w:proofErr w:type="spellEnd"/>
            <w:r w:rsidRPr="009974D7">
              <w:t>»</w:t>
            </w:r>
          </w:p>
        </w:tc>
      </w:tr>
      <w:tr w:rsidR="009974D7" w:rsidRPr="009974D7" w14:paraId="64B1C850" w14:textId="77777777" w:rsidTr="000A7E79">
        <w:tc>
          <w:tcPr>
            <w:tcW w:w="567" w:type="dxa"/>
          </w:tcPr>
          <w:p w14:paraId="0D447D84"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tcPr>
          <w:p w14:paraId="178FDE36" w14:textId="77777777" w:rsidR="009974D7" w:rsidRPr="009974D7" w:rsidRDefault="009974D7" w:rsidP="000A7E79">
            <w:pPr>
              <w:jc w:val="both"/>
            </w:pPr>
            <w:r w:rsidRPr="009974D7">
              <w:t>Общая информация об объеме закупаемой продукции</w:t>
            </w:r>
          </w:p>
        </w:tc>
        <w:tc>
          <w:tcPr>
            <w:tcW w:w="6379" w:type="dxa"/>
            <w:shd w:val="clear" w:color="auto" w:fill="auto"/>
            <w:vAlign w:val="center"/>
          </w:tcPr>
          <w:p w14:paraId="054C8C5F" w14:textId="77777777" w:rsidR="009974D7" w:rsidRPr="009974D7" w:rsidRDefault="009974D7" w:rsidP="000A7E79">
            <w:pPr>
              <w:tabs>
                <w:tab w:val="left" w:pos="1346"/>
              </w:tabs>
              <w:jc w:val="both"/>
            </w:pPr>
            <w:r w:rsidRPr="009974D7">
              <w:t xml:space="preserve">202 </w:t>
            </w:r>
            <w:proofErr w:type="spellStart"/>
            <w:r w:rsidRPr="009974D7">
              <w:t>усл</w:t>
            </w:r>
            <w:proofErr w:type="spellEnd"/>
            <w:r w:rsidRPr="009974D7">
              <w:t xml:space="preserve"> ед.</w:t>
            </w:r>
          </w:p>
        </w:tc>
      </w:tr>
      <w:tr w:rsidR="009974D7" w:rsidRPr="009974D7" w14:paraId="4FE56A2B" w14:textId="77777777" w:rsidTr="000A7E79">
        <w:tc>
          <w:tcPr>
            <w:tcW w:w="567" w:type="dxa"/>
          </w:tcPr>
          <w:p w14:paraId="135EA0EC"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30503AE1"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t>Общая информация о сроках выполнения основного обязательства</w:t>
            </w:r>
          </w:p>
        </w:tc>
        <w:tc>
          <w:tcPr>
            <w:tcW w:w="6379" w:type="dxa"/>
            <w:vAlign w:val="center"/>
          </w:tcPr>
          <w:p w14:paraId="10EF859C" w14:textId="77777777" w:rsidR="009974D7" w:rsidRPr="009974D7" w:rsidRDefault="009974D7" w:rsidP="000A7E79">
            <w:pPr>
              <w:widowControl/>
              <w:autoSpaceDE/>
              <w:autoSpaceDN/>
              <w:adjustRightInd/>
              <w:jc w:val="both"/>
              <w:rPr>
                <w:rStyle w:val="FontStyle128"/>
                <w:sz w:val="24"/>
              </w:rPr>
            </w:pPr>
            <w:r w:rsidRPr="009974D7">
              <w:rPr>
                <w:rStyle w:val="FontStyle128"/>
                <w:sz w:val="24"/>
              </w:rPr>
              <w:t>Начало оказания услуг: в течение 1 календарного дня со дна заключения договора; завершение оказания услуг: 15 декабря 2026 года (включая сдачу всей исполнительной, разрешительной и бухгалтерской документации)</w:t>
            </w:r>
          </w:p>
        </w:tc>
      </w:tr>
      <w:tr w:rsidR="009974D7" w:rsidRPr="009974D7" w14:paraId="2A268A85" w14:textId="77777777" w:rsidTr="000A7E79">
        <w:tc>
          <w:tcPr>
            <w:tcW w:w="567" w:type="dxa"/>
          </w:tcPr>
          <w:p w14:paraId="2F26CBD0"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7E65BC61"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t>Общая информация о гарантийном сроке</w:t>
            </w:r>
          </w:p>
        </w:tc>
        <w:tc>
          <w:tcPr>
            <w:tcW w:w="6379" w:type="dxa"/>
            <w:vAlign w:val="center"/>
          </w:tcPr>
          <w:p w14:paraId="1FF8E2EE" w14:textId="77777777" w:rsidR="009974D7" w:rsidRPr="009974D7" w:rsidRDefault="009974D7" w:rsidP="000A7E79">
            <w:pPr>
              <w:widowControl/>
              <w:autoSpaceDE/>
              <w:autoSpaceDN/>
              <w:adjustRightInd/>
              <w:jc w:val="both"/>
              <w:rPr>
                <w:rStyle w:val="FontStyle128"/>
                <w:sz w:val="24"/>
              </w:rPr>
            </w:pPr>
            <w:r w:rsidRPr="009974D7">
              <w:rPr>
                <w:rStyle w:val="FontStyle128"/>
                <w:sz w:val="24"/>
              </w:rPr>
              <w:t>Гарантийный срок на результат оказанных по Договору Услуг должен составлять весь период действия предоставленных (переданных) документов</w:t>
            </w:r>
          </w:p>
        </w:tc>
      </w:tr>
      <w:tr w:rsidR="009974D7" w:rsidRPr="009974D7" w14:paraId="65CE6D25" w14:textId="77777777" w:rsidTr="000A7E79">
        <w:tc>
          <w:tcPr>
            <w:tcW w:w="567" w:type="dxa"/>
          </w:tcPr>
          <w:p w14:paraId="239CE3CA"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54DB7D32"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t>Общая информация о месте выполнения основного обязательства</w:t>
            </w:r>
          </w:p>
        </w:tc>
        <w:tc>
          <w:tcPr>
            <w:tcW w:w="6379" w:type="dxa"/>
            <w:vAlign w:val="center"/>
          </w:tcPr>
          <w:p w14:paraId="035EC594" w14:textId="77777777" w:rsidR="009974D7" w:rsidRPr="009974D7" w:rsidRDefault="009974D7" w:rsidP="000A7E79">
            <w:pPr>
              <w:widowControl/>
              <w:autoSpaceDE/>
              <w:autoSpaceDN/>
              <w:adjustRightInd/>
              <w:ind w:right="34"/>
              <w:jc w:val="both"/>
              <w:rPr>
                <w:rFonts w:eastAsia="Times New Roman"/>
              </w:rPr>
            </w:pPr>
            <w:r w:rsidRPr="009974D7">
              <w:rPr>
                <w:rStyle w:val="FontStyle128"/>
                <w:sz w:val="24"/>
              </w:rPr>
              <w:t>Г</w:t>
            </w:r>
            <w:r w:rsidRPr="009974D7">
              <w:t>. Севастополь, по адресам в соответствии с Таблицей 1 (прилагается к Техническому заданию)</w:t>
            </w:r>
          </w:p>
        </w:tc>
      </w:tr>
      <w:tr w:rsidR="009974D7" w:rsidRPr="009974D7" w14:paraId="41DD5039" w14:textId="77777777" w:rsidTr="000A7E79">
        <w:tc>
          <w:tcPr>
            <w:tcW w:w="567" w:type="dxa"/>
          </w:tcPr>
          <w:p w14:paraId="3B3E0EFD"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56D1E4FD" w14:textId="77777777" w:rsidR="009974D7" w:rsidRPr="009974D7" w:rsidRDefault="009974D7" w:rsidP="000A7E79">
            <w:pPr>
              <w:jc w:val="both"/>
            </w:pPr>
            <w:r w:rsidRPr="009974D7">
              <w:t>Основные технические требования, предъявляемые заказчиком к товарам, работам, услугам.</w:t>
            </w:r>
          </w:p>
        </w:tc>
        <w:tc>
          <w:tcPr>
            <w:tcW w:w="6379" w:type="dxa"/>
            <w:vAlign w:val="center"/>
          </w:tcPr>
          <w:p w14:paraId="4D4A9906" w14:textId="77777777" w:rsidR="009974D7" w:rsidRPr="009974D7" w:rsidRDefault="009974D7" w:rsidP="000A7E79">
            <w:pPr>
              <w:widowControl/>
              <w:autoSpaceDE/>
              <w:autoSpaceDN/>
              <w:adjustRightInd/>
              <w:jc w:val="both"/>
            </w:pPr>
            <w:r w:rsidRPr="009974D7">
              <w:rPr>
                <w:lang w:eastAsia="en-US"/>
              </w:rPr>
              <w:t>ГОСТ 31937-2024</w:t>
            </w:r>
          </w:p>
        </w:tc>
      </w:tr>
      <w:tr w:rsidR="009974D7" w:rsidRPr="009974D7" w14:paraId="6625E32A" w14:textId="77777777" w:rsidTr="000A7E79">
        <w:tc>
          <w:tcPr>
            <w:tcW w:w="567" w:type="dxa"/>
          </w:tcPr>
          <w:p w14:paraId="625B7AC3"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6A8185CB" w14:textId="77777777" w:rsidR="009974D7" w:rsidRPr="009974D7" w:rsidRDefault="009974D7" w:rsidP="000A7E79">
            <w:pPr>
              <w:jc w:val="both"/>
            </w:pPr>
            <w:r w:rsidRPr="009974D7">
              <w:t>Схема, чертеж объекта закупки</w:t>
            </w:r>
          </w:p>
        </w:tc>
        <w:tc>
          <w:tcPr>
            <w:tcW w:w="6379" w:type="dxa"/>
            <w:vAlign w:val="center"/>
          </w:tcPr>
          <w:p w14:paraId="05F6BFBA" w14:textId="77777777" w:rsidR="009974D7" w:rsidRPr="009974D7" w:rsidRDefault="009974D7" w:rsidP="000A7E79">
            <w:pPr>
              <w:jc w:val="both"/>
            </w:pPr>
            <w:r w:rsidRPr="009974D7">
              <w:t>Не предусмотрено.</w:t>
            </w:r>
          </w:p>
        </w:tc>
      </w:tr>
      <w:tr w:rsidR="009974D7" w:rsidRPr="009974D7" w14:paraId="2C7D0182" w14:textId="77777777" w:rsidTr="000A7E79">
        <w:tc>
          <w:tcPr>
            <w:tcW w:w="567" w:type="dxa"/>
          </w:tcPr>
          <w:p w14:paraId="56889C9F"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51ED5BD9"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rPr>
                <w:rStyle w:val="FontStyle128"/>
                <w:sz w:val="24"/>
              </w:rPr>
              <w:t>Общая информация о порядке оплаты</w:t>
            </w:r>
          </w:p>
        </w:tc>
        <w:tc>
          <w:tcPr>
            <w:tcW w:w="6379" w:type="dxa"/>
            <w:vAlign w:val="center"/>
          </w:tcPr>
          <w:p w14:paraId="19E976BD" w14:textId="77777777" w:rsidR="009974D7" w:rsidRPr="009974D7" w:rsidRDefault="009974D7" w:rsidP="000A7E79">
            <w:pPr>
              <w:jc w:val="both"/>
              <w:rPr>
                <w:rStyle w:val="FontStyle128"/>
                <w:sz w:val="24"/>
              </w:rPr>
            </w:pPr>
            <w:r w:rsidRPr="009974D7">
              <w:t>7 (семь) рабочих дней.</w:t>
            </w:r>
          </w:p>
        </w:tc>
      </w:tr>
      <w:tr w:rsidR="009974D7" w:rsidRPr="009974D7" w14:paraId="363E6CEB" w14:textId="77777777" w:rsidTr="000A7E79">
        <w:tc>
          <w:tcPr>
            <w:tcW w:w="567" w:type="dxa"/>
          </w:tcPr>
          <w:p w14:paraId="52AFB1B1"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3940A87F"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rPr>
                <w:rStyle w:val="FontStyle128"/>
                <w:sz w:val="24"/>
              </w:rPr>
              <w:t>Сведения о начальной (максимальной) цене договора (лота)</w:t>
            </w:r>
          </w:p>
        </w:tc>
        <w:tc>
          <w:tcPr>
            <w:tcW w:w="6379" w:type="dxa"/>
            <w:shd w:val="clear" w:color="auto" w:fill="auto"/>
            <w:vAlign w:val="center"/>
          </w:tcPr>
          <w:p w14:paraId="008CD7C6"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t xml:space="preserve">Начальная (максимальная) цена договора составляет </w:t>
            </w:r>
            <w:bookmarkStart w:id="0" w:name="_Hlk196817019"/>
            <w:r w:rsidRPr="009974D7">
              <w:t xml:space="preserve">12 915 543,32 </w:t>
            </w:r>
            <w:bookmarkEnd w:id="0"/>
            <w:r w:rsidRPr="009974D7">
              <w:rPr>
                <w:lang w:eastAsia="uk-UA"/>
              </w:rPr>
              <w:t>(двенадцать миллионов девятьсот пятнадцать тысяч пятьсот сорок три рубля 32 копейки) с учётом НДС.</w:t>
            </w:r>
          </w:p>
        </w:tc>
      </w:tr>
      <w:tr w:rsidR="009974D7" w:rsidRPr="009974D7" w14:paraId="0C93F076" w14:textId="77777777" w:rsidTr="000A7E79">
        <w:trPr>
          <w:trHeight w:val="274"/>
        </w:trPr>
        <w:tc>
          <w:tcPr>
            <w:tcW w:w="567" w:type="dxa"/>
          </w:tcPr>
          <w:p w14:paraId="13E550BC"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5F5707AC"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rPr>
                <w:rStyle w:val="FontStyle128"/>
                <w:sz w:val="24"/>
              </w:rPr>
              <w:t>Порядок формирования цены договора</w:t>
            </w:r>
          </w:p>
        </w:tc>
        <w:tc>
          <w:tcPr>
            <w:tcW w:w="6379" w:type="dxa"/>
            <w:vAlign w:val="center"/>
          </w:tcPr>
          <w:p w14:paraId="28CE4759" w14:textId="77777777" w:rsidR="009974D7" w:rsidRPr="009974D7" w:rsidRDefault="009974D7" w:rsidP="000A7E79">
            <w:pPr>
              <w:widowControl/>
              <w:autoSpaceDE/>
              <w:autoSpaceDN/>
              <w:adjustRightInd/>
              <w:jc w:val="both"/>
              <w:rPr>
                <w:rStyle w:val="FontStyle128"/>
                <w:rFonts w:eastAsia="Times New Roman"/>
                <w:sz w:val="24"/>
              </w:rPr>
            </w:pPr>
            <w:r w:rsidRPr="009974D7">
              <w:rPr>
                <w:rStyle w:val="FontStyle128"/>
                <w:rFonts w:eastAsia="Times New Roman"/>
                <w:sz w:val="24"/>
              </w:rPr>
              <w:t>Цена Договора включает в себя стоимость всех затрат в полном объёме, связанных с исполнением условий Договора, в том числе: стоимость инструментов, оборудования, материально-технических ресурсов; транспортные и командировочные расходы; расходы, связанные с доставкой представителей Исполнителя к месту оказания Услуг, питанием и проживанием сотрудников Исполнителя, а также страхование, уплату налогов, сборов и других обязательных платежей; предварительное согласование с Заказчиком отчетов.</w:t>
            </w:r>
          </w:p>
        </w:tc>
      </w:tr>
      <w:tr w:rsidR="009974D7" w:rsidRPr="009974D7" w14:paraId="56DAC3DA" w14:textId="77777777" w:rsidTr="000A7E79">
        <w:tc>
          <w:tcPr>
            <w:tcW w:w="567" w:type="dxa"/>
          </w:tcPr>
          <w:p w14:paraId="227C8B27"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1EF3180F"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rPr>
                <w:rStyle w:val="FontStyle128"/>
                <w:sz w:val="24"/>
              </w:rPr>
              <w:t>Валюта запроса предложений</w:t>
            </w:r>
          </w:p>
        </w:tc>
        <w:tc>
          <w:tcPr>
            <w:tcW w:w="6379" w:type="dxa"/>
            <w:vAlign w:val="center"/>
          </w:tcPr>
          <w:p w14:paraId="6EEEB676"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rPr>
                <w:rStyle w:val="FontStyle128"/>
                <w:sz w:val="24"/>
              </w:rPr>
              <w:t>Рубли РФ</w:t>
            </w:r>
          </w:p>
        </w:tc>
      </w:tr>
      <w:tr w:rsidR="009974D7" w:rsidRPr="009974D7" w14:paraId="6F9EF974" w14:textId="77777777" w:rsidTr="000A7E79">
        <w:tc>
          <w:tcPr>
            <w:tcW w:w="10065" w:type="dxa"/>
            <w:gridSpan w:val="3"/>
          </w:tcPr>
          <w:p w14:paraId="21986D1F" w14:textId="77777777" w:rsidR="009974D7" w:rsidRPr="009974D7" w:rsidRDefault="009974D7" w:rsidP="000A7E79">
            <w:pPr>
              <w:pStyle w:val="Style12"/>
              <w:widowControl/>
              <w:tabs>
                <w:tab w:val="left" w:leader="underscore" w:pos="9864"/>
              </w:tabs>
              <w:spacing w:line="240" w:lineRule="auto"/>
              <w:ind w:firstLine="0"/>
              <w:jc w:val="center"/>
              <w:rPr>
                <w:rStyle w:val="FontStyle128"/>
                <w:sz w:val="24"/>
              </w:rPr>
            </w:pPr>
            <w:r w:rsidRPr="009974D7">
              <w:rPr>
                <w:b/>
                <w:bCs/>
              </w:rPr>
              <w:t>Сведения о размещении</w:t>
            </w:r>
          </w:p>
        </w:tc>
      </w:tr>
      <w:tr w:rsidR="009974D7" w:rsidRPr="009974D7" w14:paraId="1B77C5E6" w14:textId="77777777" w:rsidTr="000A7E79">
        <w:tc>
          <w:tcPr>
            <w:tcW w:w="567" w:type="dxa"/>
          </w:tcPr>
          <w:p w14:paraId="40D4C403"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3D707E15"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rPr>
                <w:rStyle w:val="FontStyle128"/>
                <w:sz w:val="24"/>
              </w:rPr>
              <w:t>Официальный сайт</w:t>
            </w:r>
          </w:p>
        </w:tc>
        <w:tc>
          <w:tcPr>
            <w:tcW w:w="6379" w:type="dxa"/>
            <w:vAlign w:val="center"/>
          </w:tcPr>
          <w:p w14:paraId="1FA1C10D" w14:textId="77777777" w:rsidR="009974D7" w:rsidRPr="009974D7" w:rsidRDefault="0043322F" w:rsidP="000A7E79">
            <w:pPr>
              <w:pStyle w:val="Style12"/>
              <w:widowControl/>
              <w:tabs>
                <w:tab w:val="left" w:leader="underscore" w:pos="9864"/>
              </w:tabs>
              <w:spacing w:line="240" w:lineRule="auto"/>
              <w:ind w:firstLine="0"/>
              <w:jc w:val="left"/>
            </w:pPr>
            <w:hyperlink r:id="rId7" w:history="1">
              <w:r w:rsidR="009974D7" w:rsidRPr="009974D7">
                <w:rPr>
                  <w:rStyle w:val="af9"/>
                </w:rPr>
                <w:t>http://zakupki.gov.ru</w:t>
              </w:r>
            </w:hyperlink>
            <w:r w:rsidR="009974D7" w:rsidRPr="009974D7">
              <w:t xml:space="preserve"> </w:t>
            </w:r>
          </w:p>
        </w:tc>
      </w:tr>
      <w:tr w:rsidR="009974D7" w:rsidRPr="009974D7" w14:paraId="7322799E" w14:textId="77777777" w:rsidTr="000A7E79">
        <w:tc>
          <w:tcPr>
            <w:tcW w:w="567" w:type="dxa"/>
          </w:tcPr>
          <w:p w14:paraId="5CEFC88B"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75ED5AFA"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rPr>
                <w:rStyle w:val="FontStyle128"/>
                <w:sz w:val="24"/>
              </w:rPr>
              <w:t>Сайт электронной торговой площадки</w:t>
            </w:r>
          </w:p>
        </w:tc>
        <w:tc>
          <w:tcPr>
            <w:tcW w:w="6379" w:type="dxa"/>
            <w:vAlign w:val="center"/>
          </w:tcPr>
          <w:p w14:paraId="2DC82AE6" w14:textId="77777777" w:rsidR="009974D7" w:rsidRPr="009974D7" w:rsidRDefault="009974D7" w:rsidP="000A7E79">
            <w:pPr>
              <w:pStyle w:val="Style12"/>
              <w:widowControl/>
              <w:tabs>
                <w:tab w:val="left" w:leader="underscore" w:pos="9864"/>
              </w:tabs>
              <w:spacing w:line="240" w:lineRule="auto"/>
              <w:ind w:firstLine="0"/>
              <w:jc w:val="left"/>
            </w:pPr>
            <w:r w:rsidRPr="009974D7">
              <w:rPr>
                <w:bCs/>
              </w:rPr>
              <w:t>https://torgi82.ru</w:t>
            </w:r>
          </w:p>
        </w:tc>
      </w:tr>
      <w:tr w:rsidR="009974D7" w:rsidRPr="009974D7" w14:paraId="3ACDF6B7" w14:textId="77777777" w:rsidTr="000A7E79">
        <w:tc>
          <w:tcPr>
            <w:tcW w:w="567" w:type="dxa"/>
          </w:tcPr>
          <w:p w14:paraId="0CA087DB"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05888DF1"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rPr>
                <w:rStyle w:val="FontStyle128"/>
                <w:sz w:val="24"/>
              </w:rPr>
              <w:t>Порядок и место подачи заявок на участие в закупке</w:t>
            </w:r>
          </w:p>
        </w:tc>
        <w:tc>
          <w:tcPr>
            <w:tcW w:w="6379" w:type="dxa"/>
            <w:vAlign w:val="center"/>
          </w:tcPr>
          <w:p w14:paraId="62B9FE90" w14:textId="77777777" w:rsidR="009974D7" w:rsidRPr="009974D7" w:rsidRDefault="009974D7" w:rsidP="000A7E79">
            <w:pPr>
              <w:pStyle w:val="Style12"/>
              <w:spacing w:line="240" w:lineRule="auto"/>
              <w:ind w:firstLine="0"/>
            </w:pPr>
            <w:r w:rsidRPr="009974D7">
              <w:t>Порядок подачи заявок, установлен инструкциями и регламентом работы электронной торговой площадки.</w:t>
            </w:r>
          </w:p>
          <w:p w14:paraId="1467B401" w14:textId="77777777" w:rsidR="009974D7" w:rsidRPr="009974D7" w:rsidRDefault="009974D7" w:rsidP="000A7E79">
            <w:pPr>
              <w:pStyle w:val="Style12"/>
              <w:spacing w:line="240" w:lineRule="auto"/>
              <w:ind w:firstLine="0"/>
            </w:pPr>
            <w:r w:rsidRPr="009974D7">
              <w:t xml:space="preserve">Место подачи заявок - электронная торговая площадка: </w:t>
            </w:r>
          </w:p>
          <w:p w14:paraId="69714E19"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rPr>
                <w:bCs/>
              </w:rPr>
              <w:t>https://torgi82.ru</w:t>
            </w:r>
          </w:p>
        </w:tc>
      </w:tr>
      <w:tr w:rsidR="009974D7" w:rsidRPr="009974D7" w14:paraId="226CCFBF" w14:textId="77777777" w:rsidTr="000A7E79">
        <w:tc>
          <w:tcPr>
            <w:tcW w:w="567" w:type="dxa"/>
          </w:tcPr>
          <w:p w14:paraId="0A7E97F6"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359864CD"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t>Дата начала срока подачи заявок на участие в закупке в электронной форме</w:t>
            </w:r>
          </w:p>
        </w:tc>
        <w:tc>
          <w:tcPr>
            <w:tcW w:w="6379" w:type="dxa"/>
            <w:tcBorders>
              <w:top w:val="single" w:sz="4" w:space="0" w:color="auto"/>
              <w:left w:val="single" w:sz="4" w:space="0" w:color="auto"/>
              <w:bottom w:val="single" w:sz="4" w:space="0" w:color="auto"/>
              <w:right w:val="single" w:sz="4" w:space="0" w:color="auto"/>
            </w:tcBorders>
            <w:vAlign w:val="center"/>
          </w:tcPr>
          <w:p w14:paraId="325FDB4C" w14:textId="77777777" w:rsidR="009974D7" w:rsidRPr="009974D7" w:rsidRDefault="009974D7" w:rsidP="000A7E79">
            <w:pPr>
              <w:jc w:val="both"/>
            </w:pPr>
            <w:r w:rsidRPr="009974D7">
              <w:t>«</w:t>
            </w:r>
            <w:r w:rsidRPr="009974D7">
              <w:rPr>
                <w:lang w:val="en-US"/>
              </w:rPr>
              <w:t>31</w:t>
            </w:r>
            <w:r w:rsidRPr="009974D7">
              <w:t xml:space="preserve">» августа 2026 года </w:t>
            </w:r>
          </w:p>
        </w:tc>
      </w:tr>
      <w:tr w:rsidR="009974D7" w:rsidRPr="009974D7" w14:paraId="3CF72F6E" w14:textId="77777777" w:rsidTr="000A7E79">
        <w:tc>
          <w:tcPr>
            <w:tcW w:w="567" w:type="dxa"/>
          </w:tcPr>
          <w:p w14:paraId="436AA3C2"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6D192D5B"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t>Дата начала и дата окончания срока подачи участниками закупки запросов на разъяснение положений Закупочной документации</w:t>
            </w:r>
          </w:p>
        </w:tc>
        <w:tc>
          <w:tcPr>
            <w:tcW w:w="6379" w:type="dxa"/>
            <w:tcBorders>
              <w:top w:val="single" w:sz="4" w:space="0" w:color="auto"/>
              <w:left w:val="single" w:sz="4" w:space="0" w:color="auto"/>
              <w:bottom w:val="single" w:sz="4" w:space="0" w:color="auto"/>
              <w:right w:val="single" w:sz="4" w:space="0" w:color="auto"/>
            </w:tcBorders>
            <w:vAlign w:val="center"/>
          </w:tcPr>
          <w:p w14:paraId="79EDDAC4" w14:textId="77777777" w:rsidR="009974D7" w:rsidRPr="009974D7" w:rsidRDefault="009974D7" w:rsidP="000A7E79">
            <w:pPr>
              <w:jc w:val="both"/>
              <w:rPr>
                <w:rStyle w:val="affff8"/>
              </w:rPr>
            </w:pPr>
            <w:r w:rsidRPr="009974D7">
              <w:rPr>
                <w:rStyle w:val="affff8"/>
              </w:rPr>
              <w:t xml:space="preserve">Начало срока – </w:t>
            </w:r>
            <w:r w:rsidRPr="009974D7">
              <w:t>«31» августа 2026 года</w:t>
            </w:r>
          </w:p>
          <w:p w14:paraId="34EE81D2" w14:textId="77777777" w:rsidR="009974D7" w:rsidRPr="009974D7" w:rsidRDefault="009974D7" w:rsidP="000A7E79">
            <w:pPr>
              <w:jc w:val="both"/>
              <w:rPr>
                <w:i/>
              </w:rPr>
            </w:pPr>
            <w:r w:rsidRPr="009974D7">
              <w:rPr>
                <w:rStyle w:val="affff8"/>
              </w:rPr>
              <w:t xml:space="preserve">Окончание срока – </w:t>
            </w:r>
            <w:r w:rsidRPr="009974D7">
              <w:t xml:space="preserve">«07» </w:t>
            </w:r>
            <w:r w:rsidRPr="009974D7">
              <w:rPr>
                <w:iCs/>
              </w:rPr>
              <w:t>сентября</w:t>
            </w:r>
            <w:r w:rsidRPr="009974D7">
              <w:rPr>
                <w:i/>
              </w:rPr>
              <w:t xml:space="preserve"> </w:t>
            </w:r>
            <w:r w:rsidRPr="009974D7">
              <w:t>2026 года 10:00 (время московское).</w:t>
            </w:r>
          </w:p>
        </w:tc>
      </w:tr>
      <w:tr w:rsidR="009974D7" w:rsidRPr="009974D7" w14:paraId="4E1C4812" w14:textId="77777777" w:rsidTr="000A7E79">
        <w:tc>
          <w:tcPr>
            <w:tcW w:w="567" w:type="dxa"/>
          </w:tcPr>
          <w:p w14:paraId="71E35624"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396C9259" w14:textId="77777777" w:rsidR="009974D7" w:rsidRPr="009974D7" w:rsidRDefault="009974D7" w:rsidP="000A7E79">
            <w:pPr>
              <w:pStyle w:val="Style12"/>
              <w:widowControl/>
              <w:tabs>
                <w:tab w:val="left" w:leader="underscore" w:pos="9864"/>
              </w:tabs>
              <w:spacing w:line="240" w:lineRule="auto"/>
              <w:ind w:firstLine="0"/>
            </w:pPr>
            <w:r w:rsidRPr="009974D7">
              <w:t>Дата окончания срока подачи заявок на участие в закупке</w:t>
            </w:r>
          </w:p>
        </w:tc>
        <w:tc>
          <w:tcPr>
            <w:tcW w:w="6379" w:type="dxa"/>
            <w:tcBorders>
              <w:top w:val="single" w:sz="4" w:space="0" w:color="auto"/>
              <w:left w:val="single" w:sz="4" w:space="0" w:color="auto"/>
              <w:bottom w:val="single" w:sz="4" w:space="0" w:color="auto"/>
              <w:right w:val="single" w:sz="4" w:space="0" w:color="auto"/>
            </w:tcBorders>
            <w:vAlign w:val="center"/>
          </w:tcPr>
          <w:p w14:paraId="15373022" w14:textId="77777777" w:rsidR="009974D7" w:rsidRPr="009974D7" w:rsidRDefault="009974D7" w:rsidP="000A7E79">
            <w:pPr>
              <w:jc w:val="both"/>
            </w:pPr>
            <w:r w:rsidRPr="009974D7">
              <w:t>«10» сентября 2026 года 10:00 (время московское).</w:t>
            </w:r>
          </w:p>
          <w:p w14:paraId="013E4CFD" w14:textId="77777777" w:rsidR="009974D7" w:rsidRPr="009974D7" w:rsidRDefault="009974D7" w:rsidP="000A7E79">
            <w:pPr>
              <w:jc w:val="both"/>
            </w:pPr>
            <w:r w:rsidRPr="009974D7">
              <w:t>Заказчик вправе, при необходимости, изменить данный срок.</w:t>
            </w:r>
          </w:p>
        </w:tc>
      </w:tr>
      <w:tr w:rsidR="009974D7" w:rsidRPr="009974D7" w14:paraId="052DEB70" w14:textId="77777777" w:rsidTr="000A7E79">
        <w:tc>
          <w:tcPr>
            <w:tcW w:w="567" w:type="dxa"/>
          </w:tcPr>
          <w:p w14:paraId="2E05C34B"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2E21D0A4" w14:textId="77777777" w:rsidR="009974D7" w:rsidRPr="009974D7" w:rsidRDefault="009974D7" w:rsidP="000A7E79">
            <w:pPr>
              <w:snapToGrid w:val="0"/>
              <w:ind w:left="45"/>
              <w:jc w:val="both"/>
            </w:pPr>
            <w:r w:rsidRPr="009974D7">
              <w:t>Место и дата рассмотрения заявок участников закупки в электронной форме</w:t>
            </w:r>
          </w:p>
        </w:tc>
        <w:tc>
          <w:tcPr>
            <w:tcW w:w="6379" w:type="dxa"/>
            <w:tcBorders>
              <w:top w:val="single" w:sz="4" w:space="0" w:color="auto"/>
              <w:left w:val="single" w:sz="4" w:space="0" w:color="auto"/>
              <w:bottom w:val="single" w:sz="4" w:space="0" w:color="auto"/>
              <w:right w:val="single" w:sz="4" w:space="0" w:color="auto"/>
            </w:tcBorders>
            <w:vAlign w:val="center"/>
          </w:tcPr>
          <w:p w14:paraId="624DE67D" w14:textId="77777777" w:rsidR="009974D7" w:rsidRPr="009974D7" w:rsidRDefault="009974D7" w:rsidP="000A7E79">
            <w:pPr>
              <w:snapToGrid w:val="0"/>
              <w:jc w:val="both"/>
            </w:pPr>
            <w:r w:rsidRPr="009974D7">
              <w:t xml:space="preserve">299003, Российская Федерация, г. Севастополь, ул. Кожанова, д.6 </w:t>
            </w:r>
            <w:proofErr w:type="spellStart"/>
            <w:r w:rsidRPr="009974D7">
              <w:t>каб</w:t>
            </w:r>
            <w:proofErr w:type="spellEnd"/>
            <w:r w:rsidRPr="009974D7">
              <w:t>. 3</w:t>
            </w:r>
          </w:p>
          <w:p w14:paraId="61902B1D" w14:textId="77777777" w:rsidR="009974D7" w:rsidRPr="009974D7" w:rsidRDefault="009974D7" w:rsidP="000A7E79">
            <w:pPr>
              <w:snapToGrid w:val="0"/>
              <w:jc w:val="both"/>
            </w:pPr>
            <w:r w:rsidRPr="009974D7">
              <w:t>Дата рассмотрения первых частей заявок</w:t>
            </w:r>
          </w:p>
          <w:p w14:paraId="72D2F257" w14:textId="77777777" w:rsidR="009974D7" w:rsidRPr="009974D7" w:rsidRDefault="009974D7" w:rsidP="000A7E79">
            <w:pPr>
              <w:snapToGrid w:val="0"/>
              <w:jc w:val="both"/>
            </w:pPr>
            <w:r w:rsidRPr="009974D7">
              <w:t>«10» сентября 2026 года 11:00 (время московское).</w:t>
            </w:r>
          </w:p>
          <w:p w14:paraId="21A7E8A5" w14:textId="77777777" w:rsidR="009974D7" w:rsidRPr="009974D7" w:rsidRDefault="009974D7" w:rsidP="000A7E79">
            <w:pPr>
              <w:snapToGrid w:val="0"/>
              <w:jc w:val="both"/>
            </w:pPr>
            <w:r w:rsidRPr="009974D7">
              <w:t>Дата рассмотрения вторых частей заявок</w:t>
            </w:r>
          </w:p>
          <w:p w14:paraId="4194D14A" w14:textId="77777777" w:rsidR="009974D7" w:rsidRPr="009974D7" w:rsidRDefault="009974D7" w:rsidP="000A7E79">
            <w:pPr>
              <w:snapToGrid w:val="0"/>
              <w:jc w:val="both"/>
            </w:pPr>
            <w:r w:rsidRPr="009974D7">
              <w:t>«1</w:t>
            </w:r>
            <w:r w:rsidRPr="009974D7">
              <w:rPr>
                <w:lang w:val="en-US"/>
              </w:rPr>
              <w:t>1</w:t>
            </w:r>
            <w:r w:rsidRPr="009974D7">
              <w:t>» сентября 2026 года 10:00 (время московское).</w:t>
            </w:r>
          </w:p>
        </w:tc>
      </w:tr>
      <w:tr w:rsidR="009974D7" w:rsidRPr="009974D7" w14:paraId="457DE927" w14:textId="77777777" w:rsidTr="000A7E79">
        <w:tc>
          <w:tcPr>
            <w:tcW w:w="567" w:type="dxa"/>
          </w:tcPr>
          <w:p w14:paraId="4DADDC36"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21E5EA1F" w14:textId="77777777" w:rsidR="009974D7" w:rsidRPr="009974D7" w:rsidRDefault="009974D7" w:rsidP="000A7E79">
            <w:pPr>
              <w:snapToGrid w:val="0"/>
              <w:ind w:left="45"/>
              <w:jc w:val="both"/>
            </w:pPr>
            <w:r w:rsidRPr="009974D7">
              <w:t>Место и дата подведения итогов закупки в электронной форме</w:t>
            </w:r>
          </w:p>
        </w:tc>
        <w:tc>
          <w:tcPr>
            <w:tcW w:w="6379" w:type="dxa"/>
            <w:tcBorders>
              <w:top w:val="single" w:sz="4" w:space="0" w:color="auto"/>
              <w:left w:val="single" w:sz="4" w:space="0" w:color="auto"/>
              <w:bottom w:val="single" w:sz="4" w:space="0" w:color="auto"/>
              <w:right w:val="single" w:sz="4" w:space="0" w:color="auto"/>
            </w:tcBorders>
            <w:vAlign w:val="center"/>
          </w:tcPr>
          <w:p w14:paraId="0C536D53" w14:textId="77777777" w:rsidR="009974D7" w:rsidRPr="009974D7" w:rsidRDefault="009974D7" w:rsidP="000A7E79">
            <w:pPr>
              <w:snapToGrid w:val="0"/>
              <w:jc w:val="both"/>
            </w:pPr>
            <w:r w:rsidRPr="009974D7">
              <w:t xml:space="preserve">299003, Российская Федерация, г. Севастополь, ул. Кожанова, д.6 </w:t>
            </w:r>
            <w:proofErr w:type="spellStart"/>
            <w:r w:rsidRPr="009974D7">
              <w:t>каб</w:t>
            </w:r>
            <w:proofErr w:type="spellEnd"/>
            <w:r w:rsidRPr="009974D7">
              <w:t>. 3</w:t>
            </w:r>
          </w:p>
          <w:p w14:paraId="7795B642" w14:textId="77777777" w:rsidR="009974D7" w:rsidRPr="009974D7" w:rsidRDefault="009974D7" w:rsidP="000A7E79">
            <w:pPr>
              <w:snapToGrid w:val="0"/>
              <w:jc w:val="both"/>
            </w:pPr>
            <w:r w:rsidRPr="009974D7">
              <w:t>«14» сентября 2026 года 10:00 (время московское).</w:t>
            </w:r>
          </w:p>
        </w:tc>
      </w:tr>
      <w:tr w:rsidR="009974D7" w:rsidRPr="009974D7" w14:paraId="1947EB37" w14:textId="77777777" w:rsidTr="000A7E79">
        <w:trPr>
          <w:trHeight w:val="445"/>
        </w:trPr>
        <w:tc>
          <w:tcPr>
            <w:tcW w:w="567" w:type="dxa"/>
          </w:tcPr>
          <w:p w14:paraId="0A665BA8"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13D6F162" w14:textId="77777777" w:rsidR="009974D7" w:rsidRPr="009974D7" w:rsidRDefault="009974D7" w:rsidP="000A7E79">
            <w:pPr>
              <w:snapToGrid w:val="0"/>
              <w:ind w:left="45"/>
              <w:jc w:val="both"/>
            </w:pPr>
            <w:r w:rsidRPr="009974D7">
              <w:t>Источник финансирования</w:t>
            </w:r>
          </w:p>
        </w:tc>
        <w:tc>
          <w:tcPr>
            <w:tcW w:w="6379" w:type="dxa"/>
            <w:vAlign w:val="center"/>
          </w:tcPr>
          <w:p w14:paraId="37F6FCAB" w14:textId="77777777" w:rsidR="009974D7" w:rsidRPr="009974D7" w:rsidRDefault="009974D7" w:rsidP="000A7E79">
            <w:pPr>
              <w:snapToGrid w:val="0"/>
              <w:jc w:val="both"/>
            </w:pPr>
            <w:r w:rsidRPr="009974D7">
              <w:t>Собственные средства</w:t>
            </w:r>
          </w:p>
        </w:tc>
      </w:tr>
      <w:tr w:rsidR="009974D7" w:rsidRPr="009974D7" w14:paraId="54202E0E" w14:textId="77777777" w:rsidTr="000A7E79">
        <w:trPr>
          <w:trHeight w:val="423"/>
        </w:trPr>
        <w:tc>
          <w:tcPr>
            <w:tcW w:w="10065" w:type="dxa"/>
            <w:gridSpan w:val="3"/>
          </w:tcPr>
          <w:p w14:paraId="77174E35" w14:textId="77777777" w:rsidR="009974D7" w:rsidRPr="009974D7" w:rsidRDefault="009974D7" w:rsidP="000A7E79">
            <w:pPr>
              <w:snapToGrid w:val="0"/>
              <w:jc w:val="both"/>
            </w:pPr>
            <w:r w:rsidRPr="009974D7">
              <w:rPr>
                <w:b/>
                <w:bCs/>
              </w:rPr>
              <w:t>Требования к участникам закупки</w:t>
            </w:r>
          </w:p>
        </w:tc>
      </w:tr>
      <w:tr w:rsidR="009974D7" w:rsidRPr="009974D7" w14:paraId="259745DF" w14:textId="77777777" w:rsidTr="000A7E79">
        <w:tc>
          <w:tcPr>
            <w:tcW w:w="567" w:type="dxa"/>
          </w:tcPr>
          <w:p w14:paraId="7193B104"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49FACFCD"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rPr>
                <w:rStyle w:val="FontStyle128"/>
                <w:sz w:val="24"/>
              </w:rPr>
              <w:t>Обеспечение заявки на участие в закупке</w:t>
            </w:r>
          </w:p>
        </w:tc>
        <w:tc>
          <w:tcPr>
            <w:tcW w:w="6379" w:type="dxa"/>
            <w:vAlign w:val="center"/>
          </w:tcPr>
          <w:p w14:paraId="3602D44C"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t>Не требуется.</w:t>
            </w:r>
          </w:p>
        </w:tc>
      </w:tr>
      <w:tr w:rsidR="009974D7" w:rsidRPr="009974D7" w14:paraId="6317A55B" w14:textId="77777777" w:rsidTr="000A7E79">
        <w:tc>
          <w:tcPr>
            <w:tcW w:w="567" w:type="dxa"/>
          </w:tcPr>
          <w:p w14:paraId="376042D2"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02F03EB8"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rPr>
                <w:rStyle w:val="FontStyle128"/>
                <w:sz w:val="24"/>
              </w:rPr>
              <w:t xml:space="preserve">Обеспечение исполнения обязательств по договору. </w:t>
            </w:r>
          </w:p>
        </w:tc>
        <w:tc>
          <w:tcPr>
            <w:tcW w:w="6379" w:type="dxa"/>
            <w:vAlign w:val="center"/>
          </w:tcPr>
          <w:p w14:paraId="55A2D6CF" w14:textId="77777777" w:rsidR="009974D7" w:rsidRPr="009974D7" w:rsidRDefault="009974D7" w:rsidP="000A7E79">
            <w:pPr>
              <w:spacing w:line="0" w:lineRule="atLeast"/>
              <w:contextualSpacing/>
              <w:jc w:val="both"/>
            </w:pPr>
            <w:r w:rsidRPr="009974D7">
              <w:t xml:space="preserve">Обеспечение исполнения договора в размере 30% от начальной (максимальной) цены, что составляет 3 874 663,00 (три миллиона восемьсот семьдесят четыре тысячи шестьсот шестьдесят три рубля 00 копеек). Если при проведении конкурентной закупки участником закупки, с которым заключается Договор, предложена цена Договора, </w:t>
            </w:r>
            <w:r w:rsidRPr="009974D7">
              <w:lastRenderedPageBreak/>
              <w:t>которая на 25% (Двадцать пять процентов) и более ниже начальной (максимальной) цены Договора, Договор с таким участником заключается только после предоставления им обеспечения исполнения Договора в размере, превышающем в полтора раза размер обеспечения исполнения Договора и составляет 5 811 994,50 (пять миллионов восемьсот одиннадцать тысяч девятьсот девяносто четыре рубля 50 копеек).</w:t>
            </w:r>
          </w:p>
        </w:tc>
      </w:tr>
      <w:tr w:rsidR="009974D7" w:rsidRPr="009974D7" w14:paraId="1A872F44" w14:textId="77777777" w:rsidTr="000A7E79">
        <w:tc>
          <w:tcPr>
            <w:tcW w:w="567" w:type="dxa"/>
          </w:tcPr>
          <w:p w14:paraId="1D2F82F4"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42BF9DE3"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rPr>
                <w:rStyle w:val="FontStyle128"/>
                <w:sz w:val="24"/>
              </w:rPr>
              <w:t>Требования, предъявляемые к Участникам закупки, в том числе сведения об ограничениях участия в закупке малого и среднего предпринимательства</w:t>
            </w:r>
          </w:p>
        </w:tc>
        <w:tc>
          <w:tcPr>
            <w:tcW w:w="6379" w:type="dxa"/>
            <w:vAlign w:val="center"/>
          </w:tcPr>
          <w:p w14:paraId="4C18DFBC" w14:textId="77777777" w:rsidR="009974D7" w:rsidRPr="009974D7" w:rsidRDefault="009974D7" w:rsidP="000A7E79">
            <w:pPr>
              <w:widowControl/>
              <w:autoSpaceDE/>
              <w:autoSpaceDN/>
              <w:adjustRightInd/>
              <w:jc w:val="both"/>
            </w:pPr>
            <w:r w:rsidRPr="009974D7">
              <w:t>1. Общие требования установлены в пункте 3.1 раздела </w:t>
            </w:r>
            <w:r w:rsidRPr="009974D7">
              <w:rPr>
                <w:lang w:val="en-US"/>
              </w:rPr>
              <w:t>I</w:t>
            </w:r>
            <w:r w:rsidRPr="009974D7">
              <w:t xml:space="preserve"> Закупочной документации.</w:t>
            </w:r>
          </w:p>
          <w:p w14:paraId="714C1A11" w14:textId="77777777" w:rsidR="009974D7" w:rsidRPr="009974D7" w:rsidRDefault="009974D7" w:rsidP="000A7E79">
            <w:pPr>
              <w:widowControl/>
              <w:autoSpaceDE/>
              <w:autoSpaceDN/>
              <w:adjustRightInd/>
              <w:jc w:val="both"/>
              <w:rPr>
                <w:rStyle w:val="FontStyle128"/>
                <w:sz w:val="24"/>
              </w:rPr>
            </w:pPr>
            <w:r w:rsidRPr="009974D7">
              <w:rPr>
                <w:rStyle w:val="FontStyle128"/>
                <w:sz w:val="24"/>
              </w:rPr>
              <w:t>2. Ограничение участия в закупке для субъектов малого и среднего предпринимательства: не установлено (сайт для проверки сведений: https://ofd.nalog.ru).</w:t>
            </w:r>
          </w:p>
          <w:p w14:paraId="0F90F82A" w14:textId="77777777" w:rsidR="009974D7" w:rsidRPr="009974D7" w:rsidRDefault="009974D7" w:rsidP="000A7E79">
            <w:pPr>
              <w:widowControl/>
              <w:autoSpaceDE/>
              <w:autoSpaceDN/>
              <w:adjustRightInd/>
              <w:jc w:val="both"/>
              <w:rPr>
                <w:rStyle w:val="FontStyle128"/>
                <w:sz w:val="24"/>
              </w:rPr>
            </w:pPr>
            <w:r w:rsidRPr="009974D7">
              <w:rPr>
                <w:rStyle w:val="FontStyle128"/>
                <w:sz w:val="24"/>
              </w:rPr>
              <w:t>3. Участники закупки, применяющие режим налогообложения «Налог на профессиональный доход» в соответствии с частью 15 статьи 8 Федерального закона от 18 июля 2011 года №223-ФЗ «О закупках товаров, работ, услуг отдельными видами юридических лиц», приравниваются к субъектам малого и среднего предпринимательства (сайт для проверки сведений: https://npd.nalog.ru).</w:t>
            </w:r>
          </w:p>
          <w:p w14:paraId="478D0BA5" w14:textId="77777777" w:rsidR="009974D7" w:rsidRPr="009974D7" w:rsidRDefault="009974D7" w:rsidP="000A7E79">
            <w:pPr>
              <w:widowControl/>
              <w:autoSpaceDE/>
              <w:autoSpaceDN/>
              <w:adjustRightInd/>
              <w:jc w:val="both"/>
              <w:rPr>
                <w:rStyle w:val="FontStyle128"/>
                <w:sz w:val="24"/>
              </w:rPr>
            </w:pPr>
            <w:r w:rsidRPr="009974D7">
              <w:rPr>
                <w:rStyle w:val="FontStyle128"/>
                <w:sz w:val="24"/>
              </w:rPr>
              <w:t>4. Отсутствие сведений об Участнике закупки в реестрах недобросовестных поставщиков, предусмотренными Федеральным законом от 18 июля 2011 года №223-ФЗ «О закупках товаров, работ, услуг отдельными видами юридических лиц», Федеральным законом от 5</w:t>
            </w:r>
            <w:r w:rsidRPr="009974D7">
              <w:rPr>
                <w:rStyle w:val="FontStyle128"/>
                <w:sz w:val="24"/>
                <w:lang w:val="en-US"/>
              </w:rPr>
              <w:t> </w:t>
            </w:r>
            <w:r w:rsidRPr="009974D7">
              <w:rPr>
                <w:rStyle w:val="FontStyle128"/>
                <w:sz w:val="24"/>
              </w:rPr>
              <w:t>апреля 2013 года №44-ФЗ «О контрактной системе в сфере закупок товаров, работ, услуг для обеспечения государственных и муниципальных нужд»</w:t>
            </w:r>
            <w:r w:rsidRPr="009974D7">
              <w:t xml:space="preserve"> </w:t>
            </w:r>
            <w:r w:rsidRPr="009974D7">
              <w:rPr>
                <w:rStyle w:val="FontStyle128"/>
                <w:sz w:val="24"/>
              </w:rPr>
              <w:t>(сайт для проверки сведений: https://zakupki.gov.ru/epz/dishonestsupplier).</w:t>
            </w:r>
          </w:p>
          <w:p w14:paraId="09048F1D" w14:textId="77777777" w:rsidR="009974D7" w:rsidRPr="009974D7" w:rsidRDefault="009974D7" w:rsidP="000A7E79">
            <w:pPr>
              <w:widowControl/>
              <w:autoSpaceDE/>
              <w:autoSpaceDN/>
              <w:adjustRightInd/>
              <w:jc w:val="both"/>
              <w:rPr>
                <w:rStyle w:val="FontStyle128"/>
                <w:sz w:val="24"/>
              </w:rPr>
            </w:pPr>
            <w:r w:rsidRPr="009974D7">
              <w:rPr>
                <w:rStyle w:val="FontStyle128"/>
                <w:sz w:val="24"/>
              </w:rPr>
              <w:t>5.</w:t>
            </w:r>
            <w:r w:rsidRPr="009974D7">
              <w:rPr>
                <w:rStyle w:val="FontStyle128"/>
                <w:sz w:val="24"/>
                <w:lang w:val="en-US"/>
              </w:rPr>
              <w:t> </w:t>
            </w:r>
            <w:r w:rsidRPr="009974D7">
              <w:rPr>
                <w:rStyle w:val="FontStyle128"/>
                <w:sz w:val="24"/>
              </w:rPr>
              <w:t>Право Участника закупки осуществлять деятельность по экспертизе промышленной безопасности зданий и сооружений на опасном производственном объекте,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w:t>
            </w:r>
          </w:p>
          <w:p w14:paraId="0EF2FAAB" w14:textId="77777777" w:rsidR="009974D7" w:rsidRPr="009974D7" w:rsidRDefault="009974D7" w:rsidP="000A7E79">
            <w:pPr>
              <w:widowControl/>
              <w:autoSpaceDE/>
              <w:autoSpaceDN/>
              <w:adjustRightInd/>
              <w:jc w:val="both"/>
              <w:rPr>
                <w:rStyle w:val="FontStyle128"/>
                <w:sz w:val="24"/>
              </w:rPr>
            </w:pPr>
            <w:r w:rsidRPr="009974D7">
              <w:rPr>
                <w:rStyle w:val="FontStyle128"/>
                <w:sz w:val="24"/>
                <w:highlight w:val="yellow"/>
              </w:rPr>
              <w:t>6. Право выполнения инженерных изысканий конкурентным способом (уровень ответственности первый или выше; объект не особо опасный, не уникальный, не относящийся к атомной энергии).</w:t>
            </w:r>
          </w:p>
        </w:tc>
      </w:tr>
      <w:tr w:rsidR="009974D7" w:rsidRPr="009974D7" w14:paraId="2D8C44B6" w14:textId="77777777" w:rsidTr="000A7E79">
        <w:tc>
          <w:tcPr>
            <w:tcW w:w="567" w:type="dxa"/>
          </w:tcPr>
          <w:p w14:paraId="4F2CFF92"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shd w:val="clear" w:color="auto" w:fill="auto"/>
            <w:vAlign w:val="center"/>
          </w:tcPr>
          <w:p w14:paraId="0C5562E7"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t>Перечень документов, входящих в состав заявки на участие в закупке</w:t>
            </w:r>
          </w:p>
        </w:tc>
        <w:tc>
          <w:tcPr>
            <w:tcW w:w="6379" w:type="dxa"/>
            <w:vAlign w:val="center"/>
          </w:tcPr>
          <w:p w14:paraId="42BFE9BF" w14:textId="77777777" w:rsidR="009974D7" w:rsidRPr="009974D7" w:rsidRDefault="009974D7" w:rsidP="000A7E79">
            <w:pPr>
              <w:widowControl/>
              <w:suppressAutoHyphens/>
              <w:autoSpaceDE/>
              <w:autoSpaceDN/>
              <w:adjustRightInd/>
              <w:ind w:left="317"/>
              <w:jc w:val="both"/>
              <w:rPr>
                <w:spacing w:val="3"/>
              </w:rPr>
            </w:pPr>
            <w:r w:rsidRPr="009974D7">
              <w:rPr>
                <w:spacing w:val="3"/>
              </w:rPr>
              <w:t>Первая часть заявки:</w:t>
            </w:r>
          </w:p>
          <w:p w14:paraId="57771635" w14:textId="77777777" w:rsidR="009974D7" w:rsidRPr="009974D7" w:rsidRDefault="009974D7" w:rsidP="009974D7">
            <w:pPr>
              <w:widowControl/>
              <w:numPr>
                <w:ilvl w:val="0"/>
                <w:numId w:val="13"/>
              </w:numPr>
              <w:suppressAutoHyphens/>
              <w:autoSpaceDE/>
              <w:autoSpaceDN/>
              <w:adjustRightInd/>
              <w:ind w:left="317"/>
              <w:jc w:val="both"/>
              <w:rPr>
                <w:spacing w:val="3"/>
              </w:rPr>
            </w:pPr>
            <w:r w:rsidRPr="009974D7">
              <w:rPr>
                <w:spacing w:val="3"/>
                <w:lang w:val="en-US"/>
              </w:rPr>
              <w:t>C</w:t>
            </w:r>
            <w:proofErr w:type="spellStart"/>
            <w:r w:rsidRPr="009974D7">
              <w:rPr>
                <w:spacing w:val="3"/>
              </w:rPr>
              <w:t>огласие</w:t>
            </w:r>
            <w:proofErr w:type="spellEnd"/>
            <w:r w:rsidRPr="009974D7">
              <w:rPr>
                <w:spacing w:val="3"/>
              </w:rPr>
              <w:t xml:space="preserve"> с условиями закупки (Форма 1).</w:t>
            </w:r>
          </w:p>
          <w:p w14:paraId="0E9BD695" w14:textId="77777777" w:rsidR="009974D7" w:rsidRPr="009974D7" w:rsidRDefault="009974D7" w:rsidP="000A7E79">
            <w:pPr>
              <w:widowControl/>
              <w:suppressAutoHyphens/>
              <w:autoSpaceDE/>
              <w:autoSpaceDN/>
              <w:adjustRightInd/>
              <w:ind w:left="317"/>
              <w:jc w:val="both"/>
              <w:rPr>
                <w:spacing w:val="3"/>
              </w:rPr>
            </w:pPr>
            <w:r w:rsidRPr="009974D7">
              <w:rPr>
                <w:spacing w:val="3"/>
              </w:rPr>
              <w:t>Вторая часть заявки:</w:t>
            </w:r>
          </w:p>
          <w:p w14:paraId="0B83D81E" w14:textId="77777777" w:rsidR="009974D7" w:rsidRPr="009974D7" w:rsidRDefault="009974D7" w:rsidP="009974D7">
            <w:pPr>
              <w:widowControl/>
              <w:numPr>
                <w:ilvl w:val="0"/>
                <w:numId w:val="13"/>
              </w:numPr>
              <w:suppressAutoHyphens/>
              <w:autoSpaceDE/>
              <w:autoSpaceDN/>
              <w:adjustRightInd/>
              <w:ind w:left="317"/>
              <w:jc w:val="both"/>
              <w:rPr>
                <w:spacing w:val="3"/>
              </w:rPr>
            </w:pPr>
            <w:r w:rsidRPr="009974D7">
              <w:rPr>
                <w:spacing w:val="3"/>
              </w:rPr>
              <w:t>Анкета Участника закупки (Форма 1.2).</w:t>
            </w:r>
          </w:p>
          <w:p w14:paraId="5C069D09" w14:textId="77777777" w:rsidR="009974D7" w:rsidRPr="009974D7" w:rsidRDefault="009974D7" w:rsidP="009974D7">
            <w:pPr>
              <w:widowControl/>
              <w:numPr>
                <w:ilvl w:val="0"/>
                <w:numId w:val="13"/>
              </w:numPr>
              <w:suppressAutoHyphens/>
              <w:autoSpaceDE/>
              <w:autoSpaceDN/>
              <w:adjustRightInd/>
              <w:ind w:left="317"/>
              <w:jc w:val="both"/>
              <w:rPr>
                <w:spacing w:val="3"/>
              </w:rPr>
            </w:pPr>
            <w:r w:rsidRPr="009974D7">
              <w:rPr>
                <w:spacing w:val="3"/>
              </w:rPr>
              <w:t>Декларация о соответствии требованиям к Участникам закупки (предоставляется автоматически с использованием функционала ЭТП).</w:t>
            </w:r>
          </w:p>
          <w:p w14:paraId="04C34D92" w14:textId="77777777" w:rsidR="009974D7" w:rsidRPr="009974D7" w:rsidRDefault="009974D7" w:rsidP="009974D7">
            <w:pPr>
              <w:widowControl/>
              <w:numPr>
                <w:ilvl w:val="0"/>
                <w:numId w:val="13"/>
              </w:numPr>
              <w:suppressAutoHyphens/>
              <w:autoSpaceDE/>
              <w:autoSpaceDN/>
              <w:adjustRightInd/>
              <w:spacing w:before="20"/>
              <w:ind w:left="317" w:right="142"/>
              <w:contextualSpacing/>
              <w:jc w:val="both"/>
              <w:rPr>
                <w:spacing w:val="3"/>
              </w:rPr>
            </w:pPr>
            <w:r w:rsidRPr="009974D7">
              <w:rPr>
                <w:spacing w:val="3"/>
              </w:rPr>
              <w:t>Учредительные документы участника закупки в актуальной редакции на дату подачи заявки на участие в запросе предложений (для Участников закупки – юридических лиц).</w:t>
            </w:r>
          </w:p>
          <w:p w14:paraId="538391B6" w14:textId="77777777" w:rsidR="009974D7" w:rsidRPr="009974D7" w:rsidRDefault="009974D7" w:rsidP="009974D7">
            <w:pPr>
              <w:widowControl/>
              <w:numPr>
                <w:ilvl w:val="0"/>
                <w:numId w:val="13"/>
              </w:numPr>
              <w:suppressAutoHyphens/>
              <w:autoSpaceDE/>
              <w:autoSpaceDN/>
              <w:adjustRightInd/>
              <w:spacing w:before="20"/>
              <w:ind w:left="317" w:right="142"/>
              <w:contextualSpacing/>
              <w:jc w:val="both"/>
              <w:rPr>
                <w:spacing w:val="3"/>
              </w:rPr>
            </w:pPr>
            <w:r w:rsidRPr="009974D7">
              <w:rPr>
                <w:spacing w:val="3"/>
              </w:rPr>
              <w:lastRenderedPageBreak/>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в единой информационной системе извещения о закупке.</w:t>
            </w:r>
          </w:p>
          <w:p w14:paraId="7979CB61" w14:textId="77777777" w:rsidR="009974D7" w:rsidRPr="009974D7" w:rsidRDefault="009974D7" w:rsidP="009974D7">
            <w:pPr>
              <w:widowControl/>
              <w:numPr>
                <w:ilvl w:val="0"/>
                <w:numId w:val="13"/>
              </w:numPr>
              <w:suppressAutoHyphens/>
              <w:autoSpaceDE/>
              <w:autoSpaceDN/>
              <w:adjustRightInd/>
              <w:spacing w:before="20"/>
              <w:ind w:left="317" w:right="142"/>
              <w:contextualSpacing/>
              <w:jc w:val="both"/>
              <w:rPr>
                <w:spacing w:val="3"/>
              </w:rPr>
            </w:pPr>
            <w:r w:rsidRPr="009974D7">
              <w:rPr>
                <w:spacing w:val="3"/>
              </w:rPr>
              <w:t>Доверенность на право подписания заявки на участие в закупке в случае, если от имени Участника закупки заявка на участие в закупке и (или) прилагаемые к ней документы подписаны его представителем. Доверенность должна быть оформлена в соответствии с действующим законодательством Российской Федерации.</w:t>
            </w:r>
          </w:p>
          <w:p w14:paraId="507C4764" w14:textId="77777777" w:rsidR="009974D7" w:rsidRPr="009974D7" w:rsidRDefault="009974D7" w:rsidP="009974D7">
            <w:pPr>
              <w:widowControl/>
              <w:numPr>
                <w:ilvl w:val="0"/>
                <w:numId w:val="13"/>
              </w:numPr>
              <w:suppressAutoHyphens/>
              <w:autoSpaceDE/>
              <w:autoSpaceDN/>
              <w:adjustRightInd/>
              <w:spacing w:before="20"/>
              <w:ind w:left="317" w:right="142"/>
              <w:contextualSpacing/>
              <w:jc w:val="both"/>
              <w:rPr>
                <w:spacing w:val="3"/>
              </w:rPr>
            </w:pPr>
            <w:r w:rsidRPr="009974D7">
              <w:rPr>
                <w:spacing w:val="3"/>
              </w:rPr>
              <w:t>Действующая лицензия (выписка из реестра лицензий) на право осуществления деятельности, предусмотренную подпунктом «г» пункта 3 Положения о лицензировании деятельности по проведению экспертизы промышленной безопасности, утвержденного Постановлением Правительства Российской Федерации от 16 сентября 2020 года №1477.</w:t>
            </w:r>
          </w:p>
          <w:p w14:paraId="4ACBAA9C" w14:textId="77777777" w:rsidR="009974D7" w:rsidRPr="009974D7" w:rsidRDefault="009974D7" w:rsidP="009974D7">
            <w:pPr>
              <w:widowControl/>
              <w:numPr>
                <w:ilvl w:val="0"/>
                <w:numId w:val="13"/>
              </w:numPr>
              <w:suppressAutoHyphens/>
              <w:autoSpaceDE/>
              <w:autoSpaceDN/>
              <w:adjustRightInd/>
              <w:spacing w:before="20"/>
              <w:ind w:left="317" w:right="142"/>
              <w:contextualSpacing/>
              <w:jc w:val="both"/>
              <w:rPr>
                <w:spacing w:val="3"/>
              </w:rPr>
            </w:pPr>
            <w:r w:rsidRPr="009974D7">
              <w:rPr>
                <w:spacing w:val="3"/>
              </w:rPr>
              <w:t>Решение об одобрении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товара, являющаяся предметом договора, или внесение денежных средств в качестве обеспечения заявки на участие в закупке, обеспечения исполнения договора является крупной сделкой (допускается предоставление гарантийного письма с обязательством предоставить до момента заключения договора решение об одобрении крупной сделки в случае признания победителем).</w:t>
            </w:r>
          </w:p>
          <w:p w14:paraId="025CF001" w14:textId="77777777" w:rsidR="009974D7" w:rsidRPr="009974D7" w:rsidRDefault="009974D7" w:rsidP="009974D7">
            <w:pPr>
              <w:widowControl/>
              <w:numPr>
                <w:ilvl w:val="0"/>
                <w:numId w:val="13"/>
              </w:numPr>
              <w:suppressAutoHyphens/>
              <w:autoSpaceDE/>
              <w:autoSpaceDN/>
              <w:adjustRightInd/>
              <w:spacing w:before="20"/>
              <w:ind w:left="317" w:right="142"/>
              <w:contextualSpacing/>
              <w:jc w:val="both"/>
              <w:rPr>
                <w:spacing w:val="3"/>
                <w:highlight w:val="yellow"/>
              </w:rPr>
            </w:pPr>
            <w:r w:rsidRPr="009974D7">
              <w:rPr>
                <w:spacing w:val="3"/>
                <w:highlight w:val="yellow"/>
              </w:rPr>
              <w:t>Выписка из реестра членов саморегулируемой организации в области инженерных изысканий (право выполнять работы по результатам конкурентных процедур; уровень: первый или выше, тип объекта не особо опасный, не уникальный, не относящийся к атомной энергии).</w:t>
            </w:r>
          </w:p>
          <w:p w14:paraId="426FF4DC" w14:textId="77777777" w:rsidR="009974D7" w:rsidRPr="009974D7" w:rsidRDefault="009974D7" w:rsidP="009974D7">
            <w:pPr>
              <w:widowControl/>
              <w:numPr>
                <w:ilvl w:val="0"/>
                <w:numId w:val="13"/>
              </w:numPr>
              <w:suppressAutoHyphens/>
              <w:autoSpaceDE/>
              <w:autoSpaceDN/>
              <w:adjustRightInd/>
              <w:spacing w:before="20"/>
              <w:ind w:left="317" w:right="142"/>
              <w:contextualSpacing/>
              <w:jc w:val="both"/>
              <w:rPr>
                <w:spacing w:val="3"/>
              </w:rPr>
            </w:pPr>
            <w:r w:rsidRPr="009974D7">
              <w:rPr>
                <w:spacing w:val="3"/>
              </w:rPr>
              <w:t>Ценовое предложение (Форма 3). Ценовое предложение формируется в соответствии с Формой 3 и подается на ЭТП в соответствии с Регламентом ЭТП.</w:t>
            </w:r>
          </w:p>
          <w:p w14:paraId="5C1172FD" w14:textId="77777777" w:rsidR="009974D7" w:rsidRPr="009974D7" w:rsidRDefault="009974D7" w:rsidP="009974D7">
            <w:pPr>
              <w:widowControl/>
              <w:numPr>
                <w:ilvl w:val="0"/>
                <w:numId w:val="13"/>
              </w:numPr>
              <w:suppressAutoHyphens/>
              <w:autoSpaceDE/>
              <w:autoSpaceDN/>
              <w:adjustRightInd/>
              <w:spacing w:before="20"/>
              <w:ind w:left="317" w:right="142"/>
              <w:contextualSpacing/>
              <w:jc w:val="both"/>
              <w:rPr>
                <w:rFonts w:eastAsia="Times New Roman"/>
              </w:rPr>
            </w:pPr>
            <w:r w:rsidRPr="009974D7">
              <w:rPr>
                <w:spacing w:val="3"/>
              </w:rPr>
              <w:t xml:space="preserve">Документы и сведения, которые указываются в Форме 1.1 необходимые для оценки заявки Участника закупки (ценовое предложение предоставляется в обязательном порядке, остальные документы, которые предусмотрены для целей оценки рейтинга, </w:t>
            </w:r>
            <w:r w:rsidRPr="009974D7">
              <w:rPr>
                <w:spacing w:val="3"/>
              </w:rPr>
              <w:lastRenderedPageBreak/>
              <w:t>предоставляются в составе заявки на участие в закупке по усмотрению Участника закупки):</w:t>
            </w:r>
          </w:p>
          <w:p w14:paraId="2475474D" w14:textId="77777777" w:rsidR="009974D7" w:rsidRPr="009974D7" w:rsidRDefault="009974D7" w:rsidP="000A7E79">
            <w:pPr>
              <w:widowControl/>
              <w:tabs>
                <w:tab w:val="left" w:pos="175"/>
              </w:tabs>
              <w:suppressAutoHyphens/>
              <w:autoSpaceDE/>
              <w:autoSpaceDN/>
              <w:adjustRightInd/>
              <w:spacing w:before="20"/>
              <w:ind w:right="142"/>
              <w:contextualSpacing/>
              <w:jc w:val="both"/>
              <w:rPr>
                <w:rFonts w:eastAsia="Times New Roman"/>
              </w:rPr>
            </w:pPr>
            <w:r w:rsidRPr="009974D7">
              <w:rPr>
                <w:rFonts w:eastAsia="Times New Roman"/>
              </w:rPr>
              <w:t>-</w:t>
            </w:r>
            <w:r w:rsidRPr="009974D7">
              <w:rPr>
                <w:rFonts w:eastAsia="Times New Roman"/>
              </w:rPr>
              <w:tab/>
              <w:t>Каждый Сопоставляемый договор со всеми дополнительными соглашениями и приложениями (при наличии), являющимися неотъемлемой частью каждого такого договора (контракта).</w:t>
            </w:r>
          </w:p>
          <w:p w14:paraId="423D2452" w14:textId="77777777" w:rsidR="009974D7" w:rsidRPr="009974D7" w:rsidRDefault="009974D7" w:rsidP="000A7E79">
            <w:pPr>
              <w:widowControl/>
              <w:tabs>
                <w:tab w:val="left" w:pos="175"/>
              </w:tabs>
              <w:suppressAutoHyphens/>
              <w:autoSpaceDE/>
              <w:autoSpaceDN/>
              <w:adjustRightInd/>
              <w:spacing w:before="20"/>
              <w:ind w:right="142"/>
              <w:contextualSpacing/>
              <w:jc w:val="both"/>
              <w:rPr>
                <w:rFonts w:eastAsia="Times New Roman"/>
              </w:rPr>
            </w:pPr>
            <w:r w:rsidRPr="009974D7">
              <w:rPr>
                <w:rFonts w:eastAsia="Times New Roman"/>
              </w:rPr>
              <w:t>-</w:t>
            </w:r>
            <w:r w:rsidRPr="009974D7">
              <w:rPr>
                <w:rFonts w:eastAsia="Times New Roman"/>
              </w:rPr>
              <w:tab/>
              <w:t>Каждый Принимаемый к оценке первичный учетный документ.</w:t>
            </w:r>
          </w:p>
          <w:p w14:paraId="3EA74557" w14:textId="77777777" w:rsidR="009974D7" w:rsidRPr="009974D7" w:rsidRDefault="009974D7" w:rsidP="000A7E79">
            <w:pPr>
              <w:widowControl/>
              <w:tabs>
                <w:tab w:val="left" w:pos="175"/>
              </w:tabs>
              <w:suppressAutoHyphens/>
              <w:autoSpaceDE/>
              <w:autoSpaceDN/>
              <w:adjustRightInd/>
              <w:spacing w:before="20"/>
              <w:ind w:right="142"/>
              <w:contextualSpacing/>
              <w:jc w:val="both"/>
              <w:rPr>
                <w:rFonts w:eastAsia="Times New Roman"/>
              </w:rPr>
            </w:pPr>
            <w:r w:rsidRPr="009974D7">
              <w:rPr>
                <w:rFonts w:eastAsia="Times New Roman"/>
              </w:rPr>
              <w:t>-</w:t>
            </w:r>
            <w:r w:rsidRPr="009974D7">
              <w:rPr>
                <w:rFonts w:eastAsia="Times New Roman"/>
              </w:rPr>
              <w:tab/>
              <w:t>В случае если предмет Сопоставляемого договора является смежным (включает в себя обязательства, не учитываемые для целей оценки заявок, то участником закупки должна быть подтверждена в размере не менее установленной для оценки по настоящему критерию оценки стоимость применяемых к оценке услуг по критерию «Опыт участника закупки по выполнению обязательств сопоставимого характера путем предоставления в составе заявки на участие в закупке сметы или справки о стоимости применяемых к оценке услуг, или калькуляции, расчета стоимости услуг, или спецификации и прочих подобных документов, если предоставленный в составе заявки Сопоставляемый договор и ни один из первичных учетных документов к нему, подтверждающих исполнение такого Сопоставляемого договора, не содержит сведений о стоимости применяемых к оценке услуг в размере стоимости услуг не менее установленной для оценки по настоящему критерию оценки (с указанием наименования, даты, номера, номера листа сметы, справки о стоимости услуг, калькуляции, расчета стоимости услуг, спецификации и прочих подобных документов — при наличии возможности установить стоимость применяемых к оценке услуг по Сопоставляемому договору в составе приложений к нему и (или) документов о его исполнении).</w:t>
            </w:r>
          </w:p>
          <w:p w14:paraId="321BF57F" w14:textId="77777777" w:rsidR="009974D7" w:rsidRPr="009974D7" w:rsidRDefault="009974D7" w:rsidP="000A7E79">
            <w:pPr>
              <w:widowControl/>
              <w:tabs>
                <w:tab w:val="left" w:pos="175"/>
              </w:tabs>
              <w:suppressAutoHyphens/>
              <w:autoSpaceDE/>
              <w:autoSpaceDN/>
              <w:adjustRightInd/>
              <w:spacing w:before="20"/>
              <w:ind w:right="142"/>
              <w:contextualSpacing/>
              <w:jc w:val="both"/>
              <w:rPr>
                <w:rFonts w:eastAsia="Times New Roman"/>
              </w:rPr>
            </w:pPr>
            <w:r w:rsidRPr="009974D7">
              <w:t>-</w:t>
            </w:r>
            <w:r w:rsidRPr="009974D7">
              <w:tab/>
            </w:r>
            <w:r w:rsidRPr="009974D7">
              <w:rPr>
                <w:spacing w:val="3"/>
              </w:rPr>
              <w:t>В</w:t>
            </w:r>
            <w:r w:rsidRPr="009974D7">
              <w:rPr>
                <w:rFonts w:eastAsia="Times New Roman"/>
              </w:rPr>
              <w:t xml:space="preserve"> случае заключения Сопоставляемого договора по результатам закрытой закупочной процедуры Участник закупки должен предоставить в составе заявки на участие в закупке уведомление о подписании Сопоставляемого договора заказчиком, подписанное оператором электронной торговой площадки.</w:t>
            </w:r>
          </w:p>
          <w:p w14:paraId="75A5C946" w14:textId="77777777" w:rsidR="009974D7" w:rsidRPr="009974D7" w:rsidRDefault="009974D7" w:rsidP="000A7E79">
            <w:pPr>
              <w:widowControl/>
              <w:tabs>
                <w:tab w:val="left" w:pos="175"/>
              </w:tabs>
              <w:suppressAutoHyphens/>
              <w:autoSpaceDE/>
              <w:autoSpaceDN/>
              <w:adjustRightInd/>
              <w:spacing w:before="20"/>
              <w:ind w:right="142"/>
              <w:contextualSpacing/>
              <w:jc w:val="both"/>
              <w:rPr>
                <w:rFonts w:eastAsia="Times New Roman"/>
              </w:rPr>
            </w:pPr>
            <w:r w:rsidRPr="009974D7">
              <w:t>-</w:t>
            </w:r>
            <w:r w:rsidRPr="009974D7">
              <w:tab/>
            </w:r>
            <w:r w:rsidRPr="009974D7">
              <w:rPr>
                <w:rFonts w:eastAsia="Times New Roman"/>
              </w:rPr>
              <w:t>Действующий сертификат системы менеджмента по ГОСТ Р ИСО 9001-2015, выданный участнику закупки, со всеми приложениями, являющимися неотъемлемой частью такого сертификата, а также с приложением к каждому из них не менее 2 сертификатов о соответствии аудиторов внутренних проверок.</w:t>
            </w:r>
          </w:p>
          <w:p w14:paraId="74276ED9" w14:textId="77777777" w:rsidR="009974D7" w:rsidRPr="009974D7" w:rsidRDefault="009974D7" w:rsidP="000A7E79">
            <w:pPr>
              <w:widowControl/>
              <w:tabs>
                <w:tab w:val="left" w:pos="175"/>
              </w:tabs>
              <w:suppressAutoHyphens/>
              <w:autoSpaceDE/>
              <w:autoSpaceDN/>
              <w:adjustRightInd/>
              <w:spacing w:before="20"/>
              <w:ind w:right="142"/>
              <w:contextualSpacing/>
              <w:jc w:val="both"/>
              <w:rPr>
                <w:rFonts w:eastAsia="Times New Roman"/>
              </w:rPr>
            </w:pPr>
            <w:r w:rsidRPr="009974D7">
              <w:t>-</w:t>
            </w:r>
            <w:r w:rsidRPr="009974D7">
              <w:tab/>
            </w:r>
            <w:r w:rsidRPr="009974D7">
              <w:rPr>
                <w:rFonts w:eastAsia="Times New Roman"/>
              </w:rPr>
              <w:t>Действующий сертификат системы менеджмента по ГОСТ Р ИСО 45001-2020, выданный участнику закупки, со всеми приложениями, являющимися неотъемлемой частью такого сертификата, а также с приложением к каждому из них не менее 2 сертификатов о соответствии аудиторов внутренних проверок.</w:t>
            </w:r>
          </w:p>
          <w:p w14:paraId="27D474BE" w14:textId="77777777" w:rsidR="009974D7" w:rsidRPr="009974D7" w:rsidRDefault="009974D7" w:rsidP="000A7E79">
            <w:pPr>
              <w:widowControl/>
              <w:suppressAutoHyphens/>
              <w:autoSpaceDE/>
              <w:autoSpaceDN/>
              <w:adjustRightInd/>
              <w:jc w:val="both"/>
              <w:rPr>
                <w:spacing w:val="3"/>
              </w:rPr>
            </w:pPr>
            <w:r w:rsidRPr="009974D7">
              <w:rPr>
                <w:spacing w:val="3"/>
              </w:rPr>
              <w:lastRenderedPageBreak/>
              <w:t>Примечания к Перечню документов, входящих в состав заявки на участие в закупке:</w:t>
            </w:r>
          </w:p>
          <w:p w14:paraId="1C8F64E2" w14:textId="77777777" w:rsidR="009974D7" w:rsidRPr="009974D7" w:rsidRDefault="009974D7" w:rsidP="000A7E79">
            <w:pPr>
              <w:widowControl/>
              <w:suppressAutoHyphens/>
              <w:autoSpaceDE/>
              <w:autoSpaceDN/>
              <w:adjustRightInd/>
              <w:ind w:left="317" w:hanging="317"/>
              <w:jc w:val="both"/>
              <w:rPr>
                <w:spacing w:val="3"/>
              </w:rPr>
            </w:pPr>
            <w:r w:rsidRPr="009974D7">
              <w:rPr>
                <w:spacing w:val="3"/>
              </w:rPr>
              <w:t>1) В случае если заявка на участие в настоящей закупке подается коллективными участниками закупки (несколькими участниками закупки на стороне одного участника закупки), то каждый коллективный участник в отношении себя должен предоставить в составе коллективной заявки все документы, которые должен предоставить Участник закупки, кроме сведений необходимых для расчета рейтинга участников закупки, соглашения о создании коллективного участника закупки (договор о совместной деятельности), которое должно быть предоставлено в составе заявки на участие в закупке в одном экземпляре, подписанное всеми коллективными участниками закупки.</w:t>
            </w:r>
          </w:p>
          <w:p w14:paraId="441DECFF" w14:textId="77777777" w:rsidR="009974D7" w:rsidRPr="009974D7" w:rsidRDefault="009974D7" w:rsidP="000A7E79">
            <w:pPr>
              <w:ind w:left="317" w:hanging="317"/>
              <w:jc w:val="both"/>
              <w:rPr>
                <w:spacing w:val="3"/>
              </w:rPr>
            </w:pPr>
            <w:r w:rsidRPr="009974D7">
              <w:rPr>
                <w:spacing w:val="3"/>
              </w:rPr>
              <w:t xml:space="preserve">2) Указанные в настоящем перечне документы могут быть предоставлены в виде отсканированного оригинала, так и в виде отсканированной копии, кроме предусмотренных настоящей документацией форм для заполнения (если в соответствующем пункте перечня документов не содержится пояснения, содержащегося в настоящем пункте), а также за исключением случая, если в соответствующем пункте перечня указано пояснение «должен быть предоставлен только отсканированный оригинал» или «должен быть предоставлен только отсканированный оригинал или отсканированная нотариально удостоверенная копия» с учетом положений настоящих примечаний о возможности предоставления документов, </w:t>
            </w:r>
            <w:r w:rsidRPr="009974D7">
              <w:rPr>
                <w:iCs/>
              </w:rPr>
              <w:t>которые получены Участником закупки с использованием сервисов государственных органов путем автоматической выгрузки из электронных баз данных без сканирования</w:t>
            </w:r>
          </w:p>
          <w:p w14:paraId="4B19C3A2" w14:textId="77777777" w:rsidR="009974D7" w:rsidRPr="009974D7" w:rsidRDefault="009974D7" w:rsidP="000A7E79">
            <w:pPr>
              <w:ind w:left="317" w:hanging="317"/>
              <w:jc w:val="both"/>
              <w:rPr>
                <w:spacing w:val="3"/>
              </w:rPr>
            </w:pPr>
            <w:r w:rsidRPr="009974D7">
              <w:rPr>
                <w:spacing w:val="3"/>
              </w:rPr>
              <w:t>3) Файл считается отсканированной нотариально удостоверенной копией документа в случае, если на таком документе совершена удостоверительная надпись нотариуса в соответствии с требованиями Основ законодательства Российской Федерации о нотариате и Приказом Минюста России от 30 сентября 2020 года №226 «Об утверждении форм реестров регистрации нотариальных действий, нотариальных свидетельств, удостоверительных надписей на сделках и свидетельствуемых документах и порядка их оформления».</w:t>
            </w:r>
          </w:p>
          <w:p w14:paraId="36730541" w14:textId="77777777" w:rsidR="009974D7" w:rsidRPr="009974D7" w:rsidRDefault="009974D7" w:rsidP="000A7E79">
            <w:pPr>
              <w:ind w:left="317" w:hanging="317"/>
              <w:jc w:val="both"/>
              <w:rPr>
                <w:spacing w:val="3"/>
              </w:rPr>
            </w:pPr>
            <w:r w:rsidRPr="009974D7">
              <w:rPr>
                <w:spacing w:val="3"/>
              </w:rPr>
              <w:t xml:space="preserve">4) Предусмотренные настоящей документацией формы для заполнения должны быть предоставлены в виде заполненного файла в формате </w:t>
            </w:r>
            <w:proofErr w:type="spellStart"/>
            <w:r w:rsidRPr="009974D7">
              <w:rPr>
                <w:spacing w:val="3"/>
              </w:rPr>
              <w:t>Word</w:t>
            </w:r>
            <w:proofErr w:type="spellEnd"/>
            <w:r w:rsidRPr="009974D7">
              <w:rPr>
                <w:spacing w:val="3"/>
              </w:rPr>
              <w:t xml:space="preserve"> или в виде отсканированного оригинала (если в соответствующем пункте перечня документов не содержится пояснения).</w:t>
            </w:r>
          </w:p>
          <w:p w14:paraId="759D5B90" w14:textId="77777777" w:rsidR="009974D7" w:rsidRPr="009974D7" w:rsidRDefault="009974D7" w:rsidP="000A7E79">
            <w:pPr>
              <w:ind w:left="317" w:hanging="317"/>
              <w:jc w:val="both"/>
              <w:rPr>
                <w:iCs/>
              </w:rPr>
            </w:pPr>
            <w:r w:rsidRPr="009974D7">
              <w:rPr>
                <w:spacing w:val="3"/>
              </w:rPr>
              <w:t xml:space="preserve">5) Документы должны быть </w:t>
            </w:r>
            <w:proofErr w:type="spellStart"/>
            <w:r w:rsidRPr="009974D7">
              <w:rPr>
                <w:spacing w:val="3"/>
              </w:rPr>
              <w:t>полночитаемыми</w:t>
            </w:r>
            <w:proofErr w:type="spellEnd"/>
            <w:r w:rsidRPr="009974D7">
              <w:rPr>
                <w:spacing w:val="3"/>
              </w:rPr>
              <w:t xml:space="preserve"> и полностраничными (с учетом отдельного порядка предоставления трудовых книжек и вкладышей к ним), то есть, предоставленными в полном объеме и с различимым текстом без применения специализированного оборудования, при этом в составе заявки должны быть предоставлены все листы документа, в том числе листы, на которых содержатся отметки «</w:t>
            </w:r>
            <w:r w:rsidRPr="009974D7">
              <w:rPr>
                <w:iCs/>
              </w:rPr>
              <w:t>прошит», «пронумерован», «направлен», «принят», «пронумерован», «заверен», «дополнен», «разрешен», «оплачен», «изменен», «отменен», «утратил силу», «зарегистрирован», «отозван», «подписан», «списан», «описан», «согласован», «допущен», «снят», «сдан», «утрачен», «аннулирован», «уничтожен», «разобран», «демонтирован», «растаможен», «утилизирован», «обременен», «арестован», «ограничен», «реализован», «индоссирован», «содержит ошибки», «</w:t>
            </w:r>
            <w:proofErr w:type="spellStart"/>
            <w:r w:rsidRPr="009974D7">
              <w:rPr>
                <w:iCs/>
              </w:rPr>
              <w:t>авалирован</w:t>
            </w:r>
            <w:proofErr w:type="spellEnd"/>
            <w:r w:rsidRPr="009974D7">
              <w:rPr>
                <w:iCs/>
              </w:rPr>
              <w:t>», «авизирован», «продлен», «обеспечен», «действителен», «недействителен», «погашен», «датирован», «оспорен», а также отметки о том, что может приобретать статус совершения вышеуказанных и иных подобных действий.</w:t>
            </w:r>
          </w:p>
          <w:p w14:paraId="30CE920F" w14:textId="77777777" w:rsidR="009974D7" w:rsidRPr="009974D7" w:rsidRDefault="009974D7" w:rsidP="000A7E79">
            <w:pPr>
              <w:ind w:left="317" w:hanging="317"/>
              <w:jc w:val="both"/>
              <w:rPr>
                <w:spacing w:val="3"/>
              </w:rPr>
            </w:pPr>
            <w:r w:rsidRPr="009974D7">
              <w:rPr>
                <w:iCs/>
              </w:rPr>
              <w:t>6) Отсканированным оригиналом считается документ, изображение которого содержится в файле, полностью воспроизводящего документ в бумажной форме и его внешние признаки, в том числе цвет, реквизиты, поля, не содержащим посторонних отметок поверх изображения.</w:t>
            </w:r>
          </w:p>
          <w:p w14:paraId="7FC60EE7" w14:textId="77777777" w:rsidR="009974D7" w:rsidRPr="009974D7" w:rsidRDefault="009974D7" w:rsidP="000A7E79">
            <w:pPr>
              <w:ind w:left="317" w:hanging="317"/>
              <w:jc w:val="both"/>
            </w:pPr>
            <w:r w:rsidRPr="009974D7">
              <w:rPr>
                <w:iCs/>
              </w:rPr>
              <w:t xml:space="preserve">7) Учредительные документы должны содержать отметку </w:t>
            </w:r>
            <w:r w:rsidRPr="009974D7">
              <w:t>регистрирующего органа о представлении их в соответствующей редакции при внесении записи в Единый государственный реестр юридически лиц.</w:t>
            </w:r>
          </w:p>
          <w:p w14:paraId="6C36C2BB" w14:textId="77777777" w:rsidR="009974D7" w:rsidRPr="009974D7" w:rsidRDefault="009974D7" w:rsidP="000A7E79">
            <w:pPr>
              <w:ind w:left="317" w:hanging="317"/>
              <w:jc w:val="both"/>
              <w:rPr>
                <w:iCs/>
              </w:rPr>
            </w:pPr>
            <w:r w:rsidRPr="009974D7">
              <w:rPr>
                <w:iCs/>
              </w:rPr>
              <w:t xml:space="preserve">8) Документы, которые могут быть получены Участником закупки с использованием сервисов государственных органов путем автоматической выгрузки из электронных баз данных без сканирования (в том числе выписка из Единого государственного реестра юридических лиц, выписка из Единого государственного реестра индивидуальных предпринимателей и сведения из реестра малого и среднего предпринимательства), выписка из Единого государственного реестра недвижимости, протоколы или квитанции о сдаче бухгалтерской (финансовой) отчетности должны содержать следующие сведения: указание (отметку) о том, что документ подписан электронной подписью уполномоченного государственного органа, наименование владельца сертификата электронной подписи, </w:t>
            </w:r>
            <w:proofErr w:type="spellStart"/>
            <w:r w:rsidRPr="009974D7">
              <w:rPr>
                <w:iCs/>
              </w:rPr>
              <w:t>неистекший</w:t>
            </w:r>
            <w:proofErr w:type="spellEnd"/>
            <w:r w:rsidRPr="009974D7">
              <w:rPr>
                <w:iCs/>
              </w:rPr>
              <w:t xml:space="preserve"> срок действия сертификата электронной подписи уполномоченного лица государственного органа (сведения, предоставленные с истекшим сроком действия электронной подписи уполномоченного органа считаются неактуальными).</w:t>
            </w:r>
          </w:p>
          <w:p w14:paraId="0BD961DE" w14:textId="77777777" w:rsidR="009974D7" w:rsidRPr="009974D7" w:rsidRDefault="009974D7" w:rsidP="000A7E79">
            <w:pPr>
              <w:ind w:left="317" w:hanging="317"/>
              <w:jc w:val="both"/>
              <w:rPr>
                <w:iCs/>
              </w:rPr>
            </w:pPr>
            <w:r w:rsidRPr="009974D7">
              <w:rPr>
                <w:iCs/>
              </w:rPr>
              <w:t xml:space="preserve">9) В случае </w:t>
            </w:r>
            <w:proofErr w:type="spellStart"/>
            <w:r w:rsidRPr="009974D7">
              <w:rPr>
                <w:iCs/>
              </w:rPr>
              <w:t>неподтверждения</w:t>
            </w:r>
            <w:proofErr w:type="spellEnd"/>
            <w:r w:rsidRPr="009974D7">
              <w:rPr>
                <w:iCs/>
              </w:rPr>
              <w:t xml:space="preserve"> Участником закупки страны происхождения товара в составе заявки на участие в закупке в рамках применения национального режима по соответствующим товарным позициям такой товар считается иностранного происхождения.</w:t>
            </w:r>
          </w:p>
        </w:tc>
      </w:tr>
      <w:tr w:rsidR="009974D7" w:rsidRPr="009974D7" w14:paraId="4FDD6A85" w14:textId="77777777" w:rsidTr="000A7E79">
        <w:tc>
          <w:tcPr>
            <w:tcW w:w="567" w:type="dxa"/>
          </w:tcPr>
          <w:p w14:paraId="7934C365"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7838EC41"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rPr>
                <w:rStyle w:val="FontStyle128"/>
                <w:sz w:val="24"/>
              </w:rPr>
              <w:t>Возможность привлечения соисполнителей (субподрядчиков)</w:t>
            </w:r>
          </w:p>
        </w:tc>
        <w:tc>
          <w:tcPr>
            <w:tcW w:w="6379" w:type="dxa"/>
            <w:vAlign w:val="center"/>
          </w:tcPr>
          <w:p w14:paraId="3ACC6F7A"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t>Не предусмотрена, за исключением неразрушающего, разрушающего контроля, специализированных испытаний и измерений, предусмотренных техническим заданием.</w:t>
            </w:r>
          </w:p>
        </w:tc>
      </w:tr>
      <w:tr w:rsidR="009974D7" w:rsidRPr="009974D7" w14:paraId="52AFDDA5" w14:textId="77777777" w:rsidTr="000A7E79">
        <w:tc>
          <w:tcPr>
            <w:tcW w:w="567" w:type="dxa"/>
          </w:tcPr>
          <w:p w14:paraId="7C4C49ED"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15BD1298" w14:textId="77777777" w:rsidR="009974D7" w:rsidRPr="009974D7" w:rsidRDefault="009974D7" w:rsidP="000A7E79">
            <w:pPr>
              <w:pStyle w:val="Style12"/>
              <w:widowControl/>
              <w:tabs>
                <w:tab w:val="left" w:leader="underscore" w:pos="9864"/>
              </w:tabs>
              <w:spacing w:line="240" w:lineRule="auto"/>
              <w:ind w:firstLine="0"/>
              <w:jc w:val="left"/>
              <w:rPr>
                <w:rStyle w:val="FontStyle128"/>
                <w:sz w:val="24"/>
              </w:rPr>
            </w:pPr>
            <w:r w:rsidRPr="009974D7">
              <w:rPr>
                <w:rStyle w:val="FontStyle128"/>
                <w:sz w:val="24"/>
              </w:rPr>
              <w:t>Сведения о национальном режиме</w:t>
            </w:r>
          </w:p>
        </w:tc>
        <w:tc>
          <w:tcPr>
            <w:tcW w:w="6379" w:type="dxa"/>
            <w:vAlign w:val="center"/>
          </w:tcPr>
          <w:p w14:paraId="117F10B0"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rPr>
                <w:rStyle w:val="FontStyle128"/>
                <w:sz w:val="24"/>
              </w:rPr>
              <w:t>Запреты, ограничения и преимущества не установлены</w:t>
            </w:r>
          </w:p>
        </w:tc>
      </w:tr>
      <w:tr w:rsidR="009974D7" w:rsidRPr="009974D7" w14:paraId="2FBB8385" w14:textId="77777777" w:rsidTr="000A7E79">
        <w:tc>
          <w:tcPr>
            <w:tcW w:w="10065" w:type="dxa"/>
            <w:gridSpan w:val="3"/>
          </w:tcPr>
          <w:p w14:paraId="3FD6D523" w14:textId="77777777" w:rsidR="009974D7" w:rsidRPr="009974D7" w:rsidRDefault="009974D7" w:rsidP="000A7E79">
            <w:pPr>
              <w:pStyle w:val="Style12"/>
              <w:widowControl/>
              <w:tabs>
                <w:tab w:val="left" w:leader="underscore" w:pos="9864"/>
              </w:tabs>
              <w:spacing w:line="240" w:lineRule="auto"/>
              <w:ind w:firstLine="0"/>
              <w:jc w:val="center"/>
            </w:pPr>
            <w:r w:rsidRPr="009974D7">
              <w:rPr>
                <w:b/>
              </w:rPr>
              <w:t>Порядок оценки заявок на участие в закупке</w:t>
            </w:r>
          </w:p>
        </w:tc>
      </w:tr>
      <w:tr w:rsidR="009974D7" w:rsidRPr="009974D7" w14:paraId="409A91C7" w14:textId="77777777" w:rsidTr="000A7E79">
        <w:tc>
          <w:tcPr>
            <w:tcW w:w="567" w:type="dxa"/>
          </w:tcPr>
          <w:p w14:paraId="47B15D0F"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7A4BD6D2"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rPr>
                <w:rStyle w:val="FontStyle128"/>
                <w:sz w:val="24"/>
              </w:rPr>
              <w:t>Критерии оценки и сопоставления предложений на участие в запросе предложений порядок оценки и сопоставления предложений на участие в запросе предложений</w:t>
            </w:r>
          </w:p>
        </w:tc>
        <w:tc>
          <w:tcPr>
            <w:tcW w:w="6379" w:type="dxa"/>
            <w:vAlign w:val="center"/>
          </w:tcPr>
          <w:p w14:paraId="4A7D3657" w14:textId="77777777" w:rsidR="009974D7" w:rsidRPr="009974D7" w:rsidRDefault="009974D7" w:rsidP="000A7E79">
            <w:pPr>
              <w:pStyle w:val="ConsPlusNonformat"/>
              <w:rPr>
                <w:rStyle w:val="FontStyle128"/>
                <w:rFonts w:cs="Times New Roman"/>
                <w:sz w:val="24"/>
                <w:szCs w:val="24"/>
              </w:rPr>
            </w:pPr>
            <w:r w:rsidRPr="009974D7">
              <w:rPr>
                <w:rStyle w:val="FontStyle128"/>
                <w:rFonts w:cs="Times New Roman"/>
                <w:sz w:val="24"/>
                <w:szCs w:val="24"/>
              </w:rPr>
              <w:t>Согласно пунктам 2.12.14 – 2.12.15 Раздела I настоящей документации.</w:t>
            </w:r>
          </w:p>
        </w:tc>
      </w:tr>
      <w:tr w:rsidR="009974D7" w:rsidRPr="009974D7" w14:paraId="56B9858C" w14:textId="77777777" w:rsidTr="000A7E79">
        <w:tc>
          <w:tcPr>
            <w:tcW w:w="10065" w:type="dxa"/>
            <w:gridSpan w:val="3"/>
          </w:tcPr>
          <w:p w14:paraId="04D767E6" w14:textId="77777777" w:rsidR="009974D7" w:rsidRPr="009974D7" w:rsidRDefault="009974D7" w:rsidP="000A7E79">
            <w:pPr>
              <w:pStyle w:val="Style12"/>
              <w:widowControl/>
              <w:tabs>
                <w:tab w:val="left" w:leader="underscore" w:pos="9864"/>
              </w:tabs>
              <w:spacing w:line="240" w:lineRule="auto"/>
              <w:ind w:firstLine="0"/>
              <w:jc w:val="center"/>
            </w:pPr>
            <w:r w:rsidRPr="009974D7">
              <w:rPr>
                <w:rStyle w:val="FontStyle128"/>
                <w:b/>
                <w:sz w:val="24"/>
              </w:rPr>
              <w:t>Заключение договора</w:t>
            </w:r>
          </w:p>
        </w:tc>
      </w:tr>
      <w:tr w:rsidR="009974D7" w:rsidRPr="009974D7" w14:paraId="6BFBEE0C" w14:textId="77777777" w:rsidTr="000A7E79">
        <w:tc>
          <w:tcPr>
            <w:tcW w:w="567" w:type="dxa"/>
          </w:tcPr>
          <w:p w14:paraId="26451F08"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44C44136"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rPr>
                <w:rStyle w:val="FontStyle128"/>
                <w:sz w:val="24"/>
              </w:rPr>
              <w:t>Заключение договора</w:t>
            </w:r>
          </w:p>
        </w:tc>
        <w:tc>
          <w:tcPr>
            <w:tcW w:w="6379" w:type="dxa"/>
            <w:vAlign w:val="center"/>
          </w:tcPr>
          <w:p w14:paraId="38067D26"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t>Договор должен быть заключен не ранее 10 (десяти) но не позднее 20 (двадцати) дней со дня размещения протокола о результатах запроса предложений, при этом победитель закупки должен подписать договор в течение 3 (трех) рабочих дней после его получения от Заказчика.</w:t>
            </w:r>
          </w:p>
        </w:tc>
      </w:tr>
      <w:tr w:rsidR="009974D7" w:rsidRPr="009974D7" w14:paraId="1CD837DE" w14:textId="77777777" w:rsidTr="000A7E79">
        <w:tc>
          <w:tcPr>
            <w:tcW w:w="567" w:type="dxa"/>
          </w:tcPr>
          <w:p w14:paraId="3AE83AFF" w14:textId="77777777" w:rsidR="009974D7" w:rsidRPr="009974D7" w:rsidRDefault="009974D7" w:rsidP="009974D7">
            <w:pPr>
              <w:pStyle w:val="Style12"/>
              <w:widowControl/>
              <w:numPr>
                <w:ilvl w:val="0"/>
                <w:numId w:val="12"/>
              </w:numPr>
              <w:tabs>
                <w:tab w:val="num" w:pos="612"/>
                <w:tab w:val="left" w:leader="underscore" w:pos="9864"/>
              </w:tabs>
              <w:spacing w:line="240" w:lineRule="auto"/>
              <w:ind w:left="612" w:right="317" w:hanging="612"/>
              <w:rPr>
                <w:rStyle w:val="FontStyle128"/>
                <w:sz w:val="24"/>
              </w:rPr>
            </w:pPr>
          </w:p>
        </w:tc>
        <w:tc>
          <w:tcPr>
            <w:tcW w:w="3119" w:type="dxa"/>
            <w:vAlign w:val="center"/>
          </w:tcPr>
          <w:p w14:paraId="7A2C0D31"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rPr>
                <w:rStyle w:val="FontStyle128"/>
                <w:sz w:val="24"/>
              </w:rPr>
              <w:t>Возможность изменения объема и цены договора</w:t>
            </w:r>
          </w:p>
        </w:tc>
        <w:tc>
          <w:tcPr>
            <w:tcW w:w="6379" w:type="dxa"/>
            <w:vAlign w:val="center"/>
          </w:tcPr>
          <w:p w14:paraId="070318B9" w14:textId="77777777" w:rsidR="009974D7" w:rsidRPr="009974D7" w:rsidRDefault="009974D7" w:rsidP="000A7E79">
            <w:pPr>
              <w:pStyle w:val="Style12"/>
              <w:widowControl/>
              <w:tabs>
                <w:tab w:val="left" w:leader="underscore" w:pos="9864"/>
              </w:tabs>
              <w:spacing w:line="240" w:lineRule="auto"/>
              <w:ind w:firstLine="0"/>
              <w:rPr>
                <w:rStyle w:val="FontStyle128"/>
                <w:sz w:val="24"/>
              </w:rPr>
            </w:pPr>
            <w:r w:rsidRPr="009974D7">
              <w:t>Согласно требованиям проекта договора</w:t>
            </w:r>
          </w:p>
        </w:tc>
      </w:tr>
    </w:tbl>
    <w:p w14:paraId="2DE3FE24" w14:textId="77777777" w:rsidR="009974D7" w:rsidRPr="00915A73" w:rsidRDefault="009974D7" w:rsidP="009974D7">
      <w:pPr>
        <w:jc w:val="both"/>
        <w:rPr>
          <w:rStyle w:val="FontStyle128"/>
        </w:rPr>
      </w:pPr>
      <w:r w:rsidRPr="00915A73">
        <w:rPr>
          <w:rStyle w:val="FontStyle128"/>
          <w:b/>
        </w:rPr>
        <w:t xml:space="preserve">Приложение №1 к документации </w:t>
      </w:r>
      <w:bookmarkStart w:id="1" w:name="OLE_LINK3"/>
      <w:bookmarkStart w:id="2" w:name="OLE_LINK4"/>
      <w:r w:rsidRPr="00915A73">
        <w:rPr>
          <w:rStyle w:val="FontStyle128"/>
          <w:b/>
        </w:rPr>
        <w:t>на запрос предложений</w:t>
      </w:r>
      <w:bookmarkEnd w:id="1"/>
      <w:bookmarkEnd w:id="2"/>
      <w:r w:rsidRPr="00915A73">
        <w:rPr>
          <w:rStyle w:val="FontStyle128"/>
          <w:b/>
        </w:rPr>
        <w:t xml:space="preserve">: </w:t>
      </w:r>
      <w:r w:rsidRPr="00915A73">
        <w:rPr>
          <w:rStyle w:val="FontStyle128"/>
        </w:rPr>
        <w:t>Техническое задание</w:t>
      </w:r>
    </w:p>
    <w:p w14:paraId="1E99714A" w14:textId="77777777" w:rsidR="009974D7" w:rsidRPr="00915A73" w:rsidRDefault="009974D7" w:rsidP="009974D7">
      <w:pPr>
        <w:jc w:val="both"/>
        <w:rPr>
          <w:rStyle w:val="FontStyle128"/>
        </w:rPr>
        <w:sectPr w:rsidR="009974D7" w:rsidRPr="00915A73" w:rsidSect="00162D9C">
          <w:footerReference w:type="default" r:id="rId8"/>
          <w:footerReference w:type="first" r:id="rId9"/>
          <w:pgSz w:w="11906" w:h="16838"/>
          <w:pgMar w:top="1134" w:right="566" w:bottom="1134" w:left="1134" w:header="708" w:footer="708" w:gutter="0"/>
          <w:cols w:space="708"/>
          <w:titlePg/>
          <w:docGrid w:linePitch="360"/>
        </w:sectPr>
      </w:pPr>
      <w:r w:rsidRPr="00915A73">
        <w:rPr>
          <w:rStyle w:val="FontStyle128"/>
          <w:b/>
        </w:rPr>
        <w:t xml:space="preserve">Приложение №2 к документации на запрос предложений: </w:t>
      </w:r>
      <w:r w:rsidRPr="00915A73">
        <w:rPr>
          <w:rStyle w:val="FontStyle128"/>
        </w:rPr>
        <w:t>Проект договора</w:t>
      </w:r>
    </w:p>
    <w:p w14:paraId="3AA12647" w14:textId="0EEEFB7A" w:rsidR="009974D7" w:rsidRPr="0043322F" w:rsidRDefault="009974D7" w:rsidP="009974D7">
      <w:pPr>
        <w:ind w:left="6096" w:right="-185"/>
        <w:jc w:val="right"/>
        <w:rPr>
          <w:b/>
        </w:rPr>
      </w:pPr>
      <w:bookmarkStart w:id="3" w:name="_GoBack"/>
      <w:bookmarkEnd w:id="3"/>
      <w:r w:rsidRPr="0043322F">
        <w:rPr>
          <w:b/>
        </w:rPr>
        <w:t>Приложение № 1</w:t>
      </w:r>
    </w:p>
    <w:p w14:paraId="5346378D" w14:textId="77777777" w:rsidR="009974D7" w:rsidRPr="0043322F" w:rsidRDefault="009974D7" w:rsidP="009974D7">
      <w:pPr>
        <w:ind w:left="6096" w:right="-185"/>
        <w:jc w:val="right"/>
        <w:rPr>
          <w:b/>
        </w:rPr>
      </w:pPr>
      <w:r w:rsidRPr="0043322F">
        <w:rPr>
          <w:b/>
        </w:rPr>
        <w:t>к Документации о закупке</w:t>
      </w:r>
    </w:p>
    <w:p w14:paraId="47CDFA2F" w14:textId="77777777" w:rsidR="009974D7" w:rsidRPr="0043322F" w:rsidRDefault="009974D7" w:rsidP="009974D7">
      <w:pPr>
        <w:jc w:val="center"/>
        <w:rPr>
          <w:rFonts w:eastAsia="Times New Roman"/>
        </w:rPr>
      </w:pPr>
      <w:r w:rsidRPr="0043322F">
        <w:rPr>
          <w:rFonts w:eastAsia="Times New Roman"/>
          <w:b/>
          <w:bCs/>
        </w:rPr>
        <w:t>ТЕХНИЧЕСКОЕ ЗАДАНИЕ</w:t>
      </w:r>
    </w:p>
    <w:p w14:paraId="4403AE5F" w14:textId="77777777" w:rsidR="009974D7" w:rsidRPr="0043322F" w:rsidRDefault="009974D7" w:rsidP="009974D7">
      <w:pPr>
        <w:jc w:val="both"/>
        <w:rPr>
          <w:rFonts w:eastAsia="Times New Roman"/>
        </w:rPr>
      </w:pPr>
      <w:r w:rsidRPr="0043322F">
        <w:rPr>
          <w:rFonts w:eastAsia="Times New Roman"/>
          <w:b/>
          <w:bCs/>
        </w:rPr>
        <w:t>на оказание услуг по проведению экспертизы промышленной безопасности, комплексного обследования, обследования технического состояния, проверки осадки фундаментов зданий и сооружений на объектах ГУПС «</w:t>
      </w:r>
      <w:proofErr w:type="spellStart"/>
      <w:r w:rsidRPr="0043322F">
        <w:rPr>
          <w:rFonts w:eastAsia="Times New Roman"/>
          <w:b/>
          <w:bCs/>
        </w:rPr>
        <w:t>Севтеплоэнерго</w:t>
      </w:r>
      <w:proofErr w:type="spellEnd"/>
      <w:r w:rsidRPr="0043322F">
        <w:rPr>
          <w:rFonts w:eastAsia="Times New Roman"/>
          <w:b/>
          <w:bCs/>
        </w:rPr>
        <w:t>»</w:t>
      </w:r>
    </w:p>
    <w:p w14:paraId="5C454F6C" w14:textId="77777777" w:rsidR="009974D7" w:rsidRPr="0043322F" w:rsidRDefault="009974D7" w:rsidP="009974D7">
      <w:pPr>
        <w:jc w:val="center"/>
        <w:rPr>
          <w:rFonts w:eastAsia="Times New Roman"/>
        </w:rPr>
      </w:pPr>
    </w:p>
    <w:p w14:paraId="6A04C510" w14:textId="77777777" w:rsidR="009974D7" w:rsidRPr="0043322F" w:rsidRDefault="009974D7" w:rsidP="009974D7">
      <w:pPr>
        <w:ind w:left="5670"/>
        <w:jc w:val="both"/>
        <w:rPr>
          <w:rFonts w:eastAsia="Times New Roman"/>
        </w:rPr>
      </w:pPr>
    </w:p>
    <w:p w14:paraId="5408E70E" w14:textId="77777777" w:rsidR="009974D7" w:rsidRPr="0043322F" w:rsidRDefault="009974D7" w:rsidP="009974D7">
      <w:pPr>
        <w:rPr>
          <w:rFonts w:eastAsia="Times New Roman"/>
        </w:rPr>
      </w:pPr>
      <w:r w:rsidRPr="0043322F">
        <w:rPr>
          <w:rFonts w:eastAsia="Times New Roman"/>
          <w:b/>
          <w:bCs/>
        </w:rPr>
        <w:t>1. ЗАКАЗЧИК</w:t>
      </w:r>
    </w:p>
    <w:tbl>
      <w:tblPr>
        <w:tblW w:w="9639" w:type="dxa"/>
        <w:tblInd w:w="108" w:type="dxa"/>
        <w:shd w:val="clear" w:color="auto" w:fill="FFFFFF"/>
        <w:tblCellMar>
          <w:left w:w="0" w:type="dxa"/>
          <w:right w:w="0" w:type="dxa"/>
        </w:tblCellMar>
        <w:tblLook w:val="04A0" w:firstRow="1" w:lastRow="0" w:firstColumn="1" w:lastColumn="0" w:noHBand="0" w:noVBand="1"/>
      </w:tblPr>
      <w:tblGrid>
        <w:gridCol w:w="2808"/>
        <w:gridCol w:w="6831"/>
      </w:tblGrid>
      <w:tr w:rsidR="0043322F" w:rsidRPr="0043322F" w14:paraId="0522737E" w14:textId="77777777" w:rsidTr="000A7E79">
        <w:trPr>
          <w:trHeight w:val="632"/>
        </w:trPr>
        <w:tc>
          <w:tcPr>
            <w:tcW w:w="2808" w:type="dxa"/>
            <w:shd w:val="clear" w:color="auto" w:fill="FFFFFF"/>
            <w:tcMar>
              <w:top w:w="0" w:type="dxa"/>
              <w:left w:w="108" w:type="dxa"/>
              <w:bottom w:w="0" w:type="dxa"/>
              <w:right w:w="108" w:type="dxa"/>
            </w:tcMar>
            <w:vAlign w:val="center"/>
            <w:hideMark/>
          </w:tcPr>
          <w:p w14:paraId="7494E1AB" w14:textId="77777777" w:rsidR="009974D7" w:rsidRPr="0043322F" w:rsidRDefault="009974D7" w:rsidP="000A7E79">
            <w:pPr>
              <w:rPr>
                <w:rFonts w:eastAsia="Times New Roman"/>
              </w:rPr>
            </w:pPr>
            <w:r w:rsidRPr="0043322F">
              <w:rPr>
                <w:rFonts w:eastAsia="Times New Roman"/>
              </w:rPr>
              <w:t>Наименование организации:</w:t>
            </w:r>
          </w:p>
        </w:tc>
        <w:tc>
          <w:tcPr>
            <w:tcW w:w="6831" w:type="dxa"/>
            <w:shd w:val="clear" w:color="auto" w:fill="FFFFFF"/>
            <w:tcMar>
              <w:top w:w="0" w:type="dxa"/>
              <w:left w:w="108" w:type="dxa"/>
              <w:bottom w:w="0" w:type="dxa"/>
              <w:right w:w="108" w:type="dxa"/>
            </w:tcMar>
            <w:vAlign w:val="center"/>
            <w:hideMark/>
          </w:tcPr>
          <w:p w14:paraId="0EA2584E" w14:textId="77777777" w:rsidR="009974D7" w:rsidRPr="0043322F" w:rsidRDefault="009974D7" w:rsidP="000A7E79">
            <w:pPr>
              <w:rPr>
                <w:rFonts w:eastAsia="Times New Roman"/>
              </w:rPr>
            </w:pPr>
            <w:r w:rsidRPr="0043322F">
              <w:rPr>
                <w:rFonts w:eastAsia="Times New Roman"/>
              </w:rPr>
              <w:t>Государственное унитарное предприятие города Севастополя «</w:t>
            </w:r>
            <w:proofErr w:type="spellStart"/>
            <w:r w:rsidRPr="0043322F">
              <w:rPr>
                <w:rFonts w:eastAsia="Times New Roman"/>
              </w:rPr>
              <w:t>Севтеплоэнерго</w:t>
            </w:r>
            <w:proofErr w:type="spellEnd"/>
            <w:r w:rsidRPr="0043322F">
              <w:rPr>
                <w:rFonts w:eastAsia="Times New Roman"/>
              </w:rPr>
              <w:t>»</w:t>
            </w:r>
          </w:p>
        </w:tc>
      </w:tr>
      <w:tr w:rsidR="0043322F" w:rsidRPr="0043322F" w14:paraId="34DBCC1D" w14:textId="77777777" w:rsidTr="000A7E79">
        <w:trPr>
          <w:trHeight w:val="486"/>
        </w:trPr>
        <w:tc>
          <w:tcPr>
            <w:tcW w:w="2808" w:type="dxa"/>
            <w:shd w:val="clear" w:color="auto" w:fill="FFFFFF"/>
            <w:tcMar>
              <w:top w:w="0" w:type="dxa"/>
              <w:left w:w="108" w:type="dxa"/>
              <w:bottom w:w="0" w:type="dxa"/>
              <w:right w:w="108" w:type="dxa"/>
            </w:tcMar>
            <w:vAlign w:val="center"/>
            <w:hideMark/>
          </w:tcPr>
          <w:p w14:paraId="15B5635F" w14:textId="77777777" w:rsidR="009974D7" w:rsidRPr="0043322F" w:rsidRDefault="009974D7" w:rsidP="000A7E79">
            <w:pPr>
              <w:rPr>
                <w:rFonts w:eastAsia="Times New Roman"/>
              </w:rPr>
            </w:pPr>
            <w:r w:rsidRPr="0043322F">
              <w:rPr>
                <w:rFonts w:eastAsia="Times New Roman"/>
              </w:rPr>
              <w:t>Адрес:</w:t>
            </w:r>
          </w:p>
        </w:tc>
        <w:tc>
          <w:tcPr>
            <w:tcW w:w="6831" w:type="dxa"/>
            <w:shd w:val="clear" w:color="auto" w:fill="FFFFFF"/>
            <w:tcMar>
              <w:top w:w="0" w:type="dxa"/>
              <w:left w:w="108" w:type="dxa"/>
              <w:bottom w:w="0" w:type="dxa"/>
              <w:right w:w="108" w:type="dxa"/>
            </w:tcMar>
            <w:vAlign w:val="center"/>
            <w:hideMark/>
          </w:tcPr>
          <w:p w14:paraId="6AB1E8A2" w14:textId="77777777" w:rsidR="009974D7" w:rsidRPr="0043322F" w:rsidRDefault="009974D7" w:rsidP="000A7E79">
            <w:pPr>
              <w:rPr>
                <w:rFonts w:eastAsia="Times New Roman"/>
              </w:rPr>
            </w:pPr>
            <w:r w:rsidRPr="0043322F">
              <w:rPr>
                <w:rFonts w:eastAsia="Times New Roman"/>
              </w:rPr>
              <w:t>299011, Российская Федерация, г. Севастополь,</w:t>
            </w:r>
          </w:p>
          <w:p w14:paraId="463686BD" w14:textId="77777777" w:rsidR="009974D7" w:rsidRPr="0043322F" w:rsidRDefault="009974D7" w:rsidP="000A7E79">
            <w:pPr>
              <w:rPr>
                <w:rFonts w:eastAsia="Times New Roman"/>
              </w:rPr>
            </w:pPr>
            <w:r w:rsidRPr="0043322F">
              <w:rPr>
                <w:rFonts w:eastAsia="Times New Roman"/>
              </w:rPr>
              <w:t>ул. Л. Павличенко, 2</w:t>
            </w:r>
          </w:p>
        </w:tc>
      </w:tr>
      <w:tr w:rsidR="0043322F" w:rsidRPr="0043322F" w14:paraId="3F70593F" w14:textId="77777777" w:rsidTr="000A7E79">
        <w:trPr>
          <w:trHeight w:val="211"/>
        </w:trPr>
        <w:tc>
          <w:tcPr>
            <w:tcW w:w="2808" w:type="dxa"/>
            <w:shd w:val="clear" w:color="auto" w:fill="FFFFFF"/>
            <w:tcMar>
              <w:top w:w="0" w:type="dxa"/>
              <w:left w:w="108" w:type="dxa"/>
              <w:bottom w:w="0" w:type="dxa"/>
              <w:right w:w="108" w:type="dxa"/>
            </w:tcMar>
            <w:vAlign w:val="center"/>
            <w:hideMark/>
          </w:tcPr>
          <w:p w14:paraId="6F324B00" w14:textId="77777777" w:rsidR="009974D7" w:rsidRPr="0043322F" w:rsidRDefault="009974D7" w:rsidP="000A7E79">
            <w:pPr>
              <w:rPr>
                <w:rFonts w:eastAsia="Times New Roman"/>
              </w:rPr>
            </w:pPr>
            <w:r w:rsidRPr="0043322F">
              <w:rPr>
                <w:rFonts w:eastAsia="Times New Roman"/>
              </w:rPr>
              <w:t>Электронный адрес:</w:t>
            </w:r>
          </w:p>
        </w:tc>
        <w:tc>
          <w:tcPr>
            <w:tcW w:w="6831" w:type="dxa"/>
            <w:shd w:val="clear" w:color="auto" w:fill="FFFFFF"/>
            <w:tcMar>
              <w:top w:w="0" w:type="dxa"/>
              <w:left w:w="108" w:type="dxa"/>
              <w:bottom w:w="0" w:type="dxa"/>
              <w:right w:w="108" w:type="dxa"/>
            </w:tcMar>
            <w:vAlign w:val="center"/>
            <w:hideMark/>
          </w:tcPr>
          <w:p w14:paraId="7774305D" w14:textId="77777777" w:rsidR="009974D7" w:rsidRPr="0043322F" w:rsidRDefault="0043322F" w:rsidP="000A7E79">
            <w:pPr>
              <w:rPr>
                <w:rFonts w:eastAsia="Times New Roman"/>
              </w:rPr>
            </w:pPr>
            <w:hyperlink r:id="rId10" w:tgtFrame="_blank" w:history="1">
              <w:r w:rsidR="009974D7" w:rsidRPr="0043322F">
                <w:rPr>
                  <w:rStyle w:val="af9"/>
                  <w:rFonts w:ascii="Times New Roman CYR" w:eastAsia="Times New Roman" w:hAnsi="Times New Roman CYR" w:cs="Times New Roman CYR"/>
                  <w:color w:val="auto"/>
                </w:rPr>
                <w:t>info@sevastopolteplo.ru</w:t>
              </w:r>
            </w:hyperlink>
          </w:p>
        </w:tc>
      </w:tr>
      <w:tr w:rsidR="0043322F" w:rsidRPr="0043322F" w14:paraId="1D55FB30" w14:textId="77777777" w:rsidTr="000A7E79">
        <w:trPr>
          <w:trHeight w:val="371"/>
        </w:trPr>
        <w:tc>
          <w:tcPr>
            <w:tcW w:w="2808" w:type="dxa"/>
            <w:shd w:val="clear" w:color="auto" w:fill="FFFFFF"/>
            <w:tcMar>
              <w:top w:w="0" w:type="dxa"/>
              <w:left w:w="108" w:type="dxa"/>
              <w:bottom w:w="0" w:type="dxa"/>
              <w:right w:w="108" w:type="dxa"/>
            </w:tcMar>
            <w:vAlign w:val="center"/>
            <w:hideMark/>
          </w:tcPr>
          <w:p w14:paraId="541C8A4C" w14:textId="77777777" w:rsidR="009974D7" w:rsidRPr="0043322F" w:rsidRDefault="009974D7" w:rsidP="000A7E79">
            <w:pPr>
              <w:rPr>
                <w:rFonts w:eastAsia="Times New Roman"/>
              </w:rPr>
            </w:pPr>
            <w:r w:rsidRPr="0043322F">
              <w:rPr>
                <w:rFonts w:eastAsia="Times New Roman"/>
              </w:rPr>
              <w:t>Телефон:</w:t>
            </w:r>
          </w:p>
        </w:tc>
        <w:tc>
          <w:tcPr>
            <w:tcW w:w="6831" w:type="dxa"/>
            <w:shd w:val="clear" w:color="auto" w:fill="FFFFFF"/>
            <w:tcMar>
              <w:top w:w="0" w:type="dxa"/>
              <w:left w:w="108" w:type="dxa"/>
              <w:bottom w:w="0" w:type="dxa"/>
              <w:right w:w="108" w:type="dxa"/>
            </w:tcMar>
            <w:vAlign w:val="center"/>
            <w:hideMark/>
          </w:tcPr>
          <w:p w14:paraId="65F2593A" w14:textId="77777777" w:rsidR="009974D7" w:rsidRPr="0043322F" w:rsidRDefault="009974D7" w:rsidP="000A7E79">
            <w:pPr>
              <w:rPr>
                <w:rFonts w:eastAsia="Times New Roman"/>
              </w:rPr>
            </w:pPr>
            <w:r w:rsidRPr="0043322F">
              <w:rPr>
                <w:rFonts w:eastAsia="Times New Roman"/>
              </w:rPr>
              <w:t>+7(8692) 54-26-37</w:t>
            </w:r>
          </w:p>
        </w:tc>
      </w:tr>
      <w:tr w:rsidR="0043322F" w:rsidRPr="0043322F" w14:paraId="2955ACF6" w14:textId="77777777" w:rsidTr="000A7E79">
        <w:trPr>
          <w:trHeight w:val="277"/>
        </w:trPr>
        <w:tc>
          <w:tcPr>
            <w:tcW w:w="2808" w:type="dxa"/>
            <w:shd w:val="clear" w:color="auto" w:fill="FFFFFF"/>
            <w:tcMar>
              <w:top w:w="0" w:type="dxa"/>
              <w:left w:w="108" w:type="dxa"/>
              <w:bottom w:w="0" w:type="dxa"/>
              <w:right w:w="108" w:type="dxa"/>
            </w:tcMar>
            <w:vAlign w:val="center"/>
            <w:hideMark/>
          </w:tcPr>
          <w:p w14:paraId="0692103F" w14:textId="77777777" w:rsidR="009974D7" w:rsidRPr="0043322F" w:rsidRDefault="009974D7" w:rsidP="000A7E79">
            <w:pPr>
              <w:rPr>
                <w:rFonts w:eastAsia="Times New Roman"/>
              </w:rPr>
            </w:pPr>
            <w:r w:rsidRPr="0043322F">
              <w:rPr>
                <w:rFonts w:eastAsia="Times New Roman"/>
              </w:rPr>
              <w:t>Факс:</w:t>
            </w:r>
          </w:p>
        </w:tc>
        <w:tc>
          <w:tcPr>
            <w:tcW w:w="6831" w:type="dxa"/>
            <w:shd w:val="clear" w:color="auto" w:fill="FFFFFF"/>
            <w:tcMar>
              <w:top w:w="0" w:type="dxa"/>
              <w:left w:w="108" w:type="dxa"/>
              <w:bottom w:w="0" w:type="dxa"/>
              <w:right w:w="108" w:type="dxa"/>
            </w:tcMar>
            <w:vAlign w:val="center"/>
            <w:hideMark/>
          </w:tcPr>
          <w:p w14:paraId="2C85F005" w14:textId="77777777" w:rsidR="009974D7" w:rsidRPr="0043322F" w:rsidRDefault="009974D7" w:rsidP="000A7E79">
            <w:pPr>
              <w:rPr>
                <w:rFonts w:eastAsia="Times New Roman"/>
              </w:rPr>
            </w:pPr>
            <w:r w:rsidRPr="0043322F">
              <w:rPr>
                <w:rFonts w:eastAsia="Times New Roman"/>
              </w:rPr>
              <w:t>+7(8692) 54-59-64</w:t>
            </w:r>
          </w:p>
        </w:tc>
      </w:tr>
      <w:tr w:rsidR="0043322F" w:rsidRPr="0043322F" w14:paraId="50B16E39" w14:textId="77777777" w:rsidTr="000A7E79">
        <w:trPr>
          <w:trHeight w:val="333"/>
        </w:trPr>
        <w:tc>
          <w:tcPr>
            <w:tcW w:w="2808" w:type="dxa"/>
            <w:shd w:val="clear" w:color="auto" w:fill="FFFFFF"/>
            <w:tcMar>
              <w:top w:w="0" w:type="dxa"/>
              <w:left w:w="108" w:type="dxa"/>
              <w:bottom w:w="0" w:type="dxa"/>
              <w:right w:w="108" w:type="dxa"/>
            </w:tcMar>
            <w:vAlign w:val="center"/>
            <w:hideMark/>
          </w:tcPr>
          <w:p w14:paraId="56D9153C" w14:textId="77777777" w:rsidR="009974D7" w:rsidRPr="0043322F" w:rsidRDefault="009974D7" w:rsidP="000A7E79">
            <w:pPr>
              <w:rPr>
                <w:rFonts w:eastAsia="Times New Roman"/>
              </w:rPr>
            </w:pPr>
            <w:r w:rsidRPr="0043322F">
              <w:rPr>
                <w:rFonts w:eastAsia="Times New Roman"/>
              </w:rPr>
              <w:t>ОК 034-2014</w:t>
            </w:r>
          </w:p>
        </w:tc>
        <w:tc>
          <w:tcPr>
            <w:tcW w:w="6831" w:type="dxa"/>
            <w:shd w:val="clear" w:color="auto" w:fill="FFFFFF"/>
            <w:tcMar>
              <w:top w:w="0" w:type="dxa"/>
              <w:left w:w="108" w:type="dxa"/>
              <w:bottom w:w="0" w:type="dxa"/>
              <w:right w:w="108" w:type="dxa"/>
            </w:tcMar>
            <w:vAlign w:val="center"/>
            <w:hideMark/>
          </w:tcPr>
          <w:p w14:paraId="61107DA8" w14:textId="77777777" w:rsidR="009974D7" w:rsidRPr="0043322F" w:rsidRDefault="009974D7" w:rsidP="000A7E79">
            <w:pPr>
              <w:rPr>
                <w:rFonts w:eastAsia="Times New Roman"/>
              </w:rPr>
            </w:pPr>
            <w:r w:rsidRPr="0043322F">
              <w:rPr>
                <w:rFonts w:eastAsia="Times New Roman"/>
              </w:rPr>
              <w:t>ОКПД2 71.20.19.190</w:t>
            </w:r>
          </w:p>
        </w:tc>
      </w:tr>
    </w:tbl>
    <w:p w14:paraId="41DE5287" w14:textId="77777777" w:rsidR="009974D7" w:rsidRPr="0043322F" w:rsidRDefault="009974D7" w:rsidP="009974D7"/>
    <w:p w14:paraId="0910EC5F" w14:textId="77777777" w:rsidR="009974D7" w:rsidRPr="0043322F" w:rsidRDefault="009974D7" w:rsidP="009974D7">
      <w:pPr>
        <w:jc w:val="both"/>
        <w:rPr>
          <w:rFonts w:eastAsia="Times New Roman"/>
        </w:rPr>
      </w:pPr>
      <w:r w:rsidRPr="0043322F">
        <w:rPr>
          <w:rFonts w:eastAsia="Times New Roman"/>
          <w:b/>
          <w:bCs/>
        </w:rPr>
        <w:t>2. ПРЕДМЕТ ЗАКУПКИ.</w:t>
      </w:r>
    </w:p>
    <w:p w14:paraId="6948BE7E" w14:textId="77777777" w:rsidR="009974D7" w:rsidRPr="0043322F" w:rsidRDefault="009974D7" w:rsidP="009974D7">
      <w:pPr>
        <w:jc w:val="both"/>
        <w:rPr>
          <w:rFonts w:eastAsia="Times New Roman"/>
        </w:rPr>
      </w:pPr>
      <w:r w:rsidRPr="0043322F">
        <w:rPr>
          <w:rFonts w:eastAsia="Times New Roman"/>
        </w:rPr>
        <w:t>Оказание услуг по оценке технического состояния зданий и сооружений ГУПС «</w:t>
      </w:r>
      <w:proofErr w:type="spellStart"/>
      <w:r w:rsidRPr="0043322F">
        <w:rPr>
          <w:rFonts w:eastAsia="Times New Roman"/>
        </w:rPr>
        <w:t>Севтеплоэнерго</w:t>
      </w:r>
      <w:proofErr w:type="spellEnd"/>
      <w:r w:rsidRPr="0043322F">
        <w:rPr>
          <w:rFonts w:eastAsia="Times New Roman"/>
        </w:rPr>
        <w:t xml:space="preserve">,  проведению экспертизы промышленной безопасности (далее – ЭПБ) зданий и сооружений на опасных производственных объектах (далее – ОПО), предназначенных для осуществления технологических процессов с использованием оборудования под давлением и оборудования, использующее природный газ, на предмет соответствия требованиям Технического регламента о безопасности зданий и сооружений, и законодательства по промышленной безопасности. Проведение комплексного обследования (далее – КО) и проверки осадки фундаментов зданий и сооружений в соответствии с требованиями Правил технической эксплуатации объектов теплоснабжения и </w:t>
      </w:r>
      <w:proofErr w:type="spellStart"/>
      <w:r w:rsidRPr="0043322F">
        <w:rPr>
          <w:rFonts w:eastAsia="Times New Roman"/>
        </w:rPr>
        <w:t>теплопотребляющих</w:t>
      </w:r>
      <w:proofErr w:type="spellEnd"/>
      <w:r w:rsidRPr="0043322F">
        <w:rPr>
          <w:rFonts w:eastAsia="Times New Roman"/>
        </w:rPr>
        <w:t xml:space="preserve"> установок. Проведение обследования дымовых труб </w:t>
      </w:r>
      <w:r w:rsidRPr="0043322F">
        <w:t>в соответствии с требованиями Правил надзора, обследования, проведения технического обслуживания и ремонта промышленных дымовых и вентиляционных труб</w:t>
      </w:r>
      <w:r w:rsidRPr="0043322F">
        <w:rPr>
          <w:rFonts w:eastAsia="Times New Roman"/>
        </w:rPr>
        <w:t>.</w:t>
      </w:r>
    </w:p>
    <w:p w14:paraId="26C0DAA4" w14:textId="77777777" w:rsidR="009974D7" w:rsidRPr="0043322F" w:rsidRDefault="009974D7" w:rsidP="009974D7">
      <w:pPr>
        <w:rPr>
          <w:rFonts w:eastAsia="Times New Roman"/>
        </w:rPr>
      </w:pPr>
      <w:r w:rsidRPr="0043322F">
        <w:rPr>
          <w:rFonts w:eastAsia="Times New Roman"/>
          <w:b/>
          <w:bCs/>
        </w:rPr>
        <w:t>3. МЕСТО ОКАЗАНИЯ УСЛУГ.</w:t>
      </w:r>
    </w:p>
    <w:p w14:paraId="4F908A83" w14:textId="77777777" w:rsidR="009974D7" w:rsidRPr="0043322F" w:rsidRDefault="009974D7" w:rsidP="009974D7">
      <w:pPr>
        <w:spacing w:after="240"/>
        <w:jc w:val="both"/>
        <w:rPr>
          <w:rFonts w:eastAsia="Times New Roman"/>
        </w:rPr>
      </w:pPr>
      <w:r w:rsidRPr="0043322F">
        <w:rPr>
          <w:rFonts w:eastAsia="Times New Roman"/>
        </w:rPr>
        <w:t>г. Севастополь, объекты ГУПС «</w:t>
      </w:r>
      <w:proofErr w:type="spellStart"/>
      <w:r w:rsidRPr="0043322F">
        <w:rPr>
          <w:rFonts w:eastAsia="Times New Roman"/>
        </w:rPr>
        <w:t>Севтеплоэнерго</w:t>
      </w:r>
      <w:proofErr w:type="spellEnd"/>
      <w:r w:rsidRPr="0043322F">
        <w:rPr>
          <w:rFonts w:eastAsia="Times New Roman"/>
        </w:rPr>
        <w:t>», перечень объектов приведен в Таблице1.</w:t>
      </w:r>
    </w:p>
    <w:p w14:paraId="771EA19F" w14:textId="77777777" w:rsidR="009974D7" w:rsidRPr="0043322F" w:rsidRDefault="009974D7" w:rsidP="009974D7">
      <w:pPr>
        <w:rPr>
          <w:rFonts w:eastAsia="Times New Roman"/>
        </w:rPr>
      </w:pPr>
      <w:r w:rsidRPr="0043322F">
        <w:rPr>
          <w:rFonts w:eastAsia="Times New Roman"/>
          <w:b/>
          <w:bCs/>
        </w:rPr>
        <w:t>4. СРОК ОКАЗАНИЯ УСЛУГ.</w:t>
      </w:r>
    </w:p>
    <w:p w14:paraId="6D2B4F63" w14:textId="77777777" w:rsidR="009974D7" w:rsidRPr="0043322F" w:rsidRDefault="009974D7" w:rsidP="009974D7">
      <w:pPr>
        <w:ind w:firstLine="540"/>
        <w:rPr>
          <w:rFonts w:eastAsia="Times New Roman"/>
        </w:rPr>
      </w:pPr>
      <w:r w:rsidRPr="0043322F">
        <w:rPr>
          <w:rFonts w:eastAsia="Times New Roman"/>
        </w:rPr>
        <w:t>Начало – с даты заключения договора.</w:t>
      </w:r>
    </w:p>
    <w:p w14:paraId="31918845" w14:textId="77777777" w:rsidR="009974D7" w:rsidRPr="0043322F" w:rsidRDefault="009974D7" w:rsidP="009974D7">
      <w:pPr>
        <w:spacing w:after="240"/>
        <w:ind w:firstLine="540"/>
        <w:rPr>
          <w:rFonts w:eastAsia="Times New Roman"/>
        </w:rPr>
      </w:pPr>
      <w:r w:rsidRPr="0043322F">
        <w:rPr>
          <w:rFonts w:eastAsia="Times New Roman"/>
        </w:rPr>
        <w:t>Окончание – 15 декабря 2026 года.</w:t>
      </w:r>
    </w:p>
    <w:p w14:paraId="372589EC" w14:textId="77777777" w:rsidR="009974D7" w:rsidRPr="0043322F" w:rsidRDefault="009974D7" w:rsidP="009974D7">
      <w:pPr>
        <w:rPr>
          <w:rFonts w:eastAsia="Times New Roman"/>
        </w:rPr>
      </w:pPr>
      <w:r w:rsidRPr="0043322F">
        <w:rPr>
          <w:rFonts w:eastAsia="Times New Roman"/>
          <w:b/>
          <w:bCs/>
        </w:rPr>
        <w:t>5. ЦЕЛЬ ОКАЗАНИЯ УСЛУГ.</w:t>
      </w:r>
    </w:p>
    <w:p w14:paraId="3628E7D2" w14:textId="77777777" w:rsidR="009974D7" w:rsidRPr="0043322F" w:rsidRDefault="009974D7" w:rsidP="009974D7">
      <w:pPr>
        <w:jc w:val="both"/>
        <w:rPr>
          <w:rFonts w:eastAsia="Times New Roman"/>
        </w:rPr>
      </w:pPr>
      <w:r w:rsidRPr="0043322F">
        <w:rPr>
          <w:rFonts w:eastAsia="Times New Roman"/>
        </w:rPr>
        <w:t>Оценка технического состояния зданий и сооружений ГУПС «</w:t>
      </w:r>
      <w:proofErr w:type="spellStart"/>
      <w:r w:rsidRPr="0043322F">
        <w:rPr>
          <w:rFonts w:eastAsia="Times New Roman"/>
        </w:rPr>
        <w:t>Севтеплоэнерго</w:t>
      </w:r>
      <w:proofErr w:type="spellEnd"/>
      <w:r w:rsidRPr="0043322F">
        <w:rPr>
          <w:rFonts w:eastAsia="Times New Roman"/>
        </w:rPr>
        <w:t xml:space="preserve">» на предмет подтверждения соответствия Техническому регламенту о безопасности зданий и сооружений, Федеральному Закону О промышленной безопасности и Правилам технической эксплуатации объектов теплоснабжения и </w:t>
      </w:r>
      <w:proofErr w:type="spellStart"/>
      <w:r w:rsidRPr="0043322F">
        <w:rPr>
          <w:rFonts w:eastAsia="Times New Roman"/>
        </w:rPr>
        <w:t>теплопотребляющих</w:t>
      </w:r>
      <w:proofErr w:type="spellEnd"/>
      <w:r w:rsidRPr="0043322F">
        <w:rPr>
          <w:rFonts w:eastAsia="Times New Roman"/>
        </w:rPr>
        <w:t xml:space="preserve"> установок:</w:t>
      </w:r>
    </w:p>
    <w:p w14:paraId="5A5228E5" w14:textId="77777777" w:rsidR="009974D7" w:rsidRPr="0043322F" w:rsidRDefault="009974D7" w:rsidP="009974D7">
      <w:pPr>
        <w:jc w:val="both"/>
        <w:rPr>
          <w:rFonts w:eastAsia="Times New Roman"/>
        </w:rPr>
      </w:pPr>
      <w:r w:rsidRPr="0043322F">
        <w:rPr>
          <w:rFonts w:eastAsia="Times New Roman"/>
        </w:rPr>
        <w:t>- Проведение ЭПБ и получение заключения по результатам ЭПБ зданий и сооружений на ОПО ГУПС «</w:t>
      </w:r>
      <w:proofErr w:type="spellStart"/>
      <w:r w:rsidRPr="0043322F">
        <w:rPr>
          <w:rFonts w:eastAsia="Times New Roman"/>
        </w:rPr>
        <w:t>Севтеплоэнерго</w:t>
      </w:r>
      <w:proofErr w:type="spellEnd"/>
      <w:r w:rsidRPr="0043322F">
        <w:rPr>
          <w:rFonts w:eastAsia="Times New Roman"/>
        </w:rPr>
        <w:t>» в соответствии с требованиями 116-ФЗ О промышленной безопасности опасных производственных объектов;</w:t>
      </w:r>
    </w:p>
    <w:p w14:paraId="1CF7CF95" w14:textId="77777777" w:rsidR="009974D7" w:rsidRPr="0043322F" w:rsidRDefault="009974D7" w:rsidP="009974D7">
      <w:pPr>
        <w:jc w:val="both"/>
        <w:rPr>
          <w:rFonts w:eastAsia="Times New Roman"/>
        </w:rPr>
      </w:pPr>
      <w:r w:rsidRPr="0043322F">
        <w:rPr>
          <w:rFonts w:eastAsia="Times New Roman"/>
        </w:rPr>
        <w:t xml:space="preserve">- Проведение обследования технического состояния зданий и сооружений в соответствии с требованиями </w:t>
      </w:r>
      <w:r w:rsidRPr="0043322F">
        <w:t xml:space="preserve">ГОСТ 31937-2024 </w:t>
      </w:r>
      <w:r w:rsidRPr="0043322F">
        <w:rPr>
          <w:bCs/>
        </w:rPr>
        <w:t>Правила обследования и мониторинга технического состояния</w:t>
      </w:r>
      <w:r w:rsidRPr="0043322F">
        <w:rPr>
          <w:rFonts w:eastAsia="Times New Roman"/>
        </w:rPr>
        <w:t>;</w:t>
      </w:r>
    </w:p>
    <w:p w14:paraId="69E33A4D" w14:textId="77777777" w:rsidR="009974D7" w:rsidRPr="0043322F" w:rsidRDefault="009974D7" w:rsidP="009974D7">
      <w:pPr>
        <w:jc w:val="both"/>
        <w:rPr>
          <w:rFonts w:eastAsia="Times New Roman"/>
        </w:rPr>
      </w:pPr>
      <w:r w:rsidRPr="0043322F">
        <w:rPr>
          <w:rFonts w:eastAsia="Times New Roman"/>
        </w:rPr>
        <w:t>- Проведение комплексного обследования зданий и сооружений,</w:t>
      </w:r>
      <w:r w:rsidRPr="0043322F">
        <w:rPr>
          <w:rFonts w:ascii="Open Sans" w:hAnsi="Open Sans" w:cs="Open Sans"/>
          <w:b/>
          <w:bCs/>
        </w:rPr>
        <w:t xml:space="preserve"> </w:t>
      </w:r>
      <w:r w:rsidRPr="0043322F">
        <w:rPr>
          <w:bCs/>
        </w:rPr>
        <w:t>находящихся в эксплуатации 50 лет и более,</w:t>
      </w:r>
      <w:r w:rsidRPr="0043322F">
        <w:rPr>
          <w:rFonts w:eastAsia="Times New Roman"/>
        </w:rPr>
        <w:t xml:space="preserve"> в соответствии с требованиями пункта Правил технической эксплуатации объектов теплоснабжения и </w:t>
      </w:r>
      <w:proofErr w:type="spellStart"/>
      <w:r w:rsidRPr="0043322F">
        <w:rPr>
          <w:rFonts w:eastAsia="Times New Roman"/>
        </w:rPr>
        <w:t>теплопотребляющих</w:t>
      </w:r>
      <w:proofErr w:type="spellEnd"/>
      <w:r w:rsidRPr="0043322F">
        <w:rPr>
          <w:rFonts w:eastAsia="Times New Roman"/>
        </w:rPr>
        <w:t xml:space="preserve"> установок;</w:t>
      </w:r>
    </w:p>
    <w:p w14:paraId="4D409E7F" w14:textId="77777777" w:rsidR="009974D7" w:rsidRPr="0043322F" w:rsidRDefault="009974D7" w:rsidP="009974D7">
      <w:pPr>
        <w:jc w:val="both"/>
        <w:rPr>
          <w:rFonts w:eastAsia="Times New Roman"/>
        </w:rPr>
      </w:pPr>
      <w:r w:rsidRPr="0043322F">
        <w:rPr>
          <w:rFonts w:eastAsia="Times New Roman"/>
        </w:rPr>
        <w:t xml:space="preserve">- Проверка осадки фундаментов зданий и сооружений в соответствии с требованиями Правил технической эксплуатации объектов теплоснабжения и </w:t>
      </w:r>
      <w:proofErr w:type="spellStart"/>
      <w:r w:rsidRPr="0043322F">
        <w:rPr>
          <w:rFonts w:eastAsia="Times New Roman"/>
        </w:rPr>
        <w:t>теплопотребляющих</w:t>
      </w:r>
      <w:proofErr w:type="spellEnd"/>
      <w:r w:rsidRPr="0043322F">
        <w:rPr>
          <w:rFonts w:eastAsia="Times New Roman"/>
        </w:rPr>
        <w:t xml:space="preserve"> установок;</w:t>
      </w:r>
    </w:p>
    <w:p w14:paraId="430D5803" w14:textId="77777777" w:rsidR="009974D7" w:rsidRPr="0043322F" w:rsidRDefault="009974D7" w:rsidP="009974D7">
      <w:pPr>
        <w:jc w:val="both"/>
        <w:rPr>
          <w:rFonts w:eastAsia="Times New Roman"/>
        </w:rPr>
      </w:pPr>
      <w:r w:rsidRPr="0043322F">
        <w:rPr>
          <w:rFonts w:eastAsia="Times New Roman"/>
        </w:rPr>
        <w:t xml:space="preserve">- Проведение обследования дымовых труб в соответствии с требованиями СП 13-101- 99, Правил технической эксплуатации объектов теплоснабжения и </w:t>
      </w:r>
      <w:proofErr w:type="spellStart"/>
      <w:r w:rsidRPr="0043322F">
        <w:rPr>
          <w:rFonts w:eastAsia="Times New Roman"/>
        </w:rPr>
        <w:t>теплопотребляющих</w:t>
      </w:r>
      <w:proofErr w:type="spellEnd"/>
      <w:r w:rsidRPr="0043322F">
        <w:rPr>
          <w:rFonts w:eastAsia="Times New Roman"/>
        </w:rPr>
        <w:t xml:space="preserve"> установок;</w:t>
      </w:r>
    </w:p>
    <w:p w14:paraId="71F637D0" w14:textId="77777777" w:rsidR="009974D7" w:rsidRPr="0043322F" w:rsidRDefault="009974D7" w:rsidP="009974D7">
      <w:pPr>
        <w:jc w:val="both"/>
        <w:rPr>
          <w:rFonts w:eastAsia="Times New Roman"/>
        </w:rPr>
      </w:pPr>
      <w:r w:rsidRPr="0043322F">
        <w:rPr>
          <w:rFonts w:eastAsia="Times New Roman"/>
        </w:rPr>
        <w:t>- Определение мероприятий по дальнейшей эксплуатации зданий и сооружений;</w:t>
      </w:r>
    </w:p>
    <w:p w14:paraId="0DC826C5" w14:textId="77777777" w:rsidR="009974D7" w:rsidRPr="0043322F" w:rsidRDefault="009974D7" w:rsidP="009974D7">
      <w:pPr>
        <w:jc w:val="both"/>
        <w:rPr>
          <w:rFonts w:eastAsia="Times New Roman"/>
        </w:rPr>
      </w:pPr>
      <w:r w:rsidRPr="0043322F">
        <w:rPr>
          <w:rFonts w:eastAsia="Times New Roman"/>
        </w:rPr>
        <w:t>- Составление ведомости дефектов с указанием видов и объемов работ с рекомендациями по их устранению;</w:t>
      </w:r>
    </w:p>
    <w:p w14:paraId="5283FEF3" w14:textId="77777777" w:rsidR="009974D7" w:rsidRPr="0043322F" w:rsidRDefault="009974D7" w:rsidP="009974D7">
      <w:pPr>
        <w:jc w:val="both"/>
        <w:rPr>
          <w:rFonts w:eastAsia="Times New Roman"/>
        </w:rPr>
      </w:pPr>
      <w:r w:rsidRPr="0043322F">
        <w:rPr>
          <w:rFonts w:eastAsia="Times New Roman"/>
        </w:rPr>
        <w:t>- Назначение нового нормативного срока эксплуатации зданий и сооружений ГУПС «</w:t>
      </w:r>
      <w:proofErr w:type="spellStart"/>
      <w:r w:rsidRPr="0043322F">
        <w:rPr>
          <w:rFonts w:eastAsia="Times New Roman"/>
        </w:rPr>
        <w:t>Севтеплоэнерго</w:t>
      </w:r>
      <w:proofErr w:type="spellEnd"/>
      <w:r w:rsidRPr="0043322F">
        <w:rPr>
          <w:rFonts w:eastAsia="Times New Roman"/>
        </w:rPr>
        <w:t>».</w:t>
      </w:r>
    </w:p>
    <w:p w14:paraId="2CD890A3" w14:textId="77777777" w:rsidR="009974D7" w:rsidRPr="0043322F" w:rsidRDefault="009974D7" w:rsidP="009974D7">
      <w:pPr>
        <w:spacing w:before="240"/>
        <w:rPr>
          <w:rFonts w:eastAsia="Times New Roman"/>
        </w:rPr>
      </w:pPr>
      <w:r w:rsidRPr="0043322F">
        <w:rPr>
          <w:rFonts w:eastAsia="Times New Roman"/>
          <w:b/>
          <w:bCs/>
        </w:rPr>
        <w:t>6.ТРЕБОВАНИЯ К ОКАЗАНИЮ УСЛУГ.</w:t>
      </w:r>
    </w:p>
    <w:p w14:paraId="0B318753" w14:textId="77777777" w:rsidR="009974D7" w:rsidRPr="0043322F" w:rsidRDefault="009974D7" w:rsidP="009974D7">
      <w:pPr>
        <w:jc w:val="both"/>
        <w:rPr>
          <w:rFonts w:eastAsia="Times New Roman"/>
        </w:rPr>
      </w:pPr>
      <w:r w:rsidRPr="0043322F">
        <w:rPr>
          <w:rFonts w:eastAsia="Times New Roman"/>
        </w:rPr>
        <w:t>6.1. Оказание услуг на проведение ЭПБ здания котельной должны выполняться в соответствии с требованиями действующих редакций следующей нормативно-технической документации:</w:t>
      </w:r>
    </w:p>
    <w:p w14:paraId="062120EC" w14:textId="77777777" w:rsidR="009974D7" w:rsidRPr="0043322F" w:rsidRDefault="009974D7" w:rsidP="009974D7">
      <w:pPr>
        <w:jc w:val="both"/>
        <w:rPr>
          <w:rFonts w:eastAsia="Times New Roman"/>
        </w:rPr>
      </w:pPr>
      <w:r w:rsidRPr="0043322F">
        <w:rPr>
          <w:rFonts w:eastAsia="Times New Roman"/>
        </w:rPr>
        <w:t>- Федеральный закон «О промышленной безопасности опасных производственных объектов» - №116-ФЗ от 21.07.1997г.;</w:t>
      </w:r>
    </w:p>
    <w:p w14:paraId="3FF89FD4" w14:textId="77777777" w:rsidR="009974D7" w:rsidRPr="0043322F" w:rsidRDefault="009974D7" w:rsidP="009974D7">
      <w:pPr>
        <w:jc w:val="both"/>
        <w:rPr>
          <w:rFonts w:eastAsia="Times New Roman"/>
          <w:bdr w:val="none" w:sz="0" w:space="0" w:color="auto" w:frame="1"/>
        </w:rPr>
      </w:pPr>
      <w:r w:rsidRPr="0043322F">
        <w:rPr>
          <w:rFonts w:eastAsia="Times New Roman"/>
        </w:rPr>
        <w:t xml:space="preserve">- Федеральный закон «Технический регламент о безопасности зданий и сооружений» </w:t>
      </w:r>
      <w:r w:rsidRPr="0043322F">
        <w:rPr>
          <w:rFonts w:eastAsia="Times New Roman"/>
          <w:bdr w:val="none" w:sz="0" w:space="0" w:color="auto" w:frame="1"/>
        </w:rPr>
        <w:t>от 30 декабря 2009 №384-ФЗ;</w:t>
      </w:r>
    </w:p>
    <w:p w14:paraId="4018544B" w14:textId="77777777" w:rsidR="009974D7" w:rsidRPr="0043322F" w:rsidRDefault="009974D7" w:rsidP="009974D7">
      <w:pPr>
        <w:jc w:val="both"/>
        <w:rPr>
          <w:rFonts w:eastAsia="Times New Roman"/>
        </w:rPr>
      </w:pPr>
      <w:r w:rsidRPr="0043322F">
        <w:rPr>
          <w:rFonts w:eastAsia="Times New Roman"/>
        </w:rPr>
        <w:t xml:space="preserve">- Правила технической эксплуатации объектов теплоснабжения и </w:t>
      </w:r>
      <w:proofErr w:type="spellStart"/>
      <w:r w:rsidRPr="0043322F">
        <w:rPr>
          <w:rFonts w:eastAsia="Times New Roman"/>
        </w:rPr>
        <w:t>теплопотребляющих</w:t>
      </w:r>
      <w:proofErr w:type="spellEnd"/>
      <w:r w:rsidRPr="0043322F">
        <w:rPr>
          <w:rFonts w:eastAsia="Times New Roman"/>
        </w:rPr>
        <w:t xml:space="preserve"> установок, утвержденные Приказом Министерства энергетики Российской Федерации от 14.05.2025 №511;</w:t>
      </w:r>
    </w:p>
    <w:p w14:paraId="006697A5" w14:textId="77777777" w:rsidR="009974D7" w:rsidRPr="0043322F" w:rsidRDefault="009974D7" w:rsidP="009974D7">
      <w:pPr>
        <w:jc w:val="both"/>
        <w:rPr>
          <w:rFonts w:eastAsia="Times New Roman"/>
        </w:rPr>
      </w:pPr>
      <w:r w:rsidRPr="0043322F">
        <w:rPr>
          <w:rFonts w:eastAsia="Times New Roman"/>
        </w:rPr>
        <w:t xml:space="preserve">- Федеральные нормы и правила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давлением» - приказ </w:t>
      </w:r>
      <w:proofErr w:type="spellStart"/>
      <w:r w:rsidRPr="0043322F">
        <w:rPr>
          <w:rFonts w:eastAsia="Times New Roman"/>
        </w:rPr>
        <w:t>Ростезнадзора</w:t>
      </w:r>
      <w:proofErr w:type="spellEnd"/>
      <w:r w:rsidRPr="0043322F">
        <w:rPr>
          <w:rFonts w:eastAsia="Times New Roman"/>
        </w:rPr>
        <w:t xml:space="preserve"> № 536 от 15.12.2020г;</w:t>
      </w:r>
    </w:p>
    <w:p w14:paraId="7AD4329C" w14:textId="77777777" w:rsidR="009974D7" w:rsidRPr="0043322F" w:rsidRDefault="009974D7" w:rsidP="009974D7">
      <w:pPr>
        <w:jc w:val="both"/>
        <w:rPr>
          <w:rFonts w:eastAsia="Times New Roman"/>
        </w:rPr>
      </w:pPr>
      <w:r w:rsidRPr="0043322F">
        <w:rPr>
          <w:rFonts w:eastAsia="Times New Roman"/>
        </w:rPr>
        <w:t xml:space="preserve">- Федеральные нормы и правила в области промышленной безопасности «Правила проведения экспертизы промышленной безопасности» - приказ </w:t>
      </w:r>
      <w:proofErr w:type="spellStart"/>
      <w:r w:rsidRPr="0043322F">
        <w:rPr>
          <w:rFonts w:eastAsia="Times New Roman"/>
        </w:rPr>
        <w:t>Ростехнадзора</w:t>
      </w:r>
      <w:proofErr w:type="spellEnd"/>
      <w:r w:rsidRPr="0043322F">
        <w:rPr>
          <w:rFonts w:eastAsia="Times New Roman"/>
        </w:rPr>
        <w:t xml:space="preserve"> № 420 от 20.10.2020 года;</w:t>
      </w:r>
    </w:p>
    <w:p w14:paraId="39A6882E" w14:textId="77777777" w:rsidR="009974D7" w:rsidRPr="0043322F" w:rsidRDefault="009974D7" w:rsidP="009974D7">
      <w:pPr>
        <w:jc w:val="both"/>
        <w:rPr>
          <w:rFonts w:eastAsia="Times New Roman"/>
        </w:rPr>
      </w:pPr>
      <w:r w:rsidRPr="0043322F">
        <w:rPr>
          <w:rFonts w:eastAsia="Times New Roman"/>
        </w:rPr>
        <w:t xml:space="preserve">- Федеральные нормы и правила в области промышленной безопасности "Основные требования к проведению неразрушающего контроля технических устройств, зданий и сооружений на опасных производственных объектах" –приказ </w:t>
      </w:r>
      <w:proofErr w:type="spellStart"/>
      <w:r w:rsidRPr="0043322F">
        <w:rPr>
          <w:rFonts w:eastAsia="Times New Roman"/>
        </w:rPr>
        <w:t>Ростехнадзора</w:t>
      </w:r>
      <w:proofErr w:type="spellEnd"/>
      <w:r w:rsidRPr="0043322F">
        <w:rPr>
          <w:rFonts w:eastAsia="Times New Roman"/>
        </w:rPr>
        <w:t xml:space="preserve"> №478 от 01.12.2020 года;</w:t>
      </w:r>
    </w:p>
    <w:p w14:paraId="44C3182A" w14:textId="77777777" w:rsidR="009974D7" w:rsidRPr="0043322F" w:rsidRDefault="009974D7" w:rsidP="009974D7">
      <w:pPr>
        <w:jc w:val="both"/>
        <w:rPr>
          <w:rFonts w:eastAsia="Times New Roman"/>
        </w:rPr>
      </w:pPr>
      <w:r w:rsidRPr="0043322F">
        <w:rPr>
          <w:rFonts w:eastAsia="Times New Roman"/>
        </w:rPr>
        <w:t>- ГОСТ 31937-2024 «Здания и сооружения. Правила обследования и мониторинга технического состояния»;</w:t>
      </w:r>
    </w:p>
    <w:p w14:paraId="0B82D9BB" w14:textId="77777777" w:rsidR="009974D7" w:rsidRPr="0043322F" w:rsidRDefault="009974D7" w:rsidP="009974D7">
      <w:pPr>
        <w:jc w:val="both"/>
        <w:rPr>
          <w:rFonts w:eastAsia="Times New Roman"/>
        </w:rPr>
      </w:pPr>
      <w:r w:rsidRPr="0043322F">
        <w:rPr>
          <w:rFonts w:eastAsia="Times New Roman"/>
        </w:rPr>
        <w:t>- СП 13-102-2003, «Правила обследования несущих строительных конструкций зданий и сооружений», Москва, ГОССТРОЙ России, 2004 г.;</w:t>
      </w:r>
    </w:p>
    <w:p w14:paraId="35E77F93" w14:textId="77777777" w:rsidR="009974D7" w:rsidRPr="0043322F" w:rsidRDefault="009974D7" w:rsidP="009974D7">
      <w:pPr>
        <w:jc w:val="both"/>
        <w:rPr>
          <w:rFonts w:eastAsia="Times New Roman"/>
        </w:rPr>
      </w:pPr>
      <w:r w:rsidRPr="0043322F">
        <w:rPr>
          <w:rFonts w:eastAsia="Times New Roman"/>
        </w:rPr>
        <w:t>- СП 14.13330.2018 «Строительство в сейсмический районах»;</w:t>
      </w:r>
    </w:p>
    <w:p w14:paraId="0D15FD6D" w14:textId="77777777" w:rsidR="009974D7" w:rsidRPr="0043322F" w:rsidRDefault="009974D7" w:rsidP="009974D7">
      <w:pPr>
        <w:jc w:val="both"/>
        <w:rPr>
          <w:rFonts w:eastAsia="Times New Roman"/>
        </w:rPr>
      </w:pPr>
      <w:r w:rsidRPr="0043322F">
        <w:rPr>
          <w:rFonts w:eastAsia="Times New Roman"/>
        </w:rPr>
        <w:t>- СП 13-101-99 «Правила надзора, обследования, проведения технического обслуживания и ремонта промышленных дымовых и вентиляционных труб;</w:t>
      </w:r>
    </w:p>
    <w:p w14:paraId="1FA7FBF7" w14:textId="77777777" w:rsidR="009974D7" w:rsidRPr="0043322F" w:rsidRDefault="009974D7" w:rsidP="009974D7">
      <w:pPr>
        <w:jc w:val="both"/>
        <w:rPr>
          <w:rFonts w:eastAsia="Times New Roman"/>
        </w:rPr>
      </w:pPr>
      <w:r w:rsidRPr="0043322F">
        <w:t xml:space="preserve">6.2. </w:t>
      </w:r>
      <w:r w:rsidRPr="0043322F">
        <w:rPr>
          <w:shd w:val="clear" w:color="auto" w:fill="FFFFFF"/>
        </w:rPr>
        <w:t>ЭПБ, комплексное обследование, обследование технического состояния, проверки осадки фундаментов зданий и сооружений выполняются по программам, разработанным Исполнителем и согласованным с Заказчиком. Программы разрабатываются с учетом типа, конструкции, назначения и условий эксплуатации зданий и сооружений.</w:t>
      </w:r>
    </w:p>
    <w:p w14:paraId="0A7A0382" w14:textId="77777777" w:rsidR="009974D7" w:rsidRPr="0043322F" w:rsidRDefault="009974D7" w:rsidP="009974D7">
      <w:pPr>
        <w:jc w:val="both"/>
        <w:rPr>
          <w:rFonts w:eastAsia="Times New Roman"/>
        </w:rPr>
      </w:pPr>
      <w:r w:rsidRPr="0043322F">
        <w:rPr>
          <w:rFonts w:eastAsia="Times New Roman"/>
        </w:rPr>
        <w:t>6.3. Исполнитель проводит экспертизу промышленной безопасности ОПО, комплексное обследование, обследование технического состояния зданий, сооружений и проверку осадки фундаментов, и вносит результаты в паспорт объекта, заверяет их собственной печатью (штампом);</w:t>
      </w:r>
    </w:p>
    <w:p w14:paraId="05E53E5D" w14:textId="77777777" w:rsidR="009974D7" w:rsidRPr="0043322F" w:rsidRDefault="009974D7" w:rsidP="009974D7">
      <w:pPr>
        <w:jc w:val="both"/>
        <w:rPr>
          <w:rFonts w:eastAsia="Times New Roman"/>
        </w:rPr>
      </w:pPr>
      <w:r w:rsidRPr="0043322F">
        <w:rPr>
          <w:rFonts w:eastAsia="Times New Roman"/>
        </w:rPr>
        <w:t>6.4. Заключение экспертизы промышленной безопасности, должно соответствовать требованиям Правил проведения экспертизы промышленной безопасности.</w:t>
      </w:r>
    </w:p>
    <w:p w14:paraId="469628BC" w14:textId="77777777" w:rsidR="009974D7" w:rsidRPr="0043322F" w:rsidRDefault="009974D7" w:rsidP="009974D7">
      <w:pPr>
        <w:jc w:val="both"/>
        <w:rPr>
          <w:rFonts w:eastAsia="Times New Roman"/>
        </w:rPr>
      </w:pPr>
      <w:r w:rsidRPr="0043322F">
        <w:rPr>
          <w:rFonts w:eastAsia="Times New Roman"/>
        </w:rPr>
        <w:t>6.5. Заключение по результатам комплексного обследования зданий и сооружений, должно содержать информацию, не менее изложенной в Приложении Б ГОСТ 31937-2024 и содержать актуальную исполнительную документацию, в том числе: поэтажные планы, разрезы, схемы с указанием мест расположения дефектов и повреждений;</w:t>
      </w:r>
    </w:p>
    <w:p w14:paraId="09A5A1EC" w14:textId="77777777" w:rsidR="009974D7" w:rsidRPr="0043322F" w:rsidRDefault="009974D7" w:rsidP="009974D7">
      <w:pPr>
        <w:jc w:val="both"/>
        <w:rPr>
          <w:rFonts w:eastAsia="Times New Roman"/>
        </w:rPr>
      </w:pPr>
      <w:r w:rsidRPr="0043322F">
        <w:rPr>
          <w:rFonts w:eastAsia="Times New Roman"/>
        </w:rPr>
        <w:t>6.6. Заключение по результатам обследования технического состояния зданий и сооружений, должно содержать информацию не менее изложенной в Приложению А ГОСТ 31937-2024 и содержать актуальную исполнительную документацию, в том числе: поэтажные планы, разрезы, схемы с указанием мест расположения дефектов и повреждений;</w:t>
      </w:r>
    </w:p>
    <w:p w14:paraId="3241843F" w14:textId="77777777" w:rsidR="009974D7" w:rsidRPr="0043322F" w:rsidRDefault="009974D7" w:rsidP="009974D7">
      <w:pPr>
        <w:jc w:val="both"/>
        <w:rPr>
          <w:rFonts w:eastAsia="Times New Roman"/>
        </w:rPr>
      </w:pPr>
      <w:r w:rsidRPr="0043322F">
        <w:rPr>
          <w:rFonts w:eastAsia="Times New Roman"/>
        </w:rPr>
        <w:t xml:space="preserve">6.7. По результатам проведения проверки осадки фундаментов зданий и сооружений в соответствии с требованиями пунктов Правил технической эксплуатации объектов теплоснабжения и </w:t>
      </w:r>
      <w:proofErr w:type="spellStart"/>
      <w:r w:rsidRPr="0043322F">
        <w:rPr>
          <w:rFonts w:eastAsia="Times New Roman"/>
        </w:rPr>
        <w:t>теплопотребляющих</w:t>
      </w:r>
      <w:proofErr w:type="spellEnd"/>
      <w:r w:rsidRPr="0043322F">
        <w:rPr>
          <w:rFonts w:eastAsia="Times New Roman"/>
        </w:rPr>
        <w:t xml:space="preserve"> установок составляется отчет. </w:t>
      </w:r>
    </w:p>
    <w:p w14:paraId="167B307E" w14:textId="77777777" w:rsidR="009974D7" w:rsidRPr="0043322F" w:rsidRDefault="009974D7" w:rsidP="009974D7">
      <w:pPr>
        <w:jc w:val="both"/>
        <w:rPr>
          <w:rFonts w:eastAsia="Times New Roman"/>
        </w:rPr>
      </w:pPr>
      <w:r w:rsidRPr="0043322F">
        <w:rPr>
          <w:rFonts w:eastAsia="Times New Roman"/>
        </w:rPr>
        <w:t>6.8. По результатам ЭПБ, комплексного обследования, обследования технического состояния объектов, проверки осадки фундаментов, Исполнитель составляет ведомости дефектов с указанием видов и объемов работ с рекомендациями по их устранению, разрабатывает поэтажные планы, разрезы, схемы с указанием мест расположения дефектов и повреждений;</w:t>
      </w:r>
    </w:p>
    <w:p w14:paraId="0F000FD1" w14:textId="77777777" w:rsidR="009974D7" w:rsidRPr="0043322F" w:rsidRDefault="009974D7" w:rsidP="009974D7">
      <w:pPr>
        <w:jc w:val="both"/>
        <w:rPr>
          <w:rFonts w:eastAsia="Times New Roman"/>
        </w:rPr>
      </w:pPr>
      <w:r w:rsidRPr="0043322F">
        <w:rPr>
          <w:rFonts w:eastAsia="Times New Roman"/>
        </w:rPr>
        <w:t xml:space="preserve">6.9. Исполнитель выполняет анализ причин появления дефектов и </w:t>
      </w:r>
      <w:hyperlink r:id="rId11" w:anchor="sub_34" w:history="1">
        <w:r w:rsidRPr="0043322F">
          <w:rPr>
            <w:rStyle w:val="af9"/>
            <w:color w:val="auto"/>
          </w:rPr>
          <w:t>повреждений</w:t>
        </w:r>
      </w:hyperlink>
      <w:r w:rsidRPr="0043322F">
        <w:t xml:space="preserve"> </w:t>
      </w:r>
      <w:r w:rsidRPr="0043322F">
        <w:rPr>
          <w:rFonts w:eastAsia="Times New Roman"/>
        </w:rPr>
        <w:t>в конструкциях, разрабатывает рекомендации по их устранению;</w:t>
      </w:r>
    </w:p>
    <w:p w14:paraId="106B87B1" w14:textId="77777777" w:rsidR="009974D7" w:rsidRPr="0043322F" w:rsidRDefault="009974D7" w:rsidP="009974D7">
      <w:pPr>
        <w:jc w:val="both"/>
        <w:rPr>
          <w:rFonts w:eastAsia="Times New Roman"/>
        </w:rPr>
      </w:pPr>
      <w:r w:rsidRPr="0043322F">
        <w:rPr>
          <w:rFonts w:eastAsia="Times New Roman"/>
        </w:rPr>
        <w:t xml:space="preserve">6.10. Исполнитель готовит проект заключения экспертизы промышленной безопасности и проект заявления о внесении заключения экспертизы промышленной безопасности в реестр заключений ЭПБ (далее – Заявление) в Межрегиональное управление Федеральной службы по экологическому, технологическому и атомному надзору (далее - </w:t>
      </w:r>
      <w:proofErr w:type="spellStart"/>
      <w:r w:rsidRPr="0043322F">
        <w:rPr>
          <w:rFonts w:eastAsia="Times New Roman"/>
        </w:rPr>
        <w:t>Ростехнадзор</w:t>
      </w:r>
      <w:proofErr w:type="spellEnd"/>
      <w:r w:rsidRPr="0043322F">
        <w:rPr>
          <w:rFonts w:eastAsia="Times New Roman"/>
        </w:rPr>
        <w:t>) для предоставления Заказчику на согласование.</w:t>
      </w:r>
    </w:p>
    <w:p w14:paraId="08413EB6" w14:textId="77777777" w:rsidR="009974D7" w:rsidRPr="0043322F" w:rsidRDefault="009974D7" w:rsidP="009974D7">
      <w:pPr>
        <w:jc w:val="both"/>
        <w:rPr>
          <w:rFonts w:eastAsia="Times New Roman"/>
        </w:rPr>
      </w:pPr>
      <w:r w:rsidRPr="0043322F">
        <w:rPr>
          <w:rFonts w:eastAsia="Times New Roman"/>
        </w:rPr>
        <w:t xml:space="preserve">Заказчик в течение не более 5 рабочих дней рассматривает каждый проект заключения ЭПБ. После согласования заключения ЭПБ Заказчик подписывает Заявление и передает Исполнителю для проведения процедуры регистрации Заключения ЭПБ в </w:t>
      </w:r>
      <w:proofErr w:type="spellStart"/>
      <w:r w:rsidRPr="0043322F">
        <w:rPr>
          <w:rFonts w:eastAsia="Times New Roman"/>
        </w:rPr>
        <w:t>Ростехнадзоре</w:t>
      </w:r>
      <w:proofErr w:type="spellEnd"/>
      <w:r w:rsidRPr="0043322F">
        <w:rPr>
          <w:rFonts w:eastAsia="Times New Roman"/>
        </w:rPr>
        <w:t xml:space="preserve">. Срок регистрации нового заключения ЭПБ в </w:t>
      </w:r>
      <w:proofErr w:type="spellStart"/>
      <w:r w:rsidRPr="0043322F">
        <w:rPr>
          <w:rFonts w:eastAsia="Times New Roman"/>
        </w:rPr>
        <w:t>Ростехнадзоре</w:t>
      </w:r>
      <w:proofErr w:type="spellEnd"/>
      <w:r w:rsidRPr="0043322F">
        <w:rPr>
          <w:rFonts w:eastAsia="Times New Roman"/>
        </w:rPr>
        <w:t xml:space="preserve"> не должен быть ранее 20 дней срока окончания действующей экспертизы;</w:t>
      </w:r>
    </w:p>
    <w:p w14:paraId="4A0F8271" w14:textId="77777777" w:rsidR="009974D7" w:rsidRPr="0043322F" w:rsidRDefault="009974D7" w:rsidP="009974D7">
      <w:pPr>
        <w:jc w:val="both"/>
        <w:rPr>
          <w:rFonts w:eastAsia="Times New Roman"/>
        </w:rPr>
      </w:pPr>
      <w:r w:rsidRPr="0043322F">
        <w:rPr>
          <w:rFonts w:eastAsia="Times New Roman"/>
        </w:rPr>
        <w:t xml:space="preserve">6.11. Исполнитель вносит необходимые записи о проведении и результатах ЭПБ на ОПО в паспорт объекта Заказчика на данное здание и сооружение, в срок не позднее 10 (десяти) рабочих дней после получения Заключения ЭПБ из органов </w:t>
      </w:r>
      <w:proofErr w:type="spellStart"/>
      <w:r w:rsidRPr="0043322F">
        <w:rPr>
          <w:rFonts w:eastAsia="Times New Roman"/>
        </w:rPr>
        <w:t>Ростехнадзора</w:t>
      </w:r>
      <w:proofErr w:type="spellEnd"/>
      <w:r w:rsidRPr="0043322F">
        <w:rPr>
          <w:rFonts w:eastAsia="Times New Roman"/>
        </w:rPr>
        <w:t>.</w:t>
      </w:r>
    </w:p>
    <w:p w14:paraId="500BF6FA" w14:textId="77777777" w:rsidR="009974D7" w:rsidRPr="0043322F" w:rsidRDefault="009974D7" w:rsidP="009974D7">
      <w:pPr>
        <w:jc w:val="both"/>
        <w:rPr>
          <w:rFonts w:eastAsia="Times New Roman"/>
        </w:rPr>
      </w:pPr>
      <w:r w:rsidRPr="0043322F">
        <w:rPr>
          <w:rFonts w:eastAsia="Times New Roman"/>
        </w:rPr>
        <w:t xml:space="preserve">6.12. Исполнитель вносит необходимые записи о проведении и результатах КО, обследования технического состояния зданий и сооружений, проверки осадки фундаментов в паспорт объекта Заказчика на данное здание и сооружение, в срок не позднее 10 (десяти) рабочих дней после согласования и приемки отчетов Заказчиком. </w:t>
      </w:r>
    </w:p>
    <w:p w14:paraId="760EAB0F" w14:textId="77777777" w:rsidR="009974D7" w:rsidRPr="0043322F" w:rsidRDefault="009974D7" w:rsidP="009974D7">
      <w:pPr>
        <w:spacing w:before="240"/>
        <w:rPr>
          <w:rFonts w:eastAsia="Times New Roman"/>
        </w:rPr>
      </w:pPr>
      <w:r w:rsidRPr="0043322F">
        <w:rPr>
          <w:rFonts w:eastAsia="Times New Roman"/>
          <w:b/>
          <w:bCs/>
        </w:rPr>
        <w:t>7. ПРОФЕССИОНАЛЬНЫЕ ТРЕБОВАНИЯ К ИСПОЛНИТЕЛЮ.</w:t>
      </w:r>
    </w:p>
    <w:p w14:paraId="2BC56147" w14:textId="77777777" w:rsidR="009974D7" w:rsidRPr="0043322F" w:rsidRDefault="009974D7" w:rsidP="009974D7">
      <w:pPr>
        <w:ind w:right="67"/>
        <w:jc w:val="both"/>
        <w:rPr>
          <w:rFonts w:eastAsia="Times New Roman"/>
        </w:rPr>
      </w:pPr>
      <w:r w:rsidRPr="0043322F">
        <w:rPr>
          <w:rFonts w:eastAsia="Times New Roman"/>
        </w:rPr>
        <w:t>7.1. Наличие действующей лицензии на следующий вид деятельности: «проведение экспертизы промышленной безопасности зданий и сооружений на опасном производственном объекте (</w:t>
      </w:r>
      <w:r w:rsidRPr="0043322F">
        <w:rPr>
          <w:rFonts w:eastAsia="Times New Roman"/>
          <w:lang w:val="en-US"/>
        </w:rPr>
        <w:t>III</w:t>
      </w:r>
      <w:r w:rsidRPr="0043322F">
        <w:rPr>
          <w:rFonts w:eastAsia="Times New Roman"/>
        </w:rPr>
        <w:t xml:space="preserve">, </w:t>
      </w:r>
      <w:r w:rsidRPr="0043322F">
        <w:rPr>
          <w:rFonts w:eastAsia="Times New Roman"/>
          <w:lang w:val="en-US"/>
        </w:rPr>
        <w:t>IV</w:t>
      </w:r>
      <w:r w:rsidRPr="0043322F">
        <w:rPr>
          <w:rFonts w:eastAsia="Times New Roman"/>
        </w:rPr>
        <w:t>класса),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 выданной уполномоченным федеральным органом в вопросах промышленной безопасности (</w:t>
      </w:r>
      <w:proofErr w:type="spellStart"/>
      <w:r w:rsidRPr="0043322F">
        <w:rPr>
          <w:rFonts w:eastAsia="Times New Roman"/>
        </w:rPr>
        <w:t>Ростехнадзор</w:t>
      </w:r>
      <w:proofErr w:type="spellEnd"/>
      <w:r w:rsidRPr="0043322F">
        <w:rPr>
          <w:rFonts w:eastAsia="Times New Roman"/>
        </w:rPr>
        <w:t>) в соответствии ст. 12 Федерального закона от 04.05.2011 N 99-ФЗ «О лицензировании отдельных видов деятельности» и Постановление Правительства РФ от 16.09.2020 N 1477 "О лицензировании деятельности по проведению экспертизы промышленной безопасности".</w:t>
      </w:r>
    </w:p>
    <w:p w14:paraId="4E3199F6" w14:textId="77777777" w:rsidR="009974D7" w:rsidRPr="0043322F" w:rsidRDefault="009974D7" w:rsidP="009974D7">
      <w:pPr>
        <w:tabs>
          <w:tab w:val="left" w:pos="829"/>
        </w:tabs>
        <w:jc w:val="both"/>
      </w:pPr>
      <w:r w:rsidRPr="0043322F">
        <w:rPr>
          <w:highlight w:val="yellow"/>
        </w:rPr>
        <w:t>7.2. Наличие у исполнителя действующего членства в СРО в области инженерных изысканий (тип объекта не особо опасный, не уникальный, не относящийся к атомной энергии; от первого уровня).</w:t>
      </w:r>
    </w:p>
    <w:p w14:paraId="5FEC62E8" w14:textId="77777777" w:rsidR="009974D7" w:rsidRPr="0043322F" w:rsidRDefault="009974D7" w:rsidP="009974D7">
      <w:pPr>
        <w:pStyle w:val="formattext"/>
        <w:spacing w:before="0" w:beforeAutospacing="0" w:after="0" w:afterAutospacing="0"/>
        <w:jc w:val="both"/>
      </w:pPr>
      <w:r w:rsidRPr="0043322F">
        <w:t>Вид работ: геодезические наблюдения за деформациями и осадками зданий и сооружений, движениями земной поверхности и опасными природными процессами.</w:t>
      </w:r>
    </w:p>
    <w:p w14:paraId="0A9B57BE" w14:textId="77777777" w:rsidR="009974D7" w:rsidRPr="0043322F" w:rsidRDefault="009974D7" w:rsidP="009974D7">
      <w:pPr>
        <w:pStyle w:val="formattext"/>
        <w:spacing w:before="0" w:beforeAutospacing="0" w:after="0" w:afterAutospacing="0"/>
        <w:jc w:val="both"/>
      </w:pPr>
      <w:r w:rsidRPr="0043322F">
        <w:t>7.3. Наличие у исполнителя (соисполнителя) зарегистрированных в национальном реестре специалистов инженеров изыскателей и архитектурно-строительного проектирования.</w:t>
      </w:r>
    </w:p>
    <w:p w14:paraId="0481D85D" w14:textId="77777777" w:rsidR="009974D7" w:rsidRPr="0043322F" w:rsidRDefault="009974D7" w:rsidP="009974D7">
      <w:pPr>
        <w:jc w:val="both"/>
        <w:rPr>
          <w:rFonts w:eastAsia="Times New Roman"/>
        </w:rPr>
      </w:pPr>
      <w:r w:rsidRPr="0043322F">
        <w:rPr>
          <w:rFonts w:eastAsia="Times New Roman"/>
        </w:rPr>
        <w:t>7.4. Исполнитель должен обладать численностью персонала, достаточной для полного и своевременного оказания услуг по ЭПБ, комплексному обследованию, обследованию технического состояния и проверки осадки фундаментов зданий и сооружений:</w:t>
      </w:r>
    </w:p>
    <w:p w14:paraId="04560E14" w14:textId="77777777" w:rsidR="009974D7" w:rsidRPr="0043322F" w:rsidRDefault="009974D7" w:rsidP="009974D7">
      <w:pPr>
        <w:jc w:val="both"/>
        <w:rPr>
          <w:rFonts w:eastAsia="Times New Roman"/>
        </w:rPr>
      </w:pPr>
      <w:r w:rsidRPr="0043322F">
        <w:rPr>
          <w:rFonts w:eastAsia="Times New Roman"/>
        </w:rPr>
        <w:t>- наличие квалифицированных экспертов с областью аттестации здания и сооружения на опасных производственных объектах: тепло- и электроэнергетики, другие опасные производственные объекты, использующие оборудование, работающее под давлением более 0,07 МПа или при температуре нагрева воды более 115°С, которые будут привлекаться Исполнителем для оказания услуг, аттестованных по направлению Э12ЗС; газоснабжения, аттестованных по направлению Э11ЗС в соответствии с Постановлением Правительства от 02.06.2022 N 1009 «Об аттестации экспертов в области промышленной безопасности». Рекомендованное наличие не менее 3 (трех) специалистов по направлению и общее количество - не менее 6 (шести) специалистов*;</w:t>
      </w:r>
    </w:p>
    <w:p w14:paraId="7466C1C5" w14:textId="77777777" w:rsidR="009974D7" w:rsidRPr="0043322F" w:rsidRDefault="009974D7" w:rsidP="009974D7">
      <w:pPr>
        <w:jc w:val="both"/>
        <w:rPr>
          <w:rFonts w:eastAsia="Times New Roman"/>
        </w:rPr>
      </w:pPr>
      <w:r w:rsidRPr="0043322F">
        <w:rPr>
          <w:rFonts w:eastAsia="Times New Roman"/>
        </w:rPr>
        <w:t>- наличие специалистов неразрушающего контроля (предоставить копии сертификатов, удостоверений, аттестации по общим и специальным требованиям промышленной безопасности);</w:t>
      </w:r>
    </w:p>
    <w:p w14:paraId="25249EB9" w14:textId="77777777" w:rsidR="009974D7" w:rsidRPr="0043322F" w:rsidRDefault="009974D7" w:rsidP="009974D7">
      <w:pPr>
        <w:jc w:val="both"/>
        <w:rPr>
          <w:rFonts w:eastAsia="Times New Roman"/>
        </w:rPr>
      </w:pPr>
      <w:r w:rsidRPr="0043322F">
        <w:rPr>
          <w:rFonts w:eastAsia="Times New Roman"/>
        </w:rPr>
        <w:t>- все специалисты неразрушающего контроля должны быть аттестованы в соответствии с требованиями Правил аттестации (сертификации) персонала испытательных лабораторий.</w:t>
      </w:r>
      <w:r w:rsidRPr="0043322F">
        <w:rPr>
          <w:rFonts w:ascii="Calibri" w:eastAsia="Times New Roman" w:hAnsi="Calibri" w:cs="Calibri"/>
          <w:sz w:val="16"/>
          <w:szCs w:val="16"/>
        </w:rPr>
        <w:t xml:space="preserve"> </w:t>
      </w:r>
      <w:r w:rsidRPr="0043322F">
        <w:rPr>
          <w:rFonts w:eastAsia="Times New Roman"/>
        </w:rPr>
        <w:t xml:space="preserve">Рекомендовано подтвердить соответствие СДА-24-2009) </w:t>
      </w:r>
      <w:r w:rsidRPr="0043322F">
        <w:t>наличие не менее 5 (пяти) специалистов неразрушающего контроля по необходимым видам (методам) испытаний</w:t>
      </w:r>
      <w:r w:rsidRPr="0043322F">
        <w:rPr>
          <w:lang w:val="uk-UA"/>
        </w:rPr>
        <w:t>*</w:t>
      </w:r>
    </w:p>
    <w:p w14:paraId="08E9F84D" w14:textId="77777777" w:rsidR="009974D7" w:rsidRPr="0043322F" w:rsidRDefault="009974D7" w:rsidP="009974D7">
      <w:pPr>
        <w:jc w:val="both"/>
        <w:rPr>
          <w:rFonts w:eastAsia="Times New Roman"/>
        </w:rPr>
      </w:pPr>
      <w:r w:rsidRPr="0043322F">
        <w:rPr>
          <w:rFonts w:eastAsia="Times New Roman"/>
        </w:rPr>
        <w:t>- наличие специалистов разрушающих и других видов испытаний (предоставить копии сертификатов, удостоверений, аттестации по общим и специальным требованиям промышленной безопасности).</w:t>
      </w:r>
    </w:p>
    <w:p w14:paraId="12E75454" w14:textId="77777777" w:rsidR="009974D7" w:rsidRPr="0043322F" w:rsidRDefault="009974D7" w:rsidP="009974D7">
      <w:pPr>
        <w:jc w:val="both"/>
        <w:rPr>
          <w:rFonts w:eastAsia="Times New Roman"/>
        </w:rPr>
      </w:pPr>
      <w:r w:rsidRPr="0043322F">
        <w:rPr>
          <w:rFonts w:eastAsia="Times New Roman"/>
        </w:rPr>
        <w:t xml:space="preserve">- наличие специалистов, обученных безопасным методам работ на высоте (2, 3 группы по безопасности работ на высоте) </w:t>
      </w:r>
      <w:r w:rsidRPr="0043322F">
        <w:t>наличие не менее 5 (пяти) специалистов</w:t>
      </w:r>
      <w:r w:rsidRPr="0043322F">
        <w:rPr>
          <w:rFonts w:eastAsia="Times New Roman"/>
        </w:rPr>
        <w:t>;</w:t>
      </w:r>
    </w:p>
    <w:p w14:paraId="4F9AD063" w14:textId="77777777" w:rsidR="009974D7" w:rsidRPr="0043322F" w:rsidRDefault="009974D7" w:rsidP="009974D7">
      <w:pPr>
        <w:jc w:val="both"/>
        <w:rPr>
          <w:rFonts w:eastAsia="Times New Roman"/>
        </w:rPr>
      </w:pPr>
      <w:r w:rsidRPr="0043322F">
        <w:rPr>
          <w:rFonts w:eastAsia="Times New Roman"/>
        </w:rPr>
        <w:t>- специалисты неразрушающего и разрушающего контроля должны иметь опыт производства предусмотренных договором услуг и иметь соответствующий стаж.</w:t>
      </w:r>
    </w:p>
    <w:p w14:paraId="013956D0" w14:textId="77777777" w:rsidR="009974D7" w:rsidRPr="0043322F" w:rsidRDefault="009974D7" w:rsidP="009974D7">
      <w:pPr>
        <w:jc w:val="both"/>
        <w:rPr>
          <w:rFonts w:eastAsia="Times New Roman"/>
        </w:rPr>
      </w:pPr>
      <w:r w:rsidRPr="0043322F">
        <w:rPr>
          <w:rFonts w:eastAsia="Times New Roman"/>
        </w:rPr>
        <w:t xml:space="preserve">Руководитель и специалисты Исполнителя должны пройти аттестацию по вопросам безопасности в аттестационных комиссиях </w:t>
      </w:r>
      <w:proofErr w:type="spellStart"/>
      <w:r w:rsidRPr="0043322F">
        <w:rPr>
          <w:rFonts w:eastAsia="Times New Roman"/>
        </w:rPr>
        <w:t>Ростехнадзора</w:t>
      </w:r>
      <w:proofErr w:type="spellEnd"/>
      <w:r w:rsidRPr="0043322F">
        <w:rPr>
          <w:rFonts w:eastAsia="Times New Roman"/>
        </w:rPr>
        <w:t xml:space="preserve"> в соответствии с Положением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w:t>
      </w:r>
    </w:p>
    <w:p w14:paraId="0FC40BCF" w14:textId="77777777" w:rsidR="009974D7" w:rsidRPr="0043322F" w:rsidRDefault="009974D7" w:rsidP="009974D7">
      <w:pPr>
        <w:jc w:val="both"/>
        <w:rPr>
          <w:rFonts w:eastAsia="Times New Roman"/>
        </w:rPr>
      </w:pPr>
      <w:r w:rsidRPr="0043322F">
        <w:rPr>
          <w:rFonts w:eastAsia="Times New Roman"/>
        </w:rPr>
        <w:t>7.5. Специалисты геодезического контроля должны иметь высшее образование по специальности в области строительства, в соответствии с Полным перечнем подходящих направлений утвержденному Приказом Минстроя России №672/пр. Иметь общий трудовой стаж в строительной области не менее 5 лет. Иметь действующую независимую оценку квалификации (НОК).</w:t>
      </w:r>
    </w:p>
    <w:p w14:paraId="6F05B80C" w14:textId="77777777" w:rsidR="009974D7" w:rsidRPr="0043322F" w:rsidRDefault="009974D7" w:rsidP="009974D7">
      <w:pPr>
        <w:jc w:val="both"/>
        <w:rPr>
          <w:rFonts w:eastAsia="Times New Roman"/>
        </w:rPr>
      </w:pPr>
      <w:r w:rsidRPr="0043322F">
        <w:rPr>
          <w:rFonts w:eastAsia="Times New Roman"/>
        </w:rPr>
        <w:t>7.6. Наличие у соисполнителя лаборатории неразрушающего контроля на указанный вид услуг,</w:t>
      </w:r>
      <w:r w:rsidRPr="0043322F">
        <w:rPr>
          <w:rFonts w:ascii="Calibri" w:eastAsia="Times New Roman" w:hAnsi="Calibri" w:cs="Calibri"/>
          <w:sz w:val="22"/>
        </w:rPr>
        <w:t xml:space="preserve"> </w:t>
      </w:r>
      <w:r w:rsidRPr="0043322F">
        <w:rPr>
          <w:rFonts w:eastAsia="Times New Roman"/>
        </w:rPr>
        <w:t xml:space="preserve">отвечающей требованиям пункта 9 Федеральных норм и правил а области промышленной безопасности «Основные требования к проведению неразрушающего контроля технических устройств, зданий и сооружений на ОПО», утвержденных приказом </w:t>
      </w:r>
      <w:proofErr w:type="spellStart"/>
      <w:r w:rsidRPr="0043322F">
        <w:rPr>
          <w:rFonts w:eastAsia="Times New Roman"/>
        </w:rPr>
        <w:t>Ростехнадзора</w:t>
      </w:r>
      <w:proofErr w:type="spellEnd"/>
      <w:r w:rsidRPr="0043322F">
        <w:rPr>
          <w:rFonts w:eastAsia="Times New Roman"/>
        </w:rPr>
        <w:t xml:space="preserve"> № 478 от 01.12.2020г. Лаборатории и работники, выполняющие НК зданий и сооружений на ОПО должны подтвердить компетентность по установленной области НК в независимых органах по аттестации системы НК, сформированной в соответствии с Постановлением Правительства Российской Федерации от 28 марта 2001 г. N 241 "О мерах по обеспечению промышленной безопасности опасных производственных объектов на территории Российской Федерации".</w:t>
      </w:r>
    </w:p>
    <w:p w14:paraId="4972A460" w14:textId="77777777" w:rsidR="009974D7" w:rsidRPr="0043322F" w:rsidRDefault="009974D7" w:rsidP="009974D7">
      <w:pPr>
        <w:jc w:val="both"/>
        <w:rPr>
          <w:rFonts w:eastAsia="Times New Roman"/>
        </w:rPr>
      </w:pPr>
      <w:r w:rsidRPr="0043322F">
        <w:rPr>
          <w:rFonts w:eastAsia="Times New Roman"/>
        </w:rPr>
        <w:t xml:space="preserve">Рекомендуемые виды (методы) неразрушающего контроля </w:t>
      </w:r>
      <w:r w:rsidRPr="0043322F">
        <w:rPr>
          <w:lang w:val="uk-UA"/>
        </w:rPr>
        <w:t xml:space="preserve">(при </w:t>
      </w:r>
      <w:r w:rsidRPr="0043322F">
        <w:t>заключении договора вносятся виды лабораторий и методы</w:t>
      </w:r>
      <w:r w:rsidRPr="0043322F">
        <w:rPr>
          <w:lang w:val="uk-UA"/>
        </w:rPr>
        <w:t xml:space="preserve"> контроля*)</w:t>
      </w:r>
      <w:r w:rsidRPr="0043322F">
        <w:rPr>
          <w:rFonts w:eastAsia="Times New Roman"/>
        </w:rPr>
        <w:t>:</w:t>
      </w:r>
    </w:p>
    <w:p w14:paraId="4E18CA6B" w14:textId="77777777" w:rsidR="009974D7" w:rsidRPr="0043322F" w:rsidRDefault="009974D7" w:rsidP="009974D7">
      <w:pPr>
        <w:jc w:val="both"/>
        <w:rPr>
          <w:rFonts w:eastAsia="Times New Roman"/>
        </w:rPr>
      </w:pPr>
      <w:r w:rsidRPr="0043322F">
        <w:rPr>
          <w:rFonts w:eastAsia="Times New Roman"/>
        </w:rPr>
        <w:t xml:space="preserve">Ультразвуковая дефектоскопия; Ультразвуковая </w:t>
      </w:r>
      <w:proofErr w:type="spellStart"/>
      <w:r w:rsidRPr="0043322F">
        <w:rPr>
          <w:rFonts w:eastAsia="Times New Roman"/>
        </w:rPr>
        <w:t>толщинометрия</w:t>
      </w:r>
      <w:proofErr w:type="spellEnd"/>
      <w:r w:rsidRPr="0043322F">
        <w:rPr>
          <w:rFonts w:eastAsia="Times New Roman"/>
        </w:rPr>
        <w:t>; Проникающими веществами; Тепловой; Визуальный и измерительный; Контроль напряженно- деформированного состояния.</w:t>
      </w:r>
    </w:p>
    <w:p w14:paraId="281A5904" w14:textId="77777777" w:rsidR="009974D7" w:rsidRPr="0043322F" w:rsidRDefault="009974D7" w:rsidP="009974D7">
      <w:pPr>
        <w:jc w:val="both"/>
        <w:rPr>
          <w:rFonts w:eastAsia="Times New Roman"/>
        </w:rPr>
      </w:pPr>
      <w:r w:rsidRPr="0043322F">
        <w:rPr>
          <w:rFonts w:eastAsia="Times New Roman"/>
        </w:rPr>
        <w:t>7.7 Наличие</w:t>
      </w:r>
      <w:r w:rsidRPr="0043322F">
        <w:t xml:space="preserve"> </w:t>
      </w:r>
      <w:r w:rsidRPr="0043322F">
        <w:rPr>
          <w:rFonts w:eastAsia="Times New Roman"/>
        </w:rPr>
        <w:t>у исполнителя (</w:t>
      </w:r>
      <w:proofErr w:type="gramStart"/>
      <w:r w:rsidRPr="0043322F">
        <w:rPr>
          <w:rFonts w:eastAsia="Times New Roman"/>
        </w:rPr>
        <w:t>соисполнителя)  лаборатории</w:t>
      </w:r>
      <w:proofErr w:type="gramEnd"/>
      <w:r w:rsidRPr="0043322F">
        <w:rPr>
          <w:rFonts w:eastAsia="Times New Roman"/>
        </w:rPr>
        <w:t xml:space="preserve"> разрушающих и других видов испытаний на указываемый вид услуг. Лаборатории и работники, выполняющие РИ зданий и сооружений должны подтвердить компетентность по установленной области РИ в независимых органах по аттестации системы РИ.</w:t>
      </w:r>
    </w:p>
    <w:p w14:paraId="15D5C8BF" w14:textId="77777777" w:rsidR="009974D7" w:rsidRPr="0043322F" w:rsidRDefault="009974D7" w:rsidP="009974D7">
      <w:pPr>
        <w:jc w:val="both"/>
        <w:rPr>
          <w:rFonts w:eastAsia="Times New Roman"/>
        </w:rPr>
      </w:pPr>
      <w:r w:rsidRPr="0043322F">
        <w:rPr>
          <w:rFonts w:eastAsia="Times New Roman"/>
        </w:rPr>
        <w:t>-Лаборатория разрушающих и других видов испытаний должна быть аккредитована (рекомендовано в соответствии требованиями СДА-15-2009 «Требования к испытательным лабораториям»).</w:t>
      </w:r>
    </w:p>
    <w:p w14:paraId="4582F624" w14:textId="77777777" w:rsidR="009974D7" w:rsidRPr="0043322F" w:rsidRDefault="009974D7" w:rsidP="009974D7">
      <w:pPr>
        <w:jc w:val="both"/>
        <w:rPr>
          <w:rFonts w:eastAsia="Times New Roman"/>
        </w:rPr>
      </w:pPr>
      <w:r w:rsidRPr="0043322F">
        <w:rPr>
          <w:rFonts w:eastAsia="Times New Roman"/>
        </w:rPr>
        <w:t xml:space="preserve">Рекомендуемые методы испытаний </w:t>
      </w:r>
      <w:r w:rsidRPr="0043322F">
        <w:rPr>
          <w:lang w:val="uk-UA"/>
        </w:rPr>
        <w:t xml:space="preserve">(при </w:t>
      </w:r>
      <w:r w:rsidRPr="0043322F">
        <w:t>заключении договора вносятся виды лабораторий и методы</w:t>
      </w:r>
      <w:r w:rsidRPr="0043322F">
        <w:rPr>
          <w:lang w:val="uk-UA"/>
        </w:rPr>
        <w:t xml:space="preserve"> контроля*)</w:t>
      </w:r>
      <w:r w:rsidRPr="0043322F">
        <w:rPr>
          <w:rFonts w:eastAsia="Times New Roman"/>
        </w:rPr>
        <w:t>:</w:t>
      </w:r>
    </w:p>
    <w:p w14:paraId="4C29AA1B" w14:textId="77777777" w:rsidR="009974D7" w:rsidRPr="0043322F" w:rsidRDefault="009974D7" w:rsidP="009974D7">
      <w:pPr>
        <w:jc w:val="both"/>
        <w:rPr>
          <w:rFonts w:eastAsia="Times New Roman"/>
        </w:rPr>
      </w:pPr>
      <w:r w:rsidRPr="0043322F">
        <w:rPr>
          <w:rFonts w:eastAsia="Times New Roman"/>
        </w:rPr>
        <w:t>- Методы измерения твердости:</w:t>
      </w:r>
    </w:p>
    <w:p w14:paraId="756F9E47" w14:textId="77777777" w:rsidR="009974D7" w:rsidRPr="0043322F" w:rsidRDefault="009974D7" w:rsidP="009974D7">
      <w:pPr>
        <w:jc w:val="both"/>
        <w:rPr>
          <w:rFonts w:eastAsia="Times New Roman"/>
        </w:rPr>
      </w:pPr>
      <w:r w:rsidRPr="0043322F">
        <w:rPr>
          <w:rFonts w:eastAsia="Times New Roman"/>
        </w:rPr>
        <w:t xml:space="preserve">По </w:t>
      </w:r>
      <w:proofErr w:type="spellStart"/>
      <w:r w:rsidRPr="0043322F">
        <w:rPr>
          <w:rFonts w:eastAsia="Times New Roman"/>
        </w:rPr>
        <w:t>Бринелю</w:t>
      </w:r>
      <w:proofErr w:type="spellEnd"/>
      <w:r w:rsidRPr="0043322F">
        <w:rPr>
          <w:rFonts w:eastAsia="Times New Roman"/>
        </w:rPr>
        <w:t xml:space="preserve">, </w:t>
      </w:r>
      <w:proofErr w:type="gramStart"/>
      <w:r w:rsidRPr="0043322F">
        <w:rPr>
          <w:rFonts w:eastAsia="Times New Roman"/>
        </w:rPr>
        <w:t>На</w:t>
      </w:r>
      <w:proofErr w:type="gramEnd"/>
      <w:r w:rsidRPr="0043322F">
        <w:rPr>
          <w:rFonts w:eastAsia="Times New Roman"/>
        </w:rPr>
        <w:t xml:space="preserve"> пределе текучести (вдавливанием шара); Метод контроля отскока бойка по </w:t>
      </w:r>
      <w:proofErr w:type="spellStart"/>
      <w:r w:rsidRPr="0043322F">
        <w:rPr>
          <w:rFonts w:eastAsia="Times New Roman"/>
        </w:rPr>
        <w:t>Шору</w:t>
      </w:r>
      <w:proofErr w:type="spellEnd"/>
      <w:r w:rsidRPr="0043322F">
        <w:rPr>
          <w:rFonts w:eastAsia="Times New Roman"/>
        </w:rPr>
        <w:t xml:space="preserve"> и метод контроля отскока бойка по </w:t>
      </w:r>
      <w:proofErr w:type="spellStart"/>
      <w:r w:rsidRPr="0043322F">
        <w:rPr>
          <w:rFonts w:eastAsia="Times New Roman"/>
        </w:rPr>
        <w:t>Либу</w:t>
      </w:r>
      <w:proofErr w:type="spellEnd"/>
      <w:r w:rsidRPr="0043322F">
        <w:rPr>
          <w:rFonts w:eastAsia="Times New Roman"/>
        </w:rPr>
        <w:t xml:space="preserve">; Метод контроля по </w:t>
      </w:r>
      <w:proofErr w:type="spellStart"/>
      <w:r w:rsidRPr="0043322F">
        <w:rPr>
          <w:rFonts w:eastAsia="Times New Roman"/>
        </w:rPr>
        <w:t>Роквеллу</w:t>
      </w:r>
      <w:proofErr w:type="spellEnd"/>
      <w:r w:rsidRPr="0043322F">
        <w:rPr>
          <w:rFonts w:eastAsia="Times New Roman"/>
        </w:rPr>
        <w:t xml:space="preserve"> (вдавливанием в поверхность образца алмазного конуса или стального сферического наконечника)</w:t>
      </w:r>
    </w:p>
    <w:p w14:paraId="56180D24" w14:textId="77777777" w:rsidR="009974D7" w:rsidRPr="0043322F" w:rsidRDefault="009974D7" w:rsidP="009974D7">
      <w:pPr>
        <w:jc w:val="both"/>
        <w:rPr>
          <w:rFonts w:eastAsia="Times New Roman"/>
        </w:rPr>
      </w:pPr>
      <w:r w:rsidRPr="0043322F">
        <w:rPr>
          <w:rFonts w:eastAsia="Times New Roman"/>
        </w:rPr>
        <w:t>- Испытания на коррозионную стойкость:</w:t>
      </w:r>
    </w:p>
    <w:p w14:paraId="73BD07F3" w14:textId="77777777" w:rsidR="009974D7" w:rsidRPr="0043322F" w:rsidRDefault="009974D7" w:rsidP="009974D7">
      <w:pPr>
        <w:jc w:val="both"/>
        <w:rPr>
          <w:rFonts w:eastAsia="Times New Roman"/>
        </w:rPr>
      </w:pPr>
      <w:r w:rsidRPr="0043322F">
        <w:rPr>
          <w:rFonts w:eastAsia="Times New Roman"/>
        </w:rPr>
        <w:t xml:space="preserve">Методы ускоренных испытаний на коррозионное растрескивание; Методы испытания на коррозионное растрескивание с постоянной скоростью деформирования; Метод ускоренных коррозионных испытаний; Метод ускоренных испытаний на стойкость к </w:t>
      </w:r>
      <w:proofErr w:type="spellStart"/>
      <w:r w:rsidRPr="0043322F">
        <w:rPr>
          <w:rFonts w:eastAsia="Times New Roman"/>
        </w:rPr>
        <w:t>питтинговой</w:t>
      </w:r>
      <w:proofErr w:type="spellEnd"/>
      <w:r w:rsidRPr="0043322F">
        <w:rPr>
          <w:rFonts w:eastAsia="Times New Roman"/>
        </w:rPr>
        <w:t xml:space="preserve"> коррозии; Метод испытаний на стойкость к межкристаллической коррозии;</w:t>
      </w:r>
    </w:p>
    <w:p w14:paraId="35E6E85E" w14:textId="77777777" w:rsidR="009974D7" w:rsidRPr="0043322F" w:rsidRDefault="009974D7" w:rsidP="009974D7">
      <w:pPr>
        <w:jc w:val="both"/>
        <w:rPr>
          <w:rFonts w:eastAsia="Times New Roman"/>
        </w:rPr>
      </w:pPr>
      <w:r w:rsidRPr="0043322F">
        <w:rPr>
          <w:rFonts w:eastAsia="Times New Roman"/>
        </w:rPr>
        <w:t>- Испытания строительных материалов и конструкций:</w:t>
      </w:r>
    </w:p>
    <w:p w14:paraId="766D37FC" w14:textId="77777777" w:rsidR="009974D7" w:rsidRPr="0043322F" w:rsidRDefault="009974D7" w:rsidP="009974D7">
      <w:pPr>
        <w:jc w:val="both"/>
        <w:rPr>
          <w:rFonts w:eastAsia="Times New Roman"/>
        </w:rPr>
      </w:pPr>
      <w:r w:rsidRPr="0043322F">
        <w:rPr>
          <w:rFonts w:eastAsia="Times New Roman"/>
        </w:rPr>
        <w:t>Бетоны, конструкции и изделия бетонные и железобетонные; Контроль прочности; Определение прочности по контрольным образцам; Определение прочности по образцам, отобранным из конструкций; Определение толщины защитного слоя бетона и расположения арматуры в железобетонных конструкциях магнитным методом</w:t>
      </w:r>
    </w:p>
    <w:p w14:paraId="5709B695" w14:textId="77777777" w:rsidR="009974D7" w:rsidRPr="0043322F" w:rsidRDefault="009974D7" w:rsidP="009974D7">
      <w:pPr>
        <w:jc w:val="both"/>
        <w:rPr>
          <w:rFonts w:eastAsia="Times New Roman"/>
        </w:rPr>
      </w:pPr>
      <w:r w:rsidRPr="0043322F">
        <w:rPr>
          <w:rFonts w:eastAsia="Times New Roman"/>
        </w:rPr>
        <w:t xml:space="preserve">7.8. Наличие у исполнителя </w:t>
      </w:r>
      <w:r w:rsidRPr="0043322F">
        <w:t xml:space="preserve">(соисполнителя) </w:t>
      </w:r>
      <w:r w:rsidRPr="0043322F">
        <w:rPr>
          <w:rFonts w:eastAsia="Times New Roman"/>
        </w:rPr>
        <w:t xml:space="preserve">действующего свидетельства о регистрации (аккредитации) </w:t>
      </w:r>
      <w:proofErr w:type="spellStart"/>
      <w:r w:rsidRPr="0043322F">
        <w:rPr>
          <w:rFonts w:eastAsia="Times New Roman"/>
        </w:rPr>
        <w:t>электролаборатории</w:t>
      </w:r>
      <w:proofErr w:type="spellEnd"/>
      <w:r w:rsidRPr="0043322F">
        <w:rPr>
          <w:rFonts w:eastAsia="Times New Roman"/>
        </w:rPr>
        <w:t xml:space="preserve"> до 1000 В. Разрешенные виды испытаний и измерений: Измерение сопротивления заземляющих устройств; Проверка цепи между заземлителями и заземляемыми элементами. Проверка наличия цепи между заземленными установками элементами заземленной установки. Проверка системы </w:t>
      </w:r>
      <w:proofErr w:type="spellStart"/>
      <w:r w:rsidRPr="0043322F">
        <w:rPr>
          <w:rFonts w:eastAsia="Times New Roman"/>
        </w:rPr>
        <w:t>молниезащиты</w:t>
      </w:r>
      <w:proofErr w:type="spellEnd"/>
      <w:r w:rsidRPr="0043322F">
        <w:rPr>
          <w:rFonts w:eastAsia="Times New Roman"/>
        </w:rPr>
        <w:t>.</w:t>
      </w:r>
    </w:p>
    <w:p w14:paraId="2AAE4BAB" w14:textId="77777777" w:rsidR="009974D7" w:rsidRPr="0043322F" w:rsidRDefault="009974D7" w:rsidP="009974D7">
      <w:pPr>
        <w:jc w:val="both"/>
        <w:rPr>
          <w:rFonts w:eastAsia="Times New Roman"/>
        </w:rPr>
      </w:pPr>
      <w:r w:rsidRPr="0043322F">
        <w:t xml:space="preserve">7.9. </w:t>
      </w:r>
      <w:r w:rsidRPr="0043322F">
        <w:rPr>
          <w:rFonts w:eastAsia="Times New Roman"/>
        </w:rPr>
        <w:t>На все материалы и оборудование, применяемые при оказании услуг на объекте, Исполнитель представляет паспорта и сертификаты соответствия, действующие на территории Российской Федерации, НТД и другими нормативными актами в области промышленной безопасности.</w:t>
      </w:r>
    </w:p>
    <w:p w14:paraId="7B99BB48" w14:textId="77777777" w:rsidR="009974D7" w:rsidRPr="0043322F" w:rsidRDefault="009974D7" w:rsidP="009974D7">
      <w:pPr>
        <w:jc w:val="both"/>
        <w:rPr>
          <w:rFonts w:eastAsia="Times New Roman"/>
        </w:rPr>
      </w:pPr>
      <w:r w:rsidRPr="0043322F">
        <w:rPr>
          <w:rFonts w:eastAsia="Times New Roman"/>
        </w:rPr>
        <w:t xml:space="preserve">7.10. </w:t>
      </w:r>
      <w:r w:rsidRPr="0043322F">
        <w:rPr>
          <w:rFonts w:eastAsia="Times New Roman"/>
          <w:shd w:val="clear" w:color="auto" w:fill="FFFFFF"/>
        </w:rPr>
        <w:t>У исполнителя желательно наличие сертификатов системы менеджмента качества оказываемых услуг по стандартам – ГОСТ Р ИСО 9001-2015; ГОСТ Р ИСО 45001-2020 — Системы менеджмента безопасности труда и охраны здоровья.</w:t>
      </w:r>
    </w:p>
    <w:p w14:paraId="53B2A307" w14:textId="77777777" w:rsidR="009974D7" w:rsidRPr="0043322F" w:rsidRDefault="009974D7" w:rsidP="009974D7">
      <w:pPr>
        <w:jc w:val="both"/>
        <w:rPr>
          <w:rFonts w:eastAsia="Times New Roman"/>
        </w:rPr>
      </w:pPr>
      <w:r w:rsidRPr="0043322F">
        <w:rPr>
          <w:rFonts w:eastAsia="Times New Roman"/>
          <w:shd w:val="clear" w:color="auto" w:fill="FFFFFF"/>
        </w:rPr>
        <w:t>7.11. Участник должен обладать опытом по успешному оказанию услуг.</w:t>
      </w:r>
    </w:p>
    <w:p w14:paraId="072536B6" w14:textId="77777777" w:rsidR="009974D7" w:rsidRPr="0043322F" w:rsidRDefault="009974D7" w:rsidP="009974D7">
      <w:pPr>
        <w:jc w:val="both"/>
        <w:rPr>
          <w:rFonts w:eastAsia="Times New Roman"/>
        </w:rPr>
      </w:pPr>
      <w:r w:rsidRPr="0043322F">
        <w:rPr>
          <w:rFonts w:eastAsia="Times New Roman"/>
        </w:rPr>
        <w:t>Все услуги предоставляются собственными силами Исполнителя без привлечения третьих лиц.</w:t>
      </w:r>
    </w:p>
    <w:p w14:paraId="39B09E90" w14:textId="77777777" w:rsidR="009974D7" w:rsidRPr="0043322F" w:rsidRDefault="009974D7" w:rsidP="009974D7">
      <w:pPr>
        <w:jc w:val="both"/>
        <w:rPr>
          <w:rFonts w:eastAsia="Times New Roman"/>
          <w:shd w:val="clear" w:color="auto" w:fill="FFFFFF"/>
        </w:rPr>
      </w:pPr>
      <w:r w:rsidRPr="0043322F">
        <w:rPr>
          <w:rFonts w:eastAsia="Times New Roman"/>
          <w:shd w:val="clear" w:color="auto" w:fill="FFFFFF"/>
        </w:rPr>
        <w:t>При оказании услуг по инструментальному обследованию должна быть обеспечена безотказная и безаварийная работа объектов экспертизы.</w:t>
      </w:r>
    </w:p>
    <w:p w14:paraId="47BFC7DD" w14:textId="77777777" w:rsidR="009974D7" w:rsidRPr="0043322F" w:rsidRDefault="009974D7" w:rsidP="009974D7">
      <w:pPr>
        <w:spacing w:before="240"/>
        <w:rPr>
          <w:rFonts w:eastAsia="Times New Roman"/>
        </w:rPr>
      </w:pPr>
      <w:r w:rsidRPr="0043322F">
        <w:rPr>
          <w:rFonts w:eastAsia="Times New Roman"/>
          <w:b/>
          <w:bCs/>
        </w:rPr>
        <w:t>8. ТРЕБОВАНИЯ К БЕЗОПАСНОСТИ ОКАЗЫВАЕМЫХ УСЛУГ.</w:t>
      </w:r>
    </w:p>
    <w:p w14:paraId="2363430D" w14:textId="77777777" w:rsidR="009974D7" w:rsidRPr="0043322F" w:rsidRDefault="009974D7" w:rsidP="009974D7">
      <w:pPr>
        <w:jc w:val="both"/>
        <w:rPr>
          <w:rFonts w:eastAsia="Times New Roman"/>
        </w:rPr>
      </w:pPr>
      <w:r w:rsidRPr="0043322F">
        <w:rPr>
          <w:rFonts w:eastAsia="Times New Roman"/>
        </w:rPr>
        <w:t xml:space="preserve">8.1. Исполнитель обеспечивает оказание услуг в соответствии с требованиями действующего законодательства об охране труда, </w:t>
      </w:r>
      <w:r w:rsidRPr="0043322F">
        <w:rPr>
          <w:rFonts w:eastAsia="Times New Roman"/>
          <w:bCs/>
        </w:rPr>
        <w:t>Положения о допуске подрядных организаций к выполнению работ, оказанию услуг на объектах (территории) ГУПС «</w:t>
      </w:r>
      <w:proofErr w:type="spellStart"/>
      <w:r w:rsidRPr="0043322F">
        <w:rPr>
          <w:rFonts w:eastAsia="Times New Roman"/>
          <w:bCs/>
        </w:rPr>
        <w:t>Севтеплоэнерго</w:t>
      </w:r>
      <w:proofErr w:type="spellEnd"/>
      <w:r w:rsidRPr="0043322F">
        <w:rPr>
          <w:rFonts w:eastAsia="Times New Roman"/>
          <w:bCs/>
        </w:rPr>
        <w:t>»</w:t>
      </w:r>
      <w:r w:rsidRPr="0043322F">
        <w:rPr>
          <w:rFonts w:eastAsia="Times New Roman"/>
          <w:b/>
          <w:bCs/>
        </w:rPr>
        <w:t>,</w:t>
      </w:r>
      <w:r w:rsidRPr="0043322F">
        <w:rPr>
          <w:rFonts w:eastAsia="Times New Roman"/>
        </w:rPr>
        <w:t xml:space="preserve"> а также соблюдает требования внутренних нормативных документов Заказчика.</w:t>
      </w:r>
    </w:p>
    <w:p w14:paraId="3210146D" w14:textId="77777777" w:rsidR="009974D7" w:rsidRPr="0043322F" w:rsidRDefault="009974D7" w:rsidP="009974D7">
      <w:pPr>
        <w:jc w:val="both"/>
        <w:rPr>
          <w:rFonts w:eastAsia="Times New Roman"/>
        </w:rPr>
      </w:pPr>
      <w:r w:rsidRPr="0043322F">
        <w:rPr>
          <w:rFonts w:eastAsia="Times New Roman"/>
        </w:rPr>
        <w:t>Услуги должны выполняться с соблюдением мер безопасности, охраны здоровья и труда СНиП 12-03-2001 «Безопасность труда в строительстве», соблюдением правил пожарной безопасности и охраны окружающей среды».</w:t>
      </w:r>
    </w:p>
    <w:p w14:paraId="2DEC771C" w14:textId="77777777" w:rsidR="009974D7" w:rsidRPr="0043322F" w:rsidRDefault="009974D7" w:rsidP="009974D7">
      <w:pPr>
        <w:jc w:val="both"/>
        <w:rPr>
          <w:rFonts w:eastAsia="Times New Roman"/>
        </w:rPr>
      </w:pPr>
      <w:r w:rsidRPr="0043322F">
        <w:rPr>
          <w:rFonts w:eastAsia="Times New Roman"/>
        </w:rPr>
        <w:t>8.2. Оказание услуг в производственных помещениях осуществляется по наряду-допуску или распоряжению по согласованию с ответственными лицами Заказчика.</w:t>
      </w:r>
    </w:p>
    <w:p w14:paraId="63A23B05" w14:textId="77777777" w:rsidR="009974D7" w:rsidRPr="0043322F" w:rsidRDefault="009974D7" w:rsidP="009974D7">
      <w:pPr>
        <w:jc w:val="both"/>
        <w:rPr>
          <w:rFonts w:eastAsia="Times New Roman"/>
        </w:rPr>
      </w:pPr>
      <w:r w:rsidRPr="0043322F">
        <w:rPr>
          <w:rFonts w:eastAsia="Times New Roman"/>
        </w:rPr>
        <w:t>8.3. Исполнитель самостоятельно несёт ответственность за допущенные им при оказании услуг нарушения законодательства в области пожарной безопасности, охраны труда, опасных производственных объектов, включая оплату штрафов, пеней, а также по возмещению причиненного в связи с этим вреда.</w:t>
      </w:r>
    </w:p>
    <w:p w14:paraId="61BF2474" w14:textId="77777777" w:rsidR="009974D7" w:rsidRPr="0043322F" w:rsidRDefault="009974D7" w:rsidP="009974D7">
      <w:pPr>
        <w:jc w:val="both"/>
        <w:rPr>
          <w:rFonts w:eastAsia="Times New Roman"/>
        </w:rPr>
      </w:pPr>
      <w:r w:rsidRPr="0043322F">
        <w:rPr>
          <w:rFonts w:eastAsia="Times New Roman"/>
        </w:rPr>
        <w:t>8.4. В случае, если Заказчик будет привлечен к ответственности за вышеуказанные нарушения Исполнителя, последний обязуется возместить Заказчику все причиненные этим убытки.</w:t>
      </w:r>
    </w:p>
    <w:p w14:paraId="7CE656B8" w14:textId="77777777" w:rsidR="009974D7" w:rsidRPr="0043322F" w:rsidRDefault="009974D7" w:rsidP="009974D7">
      <w:pPr>
        <w:jc w:val="both"/>
        <w:rPr>
          <w:rFonts w:eastAsia="Times New Roman"/>
        </w:rPr>
      </w:pPr>
      <w:r w:rsidRPr="0043322F">
        <w:rPr>
          <w:rFonts w:eastAsia="Times New Roman"/>
        </w:rPr>
        <w:t>8.5. При наличии вины Исполнителя за пожары, аварии, инциденты и несчастные случаи с работниками Исполнителя, произошедшие в процессе оказания услуг, последний обязуется возместить Заказчику причиненные убытки.</w:t>
      </w:r>
    </w:p>
    <w:p w14:paraId="2B99D638" w14:textId="77777777" w:rsidR="009974D7" w:rsidRPr="0043322F" w:rsidRDefault="009974D7" w:rsidP="009974D7">
      <w:pPr>
        <w:jc w:val="both"/>
        <w:rPr>
          <w:rFonts w:eastAsia="Times New Roman"/>
        </w:rPr>
      </w:pPr>
      <w:r w:rsidRPr="0043322F">
        <w:rPr>
          <w:rFonts w:eastAsia="Times New Roman"/>
        </w:rPr>
        <w:t>8.6. Заказчик не несёт ответственности за травмы, увечья или смерть любого работника Исполнителя, в случае установленного расследованием факта нарушения им требования правил охраны труда, промышленной и пожарной безопасности, промышленной санитарии.</w:t>
      </w:r>
    </w:p>
    <w:p w14:paraId="47BBE21C" w14:textId="77777777" w:rsidR="009974D7" w:rsidRPr="0043322F" w:rsidRDefault="009974D7" w:rsidP="009974D7">
      <w:pPr>
        <w:jc w:val="both"/>
        <w:rPr>
          <w:rFonts w:eastAsia="Times New Roman"/>
        </w:rPr>
      </w:pPr>
      <w:r w:rsidRPr="0043322F">
        <w:rPr>
          <w:rFonts w:eastAsia="Times New Roman"/>
        </w:rPr>
        <w:t>8.7. Заказчик вправе в любое время осуществлять контроль за соблюдением Исполнителем положений статей настоящего Технического задания. Обнаруженные в ходе проверки нарушения фиксируются в акте, подписываемом представителями Заказчика и Исполнителя. В случае отказа от подписания такого акта Исполнителем, он оформляется Заказчиком в одностороннем порядке.</w:t>
      </w:r>
    </w:p>
    <w:p w14:paraId="0DDE15C1" w14:textId="77777777" w:rsidR="009974D7" w:rsidRPr="0043322F" w:rsidRDefault="009974D7" w:rsidP="009974D7">
      <w:pPr>
        <w:spacing w:before="240"/>
        <w:rPr>
          <w:rFonts w:eastAsia="Times New Roman"/>
        </w:rPr>
      </w:pPr>
      <w:r w:rsidRPr="0043322F">
        <w:rPr>
          <w:rFonts w:eastAsia="Times New Roman"/>
          <w:b/>
          <w:bCs/>
        </w:rPr>
        <w:t>9. ТРЕБОВАНИЯ К РЕЗУЛЬТАТАМ ОКАЗАННЫХ УСЛУГ И ФОРМЕ ПРЕДСТАВЛЯЕМОЙ ИНФОРМАЦИИ.</w:t>
      </w:r>
    </w:p>
    <w:p w14:paraId="1BF54ED4" w14:textId="77777777" w:rsidR="009974D7" w:rsidRPr="0043322F" w:rsidRDefault="009974D7" w:rsidP="009974D7">
      <w:pPr>
        <w:spacing w:before="240"/>
        <w:jc w:val="both"/>
        <w:rPr>
          <w:rFonts w:eastAsia="Times New Roman"/>
        </w:rPr>
      </w:pPr>
      <w:r w:rsidRPr="0043322F">
        <w:rPr>
          <w:rFonts w:eastAsia="Times New Roman"/>
        </w:rPr>
        <w:t>9.1. По окончании оказания услуг Исполнитель передаёт Заказчику:</w:t>
      </w:r>
    </w:p>
    <w:p w14:paraId="2CDDD9F5" w14:textId="77777777" w:rsidR="009974D7" w:rsidRPr="0043322F" w:rsidRDefault="009974D7" w:rsidP="009974D7">
      <w:pPr>
        <w:ind w:firstLine="426"/>
        <w:jc w:val="both"/>
        <w:rPr>
          <w:rFonts w:eastAsia="Times New Roman"/>
        </w:rPr>
      </w:pPr>
      <w:r w:rsidRPr="0043322F">
        <w:rPr>
          <w:rFonts w:eastAsia="Times New Roman"/>
        </w:rPr>
        <w:t>-</w:t>
      </w:r>
      <w:r w:rsidRPr="0043322F">
        <w:rPr>
          <w:rFonts w:eastAsia="Times New Roman"/>
          <w:sz w:val="14"/>
          <w:szCs w:val="14"/>
        </w:rPr>
        <w:t xml:space="preserve"> </w:t>
      </w:r>
      <w:r w:rsidRPr="0043322F">
        <w:rPr>
          <w:rFonts w:eastAsia="Times New Roman"/>
        </w:rPr>
        <w:t>Выписку о внесении сведений в реестр заключений экспертизы промышленной безопасности заключения экспертизы промышленной безопасности, которое прошло регистрацию в федеральном органе исполнительной власти в области промышленной безопасности или его территориальном органе, и внесенное в реестр заключений ЭПБ в соответствии с «Административным регламентом Федеральной службы по экологическому, технологическому и атомному надзору по предоставлению государственной услуги по ведению реестра заключений экспертизы промышленной безопасности», утвержденным приказом Федеральной службы по экологическому, технологическому и атомному надзору от 29.01.2025г. №30;</w:t>
      </w:r>
    </w:p>
    <w:p w14:paraId="55FF55A8" w14:textId="77777777" w:rsidR="009974D7" w:rsidRPr="0043322F" w:rsidRDefault="009974D7" w:rsidP="009974D7">
      <w:pPr>
        <w:ind w:firstLine="426"/>
        <w:jc w:val="both"/>
        <w:rPr>
          <w:rFonts w:eastAsia="Times New Roman"/>
        </w:rPr>
      </w:pPr>
      <w:r w:rsidRPr="0043322F">
        <w:rPr>
          <w:rFonts w:eastAsia="Times New Roman"/>
        </w:rPr>
        <w:t xml:space="preserve">- Заключение экспертизы промышленной безопасности зданий и сооружений, прошедшее регистрацию в </w:t>
      </w:r>
      <w:proofErr w:type="spellStart"/>
      <w:r w:rsidRPr="0043322F">
        <w:rPr>
          <w:rFonts w:eastAsia="Times New Roman"/>
        </w:rPr>
        <w:t>Ростехнадзоре</w:t>
      </w:r>
      <w:proofErr w:type="spellEnd"/>
      <w:r w:rsidRPr="0043322F">
        <w:rPr>
          <w:rFonts w:eastAsia="Times New Roman"/>
        </w:rPr>
        <w:t>, содержащее актуальную исполнительную документацию, в том числе: поэтажные планы, разрезы, схемы с указанием мест расположения дефектов и повреждений;</w:t>
      </w:r>
    </w:p>
    <w:p w14:paraId="3F85FD13" w14:textId="77777777" w:rsidR="009974D7" w:rsidRPr="0043322F" w:rsidRDefault="009974D7" w:rsidP="009974D7">
      <w:pPr>
        <w:ind w:firstLine="426"/>
        <w:jc w:val="both"/>
        <w:rPr>
          <w:rFonts w:eastAsia="Times New Roman"/>
        </w:rPr>
      </w:pPr>
      <w:r w:rsidRPr="0043322F">
        <w:rPr>
          <w:rFonts w:eastAsia="Times New Roman"/>
        </w:rPr>
        <w:t>- Заключение по результатам комплексного обследования зданий и сооружений, содержащий актуальную исполнительную документацию, в том числе: поэтажные планы, разрезы, схемы с указанием мест расположения дефектов и повреждений;</w:t>
      </w:r>
    </w:p>
    <w:p w14:paraId="124AA316" w14:textId="77777777" w:rsidR="009974D7" w:rsidRPr="0043322F" w:rsidRDefault="009974D7" w:rsidP="009974D7">
      <w:pPr>
        <w:ind w:firstLine="426"/>
        <w:jc w:val="both"/>
        <w:rPr>
          <w:rFonts w:eastAsia="Times New Roman"/>
        </w:rPr>
      </w:pPr>
      <w:r w:rsidRPr="0043322F">
        <w:rPr>
          <w:rFonts w:eastAsia="Times New Roman"/>
        </w:rPr>
        <w:t>- Заключение по результатам обследования технического состояния зданий и сооружений, содержащее актуальную исполнительную документацию, в том числе: поэтажные планы, разрезы, схемы с указанием мест расположения дефектов и повреждений;</w:t>
      </w:r>
    </w:p>
    <w:p w14:paraId="545F4D05" w14:textId="77777777" w:rsidR="009974D7" w:rsidRPr="0043322F" w:rsidRDefault="009974D7" w:rsidP="009974D7">
      <w:pPr>
        <w:ind w:firstLine="426"/>
        <w:jc w:val="both"/>
        <w:rPr>
          <w:rFonts w:eastAsia="Times New Roman"/>
        </w:rPr>
      </w:pPr>
      <w:r w:rsidRPr="0043322F">
        <w:rPr>
          <w:rFonts w:eastAsia="Times New Roman"/>
        </w:rPr>
        <w:t>- По результатам проверки осадки фундаментов предоставляется отчет.</w:t>
      </w:r>
    </w:p>
    <w:p w14:paraId="671AA456" w14:textId="77777777" w:rsidR="009974D7" w:rsidRPr="0043322F" w:rsidRDefault="009974D7" w:rsidP="009974D7">
      <w:pPr>
        <w:ind w:firstLine="426"/>
        <w:jc w:val="both"/>
        <w:rPr>
          <w:rFonts w:eastAsia="Times New Roman"/>
        </w:rPr>
      </w:pPr>
      <w:r w:rsidRPr="0043322F">
        <w:rPr>
          <w:rFonts w:eastAsia="Times New Roman"/>
        </w:rPr>
        <w:t>- Технический отчет по результатам обследования дымовых труб;</w:t>
      </w:r>
    </w:p>
    <w:p w14:paraId="041F6A30" w14:textId="77777777" w:rsidR="009974D7" w:rsidRPr="0043322F" w:rsidRDefault="009974D7" w:rsidP="009974D7">
      <w:pPr>
        <w:ind w:firstLine="426"/>
        <w:jc w:val="both"/>
        <w:rPr>
          <w:rFonts w:eastAsia="Times New Roman"/>
        </w:rPr>
      </w:pPr>
      <w:r w:rsidRPr="0043322F">
        <w:rPr>
          <w:rFonts w:eastAsia="Times New Roman"/>
        </w:rPr>
        <w:t>- Ведомость дефектов с указанием видов и объемов работ и рекомендациями по их устранению, в объеме, достаточном для составления сметного расчета;</w:t>
      </w:r>
    </w:p>
    <w:p w14:paraId="443958FA" w14:textId="77777777" w:rsidR="009974D7" w:rsidRPr="0043322F" w:rsidRDefault="009974D7" w:rsidP="009974D7">
      <w:pPr>
        <w:jc w:val="both"/>
        <w:rPr>
          <w:rFonts w:eastAsia="Times New Roman"/>
        </w:rPr>
      </w:pPr>
      <w:r w:rsidRPr="0043322F">
        <w:rPr>
          <w:rFonts w:eastAsia="Times New Roman"/>
        </w:rPr>
        <w:t>9.2. Результаты экспертизы промышленной безопасности, комплексного обследования, обследования технического состояния объектов и контроля осадки фундаментов, Исполнитель вносит в паспорт каждого объекта и заверяет их собственной печатью (штампом).</w:t>
      </w:r>
    </w:p>
    <w:p w14:paraId="671748BB" w14:textId="77777777" w:rsidR="009974D7" w:rsidRPr="0043322F" w:rsidRDefault="009974D7" w:rsidP="009974D7">
      <w:pPr>
        <w:jc w:val="both"/>
        <w:rPr>
          <w:rFonts w:eastAsia="Times New Roman"/>
        </w:rPr>
      </w:pPr>
      <w:r w:rsidRPr="0043322F">
        <w:rPr>
          <w:rFonts w:eastAsia="Times New Roman"/>
        </w:rPr>
        <w:t>9.3. Исполнитель гарантирует соответствие оказанных услуг требованиям нормативно-технической документации и обязуется устранить за свой счет дефекты, недочеты или замечания, допущенные по его вине и выявленные в процессе сдачи-приемки оказанных услуг.</w:t>
      </w:r>
    </w:p>
    <w:p w14:paraId="034E2CF1" w14:textId="77777777" w:rsidR="009974D7" w:rsidRPr="0043322F" w:rsidRDefault="009974D7" w:rsidP="009974D7">
      <w:pPr>
        <w:jc w:val="both"/>
        <w:rPr>
          <w:lang w:val="uk-UA"/>
        </w:rPr>
      </w:pPr>
      <w:r w:rsidRPr="0043322F">
        <w:rPr>
          <w:lang w:val="uk-UA"/>
        </w:rPr>
        <w:t xml:space="preserve">Услуги </w:t>
      </w:r>
      <w:r w:rsidRPr="0043322F">
        <w:t xml:space="preserve">должны быть оказаны согласно условий и требований Договора и </w:t>
      </w:r>
      <w:r w:rsidRPr="0043322F">
        <w:rPr>
          <w:lang w:val="uk-UA"/>
        </w:rPr>
        <w:t xml:space="preserve"> </w:t>
      </w:r>
      <w:r w:rsidRPr="0043322F">
        <w:t>Технического задания в полном объеме и в установленные сроки</w:t>
      </w:r>
      <w:r w:rsidRPr="0043322F">
        <w:rPr>
          <w:lang w:val="uk-UA"/>
        </w:rPr>
        <w:t>.</w:t>
      </w:r>
    </w:p>
    <w:p w14:paraId="691EC874" w14:textId="77777777" w:rsidR="009974D7" w:rsidRPr="0043322F" w:rsidRDefault="009974D7" w:rsidP="009974D7">
      <w:pPr>
        <w:jc w:val="both"/>
      </w:pPr>
      <w:r w:rsidRPr="0043322F">
        <w:t>Исполнитель гарантирует качество оказываемых услуг в соответствии с Договором и Техническим заданием.</w:t>
      </w:r>
    </w:p>
    <w:p w14:paraId="5CFCFF1B" w14:textId="77777777" w:rsidR="009974D7" w:rsidRPr="0043322F" w:rsidRDefault="009974D7" w:rsidP="009974D7">
      <w:pPr>
        <w:jc w:val="both"/>
        <w:rPr>
          <w:rFonts w:eastAsia="Times New Roman"/>
        </w:rPr>
      </w:pPr>
      <w:r w:rsidRPr="0043322F">
        <w:t>Исполнитель несет ответственность за результаты, изложенные в заключениях ЭПБ,</w:t>
      </w:r>
      <w:r w:rsidRPr="0043322F">
        <w:rPr>
          <w:lang w:val="uk-UA"/>
        </w:rPr>
        <w:t xml:space="preserve"> </w:t>
      </w:r>
      <w:r w:rsidRPr="0043322F">
        <w:t xml:space="preserve">технического освидетельствования и обследования технического состояния объектов </w:t>
      </w:r>
      <w:r w:rsidRPr="0043322F">
        <w:rPr>
          <w:lang w:val="uk-UA"/>
        </w:rPr>
        <w:t xml:space="preserve">на весь </w:t>
      </w:r>
      <w:r w:rsidRPr="0043322F">
        <w:t>период их действия.</w:t>
      </w:r>
    </w:p>
    <w:p w14:paraId="70D38E0A" w14:textId="77777777" w:rsidR="009974D7" w:rsidRPr="0043322F" w:rsidRDefault="009974D7" w:rsidP="009974D7">
      <w:pPr>
        <w:jc w:val="both"/>
        <w:rPr>
          <w:rFonts w:eastAsia="Times New Roman"/>
        </w:rPr>
      </w:pPr>
      <w:r w:rsidRPr="0043322F">
        <w:rPr>
          <w:rFonts w:eastAsia="Times New Roman"/>
        </w:rPr>
        <w:t>9.4. Количество представляемой информации: заключения ЭПБ, отчеты комплексного обследования, обследования технического состояния зданий, сооружений, контроля осадки фундаментов и ведомости дефектов передаются на бумажном носителе в сброшюрованном виде,</w:t>
      </w:r>
      <w:r w:rsidRPr="0043322F">
        <w:rPr>
          <w:rFonts w:ascii="Calibri" w:eastAsia="Times New Roman" w:hAnsi="Calibri" w:cs="Calibri"/>
          <w:sz w:val="22"/>
        </w:rPr>
        <w:t xml:space="preserve"> </w:t>
      </w:r>
      <w:r w:rsidRPr="0043322F">
        <w:rPr>
          <w:rFonts w:eastAsia="Times New Roman"/>
        </w:rPr>
        <w:t xml:space="preserve">скрепленные печатью исполнителя с указанием разработчика и печатью на титульном листе, и в электронном виде на </w:t>
      </w:r>
      <w:proofErr w:type="spellStart"/>
      <w:r w:rsidRPr="0043322F">
        <w:rPr>
          <w:rFonts w:eastAsia="Times New Roman"/>
        </w:rPr>
        <w:t>флеш</w:t>
      </w:r>
      <w:proofErr w:type="spellEnd"/>
      <w:r w:rsidRPr="0043322F">
        <w:rPr>
          <w:rFonts w:eastAsia="Times New Roman"/>
        </w:rPr>
        <w:t xml:space="preserve">-носителе, (текстовая часть – в формате </w:t>
      </w:r>
      <w:proofErr w:type="spellStart"/>
      <w:r w:rsidRPr="0043322F">
        <w:rPr>
          <w:rFonts w:eastAsia="Times New Roman"/>
        </w:rPr>
        <w:t>Microsoft</w:t>
      </w:r>
      <w:proofErr w:type="spellEnd"/>
      <w:r w:rsidRPr="0043322F">
        <w:rPr>
          <w:rFonts w:eastAsia="Times New Roman"/>
        </w:rPr>
        <w:t xml:space="preserve"> </w:t>
      </w:r>
      <w:proofErr w:type="spellStart"/>
      <w:r w:rsidRPr="0043322F">
        <w:rPr>
          <w:rFonts w:eastAsia="Times New Roman"/>
        </w:rPr>
        <w:t>Word</w:t>
      </w:r>
      <w:proofErr w:type="spellEnd"/>
      <w:r w:rsidRPr="0043322F">
        <w:rPr>
          <w:rFonts w:eastAsia="Times New Roman"/>
        </w:rPr>
        <w:t xml:space="preserve"> и </w:t>
      </w:r>
      <w:proofErr w:type="spellStart"/>
      <w:r w:rsidRPr="0043322F">
        <w:rPr>
          <w:rFonts w:eastAsia="Times New Roman"/>
        </w:rPr>
        <w:t>Pdf</w:t>
      </w:r>
      <w:proofErr w:type="spellEnd"/>
      <w:r w:rsidRPr="0043322F">
        <w:rPr>
          <w:rFonts w:eastAsia="Times New Roman"/>
        </w:rPr>
        <w:t xml:space="preserve">; таблицы – в формате </w:t>
      </w:r>
      <w:proofErr w:type="spellStart"/>
      <w:r w:rsidRPr="0043322F">
        <w:rPr>
          <w:rFonts w:eastAsia="Times New Roman"/>
        </w:rPr>
        <w:t>Microsoft</w:t>
      </w:r>
      <w:proofErr w:type="spellEnd"/>
      <w:r w:rsidRPr="0043322F">
        <w:rPr>
          <w:rFonts w:eastAsia="Times New Roman"/>
        </w:rPr>
        <w:t xml:space="preserve"> </w:t>
      </w:r>
      <w:proofErr w:type="spellStart"/>
      <w:r w:rsidRPr="0043322F">
        <w:rPr>
          <w:rFonts w:eastAsia="Times New Roman"/>
        </w:rPr>
        <w:t>Excel</w:t>
      </w:r>
      <w:proofErr w:type="spellEnd"/>
      <w:r w:rsidRPr="0043322F">
        <w:rPr>
          <w:rFonts w:eastAsia="Times New Roman"/>
        </w:rPr>
        <w:t xml:space="preserve">; </w:t>
      </w:r>
      <w:r w:rsidRPr="0043322F">
        <w:rPr>
          <w:rFonts w:eastAsia="Times New Roman"/>
          <w:lang w:val="x-none" w:eastAsia="x-none"/>
        </w:rPr>
        <w:t xml:space="preserve">актуальные чертежи, схемы - в формате </w:t>
      </w:r>
      <w:proofErr w:type="spellStart"/>
      <w:r w:rsidRPr="0043322F">
        <w:rPr>
          <w:rFonts w:eastAsia="Times New Roman"/>
          <w:lang w:val="x-none" w:eastAsia="x-none"/>
        </w:rPr>
        <w:t>AutoCAD</w:t>
      </w:r>
      <w:proofErr w:type="spellEnd"/>
      <w:r w:rsidRPr="0043322F">
        <w:rPr>
          <w:rFonts w:eastAsia="Times New Roman"/>
          <w:lang w:val="x-none" w:eastAsia="x-none"/>
        </w:rPr>
        <w:t>, PDF (по согласованию с Заказчиком)</w:t>
      </w:r>
      <w:r w:rsidRPr="0043322F">
        <w:rPr>
          <w:rFonts w:eastAsia="Times New Roman"/>
        </w:rPr>
        <w:t>, согласно перечню объектов по одному экземпляру на каждый объект.</w:t>
      </w:r>
    </w:p>
    <w:p w14:paraId="7EFD10A9" w14:textId="77777777" w:rsidR="009974D7" w:rsidRPr="0043322F" w:rsidRDefault="009974D7" w:rsidP="009974D7">
      <w:pPr>
        <w:jc w:val="both"/>
        <w:rPr>
          <w:rFonts w:eastAsia="Times New Roman"/>
        </w:rPr>
      </w:pPr>
    </w:p>
    <w:p w14:paraId="4D752D7D" w14:textId="77777777" w:rsidR="009974D7" w:rsidRPr="0043322F" w:rsidRDefault="009974D7" w:rsidP="009974D7">
      <w:pPr>
        <w:rPr>
          <w:rFonts w:eastAsia="Times New Roman"/>
        </w:rPr>
      </w:pPr>
      <w:r w:rsidRPr="0043322F">
        <w:rPr>
          <w:rFonts w:eastAsia="Times New Roman"/>
        </w:rPr>
        <w:t>Таблицы 1 и 2 являются неотъемлемой частью технического задания.</w:t>
      </w:r>
    </w:p>
    <w:p w14:paraId="235EE543" w14:textId="77777777" w:rsidR="009974D7" w:rsidRPr="0043322F" w:rsidRDefault="009974D7" w:rsidP="009974D7">
      <w:pPr>
        <w:jc w:val="both"/>
        <w:rPr>
          <w:rFonts w:eastAsia="Times New Roman"/>
        </w:rPr>
      </w:pPr>
    </w:p>
    <w:p w14:paraId="0A8DEE72" w14:textId="77777777" w:rsidR="009974D7" w:rsidRPr="0043322F" w:rsidRDefault="009974D7" w:rsidP="009974D7">
      <w:pPr>
        <w:jc w:val="both"/>
        <w:rPr>
          <w:rFonts w:eastAsia="Times New Roman"/>
        </w:rPr>
      </w:pPr>
      <w:r w:rsidRPr="0043322F">
        <w:rPr>
          <w:rFonts w:eastAsia="Times New Roman"/>
        </w:rPr>
        <w:t>___________________________________</w:t>
      </w:r>
    </w:p>
    <w:p w14:paraId="02013A40" w14:textId="77777777" w:rsidR="009974D7" w:rsidRPr="0043322F" w:rsidRDefault="009974D7" w:rsidP="009974D7">
      <w:pPr>
        <w:rPr>
          <w:rFonts w:eastAsia="Times New Roman"/>
        </w:rPr>
      </w:pPr>
    </w:p>
    <w:p w14:paraId="04244A86" w14:textId="77777777" w:rsidR="009974D7" w:rsidRPr="0043322F" w:rsidRDefault="009974D7" w:rsidP="009974D7">
      <w:pPr>
        <w:jc w:val="both"/>
      </w:pPr>
      <w:r w:rsidRPr="0043322F">
        <w:rPr>
          <w:rFonts w:eastAsia="Times New Roman"/>
          <w:lang w:val="uk-UA"/>
        </w:rPr>
        <w:t xml:space="preserve">* </w:t>
      </w:r>
      <w:proofErr w:type="spellStart"/>
      <w:r w:rsidRPr="0043322F">
        <w:rPr>
          <w:rFonts w:eastAsia="Times New Roman"/>
          <w:lang w:val="uk-UA"/>
        </w:rPr>
        <w:t>Требования</w:t>
      </w:r>
      <w:proofErr w:type="spellEnd"/>
      <w:r w:rsidRPr="0043322F">
        <w:rPr>
          <w:rFonts w:eastAsia="Times New Roman"/>
          <w:lang w:val="uk-UA"/>
        </w:rPr>
        <w:t xml:space="preserve">, </w:t>
      </w:r>
      <w:proofErr w:type="spellStart"/>
      <w:r w:rsidRPr="0043322F">
        <w:rPr>
          <w:rFonts w:eastAsia="Times New Roman"/>
          <w:lang w:val="uk-UA"/>
        </w:rPr>
        <w:t>касающиеся</w:t>
      </w:r>
      <w:proofErr w:type="spellEnd"/>
      <w:r w:rsidRPr="0043322F">
        <w:rPr>
          <w:rFonts w:eastAsia="Times New Roman"/>
          <w:lang w:val="uk-UA"/>
        </w:rPr>
        <w:t xml:space="preserve"> </w:t>
      </w:r>
      <w:proofErr w:type="spellStart"/>
      <w:r w:rsidRPr="0043322F">
        <w:rPr>
          <w:rFonts w:eastAsia="Times New Roman"/>
          <w:lang w:val="uk-UA"/>
        </w:rPr>
        <w:t>наличия</w:t>
      </w:r>
      <w:proofErr w:type="spellEnd"/>
      <w:r w:rsidRPr="0043322F">
        <w:rPr>
          <w:rFonts w:eastAsia="Times New Roman"/>
          <w:lang w:val="uk-UA"/>
        </w:rPr>
        <w:t xml:space="preserve"> </w:t>
      </w:r>
      <w:proofErr w:type="spellStart"/>
      <w:r w:rsidRPr="0043322F">
        <w:rPr>
          <w:rFonts w:eastAsia="Times New Roman"/>
          <w:lang w:val="uk-UA"/>
        </w:rPr>
        <w:t>методов</w:t>
      </w:r>
      <w:proofErr w:type="spellEnd"/>
      <w:r w:rsidRPr="0043322F">
        <w:rPr>
          <w:rFonts w:eastAsia="Times New Roman"/>
          <w:lang w:val="uk-UA"/>
        </w:rPr>
        <w:t xml:space="preserve"> контроля и </w:t>
      </w:r>
      <w:proofErr w:type="spellStart"/>
      <w:r w:rsidRPr="0043322F">
        <w:rPr>
          <w:rFonts w:eastAsia="Times New Roman"/>
          <w:lang w:val="uk-UA"/>
        </w:rPr>
        <w:t>лабораторий</w:t>
      </w:r>
      <w:proofErr w:type="spellEnd"/>
      <w:r w:rsidRPr="0043322F">
        <w:rPr>
          <w:rFonts w:eastAsia="Times New Roman"/>
          <w:lang w:val="uk-UA"/>
        </w:rPr>
        <w:t xml:space="preserve">, </w:t>
      </w:r>
      <w:proofErr w:type="spellStart"/>
      <w:r w:rsidRPr="0043322F">
        <w:rPr>
          <w:rFonts w:eastAsia="Times New Roman"/>
          <w:lang w:val="uk-UA"/>
        </w:rPr>
        <w:t>количества</w:t>
      </w:r>
      <w:proofErr w:type="spellEnd"/>
      <w:r w:rsidRPr="0043322F">
        <w:rPr>
          <w:rFonts w:eastAsia="Times New Roman"/>
          <w:lang w:val="uk-UA"/>
        </w:rPr>
        <w:t xml:space="preserve"> </w:t>
      </w:r>
      <w:proofErr w:type="spellStart"/>
      <w:r w:rsidRPr="0043322F">
        <w:rPr>
          <w:rFonts w:eastAsia="Times New Roman"/>
          <w:lang w:val="uk-UA"/>
        </w:rPr>
        <w:t>персонала</w:t>
      </w:r>
      <w:proofErr w:type="spellEnd"/>
      <w:r w:rsidRPr="0043322F">
        <w:rPr>
          <w:rFonts w:eastAsia="Times New Roman"/>
          <w:lang w:val="uk-UA"/>
        </w:rPr>
        <w:t xml:space="preserve">, </w:t>
      </w:r>
      <w:proofErr w:type="spellStart"/>
      <w:r w:rsidRPr="0043322F">
        <w:rPr>
          <w:rFonts w:eastAsia="Times New Roman"/>
          <w:lang w:val="uk-UA"/>
        </w:rPr>
        <w:t>уточняются</w:t>
      </w:r>
      <w:proofErr w:type="spellEnd"/>
      <w:r w:rsidRPr="0043322F">
        <w:rPr>
          <w:rFonts w:eastAsia="Times New Roman"/>
          <w:lang w:val="uk-UA"/>
        </w:rPr>
        <w:t xml:space="preserve"> при </w:t>
      </w:r>
      <w:proofErr w:type="spellStart"/>
      <w:r w:rsidRPr="0043322F">
        <w:rPr>
          <w:rFonts w:eastAsia="Times New Roman"/>
          <w:lang w:val="uk-UA"/>
        </w:rPr>
        <w:t>заполнении</w:t>
      </w:r>
      <w:proofErr w:type="spellEnd"/>
      <w:r w:rsidRPr="0043322F">
        <w:rPr>
          <w:rFonts w:eastAsia="Times New Roman"/>
          <w:lang w:val="uk-UA"/>
        </w:rPr>
        <w:t xml:space="preserve"> </w:t>
      </w:r>
      <w:proofErr w:type="spellStart"/>
      <w:r w:rsidRPr="0043322F">
        <w:rPr>
          <w:rFonts w:eastAsia="Times New Roman"/>
          <w:lang w:val="uk-UA"/>
        </w:rPr>
        <w:t>договора</w:t>
      </w:r>
      <w:proofErr w:type="spellEnd"/>
      <w:r w:rsidRPr="0043322F">
        <w:rPr>
          <w:rFonts w:eastAsia="Times New Roman"/>
          <w:lang w:val="uk-UA"/>
        </w:rPr>
        <w:t xml:space="preserve"> </w:t>
      </w:r>
      <w:proofErr w:type="spellStart"/>
      <w:r w:rsidRPr="0043322F">
        <w:rPr>
          <w:rFonts w:eastAsia="Times New Roman"/>
          <w:lang w:val="uk-UA"/>
        </w:rPr>
        <w:t>путем</w:t>
      </w:r>
      <w:proofErr w:type="spellEnd"/>
      <w:r w:rsidRPr="0043322F">
        <w:rPr>
          <w:rFonts w:eastAsia="Times New Roman"/>
          <w:lang w:val="uk-UA"/>
        </w:rPr>
        <w:t xml:space="preserve"> </w:t>
      </w:r>
      <w:proofErr w:type="spellStart"/>
      <w:r w:rsidRPr="0043322F">
        <w:rPr>
          <w:rFonts w:eastAsia="Times New Roman"/>
          <w:lang w:val="uk-UA"/>
        </w:rPr>
        <w:t>внесения</w:t>
      </w:r>
      <w:proofErr w:type="spellEnd"/>
      <w:r w:rsidRPr="0043322F">
        <w:rPr>
          <w:rFonts w:eastAsia="Times New Roman"/>
          <w:lang w:val="uk-UA"/>
        </w:rPr>
        <w:t xml:space="preserve"> в </w:t>
      </w:r>
      <w:proofErr w:type="spellStart"/>
      <w:r w:rsidRPr="0043322F">
        <w:rPr>
          <w:rFonts w:eastAsia="Times New Roman"/>
          <w:lang w:val="uk-UA"/>
        </w:rPr>
        <w:t>техническое</w:t>
      </w:r>
      <w:proofErr w:type="spellEnd"/>
      <w:r w:rsidRPr="0043322F">
        <w:rPr>
          <w:rFonts w:eastAsia="Times New Roman"/>
          <w:lang w:val="uk-UA"/>
        </w:rPr>
        <w:t xml:space="preserve"> </w:t>
      </w:r>
      <w:proofErr w:type="spellStart"/>
      <w:r w:rsidRPr="0043322F">
        <w:rPr>
          <w:rFonts w:eastAsia="Times New Roman"/>
          <w:lang w:val="uk-UA"/>
        </w:rPr>
        <w:t>задание</w:t>
      </w:r>
      <w:proofErr w:type="spellEnd"/>
      <w:r w:rsidRPr="0043322F">
        <w:rPr>
          <w:rFonts w:eastAsia="Times New Roman"/>
          <w:lang w:val="uk-UA"/>
        </w:rPr>
        <w:t xml:space="preserve"> </w:t>
      </w:r>
      <w:proofErr w:type="spellStart"/>
      <w:r w:rsidRPr="0043322F">
        <w:rPr>
          <w:rFonts w:eastAsia="Times New Roman"/>
          <w:lang w:val="uk-UA"/>
        </w:rPr>
        <w:t>соответствующей</w:t>
      </w:r>
      <w:proofErr w:type="spellEnd"/>
      <w:r w:rsidRPr="0043322F">
        <w:rPr>
          <w:rFonts w:eastAsia="Times New Roman"/>
          <w:lang w:val="uk-UA"/>
        </w:rPr>
        <w:t xml:space="preserve"> </w:t>
      </w:r>
      <w:proofErr w:type="spellStart"/>
      <w:r w:rsidRPr="0043322F">
        <w:rPr>
          <w:rFonts w:eastAsia="Times New Roman"/>
          <w:lang w:val="uk-UA"/>
        </w:rPr>
        <w:t>информации</w:t>
      </w:r>
      <w:proofErr w:type="spellEnd"/>
      <w:r w:rsidRPr="0043322F">
        <w:rPr>
          <w:rFonts w:eastAsia="Times New Roman"/>
          <w:lang w:val="uk-UA"/>
        </w:rPr>
        <w:t xml:space="preserve"> </w:t>
      </w:r>
      <w:proofErr w:type="spellStart"/>
      <w:r w:rsidRPr="0043322F">
        <w:rPr>
          <w:rFonts w:eastAsia="Times New Roman"/>
          <w:lang w:val="uk-UA"/>
        </w:rPr>
        <w:t>из</w:t>
      </w:r>
      <w:proofErr w:type="spellEnd"/>
      <w:r w:rsidRPr="0043322F">
        <w:rPr>
          <w:rFonts w:eastAsia="Times New Roman"/>
          <w:lang w:val="uk-UA"/>
        </w:rPr>
        <w:t xml:space="preserve"> заявки </w:t>
      </w:r>
      <w:proofErr w:type="spellStart"/>
      <w:r w:rsidRPr="0043322F">
        <w:rPr>
          <w:rFonts w:eastAsia="Times New Roman"/>
          <w:lang w:val="uk-UA"/>
        </w:rPr>
        <w:t>участника</w:t>
      </w:r>
      <w:proofErr w:type="spellEnd"/>
      <w:r w:rsidRPr="0043322F">
        <w:rPr>
          <w:rFonts w:eastAsia="Times New Roman"/>
          <w:lang w:val="uk-UA"/>
        </w:rPr>
        <w:t xml:space="preserve"> закупки, </w:t>
      </w:r>
      <w:proofErr w:type="spellStart"/>
      <w:r w:rsidRPr="0043322F">
        <w:rPr>
          <w:rFonts w:eastAsia="Times New Roman"/>
          <w:lang w:val="uk-UA"/>
        </w:rPr>
        <w:t>признанного</w:t>
      </w:r>
      <w:proofErr w:type="spellEnd"/>
      <w:r w:rsidRPr="0043322F">
        <w:rPr>
          <w:rFonts w:eastAsia="Times New Roman"/>
          <w:lang w:val="uk-UA"/>
        </w:rPr>
        <w:t xml:space="preserve"> </w:t>
      </w:r>
      <w:proofErr w:type="spellStart"/>
      <w:r w:rsidRPr="0043322F">
        <w:rPr>
          <w:rFonts w:eastAsia="Times New Roman"/>
          <w:lang w:val="uk-UA"/>
        </w:rPr>
        <w:t>победителем</w:t>
      </w:r>
      <w:proofErr w:type="spellEnd"/>
      <w:r w:rsidRPr="0043322F">
        <w:rPr>
          <w:rFonts w:eastAsia="Times New Roman"/>
          <w:lang w:val="uk-UA"/>
        </w:rPr>
        <w:t xml:space="preserve"> </w:t>
      </w:r>
      <w:proofErr w:type="spellStart"/>
      <w:r w:rsidRPr="0043322F">
        <w:rPr>
          <w:rFonts w:eastAsia="Times New Roman"/>
          <w:lang w:val="uk-UA"/>
        </w:rPr>
        <w:t>или</w:t>
      </w:r>
      <w:proofErr w:type="spellEnd"/>
      <w:r w:rsidRPr="0043322F">
        <w:rPr>
          <w:rFonts w:eastAsia="Times New Roman"/>
          <w:lang w:val="uk-UA"/>
        </w:rPr>
        <w:t xml:space="preserve"> </w:t>
      </w:r>
      <w:proofErr w:type="spellStart"/>
      <w:r w:rsidRPr="0043322F">
        <w:rPr>
          <w:rFonts w:eastAsia="Times New Roman"/>
          <w:lang w:val="uk-UA"/>
        </w:rPr>
        <w:t>приравненного</w:t>
      </w:r>
      <w:proofErr w:type="spellEnd"/>
      <w:r w:rsidRPr="0043322F">
        <w:rPr>
          <w:rFonts w:eastAsia="Times New Roman"/>
          <w:lang w:val="uk-UA"/>
        </w:rPr>
        <w:t xml:space="preserve"> к </w:t>
      </w:r>
      <w:proofErr w:type="spellStart"/>
      <w:r w:rsidRPr="0043322F">
        <w:rPr>
          <w:rFonts w:eastAsia="Times New Roman"/>
          <w:lang w:val="uk-UA"/>
        </w:rPr>
        <w:t>нему</w:t>
      </w:r>
      <w:proofErr w:type="spellEnd"/>
      <w:r w:rsidRPr="0043322F">
        <w:rPr>
          <w:rFonts w:eastAsia="Times New Roman"/>
          <w:lang w:val="uk-UA"/>
        </w:rPr>
        <w:t xml:space="preserve"> </w:t>
      </w:r>
      <w:proofErr w:type="spellStart"/>
      <w:r w:rsidRPr="0043322F">
        <w:rPr>
          <w:rFonts w:eastAsia="Times New Roman"/>
          <w:lang w:val="uk-UA"/>
        </w:rPr>
        <w:t>лица</w:t>
      </w:r>
      <w:proofErr w:type="spellEnd"/>
      <w:r w:rsidRPr="0043322F">
        <w:rPr>
          <w:rFonts w:eastAsia="Times New Roman"/>
          <w:lang w:val="uk-UA"/>
        </w:rPr>
        <w:t xml:space="preserve">: </w:t>
      </w:r>
      <w:proofErr w:type="spellStart"/>
      <w:r w:rsidRPr="0043322F">
        <w:rPr>
          <w:rFonts w:eastAsia="Times New Roman"/>
          <w:lang w:val="uk-UA"/>
        </w:rPr>
        <w:t>направление</w:t>
      </w:r>
      <w:proofErr w:type="spellEnd"/>
      <w:r w:rsidRPr="0043322F">
        <w:rPr>
          <w:rFonts w:eastAsia="Times New Roman"/>
          <w:lang w:val="uk-UA"/>
        </w:rPr>
        <w:t xml:space="preserve"> </w:t>
      </w:r>
      <w:proofErr w:type="spellStart"/>
      <w:r w:rsidRPr="0043322F">
        <w:rPr>
          <w:rFonts w:eastAsia="Times New Roman"/>
          <w:lang w:val="uk-UA"/>
        </w:rPr>
        <w:t>деятельности</w:t>
      </w:r>
      <w:proofErr w:type="spellEnd"/>
      <w:r w:rsidRPr="0043322F">
        <w:rPr>
          <w:rFonts w:eastAsia="Times New Roman"/>
          <w:lang w:val="uk-UA"/>
        </w:rPr>
        <w:t xml:space="preserve">, </w:t>
      </w:r>
      <w:proofErr w:type="spellStart"/>
      <w:r w:rsidRPr="0043322F">
        <w:rPr>
          <w:rFonts w:eastAsia="Times New Roman"/>
          <w:lang w:val="uk-UA"/>
        </w:rPr>
        <w:t>категории</w:t>
      </w:r>
      <w:proofErr w:type="spellEnd"/>
      <w:r w:rsidRPr="0043322F">
        <w:rPr>
          <w:rFonts w:eastAsia="Times New Roman"/>
          <w:lang w:val="uk-UA"/>
        </w:rPr>
        <w:t xml:space="preserve"> и </w:t>
      </w:r>
      <w:proofErr w:type="spellStart"/>
      <w:r w:rsidRPr="0043322F">
        <w:rPr>
          <w:rFonts w:eastAsia="Times New Roman"/>
          <w:lang w:val="uk-UA"/>
        </w:rPr>
        <w:t>количество</w:t>
      </w:r>
      <w:proofErr w:type="spellEnd"/>
      <w:r w:rsidRPr="0043322F">
        <w:rPr>
          <w:rFonts w:eastAsia="Times New Roman"/>
          <w:lang w:val="uk-UA"/>
        </w:rPr>
        <w:t xml:space="preserve"> </w:t>
      </w:r>
      <w:proofErr w:type="spellStart"/>
      <w:r w:rsidRPr="0043322F">
        <w:rPr>
          <w:rFonts w:eastAsia="Times New Roman"/>
          <w:lang w:val="uk-UA"/>
        </w:rPr>
        <w:t>экспертов</w:t>
      </w:r>
      <w:proofErr w:type="spellEnd"/>
      <w:r w:rsidRPr="0043322F">
        <w:rPr>
          <w:rFonts w:eastAsia="Times New Roman"/>
          <w:lang w:val="uk-UA"/>
        </w:rPr>
        <w:t xml:space="preserve">; вид </w:t>
      </w:r>
      <w:proofErr w:type="spellStart"/>
      <w:r w:rsidRPr="0043322F">
        <w:rPr>
          <w:rFonts w:eastAsia="Times New Roman"/>
          <w:lang w:val="uk-UA"/>
        </w:rPr>
        <w:t>лаборатории</w:t>
      </w:r>
      <w:proofErr w:type="spellEnd"/>
      <w:r w:rsidRPr="0043322F">
        <w:rPr>
          <w:rFonts w:eastAsia="Times New Roman"/>
          <w:lang w:val="uk-UA"/>
        </w:rPr>
        <w:t xml:space="preserve"> (</w:t>
      </w:r>
      <w:proofErr w:type="spellStart"/>
      <w:r w:rsidRPr="0043322F">
        <w:rPr>
          <w:rFonts w:eastAsia="Times New Roman"/>
          <w:lang w:val="uk-UA"/>
        </w:rPr>
        <w:t>разрушающий</w:t>
      </w:r>
      <w:proofErr w:type="spellEnd"/>
      <w:r w:rsidRPr="0043322F">
        <w:rPr>
          <w:rFonts w:eastAsia="Times New Roman"/>
          <w:lang w:val="uk-UA"/>
        </w:rPr>
        <w:t xml:space="preserve"> контроль, </w:t>
      </w:r>
      <w:proofErr w:type="spellStart"/>
      <w:r w:rsidRPr="0043322F">
        <w:rPr>
          <w:rFonts w:eastAsia="Times New Roman"/>
          <w:lang w:val="uk-UA"/>
        </w:rPr>
        <w:t>неразрушающий</w:t>
      </w:r>
      <w:proofErr w:type="spellEnd"/>
      <w:r w:rsidRPr="0043322F">
        <w:rPr>
          <w:rFonts w:eastAsia="Times New Roman"/>
          <w:lang w:val="uk-UA"/>
        </w:rPr>
        <w:t xml:space="preserve"> контроль, </w:t>
      </w:r>
      <w:proofErr w:type="spellStart"/>
      <w:r w:rsidRPr="0043322F">
        <w:rPr>
          <w:rFonts w:eastAsia="Times New Roman"/>
          <w:lang w:val="uk-UA"/>
        </w:rPr>
        <w:t>электролаборатория</w:t>
      </w:r>
      <w:proofErr w:type="spellEnd"/>
      <w:r w:rsidRPr="0043322F">
        <w:rPr>
          <w:rFonts w:eastAsia="Times New Roman"/>
          <w:lang w:val="uk-UA"/>
        </w:rPr>
        <w:t xml:space="preserve">), </w:t>
      </w:r>
      <w:proofErr w:type="spellStart"/>
      <w:r w:rsidRPr="0043322F">
        <w:rPr>
          <w:rFonts w:eastAsia="Times New Roman"/>
          <w:lang w:val="uk-UA"/>
        </w:rPr>
        <w:t>методы</w:t>
      </w:r>
      <w:proofErr w:type="spellEnd"/>
      <w:r w:rsidRPr="0043322F">
        <w:rPr>
          <w:rFonts w:eastAsia="Times New Roman"/>
          <w:lang w:val="uk-UA"/>
        </w:rPr>
        <w:t xml:space="preserve"> контроля. </w:t>
      </w:r>
      <w:proofErr w:type="spellStart"/>
      <w:r w:rsidRPr="0043322F">
        <w:rPr>
          <w:rFonts w:eastAsia="Times New Roman"/>
          <w:lang w:val="uk-UA"/>
        </w:rPr>
        <w:t>Отступление</w:t>
      </w:r>
      <w:proofErr w:type="spellEnd"/>
      <w:r w:rsidRPr="0043322F">
        <w:rPr>
          <w:rFonts w:eastAsia="Times New Roman"/>
          <w:lang w:val="uk-UA"/>
        </w:rPr>
        <w:t xml:space="preserve"> от </w:t>
      </w:r>
      <w:proofErr w:type="spellStart"/>
      <w:r w:rsidRPr="0043322F">
        <w:rPr>
          <w:rFonts w:eastAsia="Times New Roman"/>
          <w:lang w:val="uk-UA"/>
        </w:rPr>
        <w:t>вышеуказанных</w:t>
      </w:r>
      <w:proofErr w:type="spellEnd"/>
      <w:r w:rsidRPr="0043322F">
        <w:rPr>
          <w:rFonts w:eastAsia="Times New Roman"/>
          <w:lang w:val="uk-UA"/>
        </w:rPr>
        <w:t xml:space="preserve"> </w:t>
      </w:r>
      <w:proofErr w:type="spellStart"/>
      <w:r w:rsidRPr="0043322F">
        <w:rPr>
          <w:rFonts w:eastAsia="Times New Roman"/>
          <w:lang w:val="uk-UA"/>
        </w:rPr>
        <w:t>положений</w:t>
      </w:r>
      <w:proofErr w:type="spellEnd"/>
      <w:r w:rsidRPr="0043322F">
        <w:rPr>
          <w:rFonts w:eastAsia="Times New Roman"/>
          <w:lang w:val="uk-UA"/>
        </w:rPr>
        <w:t xml:space="preserve"> </w:t>
      </w:r>
      <w:proofErr w:type="spellStart"/>
      <w:r w:rsidRPr="0043322F">
        <w:rPr>
          <w:rFonts w:eastAsia="Times New Roman"/>
          <w:lang w:val="uk-UA"/>
        </w:rPr>
        <w:t>технического</w:t>
      </w:r>
      <w:proofErr w:type="spellEnd"/>
      <w:r w:rsidRPr="0043322F">
        <w:rPr>
          <w:rFonts w:eastAsia="Times New Roman"/>
          <w:lang w:val="uk-UA"/>
        </w:rPr>
        <w:t xml:space="preserve"> </w:t>
      </w:r>
      <w:proofErr w:type="spellStart"/>
      <w:r w:rsidRPr="0043322F">
        <w:rPr>
          <w:rFonts w:eastAsia="Times New Roman"/>
          <w:lang w:val="uk-UA"/>
        </w:rPr>
        <w:t>задания</w:t>
      </w:r>
      <w:proofErr w:type="spellEnd"/>
      <w:r w:rsidRPr="0043322F">
        <w:rPr>
          <w:rFonts w:eastAsia="Times New Roman"/>
          <w:lang w:val="uk-UA"/>
        </w:rPr>
        <w:t xml:space="preserve"> (в том </w:t>
      </w:r>
      <w:proofErr w:type="spellStart"/>
      <w:r w:rsidRPr="0043322F">
        <w:rPr>
          <w:rFonts w:eastAsia="Times New Roman"/>
          <w:lang w:val="uk-UA"/>
        </w:rPr>
        <w:t>числе</w:t>
      </w:r>
      <w:proofErr w:type="spellEnd"/>
      <w:r w:rsidRPr="0043322F">
        <w:rPr>
          <w:rFonts w:eastAsia="Times New Roman"/>
          <w:lang w:val="uk-UA"/>
        </w:rPr>
        <w:t xml:space="preserve"> </w:t>
      </w:r>
      <w:proofErr w:type="spellStart"/>
      <w:r w:rsidRPr="0043322F">
        <w:rPr>
          <w:rFonts w:eastAsia="Times New Roman"/>
          <w:lang w:val="uk-UA"/>
        </w:rPr>
        <w:t>применение</w:t>
      </w:r>
      <w:proofErr w:type="spellEnd"/>
      <w:r w:rsidRPr="0043322F">
        <w:rPr>
          <w:rFonts w:eastAsia="Times New Roman"/>
          <w:lang w:val="uk-UA"/>
        </w:rPr>
        <w:t xml:space="preserve"> </w:t>
      </w:r>
      <w:proofErr w:type="spellStart"/>
      <w:r w:rsidRPr="0043322F">
        <w:rPr>
          <w:rFonts w:eastAsia="Times New Roman"/>
          <w:lang w:val="uk-UA"/>
        </w:rPr>
        <w:t>меньшего</w:t>
      </w:r>
      <w:proofErr w:type="spellEnd"/>
      <w:r w:rsidRPr="0043322F">
        <w:rPr>
          <w:rFonts w:eastAsia="Times New Roman"/>
          <w:lang w:val="uk-UA"/>
        </w:rPr>
        <w:t xml:space="preserve"> </w:t>
      </w:r>
      <w:proofErr w:type="spellStart"/>
      <w:r w:rsidRPr="0043322F">
        <w:rPr>
          <w:rFonts w:eastAsia="Times New Roman"/>
          <w:lang w:val="uk-UA"/>
        </w:rPr>
        <w:t>количества</w:t>
      </w:r>
      <w:proofErr w:type="spellEnd"/>
      <w:r w:rsidRPr="0043322F">
        <w:rPr>
          <w:rFonts w:eastAsia="Times New Roman"/>
          <w:lang w:val="uk-UA"/>
        </w:rPr>
        <w:t xml:space="preserve"> </w:t>
      </w:r>
      <w:proofErr w:type="spellStart"/>
      <w:r w:rsidRPr="0043322F">
        <w:rPr>
          <w:rFonts w:eastAsia="Times New Roman"/>
          <w:lang w:val="uk-UA"/>
        </w:rPr>
        <w:t>персонала</w:t>
      </w:r>
      <w:proofErr w:type="spellEnd"/>
      <w:r w:rsidRPr="0043322F">
        <w:rPr>
          <w:rFonts w:eastAsia="Times New Roman"/>
          <w:lang w:val="uk-UA"/>
        </w:rPr>
        <w:t xml:space="preserve"> и (</w:t>
      </w:r>
      <w:proofErr w:type="spellStart"/>
      <w:r w:rsidRPr="0043322F">
        <w:rPr>
          <w:rFonts w:eastAsia="Times New Roman"/>
          <w:lang w:val="uk-UA"/>
        </w:rPr>
        <w:t>или</w:t>
      </w:r>
      <w:proofErr w:type="spellEnd"/>
      <w:r w:rsidRPr="0043322F">
        <w:rPr>
          <w:rFonts w:eastAsia="Times New Roman"/>
          <w:lang w:val="uk-UA"/>
        </w:rPr>
        <w:t xml:space="preserve">) </w:t>
      </w:r>
      <w:proofErr w:type="spellStart"/>
      <w:r w:rsidRPr="0043322F">
        <w:rPr>
          <w:rFonts w:eastAsia="Times New Roman"/>
          <w:lang w:val="uk-UA"/>
        </w:rPr>
        <w:t>персонала</w:t>
      </w:r>
      <w:proofErr w:type="spellEnd"/>
      <w:r w:rsidRPr="0043322F">
        <w:rPr>
          <w:rFonts w:eastAsia="Times New Roman"/>
          <w:lang w:val="uk-UA"/>
        </w:rPr>
        <w:t xml:space="preserve"> </w:t>
      </w:r>
      <w:proofErr w:type="spellStart"/>
      <w:r w:rsidRPr="0043322F">
        <w:rPr>
          <w:rFonts w:eastAsia="Times New Roman"/>
          <w:lang w:val="uk-UA"/>
        </w:rPr>
        <w:t>более</w:t>
      </w:r>
      <w:proofErr w:type="spellEnd"/>
      <w:r w:rsidRPr="0043322F">
        <w:rPr>
          <w:rFonts w:eastAsia="Times New Roman"/>
          <w:lang w:val="uk-UA"/>
        </w:rPr>
        <w:t xml:space="preserve"> </w:t>
      </w:r>
      <w:proofErr w:type="spellStart"/>
      <w:r w:rsidRPr="0043322F">
        <w:rPr>
          <w:rFonts w:eastAsia="Times New Roman"/>
          <w:lang w:val="uk-UA"/>
        </w:rPr>
        <w:t>низкой</w:t>
      </w:r>
      <w:proofErr w:type="spellEnd"/>
      <w:r w:rsidRPr="0043322F">
        <w:rPr>
          <w:rFonts w:eastAsia="Times New Roman"/>
          <w:lang w:val="uk-UA"/>
        </w:rPr>
        <w:t xml:space="preserve"> </w:t>
      </w:r>
      <w:proofErr w:type="spellStart"/>
      <w:r w:rsidRPr="0043322F">
        <w:rPr>
          <w:rFonts w:eastAsia="Times New Roman"/>
          <w:lang w:val="uk-UA"/>
        </w:rPr>
        <w:t>квалификации</w:t>
      </w:r>
      <w:proofErr w:type="spellEnd"/>
      <w:r w:rsidRPr="0043322F">
        <w:rPr>
          <w:rFonts w:eastAsia="Times New Roman"/>
          <w:lang w:val="uk-UA"/>
        </w:rPr>
        <w:t xml:space="preserve">, </w:t>
      </w:r>
      <w:proofErr w:type="spellStart"/>
      <w:r w:rsidRPr="0043322F">
        <w:rPr>
          <w:rFonts w:eastAsia="Times New Roman"/>
          <w:lang w:val="uk-UA"/>
        </w:rPr>
        <w:t>неприменение</w:t>
      </w:r>
      <w:proofErr w:type="spellEnd"/>
      <w:r w:rsidRPr="0043322F">
        <w:rPr>
          <w:rFonts w:eastAsia="Times New Roman"/>
          <w:lang w:val="uk-UA"/>
        </w:rPr>
        <w:t xml:space="preserve"> </w:t>
      </w:r>
      <w:proofErr w:type="spellStart"/>
      <w:r w:rsidRPr="0043322F">
        <w:rPr>
          <w:rFonts w:eastAsia="Times New Roman"/>
          <w:lang w:val="uk-UA"/>
        </w:rPr>
        <w:t>или</w:t>
      </w:r>
      <w:proofErr w:type="spellEnd"/>
      <w:r w:rsidRPr="0043322F">
        <w:rPr>
          <w:rFonts w:eastAsia="Times New Roman"/>
          <w:lang w:val="uk-UA"/>
        </w:rPr>
        <w:t xml:space="preserve"> </w:t>
      </w:r>
      <w:proofErr w:type="spellStart"/>
      <w:r w:rsidRPr="0043322F">
        <w:rPr>
          <w:rFonts w:eastAsia="Times New Roman"/>
          <w:lang w:val="uk-UA"/>
        </w:rPr>
        <w:t>ненадлежащее</w:t>
      </w:r>
      <w:proofErr w:type="spellEnd"/>
      <w:r w:rsidRPr="0043322F">
        <w:rPr>
          <w:rFonts w:eastAsia="Times New Roman"/>
          <w:lang w:val="uk-UA"/>
        </w:rPr>
        <w:t xml:space="preserve"> </w:t>
      </w:r>
      <w:proofErr w:type="spellStart"/>
      <w:r w:rsidRPr="0043322F">
        <w:rPr>
          <w:rFonts w:eastAsia="Times New Roman"/>
          <w:lang w:val="uk-UA"/>
        </w:rPr>
        <w:t>применение</w:t>
      </w:r>
      <w:proofErr w:type="spellEnd"/>
      <w:r w:rsidRPr="0043322F">
        <w:rPr>
          <w:rFonts w:eastAsia="Times New Roman"/>
          <w:lang w:val="uk-UA"/>
        </w:rPr>
        <w:t xml:space="preserve"> </w:t>
      </w:r>
      <w:proofErr w:type="spellStart"/>
      <w:r w:rsidRPr="0043322F">
        <w:rPr>
          <w:rFonts w:eastAsia="Times New Roman"/>
          <w:lang w:val="uk-UA"/>
        </w:rPr>
        <w:t>методов</w:t>
      </w:r>
      <w:proofErr w:type="spellEnd"/>
      <w:r w:rsidRPr="0043322F">
        <w:rPr>
          <w:rFonts w:eastAsia="Times New Roman"/>
          <w:lang w:val="uk-UA"/>
        </w:rPr>
        <w:t xml:space="preserve"> контроля), но не </w:t>
      </w:r>
      <w:proofErr w:type="spellStart"/>
      <w:r w:rsidRPr="0043322F">
        <w:rPr>
          <w:rFonts w:eastAsia="Times New Roman"/>
          <w:lang w:val="uk-UA"/>
        </w:rPr>
        <w:t>исключительно</w:t>
      </w:r>
      <w:proofErr w:type="spellEnd"/>
      <w:r w:rsidRPr="0043322F">
        <w:rPr>
          <w:rFonts w:eastAsia="Times New Roman"/>
          <w:lang w:val="uk-UA"/>
        </w:rPr>
        <w:t xml:space="preserve">, при </w:t>
      </w:r>
      <w:proofErr w:type="spellStart"/>
      <w:r w:rsidRPr="0043322F">
        <w:rPr>
          <w:rFonts w:eastAsia="Times New Roman"/>
          <w:lang w:val="uk-UA"/>
        </w:rPr>
        <w:t>исполнении</w:t>
      </w:r>
      <w:proofErr w:type="spellEnd"/>
      <w:r w:rsidRPr="0043322F">
        <w:rPr>
          <w:rFonts w:eastAsia="Times New Roman"/>
          <w:lang w:val="uk-UA"/>
        </w:rPr>
        <w:t xml:space="preserve"> </w:t>
      </w:r>
      <w:proofErr w:type="spellStart"/>
      <w:r w:rsidRPr="0043322F">
        <w:rPr>
          <w:rFonts w:eastAsia="Times New Roman"/>
          <w:lang w:val="uk-UA"/>
        </w:rPr>
        <w:t>Договора</w:t>
      </w:r>
      <w:proofErr w:type="spellEnd"/>
      <w:r w:rsidRPr="0043322F">
        <w:rPr>
          <w:rFonts w:eastAsia="Times New Roman"/>
          <w:lang w:val="uk-UA"/>
        </w:rPr>
        <w:t xml:space="preserve"> </w:t>
      </w:r>
      <w:proofErr w:type="spellStart"/>
      <w:r w:rsidRPr="0043322F">
        <w:rPr>
          <w:rFonts w:eastAsia="Times New Roman"/>
          <w:lang w:val="uk-UA"/>
        </w:rPr>
        <w:t>Исполнителем</w:t>
      </w:r>
      <w:proofErr w:type="spellEnd"/>
      <w:r w:rsidRPr="0043322F">
        <w:rPr>
          <w:rFonts w:eastAsia="Times New Roman"/>
          <w:lang w:val="uk-UA"/>
        </w:rPr>
        <w:t xml:space="preserve"> </w:t>
      </w:r>
      <w:proofErr w:type="spellStart"/>
      <w:r w:rsidRPr="0043322F">
        <w:rPr>
          <w:rFonts w:eastAsia="Times New Roman"/>
          <w:lang w:val="uk-UA"/>
        </w:rPr>
        <w:t>признается</w:t>
      </w:r>
      <w:proofErr w:type="spellEnd"/>
      <w:r w:rsidRPr="0043322F">
        <w:rPr>
          <w:rFonts w:eastAsia="Times New Roman"/>
          <w:lang w:val="uk-UA"/>
        </w:rPr>
        <w:t xml:space="preserve"> </w:t>
      </w:r>
      <w:proofErr w:type="spellStart"/>
      <w:r w:rsidRPr="0043322F">
        <w:rPr>
          <w:rFonts w:eastAsia="Times New Roman"/>
          <w:lang w:val="uk-UA"/>
        </w:rPr>
        <w:t>существенным</w:t>
      </w:r>
      <w:proofErr w:type="spellEnd"/>
      <w:r w:rsidRPr="0043322F">
        <w:rPr>
          <w:rFonts w:eastAsia="Times New Roman"/>
          <w:lang w:val="uk-UA"/>
        </w:rPr>
        <w:t xml:space="preserve"> </w:t>
      </w:r>
      <w:proofErr w:type="spellStart"/>
      <w:r w:rsidRPr="0043322F">
        <w:rPr>
          <w:rFonts w:eastAsia="Times New Roman"/>
          <w:lang w:val="uk-UA"/>
        </w:rPr>
        <w:t>нарушением</w:t>
      </w:r>
      <w:proofErr w:type="spellEnd"/>
      <w:r w:rsidRPr="0043322F">
        <w:rPr>
          <w:rFonts w:eastAsia="Times New Roman"/>
          <w:lang w:val="uk-UA"/>
        </w:rPr>
        <w:t xml:space="preserve"> </w:t>
      </w:r>
      <w:proofErr w:type="spellStart"/>
      <w:r w:rsidRPr="0043322F">
        <w:rPr>
          <w:rFonts w:eastAsia="Times New Roman"/>
          <w:lang w:val="uk-UA"/>
        </w:rPr>
        <w:t>Договора</w:t>
      </w:r>
      <w:proofErr w:type="spellEnd"/>
      <w:r w:rsidRPr="0043322F">
        <w:rPr>
          <w:rFonts w:eastAsia="Times New Roman"/>
          <w:lang w:val="uk-UA"/>
        </w:rPr>
        <w:t xml:space="preserve"> и </w:t>
      </w:r>
      <w:proofErr w:type="spellStart"/>
      <w:r w:rsidRPr="0043322F">
        <w:rPr>
          <w:rFonts w:eastAsia="Times New Roman"/>
          <w:lang w:val="uk-UA"/>
        </w:rPr>
        <w:t>является</w:t>
      </w:r>
      <w:proofErr w:type="spellEnd"/>
      <w:r w:rsidRPr="0043322F">
        <w:rPr>
          <w:rFonts w:eastAsia="Times New Roman"/>
          <w:lang w:val="uk-UA"/>
        </w:rPr>
        <w:t xml:space="preserve"> </w:t>
      </w:r>
      <w:proofErr w:type="spellStart"/>
      <w:r w:rsidRPr="0043322F">
        <w:rPr>
          <w:rFonts w:eastAsia="Times New Roman"/>
          <w:lang w:val="uk-UA"/>
        </w:rPr>
        <w:t>основанием</w:t>
      </w:r>
      <w:proofErr w:type="spellEnd"/>
      <w:r w:rsidRPr="0043322F">
        <w:rPr>
          <w:rFonts w:eastAsia="Times New Roman"/>
          <w:lang w:val="uk-UA"/>
        </w:rPr>
        <w:t xml:space="preserve"> для его </w:t>
      </w:r>
      <w:proofErr w:type="spellStart"/>
      <w:r w:rsidRPr="0043322F">
        <w:rPr>
          <w:rFonts w:eastAsia="Times New Roman"/>
          <w:lang w:val="uk-UA"/>
        </w:rPr>
        <w:t>расторжения</w:t>
      </w:r>
      <w:proofErr w:type="spellEnd"/>
      <w:r w:rsidRPr="0043322F">
        <w:rPr>
          <w:rFonts w:eastAsia="Times New Roman"/>
          <w:lang w:val="uk-UA"/>
        </w:rPr>
        <w:t xml:space="preserve"> </w:t>
      </w:r>
      <w:proofErr w:type="spellStart"/>
      <w:r w:rsidRPr="0043322F">
        <w:rPr>
          <w:rFonts w:eastAsia="Times New Roman"/>
          <w:lang w:val="uk-UA"/>
        </w:rPr>
        <w:t>со</w:t>
      </w:r>
      <w:proofErr w:type="spellEnd"/>
      <w:r w:rsidRPr="0043322F">
        <w:rPr>
          <w:rFonts w:eastAsia="Times New Roman"/>
          <w:lang w:val="uk-UA"/>
        </w:rPr>
        <w:t xml:space="preserve"> </w:t>
      </w:r>
      <w:proofErr w:type="spellStart"/>
      <w:r w:rsidRPr="0043322F">
        <w:rPr>
          <w:rFonts w:eastAsia="Times New Roman"/>
          <w:lang w:val="uk-UA"/>
        </w:rPr>
        <w:t>стороны</w:t>
      </w:r>
      <w:proofErr w:type="spellEnd"/>
      <w:r w:rsidRPr="0043322F">
        <w:rPr>
          <w:rFonts w:eastAsia="Times New Roman"/>
          <w:lang w:val="uk-UA"/>
        </w:rPr>
        <w:t xml:space="preserve"> </w:t>
      </w:r>
      <w:proofErr w:type="spellStart"/>
      <w:r w:rsidRPr="0043322F">
        <w:rPr>
          <w:rFonts w:eastAsia="Times New Roman"/>
          <w:lang w:val="uk-UA"/>
        </w:rPr>
        <w:t>Заказчика</w:t>
      </w:r>
      <w:proofErr w:type="spellEnd"/>
      <w:r w:rsidRPr="0043322F">
        <w:rPr>
          <w:rFonts w:eastAsia="Times New Roman"/>
          <w:lang w:val="uk-UA"/>
        </w:rPr>
        <w:t xml:space="preserve"> в </w:t>
      </w:r>
      <w:proofErr w:type="spellStart"/>
      <w:r w:rsidRPr="0043322F">
        <w:rPr>
          <w:rFonts w:eastAsia="Times New Roman"/>
          <w:lang w:val="uk-UA"/>
        </w:rPr>
        <w:t>одностороннем</w:t>
      </w:r>
      <w:proofErr w:type="spellEnd"/>
      <w:r w:rsidRPr="0043322F">
        <w:rPr>
          <w:rFonts w:eastAsia="Times New Roman"/>
          <w:lang w:val="uk-UA"/>
        </w:rPr>
        <w:t xml:space="preserve"> </w:t>
      </w:r>
      <w:proofErr w:type="spellStart"/>
      <w:r w:rsidRPr="0043322F">
        <w:rPr>
          <w:rFonts w:eastAsia="Times New Roman"/>
          <w:lang w:val="uk-UA"/>
        </w:rPr>
        <w:t>порядке</w:t>
      </w:r>
      <w:proofErr w:type="spellEnd"/>
      <w:r w:rsidRPr="0043322F">
        <w:rPr>
          <w:rFonts w:eastAsia="Times New Roman"/>
          <w:lang w:val="uk-UA"/>
        </w:rPr>
        <w:t>.</w:t>
      </w:r>
    </w:p>
    <w:p w14:paraId="7F4B9CAB" w14:textId="77777777" w:rsidR="009974D7" w:rsidRPr="0043322F" w:rsidRDefault="009974D7" w:rsidP="009974D7">
      <w:r w:rsidRPr="0043322F">
        <w:br w:type="page"/>
      </w:r>
    </w:p>
    <w:p w14:paraId="12C6407A" w14:textId="77777777" w:rsidR="009974D7" w:rsidRPr="0043322F" w:rsidRDefault="009974D7" w:rsidP="009974D7">
      <w:pPr>
        <w:jc w:val="right"/>
      </w:pPr>
      <w:r w:rsidRPr="0043322F">
        <w:t>Таблица 1</w:t>
      </w:r>
    </w:p>
    <w:p w14:paraId="5AA45652" w14:textId="77777777" w:rsidR="009974D7" w:rsidRPr="0043322F" w:rsidRDefault="009974D7" w:rsidP="009974D7">
      <w:pPr>
        <w:jc w:val="center"/>
      </w:pPr>
      <w:r w:rsidRPr="0043322F">
        <w:t>Перечень объектов и оказываемых услуг</w:t>
      </w:r>
    </w:p>
    <w:p w14:paraId="6D9064FF" w14:textId="77777777" w:rsidR="009974D7" w:rsidRPr="0043322F" w:rsidRDefault="009974D7" w:rsidP="009974D7">
      <w:pPr>
        <w:ind w:firstLine="567"/>
        <w:jc w:val="both"/>
      </w:pPr>
      <w:r w:rsidRPr="0043322F">
        <w:t>Принятые сокращения:</w:t>
      </w:r>
    </w:p>
    <w:p w14:paraId="577F8957" w14:textId="77777777" w:rsidR="009974D7" w:rsidRPr="0043322F" w:rsidRDefault="009974D7" w:rsidP="009974D7">
      <w:pPr>
        <w:spacing w:line="254" w:lineRule="auto"/>
      </w:pPr>
      <w:r w:rsidRPr="0043322F">
        <w:t>ЭПБ – экспертиза промышленной безопасности</w:t>
      </w:r>
    </w:p>
    <w:p w14:paraId="52C4AE70" w14:textId="77777777" w:rsidR="009974D7" w:rsidRPr="0043322F" w:rsidRDefault="009974D7" w:rsidP="009974D7">
      <w:pPr>
        <w:spacing w:line="254" w:lineRule="auto"/>
      </w:pPr>
      <w:r w:rsidRPr="0043322F">
        <w:t>КО – комплексное обследование</w:t>
      </w:r>
    </w:p>
    <w:p w14:paraId="5E64E4BD" w14:textId="77777777" w:rsidR="009974D7" w:rsidRPr="0043322F" w:rsidRDefault="009974D7" w:rsidP="009974D7">
      <w:pPr>
        <w:spacing w:line="254" w:lineRule="auto"/>
      </w:pPr>
      <w:r w:rsidRPr="0043322F">
        <w:t>ОТС – обследование технического состояния</w:t>
      </w:r>
    </w:p>
    <w:p w14:paraId="5FA80FA2" w14:textId="77777777" w:rsidR="009974D7" w:rsidRPr="0043322F" w:rsidRDefault="009974D7" w:rsidP="009974D7">
      <w:pPr>
        <w:jc w:val="both"/>
      </w:pPr>
      <w:r w:rsidRPr="0043322F">
        <w:t>ПОФ – проверка осадки фундаментов</w:t>
      </w:r>
    </w:p>
    <w:p w14:paraId="4D6CA60C" w14:textId="77777777" w:rsidR="009974D7" w:rsidRPr="0043322F" w:rsidRDefault="009974D7" w:rsidP="009974D7"/>
    <w:tbl>
      <w:tblPr>
        <w:tblW w:w="963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77"/>
        <w:gridCol w:w="3960"/>
        <w:gridCol w:w="1984"/>
        <w:gridCol w:w="850"/>
        <w:gridCol w:w="851"/>
        <w:gridCol w:w="1417"/>
      </w:tblGrid>
      <w:tr w:rsidR="0043322F" w:rsidRPr="0043322F" w14:paraId="5B02C2BA" w14:textId="77777777" w:rsidTr="000A7E79">
        <w:trPr>
          <w:cantSplit/>
          <w:trHeight w:val="376"/>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2AFF49" w14:textId="77777777" w:rsidR="009974D7" w:rsidRPr="0043322F" w:rsidRDefault="009974D7" w:rsidP="000A7E79">
            <w:pPr>
              <w:jc w:val="center"/>
              <w:rPr>
                <w:rFonts w:eastAsia="Times New Roman"/>
              </w:rPr>
            </w:pPr>
            <w:r w:rsidRPr="0043322F">
              <w:rPr>
                <w:rFonts w:eastAsia="Times New Roman"/>
              </w:rPr>
              <w:t>№</w:t>
            </w:r>
          </w:p>
          <w:p w14:paraId="7890870E" w14:textId="77777777" w:rsidR="009974D7" w:rsidRPr="0043322F" w:rsidRDefault="009974D7" w:rsidP="000A7E79">
            <w:pPr>
              <w:jc w:val="center"/>
              <w:rPr>
                <w:rFonts w:eastAsia="Times New Roman"/>
              </w:rPr>
            </w:pPr>
            <w:r w:rsidRPr="0043322F">
              <w:rPr>
                <w:rFonts w:eastAsia="Times New Roman"/>
              </w:rPr>
              <w:t>п/п</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A27BC" w14:textId="77777777" w:rsidR="009974D7" w:rsidRPr="0043322F" w:rsidRDefault="009974D7" w:rsidP="000A7E79">
            <w:pPr>
              <w:jc w:val="center"/>
              <w:rPr>
                <w:rFonts w:eastAsia="Times New Roman"/>
              </w:rPr>
            </w:pPr>
            <w:r w:rsidRPr="0043322F">
              <w:rPr>
                <w:rFonts w:eastAsia="Times New Roman"/>
              </w:rPr>
              <w:t>Перечень оказываемых услуг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F336AE" w14:textId="77777777" w:rsidR="009974D7" w:rsidRPr="0043322F" w:rsidRDefault="009974D7" w:rsidP="000A7E79">
            <w:pPr>
              <w:jc w:val="center"/>
              <w:rPr>
                <w:rFonts w:eastAsia="Times New Roman"/>
              </w:rPr>
            </w:pPr>
            <w:r w:rsidRPr="0043322F">
              <w:rPr>
                <w:rFonts w:eastAsia="Times New Roman"/>
              </w:rPr>
              <w:t>Описание объекта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593D1" w14:textId="77777777" w:rsidR="009974D7" w:rsidRPr="0043322F" w:rsidRDefault="009974D7" w:rsidP="000A7E79">
            <w:pPr>
              <w:jc w:val="center"/>
              <w:rPr>
                <w:rFonts w:eastAsia="Times New Roman"/>
              </w:rPr>
            </w:pPr>
            <w:r w:rsidRPr="0043322F">
              <w:rPr>
                <w:bCs/>
              </w:rPr>
              <w:t>Ед. изм.</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849443" w14:textId="77777777" w:rsidR="009974D7" w:rsidRPr="0043322F" w:rsidRDefault="009974D7" w:rsidP="000A7E79">
            <w:pPr>
              <w:jc w:val="center"/>
              <w:rPr>
                <w:rFonts w:eastAsia="Times New Roman"/>
              </w:rPr>
            </w:pPr>
            <w:r w:rsidRPr="0043322F">
              <w:rPr>
                <w:bCs/>
              </w:rPr>
              <w:t>Кол-во</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38B84A" w14:textId="77777777" w:rsidR="009974D7" w:rsidRPr="0043322F" w:rsidRDefault="009974D7" w:rsidP="000A7E79">
            <w:pPr>
              <w:jc w:val="center"/>
              <w:rPr>
                <w:bCs/>
              </w:rPr>
            </w:pPr>
            <w:r w:rsidRPr="0043322F">
              <w:rPr>
                <w:bCs/>
              </w:rPr>
              <w:t>Срок действия ЭПБ</w:t>
            </w:r>
          </w:p>
        </w:tc>
      </w:tr>
      <w:tr w:rsidR="0043322F" w:rsidRPr="0043322F" w14:paraId="35B5B1CF" w14:textId="77777777" w:rsidTr="000A7E79">
        <w:trPr>
          <w:cantSplit/>
          <w:trHeight w:val="345"/>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F53D3A" w14:textId="77777777" w:rsidR="009974D7" w:rsidRPr="0043322F" w:rsidRDefault="009974D7" w:rsidP="000A7E79">
            <w:pPr>
              <w:jc w:val="center"/>
              <w:rPr>
                <w:rFonts w:eastAsia="Times New Roman"/>
              </w:rPr>
            </w:pPr>
            <w:r w:rsidRPr="0043322F">
              <w:rPr>
                <w:rFonts w:eastAsia="Times New Roman"/>
              </w:rPr>
              <w:t>1</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3AA3E0" w14:textId="77777777" w:rsidR="009974D7" w:rsidRPr="0043322F" w:rsidRDefault="009974D7" w:rsidP="000A7E79">
            <w:pPr>
              <w:jc w:val="center"/>
              <w:rPr>
                <w:rFonts w:eastAsia="Times New Roman"/>
              </w:rPr>
            </w:pPr>
            <w:r w:rsidRPr="0043322F">
              <w:rPr>
                <w:rFonts w:eastAsia="Times New Roman"/>
              </w:rPr>
              <w:t>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AD9EFE" w14:textId="77777777" w:rsidR="009974D7" w:rsidRPr="0043322F" w:rsidRDefault="009974D7" w:rsidP="000A7E79">
            <w:pPr>
              <w:jc w:val="center"/>
              <w:rPr>
                <w:rFonts w:eastAsia="Times New Roman"/>
              </w:rPr>
            </w:pPr>
            <w:r w:rsidRPr="0043322F">
              <w:rPr>
                <w:rFonts w:eastAsia="Times New Roman"/>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B94F37" w14:textId="77777777" w:rsidR="009974D7" w:rsidRPr="0043322F" w:rsidRDefault="009974D7" w:rsidP="000A7E79">
            <w:pPr>
              <w:jc w:val="center"/>
              <w:rPr>
                <w:rFonts w:eastAsia="Times New Roman"/>
              </w:rPr>
            </w:pPr>
            <w:r w:rsidRPr="0043322F">
              <w:rPr>
                <w:rFonts w:eastAsia="Times New Roman"/>
              </w:rPr>
              <w:t>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20BBC2" w14:textId="77777777" w:rsidR="009974D7" w:rsidRPr="0043322F" w:rsidRDefault="009974D7" w:rsidP="000A7E79">
            <w:pPr>
              <w:jc w:val="center"/>
              <w:rPr>
                <w:rFonts w:eastAsia="Times New Roman"/>
              </w:rPr>
            </w:pPr>
            <w:r w:rsidRPr="0043322F">
              <w:rPr>
                <w:rFonts w:eastAsia="Times New Roman"/>
              </w:rPr>
              <w:t>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CFE5F5" w14:textId="77777777" w:rsidR="009974D7" w:rsidRPr="0043322F" w:rsidRDefault="009974D7" w:rsidP="000A7E79">
            <w:pPr>
              <w:jc w:val="center"/>
              <w:rPr>
                <w:rFonts w:eastAsia="Times New Roman"/>
              </w:rPr>
            </w:pPr>
            <w:r w:rsidRPr="0043322F">
              <w:rPr>
                <w:rFonts w:eastAsia="Times New Roman"/>
              </w:rPr>
              <w:t>7</w:t>
            </w:r>
          </w:p>
        </w:tc>
      </w:tr>
      <w:tr w:rsidR="0043322F" w:rsidRPr="0043322F" w14:paraId="1D902E9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67328D2" w14:textId="77777777" w:rsidR="009974D7" w:rsidRPr="0043322F" w:rsidRDefault="009974D7" w:rsidP="000A7E79">
            <w:pPr>
              <w:ind w:left="244"/>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AF1B2DD" w14:textId="77777777" w:rsidR="009974D7" w:rsidRPr="0043322F" w:rsidRDefault="009974D7" w:rsidP="000A7E79">
            <w:pPr>
              <w:jc w:val="center"/>
              <w:rPr>
                <w:b/>
              </w:rPr>
            </w:pPr>
            <w:r w:rsidRPr="0043322F">
              <w:rPr>
                <w:b/>
              </w:rPr>
              <w:t>4 ЭНР</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567B96E" w14:textId="77777777" w:rsidR="009974D7" w:rsidRPr="0043322F" w:rsidRDefault="009974D7" w:rsidP="000A7E79">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7416F13" w14:textId="77777777" w:rsidR="009974D7" w:rsidRPr="0043322F" w:rsidRDefault="009974D7" w:rsidP="000A7E79">
            <w:pPr>
              <w:jc w:val="center"/>
              <w:rPr>
                <w:rFonts w:eastAsia="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44F1BFF" w14:textId="77777777" w:rsidR="009974D7" w:rsidRPr="0043322F" w:rsidRDefault="009974D7" w:rsidP="000A7E79">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9F1D54A" w14:textId="77777777" w:rsidR="009974D7" w:rsidRPr="0043322F" w:rsidRDefault="009974D7" w:rsidP="000A7E79">
            <w:pPr>
              <w:jc w:val="center"/>
              <w:rPr>
                <w:rFonts w:eastAsia="Times New Roman"/>
              </w:rPr>
            </w:pPr>
          </w:p>
        </w:tc>
      </w:tr>
      <w:tr w:rsidR="0043322F" w:rsidRPr="0043322F" w14:paraId="49C72BA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F57D488"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7814D69" w14:textId="77777777" w:rsidR="009974D7" w:rsidRPr="0043322F" w:rsidRDefault="009974D7" w:rsidP="000A7E79">
            <w:r w:rsidRPr="0043322F">
              <w:t>ПОФ котельной по адресу: пр-т Античный, 13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6836D1E" w14:textId="77777777" w:rsidR="009974D7" w:rsidRPr="0043322F" w:rsidRDefault="009974D7" w:rsidP="000A7E79">
            <w:pPr>
              <w:jc w:val="center"/>
            </w:pPr>
            <w:r w:rsidRPr="0043322F">
              <w:t xml:space="preserve">2018г ж/б </w:t>
            </w:r>
            <w:proofErr w:type="spellStart"/>
            <w:r w:rsidRPr="0043322F">
              <w:t>ленточн</w:t>
            </w:r>
            <w:proofErr w:type="spellEnd"/>
            <w:r w:rsidRPr="0043322F">
              <w:t xml:space="preserve">. </w:t>
            </w:r>
            <w:proofErr w:type="spellStart"/>
            <w:r w:rsidRPr="0043322F">
              <w:t>зд</w:t>
            </w:r>
            <w:proofErr w:type="spellEnd"/>
            <w:r w:rsidRPr="0043322F">
              <w:t xml:space="preserve"> 10х5м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AFDE5AD"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960E628"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56A4ADF" w14:textId="77777777" w:rsidR="009974D7" w:rsidRPr="0043322F" w:rsidRDefault="009974D7" w:rsidP="000A7E79">
            <w:pPr>
              <w:jc w:val="center"/>
              <w:rPr>
                <w:rFonts w:eastAsia="Times New Roman"/>
              </w:rPr>
            </w:pPr>
            <w:r w:rsidRPr="0043322F">
              <w:rPr>
                <w:rFonts w:eastAsia="Times New Roman"/>
              </w:rPr>
              <w:t>Август</w:t>
            </w:r>
          </w:p>
        </w:tc>
      </w:tr>
      <w:tr w:rsidR="0043322F" w:rsidRPr="0043322F" w14:paraId="7DCFB5BC"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8E24296"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B21790B" w14:textId="77777777" w:rsidR="009974D7" w:rsidRPr="0043322F" w:rsidRDefault="009974D7" w:rsidP="000A7E79">
            <w:r w:rsidRPr="0043322F">
              <w:t>ПОФ мачты дымовых труб №1,2 по адресу: пр-т Античный, 13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E2D5AE8" w14:textId="77777777" w:rsidR="009974D7" w:rsidRPr="0043322F" w:rsidRDefault="009974D7" w:rsidP="000A7E79">
            <w:pPr>
              <w:jc w:val="center"/>
            </w:pPr>
            <w:r w:rsidRPr="0043322F">
              <w:t xml:space="preserve">2018г ж/б </w:t>
            </w:r>
            <w:proofErr w:type="spellStart"/>
            <w:r w:rsidRPr="0043322F">
              <w:t>столбчат</w:t>
            </w:r>
            <w:proofErr w:type="spellEnd"/>
            <w:r w:rsidRPr="0043322F">
              <w:t>. 2,4х2,4м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D057429"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54628BB"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F954D9F" w14:textId="77777777" w:rsidR="009974D7" w:rsidRPr="0043322F" w:rsidRDefault="009974D7" w:rsidP="000A7E79">
            <w:pPr>
              <w:jc w:val="center"/>
              <w:rPr>
                <w:rFonts w:eastAsia="Times New Roman"/>
              </w:rPr>
            </w:pPr>
            <w:r w:rsidRPr="0043322F">
              <w:rPr>
                <w:rFonts w:eastAsia="Times New Roman"/>
              </w:rPr>
              <w:t>Август</w:t>
            </w:r>
          </w:p>
        </w:tc>
      </w:tr>
      <w:tr w:rsidR="0043322F" w:rsidRPr="0043322F" w14:paraId="71C0D08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47BD97F"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E539BB4" w14:textId="77777777" w:rsidR="009974D7" w:rsidRPr="0043322F" w:rsidRDefault="009974D7" w:rsidP="000A7E79">
            <w:r w:rsidRPr="0043322F">
              <w:t>ПОФ котельной по адресу: пр-т Античный, 18а, стр. 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8891592" w14:textId="77777777" w:rsidR="009974D7" w:rsidRPr="0043322F" w:rsidRDefault="009974D7" w:rsidP="000A7E79">
            <w:pPr>
              <w:jc w:val="center"/>
            </w:pPr>
            <w:r w:rsidRPr="0043322F">
              <w:t xml:space="preserve">2018 ж/б </w:t>
            </w:r>
            <w:proofErr w:type="spellStart"/>
            <w:r w:rsidRPr="0043322F">
              <w:t>зд</w:t>
            </w:r>
            <w:proofErr w:type="spellEnd"/>
            <w:r w:rsidRPr="0043322F">
              <w:t xml:space="preserve"> 10х5м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E0D38F7"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C4F14AD"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0D90C7D" w14:textId="77777777" w:rsidR="009974D7" w:rsidRPr="0043322F" w:rsidRDefault="009974D7" w:rsidP="000A7E79">
            <w:pPr>
              <w:jc w:val="center"/>
              <w:rPr>
                <w:rFonts w:eastAsia="Times New Roman"/>
              </w:rPr>
            </w:pPr>
            <w:r w:rsidRPr="0043322F">
              <w:rPr>
                <w:rFonts w:eastAsia="Times New Roman"/>
              </w:rPr>
              <w:t>Август</w:t>
            </w:r>
          </w:p>
        </w:tc>
      </w:tr>
      <w:tr w:rsidR="0043322F" w:rsidRPr="0043322F" w14:paraId="434CE77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0BCE71"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8FB75FB" w14:textId="77777777" w:rsidR="009974D7" w:rsidRPr="0043322F" w:rsidRDefault="009974D7" w:rsidP="000A7E79">
            <w:r w:rsidRPr="0043322F">
              <w:t>ПОФ мачты дымовых труб №1,2 по адресу: пр-т Античный, 18а, стр. 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1E9E91E" w14:textId="77777777" w:rsidR="009974D7" w:rsidRPr="0043322F" w:rsidRDefault="009974D7" w:rsidP="000A7E79">
            <w:pPr>
              <w:jc w:val="center"/>
            </w:pPr>
            <w:r w:rsidRPr="0043322F">
              <w:t>2018 ж/б 2,4х2,4м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5A0C997"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4626759"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E23825C" w14:textId="77777777" w:rsidR="009974D7" w:rsidRPr="0043322F" w:rsidRDefault="009974D7" w:rsidP="000A7E79">
            <w:pPr>
              <w:jc w:val="center"/>
              <w:rPr>
                <w:rFonts w:eastAsia="Times New Roman"/>
              </w:rPr>
            </w:pPr>
            <w:r w:rsidRPr="0043322F">
              <w:rPr>
                <w:rFonts w:eastAsia="Times New Roman"/>
              </w:rPr>
              <w:t>Август</w:t>
            </w:r>
          </w:p>
        </w:tc>
      </w:tr>
      <w:tr w:rsidR="0043322F" w:rsidRPr="0043322F" w14:paraId="6C6F2B1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8592762"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F48C24E" w14:textId="77777777" w:rsidR="009974D7" w:rsidRPr="0043322F" w:rsidRDefault="009974D7" w:rsidP="000A7E79">
            <w:r w:rsidRPr="0043322F">
              <w:t>ЭПБ ЦТП-46 по адресу: ул. Героев Бреста, 47-А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552ECCB" w14:textId="77777777" w:rsidR="009974D7" w:rsidRPr="0043322F" w:rsidRDefault="009974D7" w:rsidP="000A7E79">
            <w:pPr>
              <w:jc w:val="center"/>
            </w:pPr>
            <w:r w:rsidRPr="0043322F">
              <w:t xml:space="preserve">1984г </w:t>
            </w:r>
            <w:proofErr w:type="spellStart"/>
            <w:r w:rsidRPr="0043322F">
              <w:t>Стр.об</w:t>
            </w:r>
            <w:proofErr w:type="spellEnd"/>
            <w:r w:rsidRPr="0043322F">
              <w:t>. 719м3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9532C5F"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6D9FF78"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42A78F6"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3FAFFDD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FD4F442"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7AB7F30" w14:textId="77777777" w:rsidR="009974D7" w:rsidRPr="0043322F" w:rsidRDefault="009974D7" w:rsidP="000A7E79">
            <w:r w:rsidRPr="0043322F">
              <w:t>ОТС ЦТП-46 по адресу: ул. Героев Бреста, 47-А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93B2DF9" w14:textId="77777777" w:rsidR="009974D7" w:rsidRPr="0043322F" w:rsidRDefault="009974D7" w:rsidP="000A7E79">
            <w:pPr>
              <w:jc w:val="center"/>
            </w:pPr>
            <w:r w:rsidRPr="0043322F">
              <w:t xml:space="preserve">1984г </w:t>
            </w:r>
            <w:proofErr w:type="spellStart"/>
            <w:r w:rsidRPr="0043322F">
              <w:t>Стр.об</w:t>
            </w:r>
            <w:proofErr w:type="spellEnd"/>
            <w:r w:rsidRPr="0043322F">
              <w:t>. 719м3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E5FABFB"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755A634"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BD619FE"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771C65D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DA9EF67"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B523B80" w14:textId="77777777" w:rsidR="009974D7" w:rsidRPr="0043322F" w:rsidRDefault="009974D7" w:rsidP="000A7E79">
            <w:r w:rsidRPr="0043322F">
              <w:t>ПОФ ЦТП-46 по адресу: ул. Героев Бреста, 47-А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CC18BB7" w14:textId="77777777" w:rsidR="009974D7" w:rsidRPr="0043322F" w:rsidRDefault="009974D7" w:rsidP="000A7E79">
            <w:pPr>
              <w:jc w:val="center"/>
            </w:pPr>
            <w:r w:rsidRPr="0043322F">
              <w:t xml:space="preserve">ж/б </w:t>
            </w:r>
            <w:proofErr w:type="spellStart"/>
            <w:r w:rsidRPr="0043322F">
              <w:t>ленточн</w:t>
            </w:r>
            <w:proofErr w:type="spellEnd"/>
            <w:r w:rsidRPr="0043322F">
              <w:t>. зд.15,7х9,4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819F31A"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68FFD99"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D007F31"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6AC0D51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77D0B82"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32F387E" w14:textId="77777777" w:rsidR="009974D7" w:rsidRPr="0043322F" w:rsidRDefault="009974D7" w:rsidP="000A7E79">
            <w:r w:rsidRPr="0043322F">
              <w:t>ЭПБ котельной по адресу: Казачья, 24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5971171" w14:textId="77777777" w:rsidR="009974D7" w:rsidRPr="0043322F" w:rsidRDefault="009974D7" w:rsidP="000A7E79">
            <w:pPr>
              <w:jc w:val="center"/>
            </w:pPr>
            <w:r w:rsidRPr="0043322F">
              <w:t>1985г.</w:t>
            </w:r>
          </w:p>
          <w:p w14:paraId="7F84E374" w14:textId="77777777" w:rsidR="009974D7" w:rsidRPr="0043322F" w:rsidRDefault="009974D7" w:rsidP="000A7E79">
            <w:pPr>
              <w:jc w:val="center"/>
            </w:pPr>
            <w:proofErr w:type="spellStart"/>
            <w:r w:rsidRPr="0043322F">
              <w:t>Стр.об</w:t>
            </w:r>
            <w:proofErr w:type="spellEnd"/>
            <w:r w:rsidRPr="0043322F">
              <w:t>. 6000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816DD51"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0352FCA"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377172C" w14:textId="77777777" w:rsidR="009974D7" w:rsidRPr="0043322F" w:rsidRDefault="009974D7" w:rsidP="000A7E79">
            <w:pPr>
              <w:jc w:val="center"/>
              <w:rPr>
                <w:rFonts w:eastAsia="Times New Roman"/>
              </w:rPr>
            </w:pPr>
            <w:r w:rsidRPr="0043322F">
              <w:rPr>
                <w:rFonts w:eastAsia="Times New Roman"/>
              </w:rPr>
              <w:t>31.10.2026</w:t>
            </w:r>
          </w:p>
        </w:tc>
      </w:tr>
      <w:tr w:rsidR="0043322F" w:rsidRPr="0043322F" w14:paraId="598C0B3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2BABE1A"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11BA584" w14:textId="77777777" w:rsidR="009974D7" w:rsidRPr="0043322F" w:rsidRDefault="009974D7" w:rsidP="000A7E79">
            <w:r w:rsidRPr="0043322F">
              <w:t>ОТС котельной по адресу: Казачья, 24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CA98A08" w14:textId="77777777" w:rsidR="009974D7" w:rsidRPr="0043322F" w:rsidRDefault="009974D7" w:rsidP="000A7E79">
            <w:pPr>
              <w:jc w:val="center"/>
            </w:pPr>
            <w:r w:rsidRPr="0043322F">
              <w:t>1985г.</w:t>
            </w:r>
          </w:p>
          <w:p w14:paraId="7F210D8C" w14:textId="77777777" w:rsidR="009974D7" w:rsidRPr="0043322F" w:rsidRDefault="009974D7" w:rsidP="000A7E79">
            <w:pPr>
              <w:jc w:val="center"/>
            </w:pPr>
            <w:proofErr w:type="spellStart"/>
            <w:r w:rsidRPr="0043322F">
              <w:t>Стр.об</w:t>
            </w:r>
            <w:proofErr w:type="spellEnd"/>
            <w:r w:rsidRPr="0043322F">
              <w:t>. 6000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211C05A"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E0D0659"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4B97361" w14:textId="77777777" w:rsidR="009974D7" w:rsidRPr="0043322F" w:rsidRDefault="009974D7" w:rsidP="000A7E79">
            <w:pPr>
              <w:jc w:val="center"/>
              <w:rPr>
                <w:rFonts w:eastAsia="Times New Roman"/>
              </w:rPr>
            </w:pPr>
            <w:r w:rsidRPr="0043322F">
              <w:rPr>
                <w:rFonts w:eastAsia="Times New Roman"/>
              </w:rPr>
              <w:t>31.10.2026</w:t>
            </w:r>
          </w:p>
        </w:tc>
      </w:tr>
      <w:tr w:rsidR="0043322F" w:rsidRPr="0043322F" w14:paraId="6E1EA84C"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C96C838"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F8BEF9F" w14:textId="77777777" w:rsidR="009974D7" w:rsidRPr="0043322F" w:rsidRDefault="009974D7" w:rsidP="000A7E79">
            <w:r w:rsidRPr="0043322F">
              <w:t>ПОФ котельной по адресу: Казачья, 24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6749A86" w14:textId="77777777" w:rsidR="009974D7" w:rsidRPr="0043322F" w:rsidRDefault="009974D7" w:rsidP="000A7E79">
            <w:pPr>
              <w:jc w:val="center"/>
            </w:pPr>
            <w:r w:rsidRPr="0043322F">
              <w:t xml:space="preserve">ж/б столб. и </w:t>
            </w:r>
            <w:proofErr w:type="spellStart"/>
            <w:r w:rsidRPr="0043322F">
              <w:t>ленточн</w:t>
            </w:r>
            <w:proofErr w:type="spellEnd"/>
            <w:r w:rsidRPr="0043322F">
              <w:t xml:space="preserve"> зд.36х18м и 15х10,7м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258F8F3"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A5335D4"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544DEA7" w14:textId="77777777" w:rsidR="009974D7" w:rsidRPr="0043322F" w:rsidRDefault="009974D7" w:rsidP="000A7E79">
            <w:pPr>
              <w:jc w:val="center"/>
              <w:rPr>
                <w:rFonts w:eastAsia="Times New Roman"/>
              </w:rPr>
            </w:pPr>
            <w:r w:rsidRPr="0043322F">
              <w:rPr>
                <w:rFonts w:eastAsia="Times New Roman"/>
              </w:rPr>
              <w:t>31.10.2026</w:t>
            </w:r>
          </w:p>
        </w:tc>
      </w:tr>
      <w:tr w:rsidR="0043322F" w:rsidRPr="0043322F" w14:paraId="7F36908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92B60B9"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02A6F74" w14:textId="77777777" w:rsidR="009974D7" w:rsidRPr="0043322F" w:rsidRDefault="009974D7" w:rsidP="000A7E79">
            <w:r w:rsidRPr="0043322F">
              <w:t>ОТС котельной по адресу: Камышовое шоссе, 29/2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7026B3C" w14:textId="77777777" w:rsidR="009974D7" w:rsidRPr="0043322F" w:rsidRDefault="009974D7" w:rsidP="000A7E79">
            <w:pPr>
              <w:jc w:val="center"/>
            </w:pPr>
            <w:r w:rsidRPr="0043322F">
              <w:t xml:space="preserve">1987г. </w:t>
            </w:r>
            <w:proofErr w:type="spellStart"/>
            <w:r w:rsidRPr="0043322F">
              <w:t>Стр.об</w:t>
            </w:r>
            <w:proofErr w:type="spellEnd"/>
            <w:r w:rsidRPr="0043322F">
              <w:t>. 1262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2D8E28C"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577DF90"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2C874D3" w14:textId="77777777" w:rsidR="009974D7" w:rsidRPr="0043322F" w:rsidRDefault="009974D7" w:rsidP="000A7E79">
            <w:pPr>
              <w:jc w:val="center"/>
              <w:rPr>
                <w:rFonts w:eastAsia="Times New Roman"/>
              </w:rPr>
            </w:pPr>
            <w:r w:rsidRPr="0043322F">
              <w:rPr>
                <w:rFonts w:eastAsia="Times New Roman"/>
              </w:rPr>
              <w:t>19.01.2027</w:t>
            </w:r>
          </w:p>
        </w:tc>
      </w:tr>
      <w:tr w:rsidR="0043322F" w:rsidRPr="0043322F" w14:paraId="3E572F3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527423"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53E4372" w14:textId="77777777" w:rsidR="009974D7" w:rsidRPr="0043322F" w:rsidRDefault="009974D7" w:rsidP="000A7E79">
            <w:r w:rsidRPr="0043322F">
              <w:t>ПОФ котельной по адресу: Камышовое шоссе, 29/2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0AE596F" w14:textId="77777777" w:rsidR="009974D7" w:rsidRPr="0043322F" w:rsidRDefault="009974D7" w:rsidP="000A7E79">
            <w:pPr>
              <w:jc w:val="center"/>
            </w:pPr>
            <w:r w:rsidRPr="0043322F">
              <w:t xml:space="preserve">ж/б </w:t>
            </w:r>
            <w:proofErr w:type="spellStart"/>
            <w:r w:rsidRPr="0043322F">
              <w:t>ленточн</w:t>
            </w:r>
            <w:proofErr w:type="spellEnd"/>
            <w:r w:rsidRPr="0043322F">
              <w:t xml:space="preserve">. </w:t>
            </w:r>
            <w:proofErr w:type="spellStart"/>
            <w:r w:rsidRPr="0043322F">
              <w:t>зд</w:t>
            </w:r>
            <w:proofErr w:type="spellEnd"/>
            <w:r w:rsidRPr="0043322F">
              <w:t>. 17,7х18,8м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BA9DC2D"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E7096EB"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05A96C7" w14:textId="77777777" w:rsidR="009974D7" w:rsidRPr="0043322F" w:rsidRDefault="009974D7" w:rsidP="000A7E79">
            <w:pPr>
              <w:jc w:val="center"/>
              <w:rPr>
                <w:rFonts w:eastAsia="Times New Roman"/>
              </w:rPr>
            </w:pPr>
            <w:r w:rsidRPr="0043322F">
              <w:rPr>
                <w:rFonts w:eastAsia="Times New Roman"/>
              </w:rPr>
              <w:t>19.01.2027</w:t>
            </w:r>
          </w:p>
        </w:tc>
      </w:tr>
      <w:tr w:rsidR="0043322F" w:rsidRPr="0043322F" w14:paraId="6AE7FE0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BBA33B"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671DC23" w14:textId="77777777" w:rsidR="009974D7" w:rsidRPr="0043322F" w:rsidRDefault="009974D7" w:rsidP="000A7E79">
            <w:r w:rsidRPr="0043322F">
              <w:t>ЭПБ котельной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916EC0D" w14:textId="77777777" w:rsidR="009974D7" w:rsidRPr="0043322F" w:rsidRDefault="009974D7" w:rsidP="000A7E79">
            <w:pPr>
              <w:jc w:val="center"/>
            </w:pPr>
            <w:r w:rsidRPr="0043322F">
              <w:t>1999 г.</w:t>
            </w:r>
          </w:p>
          <w:p w14:paraId="5F6A978C" w14:textId="77777777" w:rsidR="009974D7" w:rsidRPr="0043322F" w:rsidRDefault="009974D7" w:rsidP="000A7E79">
            <w:pPr>
              <w:jc w:val="center"/>
            </w:pPr>
            <w:proofErr w:type="spellStart"/>
            <w:r w:rsidRPr="0043322F">
              <w:t>Стр.об</w:t>
            </w:r>
            <w:proofErr w:type="spellEnd"/>
            <w:r w:rsidRPr="0043322F">
              <w:t>. 206,3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744B41F"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1BED012"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0410EF7"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04274F4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10A679B"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7357D59" w14:textId="77777777" w:rsidR="009974D7" w:rsidRPr="0043322F" w:rsidRDefault="009974D7" w:rsidP="000A7E79">
            <w:r w:rsidRPr="0043322F">
              <w:t>ОТС котельной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A16A995" w14:textId="77777777" w:rsidR="009974D7" w:rsidRPr="0043322F" w:rsidRDefault="009974D7" w:rsidP="000A7E79">
            <w:pPr>
              <w:jc w:val="center"/>
            </w:pPr>
            <w:r w:rsidRPr="0043322F">
              <w:t>1999 г.</w:t>
            </w:r>
          </w:p>
          <w:p w14:paraId="22748256" w14:textId="77777777" w:rsidR="009974D7" w:rsidRPr="0043322F" w:rsidRDefault="009974D7" w:rsidP="000A7E79">
            <w:pPr>
              <w:jc w:val="center"/>
            </w:pPr>
            <w:proofErr w:type="spellStart"/>
            <w:r w:rsidRPr="0043322F">
              <w:t>Стр.об</w:t>
            </w:r>
            <w:proofErr w:type="spellEnd"/>
            <w:r w:rsidRPr="0043322F">
              <w:t>. 206,3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AB8E279"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1D535DD"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B804D6D"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4EBFC4DC"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3181F71"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F7B200B" w14:textId="77777777" w:rsidR="009974D7" w:rsidRPr="0043322F" w:rsidRDefault="009974D7" w:rsidP="000A7E79">
            <w:r w:rsidRPr="0043322F">
              <w:t>ПОФ котельной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18938B6" w14:textId="77777777" w:rsidR="009974D7" w:rsidRPr="0043322F" w:rsidRDefault="009974D7" w:rsidP="000A7E79">
            <w:pPr>
              <w:jc w:val="center"/>
            </w:pPr>
            <w:r w:rsidRPr="0043322F">
              <w:t xml:space="preserve">Бутобетон </w:t>
            </w:r>
            <w:proofErr w:type="spellStart"/>
            <w:r w:rsidRPr="0043322F">
              <w:t>ленточн</w:t>
            </w:r>
            <w:proofErr w:type="spellEnd"/>
            <w:r w:rsidRPr="0043322F">
              <w:t xml:space="preserve"> </w:t>
            </w:r>
            <w:proofErr w:type="spellStart"/>
            <w:r w:rsidRPr="0043322F">
              <w:t>зд</w:t>
            </w:r>
            <w:proofErr w:type="spellEnd"/>
            <w:r w:rsidRPr="0043322F">
              <w:t>. 7,7х6,4м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8517B8D"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8FDBD77"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95A7823"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15E6B85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DF00636"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C2B1ABC" w14:textId="77777777" w:rsidR="009974D7" w:rsidRPr="0043322F" w:rsidRDefault="009974D7" w:rsidP="000A7E79">
            <w:r w:rsidRPr="0043322F">
              <w:t>ЭПБ дымовой трубы №1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CAD8553" w14:textId="77777777" w:rsidR="009974D7" w:rsidRPr="0043322F" w:rsidRDefault="009974D7" w:rsidP="000A7E79">
            <w:pPr>
              <w:jc w:val="center"/>
            </w:pPr>
            <w:r w:rsidRPr="0043322F">
              <w:t>Металл</w:t>
            </w:r>
          </w:p>
          <w:p w14:paraId="37E091B3" w14:textId="77777777" w:rsidR="009974D7" w:rsidRPr="0043322F" w:rsidRDefault="009974D7" w:rsidP="000A7E79">
            <w:pPr>
              <w:jc w:val="center"/>
            </w:pPr>
            <w:r w:rsidRPr="0043322F">
              <w:t>1999 г., Н=15,5м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D4263FB"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70279DD"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509D96A"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4D992A8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F3991D4"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E9C57C4" w14:textId="77777777" w:rsidR="009974D7" w:rsidRPr="0043322F" w:rsidRDefault="009974D7" w:rsidP="000A7E79">
            <w:r w:rsidRPr="0043322F">
              <w:t>ОТС дымовой трубы №1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EDFEDAA" w14:textId="77777777" w:rsidR="009974D7" w:rsidRPr="0043322F" w:rsidRDefault="009974D7" w:rsidP="000A7E79">
            <w:pPr>
              <w:jc w:val="center"/>
            </w:pPr>
            <w:r w:rsidRPr="0043322F">
              <w:t>Металл</w:t>
            </w:r>
          </w:p>
          <w:p w14:paraId="6FAD8F83" w14:textId="77777777" w:rsidR="009974D7" w:rsidRPr="0043322F" w:rsidRDefault="009974D7" w:rsidP="000A7E79">
            <w:pPr>
              <w:jc w:val="center"/>
            </w:pPr>
            <w:r w:rsidRPr="0043322F">
              <w:t>1999 г., Н=15,5м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0677F0F"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D8266FF"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EB62AEB"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646848A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8013684"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19525A5" w14:textId="77777777" w:rsidR="009974D7" w:rsidRPr="0043322F" w:rsidRDefault="009974D7" w:rsidP="000A7E79">
            <w:r w:rsidRPr="0043322F">
              <w:t>ЭПБ дымовой трубы №2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1D1ED8E" w14:textId="77777777" w:rsidR="009974D7" w:rsidRPr="0043322F" w:rsidRDefault="009974D7" w:rsidP="000A7E79">
            <w:pPr>
              <w:jc w:val="center"/>
            </w:pPr>
            <w:r w:rsidRPr="0043322F">
              <w:t>Металл</w:t>
            </w:r>
          </w:p>
          <w:p w14:paraId="2D93266C" w14:textId="77777777" w:rsidR="009974D7" w:rsidRPr="0043322F" w:rsidRDefault="009974D7" w:rsidP="000A7E79">
            <w:pPr>
              <w:jc w:val="center"/>
            </w:pPr>
            <w:r w:rsidRPr="0043322F">
              <w:t>1999 г., Н=15,5м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135BBCE"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57274A7"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2F1E198"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059A88F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FB85E0F"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EFD2943" w14:textId="77777777" w:rsidR="009974D7" w:rsidRPr="0043322F" w:rsidRDefault="009974D7" w:rsidP="000A7E79">
            <w:r w:rsidRPr="0043322F">
              <w:t>ОТС дымовой трубы №2 по адресу: ул. Колобова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124B194" w14:textId="77777777" w:rsidR="009974D7" w:rsidRPr="0043322F" w:rsidRDefault="009974D7" w:rsidP="000A7E79">
            <w:pPr>
              <w:jc w:val="center"/>
            </w:pPr>
            <w:r w:rsidRPr="0043322F">
              <w:t>Металл</w:t>
            </w:r>
          </w:p>
          <w:p w14:paraId="37BD441F" w14:textId="77777777" w:rsidR="009974D7" w:rsidRPr="0043322F" w:rsidRDefault="009974D7" w:rsidP="000A7E79">
            <w:pPr>
              <w:jc w:val="center"/>
            </w:pPr>
            <w:r w:rsidRPr="0043322F">
              <w:t>1999 г., Н=15,5м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2EB2C6E"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31469A1"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1250E19"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3F845A1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48406FB"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80C751A" w14:textId="77777777" w:rsidR="009974D7" w:rsidRPr="0043322F" w:rsidRDefault="009974D7" w:rsidP="000A7E79">
            <w:r w:rsidRPr="0043322F">
              <w:t>ЭПБ котельной по адресу: ул. Комбрига Потапова, 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0F53D93" w14:textId="77777777" w:rsidR="009974D7" w:rsidRPr="0043322F" w:rsidRDefault="009974D7" w:rsidP="000A7E79">
            <w:pPr>
              <w:jc w:val="center"/>
            </w:pPr>
            <w:r w:rsidRPr="0043322F">
              <w:t>2008 г.</w:t>
            </w:r>
          </w:p>
          <w:p w14:paraId="5B47CEE6" w14:textId="77777777" w:rsidR="009974D7" w:rsidRPr="0043322F" w:rsidRDefault="009974D7" w:rsidP="000A7E79">
            <w:pPr>
              <w:jc w:val="center"/>
            </w:pPr>
            <w:proofErr w:type="spellStart"/>
            <w:r w:rsidRPr="0043322F">
              <w:t>Стр.об</w:t>
            </w:r>
            <w:proofErr w:type="spellEnd"/>
            <w:r w:rsidRPr="0043322F">
              <w:t>. 93,88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CD9249F"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15ECF9C"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D4F8A96"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2035E7F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380BD4E"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CEB45D6" w14:textId="77777777" w:rsidR="009974D7" w:rsidRPr="0043322F" w:rsidRDefault="009974D7" w:rsidP="000A7E79">
            <w:r w:rsidRPr="0043322F">
              <w:t>ОТС котельной по адресу: ул. Комбрига Потапова, 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8E2D6D1" w14:textId="77777777" w:rsidR="009974D7" w:rsidRPr="0043322F" w:rsidRDefault="009974D7" w:rsidP="000A7E79">
            <w:pPr>
              <w:jc w:val="center"/>
            </w:pPr>
            <w:r w:rsidRPr="0043322F">
              <w:t>2008 г.</w:t>
            </w:r>
          </w:p>
          <w:p w14:paraId="7157F2FA" w14:textId="77777777" w:rsidR="009974D7" w:rsidRPr="0043322F" w:rsidRDefault="009974D7" w:rsidP="000A7E79">
            <w:pPr>
              <w:jc w:val="center"/>
            </w:pPr>
            <w:proofErr w:type="spellStart"/>
            <w:r w:rsidRPr="0043322F">
              <w:t>Стр.об</w:t>
            </w:r>
            <w:proofErr w:type="spellEnd"/>
            <w:r w:rsidRPr="0043322F">
              <w:t>. 93,88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61165F8"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481AC63"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DBF553E"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4D85872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F11C527"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7C546C0" w14:textId="77777777" w:rsidR="009974D7" w:rsidRPr="0043322F" w:rsidRDefault="009974D7" w:rsidP="000A7E79">
            <w:r w:rsidRPr="0043322F">
              <w:t>КО котельной по адресу: Крепостное шоссе,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6382EEE" w14:textId="77777777" w:rsidR="009974D7" w:rsidRPr="0043322F" w:rsidRDefault="009974D7" w:rsidP="000A7E79">
            <w:pPr>
              <w:jc w:val="center"/>
            </w:pPr>
            <w:r w:rsidRPr="0043322F">
              <w:t xml:space="preserve">1970г. </w:t>
            </w:r>
            <w:proofErr w:type="spellStart"/>
            <w:r w:rsidRPr="0043322F">
              <w:t>Стр.об</w:t>
            </w:r>
            <w:proofErr w:type="spellEnd"/>
            <w:r w:rsidRPr="0043322F">
              <w:t>. 1574,13м3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46D51FB"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0EEC4C7"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2FFE1C8" w14:textId="77777777" w:rsidR="009974D7" w:rsidRPr="0043322F" w:rsidRDefault="009974D7" w:rsidP="000A7E79">
            <w:pPr>
              <w:jc w:val="center"/>
              <w:rPr>
                <w:rFonts w:eastAsia="Times New Roman"/>
              </w:rPr>
            </w:pPr>
            <w:r w:rsidRPr="0043322F">
              <w:rPr>
                <w:rFonts w:eastAsia="Times New Roman"/>
              </w:rPr>
              <w:t>12.10.2026</w:t>
            </w:r>
          </w:p>
        </w:tc>
      </w:tr>
      <w:tr w:rsidR="0043322F" w:rsidRPr="0043322F" w14:paraId="13FC87B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69FBB2B"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8DC10BB" w14:textId="77777777" w:rsidR="009974D7" w:rsidRPr="0043322F" w:rsidRDefault="009974D7" w:rsidP="000A7E79">
            <w:r w:rsidRPr="0043322F">
              <w:t>КО дымовой трубы №1 по адресу: Крепостное шоссе,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D7A7A92" w14:textId="77777777" w:rsidR="009974D7" w:rsidRPr="0043322F" w:rsidRDefault="009974D7" w:rsidP="000A7E79">
            <w:pPr>
              <w:jc w:val="center"/>
            </w:pPr>
            <w:r w:rsidRPr="0043322F">
              <w:t>Металл 2007 г.</w:t>
            </w:r>
          </w:p>
          <w:p w14:paraId="5EBD2C6C" w14:textId="77777777" w:rsidR="009974D7" w:rsidRPr="0043322F" w:rsidRDefault="009974D7" w:rsidP="000A7E79">
            <w:pPr>
              <w:jc w:val="center"/>
            </w:pPr>
            <w:r w:rsidRPr="0043322F">
              <w:t>Н= 13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A5E0EF7"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570EA81"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7E1295B" w14:textId="77777777" w:rsidR="009974D7" w:rsidRPr="0043322F" w:rsidRDefault="009974D7" w:rsidP="000A7E79">
            <w:pPr>
              <w:jc w:val="center"/>
              <w:rPr>
                <w:rFonts w:eastAsia="Times New Roman"/>
              </w:rPr>
            </w:pPr>
            <w:r w:rsidRPr="0043322F">
              <w:rPr>
                <w:rFonts w:eastAsia="Times New Roman"/>
              </w:rPr>
              <w:t>12.10.2026</w:t>
            </w:r>
          </w:p>
        </w:tc>
      </w:tr>
      <w:tr w:rsidR="0043322F" w:rsidRPr="0043322F" w14:paraId="6B396D3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9F024EA"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CC51B3E" w14:textId="77777777" w:rsidR="009974D7" w:rsidRPr="0043322F" w:rsidRDefault="009974D7" w:rsidP="000A7E79">
            <w:r w:rsidRPr="0043322F">
              <w:t>КО дымовой трубы №2 по адресу: Крепостное шоссе,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0B30B7D" w14:textId="77777777" w:rsidR="009974D7" w:rsidRPr="0043322F" w:rsidRDefault="009974D7" w:rsidP="000A7E79">
            <w:pPr>
              <w:jc w:val="center"/>
            </w:pPr>
            <w:r w:rsidRPr="0043322F">
              <w:t>Металл 2007 г.</w:t>
            </w:r>
          </w:p>
          <w:p w14:paraId="4FCC9EE3" w14:textId="77777777" w:rsidR="009974D7" w:rsidRPr="0043322F" w:rsidRDefault="009974D7" w:rsidP="000A7E79">
            <w:pPr>
              <w:jc w:val="center"/>
            </w:pPr>
            <w:r w:rsidRPr="0043322F">
              <w:t>Н= 13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7F85A8E"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DB6EF9A"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E129DB8" w14:textId="77777777" w:rsidR="009974D7" w:rsidRPr="0043322F" w:rsidRDefault="009974D7" w:rsidP="000A7E79">
            <w:pPr>
              <w:jc w:val="center"/>
              <w:rPr>
                <w:rFonts w:eastAsia="Times New Roman"/>
              </w:rPr>
            </w:pPr>
            <w:r w:rsidRPr="0043322F">
              <w:rPr>
                <w:rFonts w:eastAsia="Times New Roman"/>
              </w:rPr>
              <w:t>12.10.2026</w:t>
            </w:r>
          </w:p>
        </w:tc>
      </w:tr>
      <w:tr w:rsidR="0043322F" w:rsidRPr="0043322F" w14:paraId="65F2C45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51FBADD"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D5068B4" w14:textId="77777777" w:rsidR="009974D7" w:rsidRPr="0043322F" w:rsidRDefault="009974D7" w:rsidP="000A7E79">
            <w:r w:rsidRPr="0043322F">
              <w:t>ПОФ котельной по адресу: ул. Лиговская, 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0CDB8FB" w14:textId="77777777" w:rsidR="009974D7" w:rsidRPr="0043322F" w:rsidRDefault="009974D7" w:rsidP="000A7E79">
            <w:pPr>
              <w:jc w:val="center"/>
            </w:pPr>
            <w:r w:rsidRPr="0043322F">
              <w:t xml:space="preserve">2017г ж/б </w:t>
            </w:r>
            <w:proofErr w:type="spellStart"/>
            <w:r w:rsidRPr="0043322F">
              <w:t>ленточн</w:t>
            </w:r>
            <w:proofErr w:type="spellEnd"/>
            <w:r w:rsidRPr="0043322F">
              <w:t xml:space="preserve"> зд.16х10м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F3E24C3"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E1533CA"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E70BC41" w14:textId="77777777" w:rsidR="009974D7" w:rsidRPr="0043322F" w:rsidRDefault="009974D7" w:rsidP="000A7E79">
            <w:pPr>
              <w:jc w:val="center"/>
              <w:rPr>
                <w:rFonts w:eastAsia="Times New Roman"/>
              </w:rPr>
            </w:pPr>
            <w:r w:rsidRPr="0043322F">
              <w:rPr>
                <w:rFonts w:eastAsia="Times New Roman"/>
              </w:rPr>
              <w:t>Август</w:t>
            </w:r>
          </w:p>
        </w:tc>
      </w:tr>
      <w:tr w:rsidR="0043322F" w:rsidRPr="0043322F" w14:paraId="4AA44ED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D63C07C"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6DC1E53" w14:textId="77777777" w:rsidR="009974D7" w:rsidRPr="0043322F" w:rsidRDefault="009974D7" w:rsidP="000A7E79">
            <w:r w:rsidRPr="0043322F">
              <w:t>ПОФ котельной по адресу: ул. Лиговская, 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58448B8" w14:textId="77777777" w:rsidR="009974D7" w:rsidRPr="0043322F" w:rsidRDefault="009974D7" w:rsidP="000A7E79">
            <w:pPr>
              <w:jc w:val="center"/>
            </w:pPr>
            <w:r w:rsidRPr="0043322F">
              <w:t>2017г ж/б 2,3х1,0м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EE68A44"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D534139"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DF9FE7A" w14:textId="77777777" w:rsidR="009974D7" w:rsidRPr="0043322F" w:rsidRDefault="009974D7" w:rsidP="000A7E79">
            <w:pPr>
              <w:jc w:val="center"/>
              <w:rPr>
                <w:rFonts w:eastAsia="Times New Roman"/>
              </w:rPr>
            </w:pPr>
            <w:r w:rsidRPr="0043322F">
              <w:rPr>
                <w:rFonts w:eastAsia="Times New Roman"/>
              </w:rPr>
              <w:t>Август</w:t>
            </w:r>
          </w:p>
        </w:tc>
      </w:tr>
      <w:tr w:rsidR="0043322F" w:rsidRPr="0043322F" w14:paraId="19EC768C"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C712A48"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C6FCB06" w14:textId="77777777" w:rsidR="009974D7" w:rsidRPr="0043322F" w:rsidRDefault="009974D7" w:rsidP="000A7E79">
            <w:r w:rsidRPr="0043322F">
              <w:t xml:space="preserve">ЭПБ ЦТП-52 по адресу: ул. </w:t>
            </w:r>
            <w:proofErr w:type="spellStart"/>
            <w:r w:rsidRPr="0043322F">
              <w:t>Маринеско</w:t>
            </w:r>
            <w:proofErr w:type="spellEnd"/>
            <w:r w:rsidRPr="0043322F">
              <w:t>,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7CC67DE" w14:textId="77777777" w:rsidR="009974D7" w:rsidRPr="0043322F" w:rsidRDefault="009974D7" w:rsidP="000A7E79">
            <w:pPr>
              <w:jc w:val="center"/>
            </w:pPr>
            <w:r w:rsidRPr="0043322F">
              <w:t>1993 г.</w:t>
            </w:r>
          </w:p>
          <w:p w14:paraId="67B97C73" w14:textId="77777777" w:rsidR="009974D7" w:rsidRPr="0043322F" w:rsidRDefault="009974D7" w:rsidP="000A7E79">
            <w:pPr>
              <w:jc w:val="center"/>
            </w:pPr>
            <w:proofErr w:type="spellStart"/>
            <w:r w:rsidRPr="0043322F">
              <w:t>Стр.об</w:t>
            </w:r>
            <w:proofErr w:type="spellEnd"/>
            <w:r w:rsidRPr="0043322F">
              <w:t>. 2095,6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1E82895"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269D00B"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05F0FC3"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2C0AE24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F8C9002"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E7D6A93" w14:textId="77777777" w:rsidR="009974D7" w:rsidRPr="0043322F" w:rsidRDefault="009974D7" w:rsidP="000A7E79">
            <w:r w:rsidRPr="0043322F">
              <w:t xml:space="preserve">ОТС ЦТП-52 по адресу: ул. </w:t>
            </w:r>
            <w:proofErr w:type="spellStart"/>
            <w:r w:rsidRPr="0043322F">
              <w:t>Маринеско</w:t>
            </w:r>
            <w:proofErr w:type="spellEnd"/>
            <w:r w:rsidRPr="0043322F">
              <w:t>,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C6E7F0A" w14:textId="77777777" w:rsidR="009974D7" w:rsidRPr="0043322F" w:rsidRDefault="009974D7" w:rsidP="000A7E79">
            <w:pPr>
              <w:jc w:val="center"/>
            </w:pPr>
            <w:r w:rsidRPr="0043322F">
              <w:t>1993 г.</w:t>
            </w:r>
          </w:p>
          <w:p w14:paraId="160C835E" w14:textId="77777777" w:rsidR="009974D7" w:rsidRPr="0043322F" w:rsidRDefault="009974D7" w:rsidP="000A7E79">
            <w:pPr>
              <w:jc w:val="center"/>
            </w:pPr>
            <w:proofErr w:type="spellStart"/>
            <w:r w:rsidRPr="0043322F">
              <w:t>Стр.об</w:t>
            </w:r>
            <w:proofErr w:type="spellEnd"/>
            <w:r w:rsidRPr="0043322F">
              <w:t>. 2095,6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91873BA"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A1CAAD2"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8D204B1"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0EDD5AD4"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898824F"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DCBDE79" w14:textId="77777777" w:rsidR="009974D7" w:rsidRPr="0043322F" w:rsidRDefault="009974D7" w:rsidP="000A7E79">
            <w:r w:rsidRPr="0043322F">
              <w:t xml:space="preserve">ПОФ ЦТП-52 по адресу: ул. </w:t>
            </w:r>
            <w:proofErr w:type="spellStart"/>
            <w:r w:rsidRPr="0043322F">
              <w:t>Маринеско</w:t>
            </w:r>
            <w:proofErr w:type="spellEnd"/>
            <w:r w:rsidRPr="0043322F">
              <w:t>,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122B6A1" w14:textId="77777777" w:rsidR="009974D7" w:rsidRPr="0043322F" w:rsidRDefault="009974D7" w:rsidP="000A7E79">
            <w:pPr>
              <w:jc w:val="center"/>
            </w:pPr>
            <w:r w:rsidRPr="0043322F">
              <w:t xml:space="preserve">1993г. ж/б </w:t>
            </w:r>
            <w:proofErr w:type="spellStart"/>
            <w:r w:rsidRPr="0043322F">
              <w:t>столбч</w:t>
            </w:r>
            <w:proofErr w:type="spellEnd"/>
            <w:r w:rsidRPr="0043322F">
              <w:t xml:space="preserve"> и </w:t>
            </w:r>
            <w:proofErr w:type="spellStart"/>
            <w:r w:rsidRPr="0043322F">
              <w:t>ленточн</w:t>
            </w:r>
            <w:proofErr w:type="spellEnd"/>
            <w:r w:rsidRPr="0043322F">
              <w:t xml:space="preserve"> </w:t>
            </w:r>
            <w:proofErr w:type="spellStart"/>
            <w:r w:rsidRPr="0043322F">
              <w:t>зд</w:t>
            </w:r>
            <w:proofErr w:type="spellEnd"/>
            <w:r w:rsidRPr="0043322F">
              <w:t xml:space="preserve"> 25х13м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BC4FCD4"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F242FA6"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A44DCF5"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0305000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CF236DA"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32F401B" w14:textId="77777777" w:rsidR="009974D7" w:rsidRPr="0043322F" w:rsidRDefault="009974D7" w:rsidP="000A7E79">
            <w:r w:rsidRPr="0043322F">
              <w:t>ЭПБ ЦТП-51 по адресу: ул. Молодых строителей,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6BB2FC3" w14:textId="77777777" w:rsidR="009974D7" w:rsidRPr="0043322F" w:rsidRDefault="009974D7" w:rsidP="000A7E79">
            <w:pPr>
              <w:jc w:val="center"/>
            </w:pPr>
            <w:r w:rsidRPr="0043322F">
              <w:t>1991 г.</w:t>
            </w:r>
          </w:p>
          <w:p w14:paraId="66243184" w14:textId="77777777" w:rsidR="009974D7" w:rsidRPr="0043322F" w:rsidRDefault="009974D7" w:rsidP="000A7E79">
            <w:pPr>
              <w:jc w:val="center"/>
            </w:pPr>
            <w:proofErr w:type="spellStart"/>
            <w:r w:rsidRPr="0043322F">
              <w:t>Стр.об</w:t>
            </w:r>
            <w:proofErr w:type="spellEnd"/>
            <w:r w:rsidRPr="0043322F">
              <w:t>. 2062,4м3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58C8174"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A4EF337"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1D56809" w14:textId="77777777" w:rsidR="009974D7" w:rsidRPr="0043322F" w:rsidRDefault="009974D7" w:rsidP="000A7E79">
            <w:pPr>
              <w:jc w:val="center"/>
              <w:rPr>
                <w:rFonts w:eastAsia="Times New Roman"/>
              </w:rPr>
            </w:pPr>
            <w:r w:rsidRPr="0043322F">
              <w:rPr>
                <w:rFonts w:eastAsia="Times New Roman"/>
              </w:rPr>
              <w:t>26.10.2026</w:t>
            </w:r>
          </w:p>
        </w:tc>
      </w:tr>
      <w:tr w:rsidR="0043322F" w:rsidRPr="0043322F" w14:paraId="535DE2F8"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1DFEA4E"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62CAEA5" w14:textId="77777777" w:rsidR="009974D7" w:rsidRPr="0043322F" w:rsidRDefault="009974D7" w:rsidP="000A7E79">
            <w:r w:rsidRPr="0043322F">
              <w:t>ОТС ЦТП-51 по адресу: ул. Молодых строителей,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B34C788" w14:textId="77777777" w:rsidR="009974D7" w:rsidRPr="0043322F" w:rsidRDefault="009974D7" w:rsidP="000A7E79">
            <w:pPr>
              <w:jc w:val="center"/>
            </w:pPr>
            <w:r w:rsidRPr="0043322F">
              <w:t>1991 г.</w:t>
            </w:r>
          </w:p>
          <w:p w14:paraId="62D79335" w14:textId="77777777" w:rsidR="009974D7" w:rsidRPr="0043322F" w:rsidRDefault="009974D7" w:rsidP="000A7E79">
            <w:pPr>
              <w:jc w:val="center"/>
            </w:pPr>
            <w:proofErr w:type="spellStart"/>
            <w:r w:rsidRPr="0043322F">
              <w:t>Стр.об</w:t>
            </w:r>
            <w:proofErr w:type="spellEnd"/>
            <w:r w:rsidRPr="0043322F">
              <w:t>. 2062,4м3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3373A30"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8C0066C"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9C345E9" w14:textId="77777777" w:rsidR="009974D7" w:rsidRPr="0043322F" w:rsidRDefault="009974D7" w:rsidP="000A7E79">
            <w:pPr>
              <w:jc w:val="center"/>
              <w:rPr>
                <w:rFonts w:eastAsia="Times New Roman"/>
              </w:rPr>
            </w:pPr>
            <w:r w:rsidRPr="0043322F">
              <w:rPr>
                <w:rFonts w:eastAsia="Times New Roman"/>
              </w:rPr>
              <w:t>26.10.2026</w:t>
            </w:r>
          </w:p>
        </w:tc>
      </w:tr>
      <w:tr w:rsidR="0043322F" w:rsidRPr="0043322F" w14:paraId="019E4B0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3D93084"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E270B6C" w14:textId="77777777" w:rsidR="009974D7" w:rsidRPr="0043322F" w:rsidRDefault="009974D7" w:rsidP="000A7E79">
            <w:r w:rsidRPr="0043322F">
              <w:t>ПОФ ЦТП-51 по адресу: ул. Молодых строителей, 21-А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AEE1569" w14:textId="77777777" w:rsidR="009974D7" w:rsidRPr="0043322F" w:rsidRDefault="009974D7" w:rsidP="000A7E79">
            <w:pPr>
              <w:jc w:val="center"/>
            </w:pPr>
            <w:r w:rsidRPr="0043322F">
              <w:t xml:space="preserve">1991г  ж/б </w:t>
            </w:r>
            <w:proofErr w:type="spellStart"/>
            <w:r w:rsidRPr="0043322F">
              <w:t>столбч</w:t>
            </w:r>
            <w:proofErr w:type="spellEnd"/>
            <w:r w:rsidRPr="0043322F">
              <w:t xml:space="preserve"> и </w:t>
            </w:r>
            <w:proofErr w:type="spellStart"/>
            <w:r w:rsidRPr="0043322F">
              <w:t>ленточн</w:t>
            </w:r>
            <w:proofErr w:type="spellEnd"/>
            <w:r w:rsidRPr="0043322F">
              <w:t xml:space="preserve"> </w:t>
            </w:r>
            <w:proofErr w:type="spellStart"/>
            <w:r w:rsidRPr="0043322F">
              <w:t>зд</w:t>
            </w:r>
            <w:proofErr w:type="spellEnd"/>
            <w:r w:rsidRPr="0043322F">
              <w:t xml:space="preserve"> 25х13м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AB83B8E"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8D18B54"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9DB0011" w14:textId="77777777" w:rsidR="009974D7" w:rsidRPr="0043322F" w:rsidRDefault="009974D7" w:rsidP="000A7E79">
            <w:pPr>
              <w:jc w:val="center"/>
              <w:rPr>
                <w:rFonts w:eastAsia="Times New Roman"/>
              </w:rPr>
            </w:pPr>
            <w:r w:rsidRPr="0043322F">
              <w:rPr>
                <w:rFonts w:eastAsia="Times New Roman"/>
              </w:rPr>
              <w:t>26.10.2026</w:t>
            </w:r>
          </w:p>
        </w:tc>
      </w:tr>
      <w:tr w:rsidR="0043322F" w:rsidRPr="0043322F" w14:paraId="74746BF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0B1A7AF"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A7AB161" w14:textId="77777777" w:rsidR="009974D7" w:rsidRPr="0043322F" w:rsidRDefault="009974D7" w:rsidP="000A7E79">
            <w:r w:rsidRPr="0043322F">
              <w:t>ЭПБ ЦТП-48 по адресу: пр-т Октябрьской Революции, 26-А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FF39C2F" w14:textId="77777777" w:rsidR="009974D7" w:rsidRPr="0043322F" w:rsidRDefault="009974D7" w:rsidP="000A7E79">
            <w:pPr>
              <w:jc w:val="center"/>
            </w:pPr>
            <w:r w:rsidRPr="0043322F">
              <w:t>1989 г.</w:t>
            </w:r>
          </w:p>
          <w:p w14:paraId="7FBB9345" w14:textId="77777777" w:rsidR="009974D7" w:rsidRPr="0043322F" w:rsidRDefault="009974D7" w:rsidP="000A7E79">
            <w:pPr>
              <w:jc w:val="center"/>
            </w:pPr>
            <w:proofErr w:type="spellStart"/>
            <w:r w:rsidRPr="0043322F">
              <w:t>Стр.об</w:t>
            </w:r>
            <w:proofErr w:type="spellEnd"/>
            <w:r w:rsidRPr="0043322F">
              <w:t>. 1580м3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A0DBEA4"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C578E17"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5F2F381"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46FFF8E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5E9CE0"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5B5156B" w14:textId="77777777" w:rsidR="009974D7" w:rsidRPr="0043322F" w:rsidRDefault="009974D7" w:rsidP="000A7E79">
            <w:r w:rsidRPr="0043322F">
              <w:t>ОТС ЦТП-48 по адресу: пр-т Октябрьской Революции, 26-А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F036DC1" w14:textId="77777777" w:rsidR="009974D7" w:rsidRPr="0043322F" w:rsidRDefault="009974D7" w:rsidP="000A7E79">
            <w:pPr>
              <w:jc w:val="center"/>
            </w:pPr>
            <w:r w:rsidRPr="0043322F">
              <w:t>1989 г.</w:t>
            </w:r>
          </w:p>
          <w:p w14:paraId="219674AF" w14:textId="77777777" w:rsidR="009974D7" w:rsidRPr="0043322F" w:rsidRDefault="009974D7" w:rsidP="000A7E79">
            <w:pPr>
              <w:jc w:val="center"/>
            </w:pPr>
            <w:proofErr w:type="spellStart"/>
            <w:r w:rsidRPr="0043322F">
              <w:t>Стр.об</w:t>
            </w:r>
            <w:proofErr w:type="spellEnd"/>
            <w:r w:rsidRPr="0043322F">
              <w:t>. 1580м3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40722CF"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0CF32BF"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7DA912A"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0DFA06A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4FCD7C3"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2EE3ADE" w14:textId="77777777" w:rsidR="009974D7" w:rsidRPr="0043322F" w:rsidRDefault="009974D7" w:rsidP="000A7E79">
            <w:r w:rsidRPr="0043322F">
              <w:t>ПОФ ЦТП-48 по адресу: пр-т Октябрьской Революции, 26-А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8552720" w14:textId="77777777" w:rsidR="009974D7" w:rsidRPr="0043322F" w:rsidRDefault="009974D7" w:rsidP="000A7E79">
            <w:pPr>
              <w:jc w:val="center"/>
            </w:pPr>
            <w:r w:rsidRPr="0043322F">
              <w:t xml:space="preserve">1989г  ж/б </w:t>
            </w:r>
            <w:proofErr w:type="spellStart"/>
            <w:r w:rsidRPr="0043322F">
              <w:t>столбч</w:t>
            </w:r>
            <w:proofErr w:type="spellEnd"/>
            <w:r w:rsidRPr="0043322F">
              <w:t xml:space="preserve"> и </w:t>
            </w:r>
            <w:proofErr w:type="spellStart"/>
            <w:r w:rsidRPr="0043322F">
              <w:t>ленточн</w:t>
            </w:r>
            <w:proofErr w:type="spellEnd"/>
            <w:r w:rsidRPr="0043322F">
              <w:t xml:space="preserve"> </w:t>
            </w:r>
            <w:proofErr w:type="spellStart"/>
            <w:r w:rsidRPr="0043322F">
              <w:t>зд</w:t>
            </w:r>
            <w:proofErr w:type="spellEnd"/>
            <w:r w:rsidRPr="0043322F">
              <w:t xml:space="preserve"> 19х12,5м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5CAAD40"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B6533B0"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47CACB3"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6AD265C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BDCF96C"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7598124" w14:textId="77777777" w:rsidR="009974D7" w:rsidRPr="0043322F" w:rsidRDefault="009974D7" w:rsidP="000A7E79">
            <w:r w:rsidRPr="0043322F">
              <w:t>ЭПБ ЦТП-29 по адресу: проспект Октябрьской  Революции, 43-Б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FBC4B46" w14:textId="77777777" w:rsidR="009974D7" w:rsidRPr="0043322F" w:rsidRDefault="009974D7" w:rsidP="000A7E79">
            <w:pPr>
              <w:jc w:val="center"/>
            </w:pPr>
            <w:r w:rsidRPr="0043322F">
              <w:t>1980 г.</w:t>
            </w:r>
          </w:p>
          <w:p w14:paraId="35A08663" w14:textId="77777777" w:rsidR="009974D7" w:rsidRPr="0043322F" w:rsidRDefault="009974D7" w:rsidP="000A7E79">
            <w:pPr>
              <w:jc w:val="center"/>
            </w:pPr>
            <w:proofErr w:type="spellStart"/>
            <w:r w:rsidRPr="0043322F">
              <w:t>Стр.об</w:t>
            </w:r>
            <w:proofErr w:type="spellEnd"/>
            <w:r w:rsidRPr="0043322F">
              <w:t>. 476,8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A504227"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406C93B"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362A7F6"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19036EA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49856B8"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343A465" w14:textId="77777777" w:rsidR="009974D7" w:rsidRPr="0043322F" w:rsidRDefault="009974D7" w:rsidP="000A7E79">
            <w:r w:rsidRPr="0043322F">
              <w:t>ОТС ЦТП-29 по адресу: проспект Октябрьской Революции, 43-Б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506581C" w14:textId="77777777" w:rsidR="009974D7" w:rsidRPr="0043322F" w:rsidRDefault="009974D7" w:rsidP="000A7E79">
            <w:pPr>
              <w:jc w:val="center"/>
            </w:pPr>
            <w:r w:rsidRPr="0043322F">
              <w:t>1980 г.</w:t>
            </w:r>
          </w:p>
          <w:p w14:paraId="6F6F0476" w14:textId="77777777" w:rsidR="009974D7" w:rsidRPr="0043322F" w:rsidRDefault="009974D7" w:rsidP="000A7E79">
            <w:pPr>
              <w:jc w:val="center"/>
            </w:pPr>
            <w:proofErr w:type="spellStart"/>
            <w:r w:rsidRPr="0043322F">
              <w:t>Стр.об</w:t>
            </w:r>
            <w:proofErr w:type="spellEnd"/>
            <w:r w:rsidRPr="0043322F">
              <w:t>. 476,8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10B0EFE"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04ADDF1"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331652F"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7C97CBF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B8C773"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2C85BE5" w14:textId="77777777" w:rsidR="009974D7" w:rsidRPr="0043322F" w:rsidRDefault="009974D7" w:rsidP="000A7E79">
            <w:r w:rsidRPr="0043322F">
              <w:t>ПОФ ЦТП-29 по адресу: проспект Октябрьской  Революции, 43-Б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B7A4737" w14:textId="77777777" w:rsidR="009974D7" w:rsidRPr="0043322F" w:rsidRDefault="009974D7" w:rsidP="000A7E79">
            <w:pPr>
              <w:jc w:val="center"/>
            </w:pPr>
            <w:r w:rsidRPr="0043322F">
              <w:t xml:space="preserve">1980г ж/б </w:t>
            </w:r>
            <w:proofErr w:type="spellStart"/>
            <w:r w:rsidRPr="0043322F">
              <w:t>ленточн</w:t>
            </w:r>
            <w:proofErr w:type="spellEnd"/>
            <w:r w:rsidRPr="0043322F">
              <w:t xml:space="preserve"> </w:t>
            </w:r>
            <w:proofErr w:type="spellStart"/>
            <w:r w:rsidRPr="0043322F">
              <w:t>зд</w:t>
            </w:r>
            <w:proofErr w:type="spellEnd"/>
            <w:r w:rsidRPr="0043322F">
              <w:t xml:space="preserve"> 12х8м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D0AFFD1"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A04D210"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5FB812F"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5985E9C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6782E59"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B96FCF3" w14:textId="77777777" w:rsidR="009974D7" w:rsidRPr="0043322F" w:rsidRDefault="009974D7" w:rsidP="000A7E79">
            <w:r w:rsidRPr="0043322F">
              <w:t>ЭПБ ЦТП «Нижний» по адресу: ул. Правды,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A72D057" w14:textId="77777777" w:rsidR="009974D7" w:rsidRPr="0043322F" w:rsidRDefault="009974D7" w:rsidP="000A7E79">
            <w:pPr>
              <w:jc w:val="center"/>
            </w:pPr>
            <w:r w:rsidRPr="0043322F">
              <w:t>1953 г.</w:t>
            </w:r>
          </w:p>
          <w:p w14:paraId="01AF8030" w14:textId="77777777" w:rsidR="009974D7" w:rsidRPr="0043322F" w:rsidRDefault="009974D7" w:rsidP="000A7E79">
            <w:pPr>
              <w:jc w:val="center"/>
            </w:pPr>
            <w:proofErr w:type="spellStart"/>
            <w:r w:rsidRPr="0043322F">
              <w:t>Стр.об</w:t>
            </w:r>
            <w:proofErr w:type="spellEnd"/>
            <w:r w:rsidRPr="0043322F">
              <w:t>. 408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4D5581A"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7A1ACCC"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06EE64D"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47EC035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166F814"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647B6E2" w14:textId="77777777" w:rsidR="009974D7" w:rsidRPr="0043322F" w:rsidRDefault="009974D7" w:rsidP="000A7E79">
            <w:r w:rsidRPr="0043322F">
              <w:t>КО ЦТП «Нижний» по адресу: ул. Правды,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83FEEF7" w14:textId="77777777" w:rsidR="009974D7" w:rsidRPr="0043322F" w:rsidRDefault="009974D7" w:rsidP="000A7E79">
            <w:pPr>
              <w:jc w:val="center"/>
            </w:pPr>
            <w:r w:rsidRPr="0043322F">
              <w:t>1953 г.</w:t>
            </w:r>
          </w:p>
          <w:p w14:paraId="77BF707D" w14:textId="77777777" w:rsidR="009974D7" w:rsidRPr="0043322F" w:rsidRDefault="009974D7" w:rsidP="000A7E79">
            <w:pPr>
              <w:jc w:val="center"/>
            </w:pPr>
            <w:proofErr w:type="spellStart"/>
            <w:r w:rsidRPr="0043322F">
              <w:t>Стр.об</w:t>
            </w:r>
            <w:proofErr w:type="spellEnd"/>
            <w:r w:rsidRPr="0043322F">
              <w:t>. 408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64B67CC"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5D99E4E"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89ADBB8"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2BAA44D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4486D0E"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98C8D20" w14:textId="77777777" w:rsidR="009974D7" w:rsidRPr="0043322F" w:rsidRDefault="009974D7" w:rsidP="000A7E79">
            <w:r w:rsidRPr="0043322F">
              <w:t>ЭПБ ЦТП-37 по адресу: ул. Правды, 29-А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00ED2B4" w14:textId="77777777" w:rsidR="009974D7" w:rsidRPr="0043322F" w:rsidRDefault="009974D7" w:rsidP="000A7E79">
            <w:pPr>
              <w:jc w:val="center"/>
            </w:pPr>
            <w:r w:rsidRPr="0043322F">
              <w:t>1969 г.</w:t>
            </w:r>
          </w:p>
          <w:p w14:paraId="23B60135" w14:textId="77777777" w:rsidR="009974D7" w:rsidRPr="0043322F" w:rsidRDefault="009974D7" w:rsidP="000A7E79">
            <w:pPr>
              <w:jc w:val="center"/>
            </w:pPr>
            <w:proofErr w:type="spellStart"/>
            <w:r w:rsidRPr="0043322F">
              <w:t>Стр.об</w:t>
            </w:r>
            <w:proofErr w:type="spellEnd"/>
            <w:r w:rsidRPr="0043322F">
              <w:t>. 482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59227A"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E8C5C17"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9B5B9EB"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4B9C540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E20999E"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3B2193F" w14:textId="77777777" w:rsidR="009974D7" w:rsidRPr="0043322F" w:rsidRDefault="009974D7" w:rsidP="000A7E79">
            <w:r w:rsidRPr="0043322F">
              <w:t>КО ЦТП-37 по адресу: ул. Правды, 29-А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27F2701" w14:textId="77777777" w:rsidR="009974D7" w:rsidRPr="0043322F" w:rsidRDefault="009974D7" w:rsidP="000A7E79">
            <w:pPr>
              <w:jc w:val="center"/>
            </w:pPr>
            <w:r w:rsidRPr="0043322F">
              <w:t>1969 г.</w:t>
            </w:r>
          </w:p>
          <w:p w14:paraId="43083624" w14:textId="77777777" w:rsidR="009974D7" w:rsidRPr="0043322F" w:rsidRDefault="009974D7" w:rsidP="000A7E79">
            <w:pPr>
              <w:jc w:val="center"/>
            </w:pPr>
            <w:proofErr w:type="spellStart"/>
            <w:r w:rsidRPr="0043322F">
              <w:t>Стр.об</w:t>
            </w:r>
            <w:proofErr w:type="spellEnd"/>
            <w:r w:rsidRPr="0043322F">
              <w:t>. 482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D11E8AF"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31840BE"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4787137"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7F109E8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7504C8F"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E95F6BE" w14:textId="77777777" w:rsidR="009974D7" w:rsidRPr="0043322F" w:rsidRDefault="009974D7" w:rsidP="000A7E79">
            <w:r w:rsidRPr="0043322F">
              <w:t>ЭПБ котельной по адресу: ул. Рыбаков, 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A27CD57" w14:textId="77777777" w:rsidR="009974D7" w:rsidRPr="0043322F" w:rsidRDefault="009974D7" w:rsidP="000A7E79">
            <w:pPr>
              <w:jc w:val="center"/>
            </w:pPr>
            <w:r w:rsidRPr="0043322F">
              <w:t xml:space="preserve">1979 г. </w:t>
            </w:r>
            <w:proofErr w:type="spellStart"/>
            <w:r w:rsidRPr="0043322F">
              <w:t>Стр.об</w:t>
            </w:r>
            <w:proofErr w:type="spellEnd"/>
            <w:r w:rsidRPr="0043322F">
              <w:t>. 35866,8м3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3FD2EE4"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2FCA1B8"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0D4CEDD" w14:textId="77777777" w:rsidR="009974D7" w:rsidRPr="0043322F" w:rsidRDefault="009974D7" w:rsidP="000A7E79">
            <w:pPr>
              <w:jc w:val="center"/>
              <w:rPr>
                <w:rFonts w:eastAsia="Times New Roman"/>
              </w:rPr>
            </w:pPr>
            <w:r w:rsidRPr="0043322F">
              <w:t>15.10.2026</w:t>
            </w:r>
          </w:p>
        </w:tc>
      </w:tr>
      <w:tr w:rsidR="0043322F" w:rsidRPr="0043322F" w14:paraId="4BF58A6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B9F256C"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36B670A" w14:textId="77777777" w:rsidR="009974D7" w:rsidRPr="0043322F" w:rsidRDefault="009974D7" w:rsidP="000A7E79">
            <w:r w:rsidRPr="0043322F">
              <w:t>ОТС котельной по адресу: ул. Рыбаков, 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A5CDD6D" w14:textId="77777777" w:rsidR="009974D7" w:rsidRPr="0043322F" w:rsidRDefault="009974D7" w:rsidP="000A7E79">
            <w:pPr>
              <w:jc w:val="center"/>
            </w:pPr>
            <w:r w:rsidRPr="0043322F">
              <w:t xml:space="preserve">1979 г. </w:t>
            </w:r>
            <w:proofErr w:type="spellStart"/>
            <w:r w:rsidRPr="0043322F">
              <w:t>Стр.об</w:t>
            </w:r>
            <w:proofErr w:type="spellEnd"/>
            <w:r w:rsidRPr="0043322F">
              <w:t>. 35866,8м3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7A75C90"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A96E277"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97AED7D" w14:textId="77777777" w:rsidR="009974D7" w:rsidRPr="0043322F" w:rsidRDefault="009974D7" w:rsidP="000A7E79">
            <w:pPr>
              <w:jc w:val="center"/>
              <w:rPr>
                <w:rFonts w:eastAsia="Times New Roman"/>
              </w:rPr>
            </w:pPr>
            <w:r w:rsidRPr="0043322F">
              <w:t>15.10.2026</w:t>
            </w:r>
          </w:p>
        </w:tc>
      </w:tr>
      <w:tr w:rsidR="0043322F" w:rsidRPr="0043322F" w14:paraId="1E98576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5CC9CBE"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5A5E563" w14:textId="77777777" w:rsidR="009974D7" w:rsidRPr="0043322F" w:rsidRDefault="009974D7" w:rsidP="000A7E79">
            <w:r w:rsidRPr="0043322F">
              <w:t>ПОФ котельной по адресу: ул. Рыбаков, 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85DE1EE" w14:textId="77777777" w:rsidR="009974D7" w:rsidRPr="0043322F" w:rsidRDefault="009974D7" w:rsidP="000A7E79">
            <w:pPr>
              <w:jc w:val="center"/>
            </w:pPr>
            <w:r w:rsidRPr="0043322F">
              <w:t xml:space="preserve">1979г ж/б </w:t>
            </w:r>
            <w:proofErr w:type="spellStart"/>
            <w:r w:rsidRPr="0043322F">
              <w:t>ленточн</w:t>
            </w:r>
            <w:proofErr w:type="spellEnd"/>
            <w:r w:rsidRPr="0043322F">
              <w:t xml:space="preserve">. </w:t>
            </w:r>
            <w:proofErr w:type="spellStart"/>
            <w:r w:rsidRPr="0043322F">
              <w:t>столбч</w:t>
            </w:r>
            <w:proofErr w:type="spellEnd"/>
            <w:r w:rsidRPr="0043322F">
              <w:t xml:space="preserve"> </w:t>
            </w:r>
            <w:proofErr w:type="spellStart"/>
            <w:r w:rsidRPr="0043322F">
              <w:t>зд</w:t>
            </w:r>
            <w:proofErr w:type="spellEnd"/>
            <w:r w:rsidRPr="0043322F">
              <w:t xml:space="preserve"> 103х21м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4B12E92"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C5458FA"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AE642AA" w14:textId="77777777" w:rsidR="009974D7" w:rsidRPr="0043322F" w:rsidRDefault="009974D7" w:rsidP="000A7E79">
            <w:pPr>
              <w:jc w:val="center"/>
              <w:rPr>
                <w:rFonts w:eastAsia="Times New Roman"/>
              </w:rPr>
            </w:pPr>
            <w:r w:rsidRPr="0043322F">
              <w:t>15.10.2026</w:t>
            </w:r>
          </w:p>
        </w:tc>
      </w:tr>
      <w:tr w:rsidR="0043322F" w:rsidRPr="0043322F" w14:paraId="090FBF3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55E4776"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CE85E6C" w14:textId="77777777" w:rsidR="009974D7" w:rsidRPr="0043322F" w:rsidRDefault="009974D7" w:rsidP="000A7E79">
            <w:r w:rsidRPr="0043322F">
              <w:t>ПОФ котельной по адресу: ул. Т. Шевченко, 47-А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97B25EF" w14:textId="77777777" w:rsidR="009974D7" w:rsidRPr="0043322F" w:rsidRDefault="009974D7" w:rsidP="000A7E79">
            <w:pPr>
              <w:jc w:val="center"/>
            </w:pPr>
            <w:r w:rsidRPr="0043322F">
              <w:t xml:space="preserve"> 2018г ж/б </w:t>
            </w:r>
            <w:proofErr w:type="spellStart"/>
            <w:r w:rsidRPr="0043322F">
              <w:t>столбч</w:t>
            </w:r>
            <w:proofErr w:type="spellEnd"/>
            <w:r w:rsidRPr="0043322F">
              <w:t xml:space="preserve"> </w:t>
            </w:r>
            <w:proofErr w:type="spellStart"/>
            <w:r w:rsidRPr="0043322F">
              <w:t>фунд.балка</w:t>
            </w:r>
            <w:proofErr w:type="spellEnd"/>
            <w:r w:rsidRPr="0043322F">
              <w:t xml:space="preserve"> </w:t>
            </w:r>
            <w:proofErr w:type="spellStart"/>
            <w:r w:rsidRPr="0043322F">
              <w:t>зд</w:t>
            </w:r>
            <w:proofErr w:type="spellEnd"/>
            <w:r w:rsidRPr="0043322F">
              <w:t xml:space="preserve"> 8х7м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46B0D5B"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9EC1322"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0A6C63C" w14:textId="77777777" w:rsidR="009974D7" w:rsidRPr="0043322F" w:rsidRDefault="009974D7" w:rsidP="000A7E79">
            <w:pPr>
              <w:jc w:val="center"/>
              <w:rPr>
                <w:rFonts w:eastAsia="Times New Roman"/>
              </w:rPr>
            </w:pPr>
            <w:r w:rsidRPr="0043322F">
              <w:rPr>
                <w:rFonts w:eastAsia="Times New Roman"/>
              </w:rPr>
              <w:t>Август</w:t>
            </w:r>
          </w:p>
        </w:tc>
      </w:tr>
      <w:tr w:rsidR="0043322F" w:rsidRPr="0043322F" w14:paraId="2B749964"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C269B02"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0157E42" w14:textId="77777777" w:rsidR="009974D7" w:rsidRPr="0043322F" w:rsidRDefault="009974D7" w:rsidP="000A7E79">
            <w:r w:rsidRPr="0043322F">
              <w:t>ПОФ мачты дымовых труб 1, 2 по адресу: ул. Т. Шевченко, 47-А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3997E59" w14:textId="77777777" w:rsidR="009974D7" w:rsidRPr="0043322F" w:rsidRDefault="009974D7" w:rsidP="000A7E79">
            <w:pPr>
              <w:jc w:val="center"/>
            </w:pPr>
            <w:r w:rsidRPr="0043322F">
              <w:t>2018г ж/б 3х3м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290E409"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B8926F4"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7A837E2" w14:textId="77777777" w:rsidR="009974D7" w:rsidRPr="0043322F" w:rsidRDefault="009974D7" w:rsidP="000A7E79">
            <w:pPr>
              <w:jc w:val="center"/>
              <w:rPr>
                <w:rFonts w:eastAsia="Times New Roman"/>
              </w:rPr>
            </w:pPr>
            <w:r w:rsidRPr="0043322F">
              <w:rPr>
                <w:rFonts w:eastAsia="Times New Roman"/>
              </w:rPr>
              <w:t>Август</w:t>
            </w:r>
          </w:p>
        </w:tc>
      </w:tr>
      <w:tr w:rsidR="0043322F" w:rsidRPr="0043322F" w14:paraId="06A6339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2D6553"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F94EC61" w14:textId="77777777" w:rsidR="009974D7" w:rsidRPr="0043322F" w:rsidRDefault="009974D7" w:rsidP="000A7E79">
            <w:r w:rsidRPr="0043322F">
              <w:t>ПОФ котельной по адресу: ул. Т. Шевченко, р-не д.52-56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F3D2D2A" w14:textId="77777777" w:rsidR="009974D7" w:rsidRPr="0043322F" w:rsidRDefault="009974D7" w:rsidP="000A7E79">
            <w:pPr>
              <w:jc w:val="center"/>
            </w:pPr>
            <w:r w:rsidRPr="0043322F">
              <w:t xml:space="preserve">2021г ж/б </w:t>
            </w:r>
            <w:proofErr w:type="spellStart"/>
            <w:r w:rsidRPr="0043322F">
              <w:t>ленточн</w:t>
            </w:r>
            <w:proofErr w:type="spellEnd"/>
            <w:r w:rsidRPr="0043322F">
              <w:t>. зд.10,5х8,5м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8FA7BB3"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C685AE5"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A73C701" w14:textId="77777777" w:rsidR="009974D7" w:rsidRPr="0043322F" w:rsidRDefault="009974D7" w:rsidP="000A7E79">
            <w:pPr>
              <w:jc w:val="center"/>
              <w:rPr>
                <w:rFonts w:eastAsia="Times New Roman"/>
              </w:rPr>
            </w:pPr>
            <w:r w:rsidRPr="0043322F">
              <w:rPr>
                <w:rFonts w:eastAsia="Times New Roman"/>
              </w:rPr>
              <w:t>Август</w:t>
            </w:r>
          </w:p>
        </w:tc>
      </w:tr>
      <w:tr w:rsidR="0043322F" w:rsidRPr="0043322F" w14:paraId="487F9DE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16644D" w14:textId="77777777" w:rsidR="009974D7" w:rsidRPr="0043322F" w:rsidRDefault="009974D7" w:rsidP="009974D7">
            <w:pPr>
              <w:numPr>
                <w:ilvl w:val="0"/>
                <w:numId w:val="3"/>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312B125" w14:textId="77777777" w:rsidR="009974D7" w:rsidRPr="0043322F" w:rsidRDefault="009974D7" w:rsidP="000A7E79">
            <w:r w:rsidRPr="0043322F">
              <w:t>ПОФ мачты дымовых труб 1-3 по адресу: ул. Т. Шевченко, в р-не д.52-56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F22A3BF" w14:textId="77777777" w:rsidR="009974D7" w:rsidRPr="0043322F" w:rsidRDefault="009974D7" w:rsidP="000A7E79">
            <w:pPr>
              <w:jc w:val="center"/>
            </w:pPr>
            <w:r w:rsidRPr="0043322F">
              <w:t>2021г ж/б 2,14х2,04м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EF09EEB"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00D709D"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EA62FAB" w14:textId="77777777" w:rsidR="009974D7" w:rsidRPr="0043322F" w:rsidRDefault="009974D7" w:rsidP="000A7E79">
            <w:pPr>
              <w:jc w:val="center"/>
              <w:rPr>
                <w:rFonts w:eastAsia="Times New Roman"/>
              </w:rPr>
            </w:pPr>
            <w:r w:rsidRPr="0043322F">
              <w:rPr>
                <w:rFonts w:eastAsia="Times New Roman"/>
              </w:rPr>
              <w:t>Август</w:t>
            </w:r>
          </w:p>
        </w:tc>
      </w:tr>
      <w:tr w:rsidR="0043322F" w:rsidRPr="0043322F" w14:paraId="255EE42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2D92DE2" w14:textId="77777777" w:rsidR="009974D7" w:rsidRPr="0043322F" w:rsidRDefault="009974D7" w:rsidP="000A7E79">
            <w:pPr>
              <w:ind w:left="244"/>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0C2332F" w14:textId="77777777" w:rsidR="009974D7" w:rsidRPr="0043322F" w:rsidRDefault="009974D7" w:rsidP="000A7E79">
            <w:pPr>
              <w:jc w:val="center"/>
              <w:rPr>
                <w:b/>
              </w:rPr>
            </w:pPr>
            <w:r w:rsidRPr="0043322F">
              <w:rPr>
                <w:b/>
              </w:rPr>
              <w:t>5 ЭНР</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532641E" w14:textId="77777777" w:rsidR="009974D7" w:rsidRPr="0043322F" w:rsidRDefault="009974D7" w:rsidP="000A7E79">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937CF22" w14:textId="77777777" w:rsidR="009974D7" w:rsidRPr="0043322F" w:rsidRDefault="009974D7" w:rsidP="000A7E79">
            <w:pPr>
              <w:jc w:val="center"/>
              <w:rPr>
                <w:rFonts w:eastAsia="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D12051F" w14:textId="77777777" w:rsidR="009974D7" w:rsidRPr="0043322F" w:rsidRDefault="009974D7" w:rsidP="000A7E79">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75B51D4" w14:textId="77777777" w:rsidR="009974D7" w:rsidRPr="0043322F" w:rsidRDefault="009974D7" w:rsidP="000A7E79">
            <w:pPr>
              <w:jc w:val="center"/>
              <w:rPr>
                <w:rFonts w:eastAsia="Times New Roman"/>
              </w:rPr>
            </w:pPr>
          </w:p>
        </w:tc>
      </w:tr>
      <w:tr w:rsidR="0043322F" w:rsidRPr="0043322F" w14:paraId="5970BA2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46326C6"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AD350C6" w14:textId="77777777" w:rsidR="009974D7" w:rsidRPr="0043322F" w:rsidRDefault="009974D7" w:rsidP="000A7E79">
            <w:r w:rsidRPr="0043322F">
              <w:t>КО котельной по адресу: ул. 1-я Бастионная,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7CE836A" w14:textId="77777777" w:rsidR="009974D7" w:rsidRPr="0043322F" w:rsidRDefault="009974D7" w:rsidP="000A7E79">
            <w:pPr>
              <w:jc w:val="center"/>
            </w:pPr>
            <w:r w:rsidRPr="0043322F">
              <w:t xml:space="preserve">1949 г. </w:t>
            </w:r>
            <w:proofErr w:type="spellStart"/>
            <w:r w:rsidRPr="0043322F">
              <w:t>Стр.об</w:t>
            </w:r>
            <w:proofErr w:type="spellEnd"/>
            <w:r w:rsidRPr="0043322F">
              <w:t>. 3611м3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9437ED"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9323E57"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78E4EC5"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4D05B518"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4A1404E"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92CD2A4" w14:textId="77777777" w:rsidR="009974D7" w:rsidRPr="0043322F" w:rsidRDefault="009974D7" w:rsidP="000A7E79">
            <w:r w:rsidRPr="0043322F">
              <w:t>ЭПБ дымовой трубы по адресу: ул. 1-я Бастионная,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799C368" w14:textId="77777777" w:rsidR="009974D7" w:rsidRPr="0043322F" w:rsidRDefault="009974D7" w:rsidP="000A7E79">
            <w:pPr>
              <w:jc w:val="center"/>
            </w:pPr>
            <w:r w:rsidRPr="0043322F">
              <w:t>Металл 1996 г. Н=27,34м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0EA40DA"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5C6BD64"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45C8921"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315A40F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F012817"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A6BFA69" w14:textId="77777777" w:rsidR="009974D7" w:rsidRPr="0043322F" w:rsidRDefault="009974D7" w:rsidP="000A7E79">
            <w:r w:rsidRPr="0043322F">
              <w:t>ОТС дымовой трубы по адресу: ул. 1-я Бастионная,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B7251F5" w14:textId="77777777" w:rsidR="009974D7" w:rsidRPr="0043322F" w:rsidRDefault="009974D7" w:rsidP="000A7E79">
            <w:pPr>
              <w:jc w:val="center"/>
            </w:pPr>
            <w:r w:rsidRPr="0043322F">
              <w:t>Металл 1996 г. Н=27,34м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BBEE63E"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593A1E1"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BB607E9"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039FC2D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E7A72CE"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A934271" w14:textId="77777777" w:rsidR="009974D7" w:rsidRPr="0043322F" w:rsidRDefault="009974D7" w:rsidP="000A7E79">
            <w:r w:rsidRPr="0043322F">
              <w:t>ПОФ дымовой трубы по адресу: ул. 1-я Бастионная, 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E68E1C3" w14:textId="77777777" w:rsidR="009974D7" w:rsidRPr="0043322F" w:rsidRDefault="009974D7" w:rsidP="000A7E79">
            <w:pPr>
              <w:jc w:val="center"/>
            </w:pPr>
            <w:r w:rsidRPr="0043322F">
              <w:t>1996г ж/б 2,35х2,35м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8A9C139"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36650D7"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7383D98"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7566534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3037F8A"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8409025" w14:textId="77777777" w:rsidR="009974D7" w:rsidRPr="0043322F" w:rsidRDefault="009974D7" w:rsidP="000A7E79">
            <w:r w:rsidRPr="0043322F">
              <w:t>ОТС котельной по адресу: ул. 9 января, 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FE6D26E" w14:textId="77777777" w:rsidR="009974D7" w:rsidRPr="0043322F" w:rsidRDefault="009974D7" w:rsidP="000A7E79">
            <w:pPr>
              <w:jc w:val="center"/>
            </w:pPr>
            <w:r w:rsidRPr="0043322F">
              <w:t>1993 г.</w:t>
            </w:r>
          </w:p>
          <w:p w14:paraId="15238A86" w14:textId="77777777" w:rsidR="009974D7" w:rsidRPr="0043322F" w:rsidRDefault="009974D7" w:rsidP="000A7E79">
            <w:pPr>
              <w:jc w:val="center"/>
            </w:pPr>
            <w:proofErr w:type="spellStart"/>
            <w:r w:rsidRPr="0043322F">
              <w:t>Стр.об</w:t>
            </w:r>
            <w:proofErr w:type="spellEnd"/>
            <w:r w:rsidRPr="0043322F">
              <w:t>. 24,95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F85F1E0"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09CE4E3"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E058905" w14:textId="77777777" w:rsidR="009974D7" w:rsidRPr="0043322F" w:rsidRDefault="009974D7" w:rsidP="000A7E79">
            <w:pPr>
              <w:jc w:val="center"/>
              <w:rPr>
                <w:rFonts w:eastAsia="Times New Roman"/>
              </w:rPr>
            </w:pPr>
            <w:r w:rsidRPr="0043322F">
              <w:rPr>
                <w:rFonts w:eastAsia="Times New Roman"/>
              </w:rPr>
              <w:t>03.10.2026</w:t>
            </w:r>
          </w:p>
        </w:tc>
      </w:tr>
      <w:tr w:rsidR="0043322F" w:rsidRPr="0043322F" w14:paraId="54AD59E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195385C"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4A0078E" w14:textId="77777777" w:rsidR="009974D7" w:rsidRPr="0043322F" w:rsidRDefault="009974D7" w:rsidP="000A7E79">
            <w:r w:rsidRPr="0043322F">
              <w:t>ПОФ котельной по адресу: ул. 9 января, 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A4E75E1" w14:textId="77777777" w:rsidR="009974D7" w:rsidRPr="0043322F" w:rsidRDefault="009974D7" w:rsidP="000A7E79">
            <w:pPr>
              <w:jc w:val="center"/>
            </w:pPr>
            <w:r w:rsidRPr="0043322F">
              <w:t>1993г ж/б 3х3м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F0D016A"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0FC470E"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93EAE30" w14:textId="77777777" w:rsidR="009974D7" w:rsidRPr="0043322F" w:rsidRDefault="009974D7" w:rsidP="000A7E79">
            <w:pPr>
              <w:jc w:val="center"/>
              <w:rPr>
                <w:rFonts w:eastAsia="Times New Roman"/>
              </w:rPr>
            </w:pPr>
            <w:r w:rsidRPr="0043322F">
              <w:rPr>
                <w:rFonts w:eastAsia="Times New Roman"/>
              </w:rPr>
              <w:t>03.10.2026</w:t>
            </w:r>
          </w:p>
        </w:tc>
      </w:tr>
      <w:tr w:rsidR="0043322F" w:rsidRPr="0043322F" w14:paraId="6670575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95FC7EB"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A854EA7" w14:textId="77777777" w:rsidR="009974D7" w:rsidRPr="0043322F" w:rsidRDefault="009974D7" w:rsidP="000A7E79">
            <w:r w:rsidRPr="0043322F">
              <w:t>ОТС дымовая труба по адресу: ул. 9 января, 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7270CB3" w14:textId="77777777" w:rsidR="009974D7" w:rsidRPr="0043322F" w:rsidRDefault="009974D7" w:rsidP="000A7E79">
            <w:pPr>
              <w:jc w:val="center"/>
            </w:pPr>
            <w:r w:rsidRPr="0043322F">
              <w:t>Металл 1993 г.</w:t>
            </w:r>
          </w:p>
          <w:p w14:paraId="701EF30F" w14:textId="77777777" w:rsidR="009974D7" w:rsidRPr="0043322F" w:rsidRDefault="009974D7" w:rsidP="000A7E79">
            <w:pPr>
              <w:jc w:val="center"/>
            </w:pPr>
            <w:r w:rsidRPr="0043322F">
              <w:t>Н=10,7м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E5F83F4"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1560B12"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CF38CE1" w14:textId="77777777" w:rsidR="009974D7" w:rsidRPr="0043322F" w:rsidRDefault="009974D7" w:rsidP="000A7E79">
            <w:pPr>
              <w:jc w:val="center"/>
              <w:rPr>
                <w:rFonts w:eastAsia="Times New Roman"/>
              </w:rPr>
            </w:pPr>
            <w:r w:rsidRPr="0043322F">
              <w:rPr>
                <w:rFonts w:eastAsia="Times New Roman"/>
              </w:rPr>
              <w:t>03.10.2026</w:t>
            </w:r>
          </w:p>
        </w:tc>
      </w:tr>
      <w:tr w:rsidR="0043322F" w:rsidRPr="0043322F" w14:paraId="7E82CBE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ED2DED8"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ABC008C" w14:textId="77777777" w:rsidR="009974D7" w:rsidRPr="0043322F" w:rsidRDefault="009974D7" w:rsidP="000A7E79">
            <w:r w:rsidRPr="0043322F">
              <w:t>ЭПБ котельной по адресу: ул. Аксютина, 37-Б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96DF346" w14:textId="77777777" w:rsidR="009974D7" w:rsidRPr="0043322F" w:rsidRDefault="009974D7" w:rsidP="000A7E79">
            <w:pPr>
              <w:jc w:val="center"/>
            </w:pPr>
            <w:r w:rsidRPr="0043322F">
              <w:t>1978г.</w:t>
            </w:r>
          </w:p>
          <w:p w14:paraId="2A1A7403" w14:textId="77777777" w:rsidR="009974D7" w:rsidRPr="0043322F" w:rsidRDefault="009974D7" w:rsidP="000A7E79">
            <w:pPr>
              <w:jc w:val="center"/>
            </w:pPr>
            <w:proofErr w:type="spellStart"/>
            <w:r w:rsidRPr="0043322F">
              <w:t>Стр.об</w:t>
            </w:r>
            <w:proofErr w:type="spellEnd"/>
            <w:r w:rsidRPr="0043322F">
              <w:t>. 4604,27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3E157AD"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6ED77B8"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F168896"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7EF0123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AD5BFA6"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5263604" w14:textId="77777777" w:rsidR="009974D7" w:rsidRPr="0043322F" w:rsidRDefault="009974D7" w:rsidP="000A7E79">
            <w:r w:rsidRPr="0043322F">
              <w:t>ОТС котельной по адресу: ул. Аксютина, 37-Б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5F33B40" w14:textId="77777777" w:rsidR="009974D7" w:rsidRPr="0043322F" w:rsidRDefault="009974D7" w:rsidP="000A7E79">
            <w:pPr>
              <w:jc w:val="center"/>
            </w:pPr>
            <w:r w:rsidRPr="0043322F">
              <w:t>1978г.</w:t>
            </w:r>
          </w:p>
          <w:p w14:paraId="6F34F391" w14:textId="77777777" w:rsidR="009974D7" w:rsidRPr="0043322F" w:rsidRDefault="009974D7" w:rsidP="000A7E79">
            <w:pPr>
              <w:jc w:val="center"/>
            </w:pPr>
            <w:proofErr w:type="spellStart"/>
            <w:r w:rsidRPr="0043322F">
              <w:t>Стр.об</w:t>
            </w:r>
            <w:proofErr w:type="spellEnd"/>
            <w:r w:rsidRPr="0043322F">
              <w:t>. 4604,27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D710267"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37605A7"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1C3C882"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06F7AE2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AF6E274"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C5A5155" w14:textId="77777777" w:rsidR="009974D7" w:rsidRPr="0043322F" w:rsidRDefault="009974D7" w:rsidP="000A7E79">
            <w:r w:rsidRPr="0043322F">
              <w:t>ПОФ котельной по адресу: ул. Аксютина, 37-Б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FEF17E0" w14:textId="77777777" w:rsidR="009974D7" w:rsidRPr="0043322F" w:rsidRDefault="009974D7" w:rsidP="000A7E79">
            <w:pPr>
              <w:jc w:val="center"/>
            </w:pPr>
            <w:r w:rsidRPr="0043322F">
              <w:t xml:space="preserve">1978г ж/б </w:t>
            </w:r>
            <w:proofErr w:type="spellStart"/>
            <w:r w:rsidRPr="0043322F">
              <w:t>ленточн</w:t>
            </w:r>
            <w:proofErr w:type="spellEnd"/>
            <w:r w:rsidRPr="0043322F">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273B8BA"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C8294EE"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89854BC"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2410055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6E1D42E"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095CEC4" w14:textId="77777777" w:rsidR="009974D7" w:rsidRPr="0043322F" w:rsidRDefault="009974D7" w:rsidP="000A7E79">
            <w:r w:rsidRPr="0043322F">
              <w:t>КО котельной по адресу: Большевистская, 60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E29F7D1" w14:textId="77777777" w:rsidR="009974D7" w:rsidRPr="0043322F" w:rsidRDefault="009974D7" w:rsidP="000A7E79">
            <w:pPr>
              <w:jc w:val="center"/>
            </w:pPr>
            <w:r w:rsidRPr="0043322F">
              <w:t xml:space="preserve">1963г </w:t>
            </w:r>
            <w:proofErr w:type="spellStart"/>
            <w:r w:rsidRPr="0043322F">
              <w:t>Стр.об</w:t>
            </w:r>
            <w:proofErr w:type="spellEnd"/>
            <w:r w:rsidRPr="0043322F">
              <w:t>. 388,5м3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B14D2C2"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8E64CE8"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6213C37" w14:textId="77777777" w:rsidR="009974D7" w:rsidRPr="0043322F" w:rsidRDefault="009974D7" w:rsidP="000A7E79">
            <w:pPr>
              <w:jc w:val="center"/>
              <w:rPr>
                <w:rFonts w:eastAsia="Times New Roman"/>
              </w:rPr>
            </w:pPr>
            <w:r w:rsidRPr="0043322F">
              <w:rPr>
                <w:rFonts w:eastAsia="Times New Roman"/>
              </w:rPr>
              <w:t>Июль</w:t>
            </w:r>
          </w:p>
        </w:tc>
      </w:tr>
      <w:tr w:rsidR="0043322F" w:rsidRPr="0043322F" w14:paraId="105B98B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5A8A728"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2215BE3" w14:textId="77777777" w:rsidR="009974D7" w:rsidRPr="0043322F" w:rsidRDefault="009974D7" w:rsidP="000A7E79">
            <w:r w:rsidRPr="0043322F">
              <w:t>КО дымовой трубы по адресу: Большевистская, 60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4CEC956" w14:textId="77777777" w:rsidR="009974D7" w:rsidRPr="0043322F" w:rsidRDefault="009974D7" w:rsidP="000A7E79">
            <w:pPr>
              <w:jc w:val="center"/>
            </w:pPr>
            <w:r w:rsidRPr="0043322F">
              <w:t>Металл 1963г. Н=10м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C0ED917"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0AB009B"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B42E518" w14:textId="77777777" w:rsidR="009974D7" w:rsidRPr="0043322F" w:rsidRDefault="009974D7" w:rsidP="000A7E79">
            <w:pPr>
              <w:jc w:val="center"/>
              <w:rPr>
                <w:rFonts w:eastAsia="Times New Roman"/>
              </w:rPr>
            </w:pPr>
            <w:r w:rsidRPr="0043322F">
              <w:rPr>
                <w:rFonts w:eastAsia="Times New Roman"/>
              </w:rPr>
              <w:t xml:space="preserve">Июль </w:t>
            </w:r>
          </w:p>
        </w:tc>
      </w:tr>
      <w:tr w:rsidR="0043322F" w:rsidRPr="0043322F" w14:paraId="32F39EE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4FDB4D7"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40F5D38" w14:textId="77777777" w:rsidR="009974D7" w:rsidRPr="0043322F" w:rsidRDefault="009974D7" w:rsidP="000A7E79">
            <w:r w:rsidRPr="0043322F">
              <w:t xml:space="preserve">ОТС котельной по адресу: с. Озерное, в районе ул. </w:t>
            </w:r>
            <w:proofErr w:type="spellStart"/>
            <w:r w:rsidRPr="0043322F">
              <w:t>Водоканальская</w:t>
            </w:r>
            <w:proofErr w:type="spellEnd"/>
            <w:r w:rsidRPr="0043322F">
              <w:t>, 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C780143" w14:textId="77777777" w:rsidR="009974D7" w:rsidRPr="0043322F" w:rsidRDefault="009974D7" w:rsidP="000A7E79">
            <w:pPr>
              <w:jc w:val="center"/>
            </w:pPr>
            <w:r w:rsidRPr="0043322F">
              <w:t xml:space="preserve">1984г </w:t>
            </w:r>
            <w:proofErr w:type="spellStart"/>
            <w:r w:rsidRPr="0043322F">
              <w:t>Стр.об</w:t>
            </w:r>
            <w:proofErr w:type="spellEnd"/>
            <w:r w:rsidRPr="0043322F">
              <w:t>. 1448,6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2D551F7"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CB6366A"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5525780" w14:textId="77777777" w:rsidR="009974D7" w:rsidRPr="0043322F" w:rsidRDefault="009974D7" w:rsidP="000A7E79">
            <w:pPr>
              <w:jc w:val="center"/>
              <w:rPr>
                <w:rFonts w:eastAsia="Times New Roman"/>
              </w:rPr>
            </w:pPr>
            <w:r w:rsidRPr="0043322F">
              <w:rPr>
                <w:rFonts w:eastAsia="Times New Roman"/>
              </w:rPr>
              <w:t>17.12.2026</w:t>
            </w:r>
          </w:p>
        </w:tc>
      </w:tr>
      <w:tr w:rsidR="0043322F" w:rsidRPr="0043322F" w14:paraId="053A71F4"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72479E8"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D659FA2" w14:textId="77777777" w:rsidR="009974D7" w:rsidRPr="0043322F" w:rsidRDefault="009974D7" w:rsidP="000A7E79">
            <w:r w:rsidRPr="0043322F">
              <w:t xml:space="preserve">ПОФ котельной по адресу: с. Озерное, в районе ул. </w:t>
            </w:r>
            <w:proofErr w:type="spellStart"/>
            <w:r w:rsidRPr="0043322F">
              <w:t>Водоканальская</w:t>
            </w:r>
            <w:proofErr w:type="spellEnd"/>
            <w:r w:rsidRPr="0043322F">
              <w:t>, 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EA9E857" w14:textId="77777777" w:rsidR="009974D7" w:rsidRPr="0043322F" w:rsidRDefault="009974D7" w:rsidP="000A7E79">
            <w:pPr>
              <w:jc w:val="center"/>
            </w:pPr>
            <w:r w:rsidRPr="0043322F">
              <w:t xml:space="preserve">1984г. ж/б </w:t>
            </w:r>
            <w:proofErr w:type="spellStart"/>
            <w:r w:rsidRPr="0043322F">
              <w:t>ленточн</w:t>
            </w:r>
            <w:proofErr w:type="spellEnd"/>
            <w:r w:rsidRPr="0043322F">
              <w:t xml:space="preserve"> зд.10х24м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74306F4"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16EA511"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CBF62B4" w14:textId="77777777" w:rsidR="009974D7" w:rsidRPr="0043322F" w:rsidRDefault="009974D7" w:rsidP="000A7E79">
            <w:pPr>
              <w:jc w:val="center"/>
              <w:rPr>
                <w:rFonts w:eastAsia="Times New Roman"/>
              </w:rPr>
            </w:pPr>
            <w:r w:rsidRPr="0043322F">
              <w:rPr>
                <w:rFonts w:eastAsia="Times New Roman"/>
              </w:rPr>
              <w:t>17.12.2026</w:t>
            </w:r>
          </w:p>
        </w:tc>
      </w:tr>
      <w:tr w:rsidR="0043322F" w:rsidRPr="0043322F" w14:paraId="4EF566B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E325A1C"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CB7AE0D" w14:textId="77777777" w:rsidR="009974D7" w:rsidRPr="0043322F" w:rsidRDefault="009974D7" w:rsidP="000A7E79">
            <w:r w:rsidRPr="0043322F">
              <w:t xml:space="preserve">ОТС дымовой трубы по адресу: с. Озерное, в районе ул. </w:t>
            </w:r>
            <w:proofErr w:type="spellStart"/>
            <w:r w:rsidRPr="0043322F">
              <w:t>Водоканальская</w:t>
            </w:r>
            <w:proofErr w:type="spellEnd"/>
            <w:r w:rsidRPr="0043322F">
              <w:t>, 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D9D0650" w14:textId="77777777" w:rsidR="009974D7" w:rsidRPr="0043322F" w:rsidRDefault="009974D7" w:rsidP="000A7E79">
            <w:pPr>
              <w:jc w:val="center"/>
            </w:pPr>
            <w:r w:rsidRPr="0043322F">
              <w:t>Металл 1984 г, Н=  22,78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C07D984"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4308E78"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5D6728D" w14:textId="77777777" w:rsidR="009974D7" w:rsidRPr="0043322F" w:rsidRDefault="009974D7" w:rsidP="000A7E79">
            <w:pPr>
              <w:jc w:val="center"/>
              <w:rPr>
                <w:rFonts w:eastAsia="Times New Roman"/>
              </w:rPr>
            </w:pPr>
            <w:r w:rsidRPr="0043322F">
              <w:rPr>
                <w:rFonts w:eastAsia="Times New Roman"/>
              </w:rPr>
              <w:t>17.12.2026</w:t>
            </w:r>
          </w:p>
        </w:tc>
      </w:tr>
      <w:tr w:rsidR="0043322F" w:rsidRPr="0043322F" w14:paraId="07E0ADEC"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77225A4"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11AD008" w14:textId="77777777" w:rsidR="009974D7" w:rsidRPr="0043322F" w:rsidRDefault="009974D7" w:rsidP="000A7E79">
            <w:r w:rsidRPr="0043322F">
              <w:t xml:space="preserve">ПОФ дымовой трубы по адресу: с. Озерное, в районе ул. </w:t>
            </w:r>
            <w:proofErr w:type="spellStart"/>
            <w:r w:rsidRPr="0043322F">
              <w:t>Водоканальская</w:t>
            </w:r>
            <w:proofErr w:type="spellEnd"/>
            <w:r w:rsidRPr="0043322F">
              <w:t>, 7б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CAB995F" w14:textId="77777777" w:rsidR="009974D7" w:rsidRPr="0043322F" w:rsidRDefault="009974D7" w:rsidP="000A7E79">
            <w:pPr>
              <w:jc w:val="center"/>
            </w:pPr>
            <w:r w:rsidRPr="0043322F">
              <w:t>1984г ж/б 2х2м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E27C2E2"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66C04D6"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9024A14" w14:textId="77777777" w:rsidR="009974D7" w:rsidRPr="0043322F" w:rsidRDefault="009974D7" w:rsidP="000A7E79">
            <w:pPr>
              <w:jc w:val="center"/>
              <w:rPr>
                <w:rFonts w:eastAsia="Times New Roman"/>
              </w:rPr>
            </w:pPr>
            <w:r w:rsidRPr="0043322F">
              <w:rPr>
                <w:rFonts w:eastAsia="Times New Roman"/>
              </w:rPr>
              <w:t>17.12.2026</w:t>
            </w:r>
          </w:p>
        </w:tc>
      </w:tr>
      <w:tr w:rsidR="0043322F" w:rsidRPr="0043322F" w14:paraId="1ED5F93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17CE33E"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F269751" w14:textId="77777777" w:rsidR="009974D7" w:rsidRPr="0043322F" w:rsidRDefault="009974D7" w:rsidP="000A7E79">
            <w:r w:rsidRPr="0043322F">
              <w:t>ЭПБ котельной по адресу: ул. Вокзальная, 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687D771" w14:textId="77777777" w:rsidR="009974D7" w:rsidRPr="0043322F" w:rsidRDefault="009974D7" w:rsidP="000A7E79">
            <w:pPr>
              <w:jc w:val="center"/>
            </w:pPr>
            <w:r w:rsidRPr="0043322F">
              <w:t xml:space="preserve">2016г </w:t>
            </w:r>
            <w:proofErr w:type="spellStart"/>
            <w:r w:rsidRPr="0043322F">
              <w:t>Стр.об</w:t>
            </w:r>
            <w:proofErr w:type="spellEnd"/>
            <w:r w:rsidRPr="0043322F">
              <w:t>. 75,2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460DBCC"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2DD0177"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38E22B3" w14:textId="77777777" w:rsidR="009974D7" w:rsidRPr="0043322F" w:rsidRDefault="009974D7" w:rsidP="000A7E79">
            <w:pPr>
              <w:jc w:val="center"/>
              <w:rPr>
                <w:rFonts w:eastAsia="Times New Roman"/>
              </w:rPr>
            </w:pPr>
            <w:r w:rsidRPr="0043322F">
              <w:rPr>
                <w:rFonts w:eastAsia="Times New Roman"/>
              </w:rPr>
              <w:t>26.10.2026</w:t>
            </w:r>
          </w:p>
        </w:tc>
      </w:tr>
      <w:tr w:rsidR="0043322F" w:rsidRPr="0043322F" w14:paraId="0D784F9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1C71BDC"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E848F15" w14:textId="77777777" w:rsidR="009974D7" w:rsidRPr="0043322F" w:rsidRDefault="009974D7" w:rsidP="000A7E79">
            <w:r w:rsidRPr="0043322F">
              <w:t>ОТС котельной по адресу: ул. Вокзальная, 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E71C908" w14:textId="77777777" w:rsidR="009974D7" w:rsidRPr="0043322F" w:rsidRDefault="009974D7" w:rsidP="000A7E79">
            <w:pPr>
              <w:jc w:val="center"/>
            </w:pPr>
            <w:r w:rsidRPr="0043322F">
              <w:t xml:space="preserve">2016г </w:t>
            </w:r>
            <w:proofErr w:type="spellStart"/>
            <w:r w:rsidRPr="0043322F">
              <w:t>Стр.об</w:t>
            </w:r>
            <w:proofErr w:type="spellEnd"/>
            <w:r w:rsidRPr="0043322F">
              <w:t>. 75,2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E3A1EC8"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6BBC78F"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CE377D1" w14:textId="77777777" w:rsidR="009974D7" w:rsidRPr="0043322F" w:rsidRDefault="009974D7" w:rsidP="000A7E79">
            <w:pPr>
              <w:jc w:val="center"/>
              <w:rPr>
                <w:rFonts w:eastAsia="Times New Roman"/>
              </w:rPr>
            </w:pPr>
            <w:r w:rsidRPr="0043322F">
              <w:rPr>
                <w:rFonts w:eastAsia="Times New Roman"/>
              </w:rPr>
              <w:t>26.10.2026</w:t>
            </w:r>
          </w:p>
        </w:tc>
      </w:tr>
      <w:tr w:rsidR="0043322F" w:rsidRPr="0043322F" w14:paraId="489B5E3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B9306D6"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27A208D" w14:textId="77777777" w:rsidR="009974D7" w:rsidRPr="0043322F" w:rsidRDefault="009974D7" w:rsidP="000A7E79">
            <w:r w:rsidRPr="0043322F">
              <w:t>ПОФ котельной по адресу: ул. Вокзальная, 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23F8EC7" w14:textId="77777777" w:rsidR="009974D7" w:rsidRPr="0043322F" w:rsidRDefault="009974D7" w:rsidP="000A7E79">
            <w:pPr>
              <w:jc w:val="center"/>
            </w:pPr>
            <w:r w:rsidRPr="0043322F">
              <w:t xml:space="preserve">2016г ж/б плита </w:t>
            </w:r>
            <w:proofErr w:type="spellStart"/>
            <w:r w:rsidRPr="0043322F">
              <w:t>зд</w:t>
            </w:r>
            <w:proofErr w:type="spellEnd"/>
            <w:r w:rsidRPr="0043322F">
              <w:t xml:space="preserve"> 10,6х3м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B551BB2"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B14465D"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3DC61A8" w14:textId="77777777" w:rsidR="009974D7" w:rsidRPr="0043322F" w:rsidRDefault="009974D7" w:rsidP="000A7E79">
            <w:pPr>
              <w:jc w:val="center"/>
              <w:rPr>
                <w:rFonts w:eastAsia="Times New Roman"/>
              </w:rPr>
            </w:pPr>
            <w:r w:rsidRPr="0043322F">
              <w:rPr>
                <w:rFonts w:eastAsia="Times New Roman"/>
              </w:rPr>
              <w:t>26.10.2026</w:t>
            </w:r>
          </w:p>
        </w:tc>
      </w:tr>
      <w:tr w:rsidR="0043322F" w:rsidRPr="0043322F" w14:paraId="02F2BE8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B7B662A"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80B137B" w14:textId="77777777" w:rsidR="009974D7" w:rsidRPr="0043322F" w:rsidRDefault="009974D7" w:rsidP="000A7E79">
            <w:r w:rsidRPr="0043322F">
              <w:t>ОТС котельной по адресу: ул. Героев Севастополя, 12-Б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BF70E53" w14:textId="77777777" w:rsidR="009974D7" w:rsidRPr="0043322F" w:rsidRDefault="009974D7" w:rsidP="000A7E79">
            <w:pPr>
              <w:jc w:val="center"/>
            </w:pPr>
            <w:r w:rsidRPr="0043322F">
              <w:t xml:space="preserve">1996г </w:t>
            </w:r>
            <w:proofErr w:type="spellStart"/>
            <w:r w:rsidRPr="0043322F">
              <w:t>Стр.об</w:t>
            </w:r>
            <w:proofErr w:type="spellEnd"/>
            <w:r w:rsidRPr="0043322F">
              <w:t>. 157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FED92A4"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81F8D98"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D87EF44"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2242DF14"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583E4B6"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FE9DF48" w14:textId="77777777" w:rsidR="009974D7" w:rsidRPr="0043322F" w:rsidRDefault="009974D7" w:rsidP="000A7E79">
            <w:r w:rsidRPr="0043322F">
              <w:t>ПОФ котельной по адресу: ул. Героев Севастополя, 12-Б</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A278A5F" w14:textId="77777777" w:rsidR="009974D7" w:rsidRPr="0043322F" w:rsidRDefault="009974D7" w:rsidP="000A7E79">
            <w:pPr>
              <w:jc w:val="center"/>
            </w:pPr>
            <w:r w:rsidRPr="0043322F">
              <w:t>1996г ж/б 1,5х1,5м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9F447B7"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B6FEBDA"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FB80921"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34324A4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A74BC8E"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B729FED" w14:textId="77777777" w:rsidR="009974D7" w:rsidRPr="0043322F" w:rsidRDefault="009974D7" w:rsidP="000A7E79">
            <w:r w:rsidRPr="0043322F">
              <w:t>ЭПБ котельной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76E292E" w14:textId="77777777" w:rsidR="009974D7" w:rsidRPr="0043322F" w:rsidRDefault="009974D7" w:rsidP="000A7E79">
            <w:pPr>
              <w:jc w:val="center"/>
            </w:pPr>
            <w:r w:rsidRPr="0043322F">
              <w:t>1957 г.</w:t>
            </w:r>
          </w:p>
          <w:p w14:paraId="482E9AB5" w14:textId="77777777" w:rsidR="009974D7" w:rsidRPr="0043322F" w:rsidRDefault="009974D7" w:rsidP="000A7E79">
            <w:pPr>
              <w:jc w:val="center"/>
            </w:pPr>
            <w:proofErr w:type="spellStart"/>
            <w:r w:rsidRPr="0043322F">
              <w:t>Стр.об</w:t>
            </w:r>
            <w:proofErr w:type="spellEnd"/>
            <w:r w:rsidRPr="0043322F">
              <w:t>. 459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EF1F928"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3F0407B"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2E69D6E" w14:textId="77777777" w:rsidR="009974D7" w:rsidRPr="0043322F" w:rsidRDefault="009974D7" w:rsidP="000A7E79">
            <w:pPr>
              <w:jc w:val="center"/>
              <w:rPr>
                <w:rFonts w:eastAsia="Times New Roman"/>
              </w:rPr>
            </w:pPr>
            <w:r w:rsidRPr="0043322F">
              <w:rPr>
                <w:rFonts w:eastAsia="Times New Roman"/>
              </w:rPr>
              <w:t>29.09.2026</w:t>
            </w:r>
          </w:p>
        </w:tc>
      </w:tr>
      <w:tr w:rsidR="0043322F" w:rsidRPr="0043322F" w14:paraId="79D8B6F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8581395"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5F3FECA" w14:textId="77777777" w:rsidR="009974D7" w:rsidRPr="0043322F" w:rsidRDefault="009974D7" w:rsidP="000A7E79">
            <w:r w:rsidRPr="0043322F">
              <w:t>КО котельной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C82660B" w14:textId="77777777" w:rsidR="009974D7" w:rsidRPr="0043322F" w:rsidRDefault="009974D7" w:rsidP="000A7E79">
            <w:pPr>
              <w:jc w:val="center"/>
            </w:pPr>
            <w:r w:rsidRPr="0043322F">
              <w:t>1957 г.</w:t>
            </w:r>
          </w:p>
          <w:p w14:paraId="6191ABF4" w14:textId="77777777" w:rsidR="009974D7" w:rsidRPr="0043322F" w:rsidRDefault="009974D7" w:rsidP="000A7E79">
            <w:pPr>
              <w:jc w:val="center"/>
            </w:pPr>
            <w:proofErr w:type="spellStart"/>
            <w:r w:rsidRPr="0043322F">
              <w:t>Стр.об</w:t>
            </w:r>
            <w:proofErr w:type="spellEnd"/>
            <w:r w:rsidRPr="0043322F">
              <w:t>. 459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C7EA880"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2130FD1"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0528C30" w14:textId="77777777" w:rsidR="009974D7" w:rsidRPr="0043322F" w:rsidRDefault="009974D7" w:rsidP="000A7E79">
            <w:pPr>
              <w:jc w:val="center"/>
              <w:rPr>
                <w:rFonts w:eastAsia="Times New Roman"/>
              </w:rPr>
            </w:pPr>
            <w:r w:rsidRPr="0043322F">
              <w:rPr>
                <w:rFonts w:eastAsia="Times New Roman"/>
              </w:rPr>
              <w:t>29.09.2026</w:t>
            </w:r>
          </w:p>
        </w:tc>
      </w:tr>
      <w:tr w:rsidR="0043322F" w:rsidRPr="0043322F" w14:paraId="7BDD024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9EF53E3"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D71D19B" w14:textId="77777777" w:rsidR="009974D7" w:rsidRPr="0043322F" w:rsidRDefault="009974D7" w:rsidP="000A7E79">
            <w:r w:rsidRPr="0043322F">
              <w:t>КО насосной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282EC3E" w14:textId="77777777" w:rsidR="009974D7" w:rsidRPr="0043322F" w:rsidRDefault="009974D7" w:rsidP="000A7E79">
            <w:pPr>
              <w:jc w:val="center"/>
            </w:pPr>
            <w:r w:rsidRPr="0043322F">
              <w:t>1957 г.</w:t>
            </w:r>
          </w:p>
          <w:p w14:paraId="03ADE490" w14:textId="77777777" w:rsidR="009974D7" w:rsidRPr="0043322F" w:rsidRDefault="009974D7" w:rsidP="000A7E79">
            <w:pPr>
              <w:jc w:val="center"/>
            </w:pPr>
            <w:proofErr w:type="spellStart"/>
            <w:r w:rsidRPr="0043322F">
              <w:t>Стр.об</w:t>
            </w:r>
            <w:proofErr w:type="spellEnd"/>
            <w:r w:rsidRPr="0043322F">
              <w:t>.  64,6м3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1261A37"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DC888C5"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133D0C6" w14:textId="77777777" w:rsidR="009974D7" w:rsidRPr="0043322F" w:rsidRDefault="009974D7" w:rsidP="000A7E79">
            <w:pPr>
              <w:jc w:val="center"/>
              <w:rPr>
                <w:rFonts w:eastAsia="Times New Roman"/>
              </w:rPr>
            </w:pPr>
            <w:r w:rsidRPr="0043322F">
              <w:rPr>
                <w:rFonts w:eastAsia="Times New Roman"/>
              </w:rPr>
              <w:t>29.09.2026</w:t>
            </w:r>
          </w:p>
        </w:tc>
      </w:tr>
      <w:tr w:rsidR="0043322F" w:rsidRPr="0043322F" w14:paraId="012BA76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8AD99DC"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6F48A20" w14:textId="77777777" w:rsidR="009974D7" w:rsidRPr="0043322F" w:rsidRDefault="009974D7" w:rsidP="000A7E79">
            <w:r w:rsidRPr="0043322F">
              <w:t>ЭПБ дымовой трубы №1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E63DB78" w14:textId="77777777" w:rsidR="009974D7" w:rsidRPr="0043322F" w:rsidRDefault="009974D7" w:rsidP="000A7E79">
            <w:pPr>
              <w:jc w:val="center"/>
            </w:pPr>
            <w:r w:rsidRPr="0043322F">
              <w:t>Металл 1962 г., Н=  20м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7E76F5F"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4A8751E"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DA1BF10" w14:textId="77777777" w:rsidR="009974D7" w:rsidRPr="0043322F" w:rsidRDefault="009974D7" w:rsidP="000A7E79">
            <w:pPr>
              <w:jc w:val="center"/>
              <w:rPr>
                <w:rFonts w:eastAsia="Times New Roman"/>
              </w:rPr>
            </w:pPr>
            <w:r w:rsidRPr="0043322F">
              <w:rPr>
                <w:rFonts w:eastAsia="Times New Roman"/>
              </w:rPr>
              <w:t>29.09.2026</w:t>
            </w:r>
          </w:p>
        </w:tc>
      </w:tr>
      <w:tr w:rsidR="0043322F" w:rsidRPr="0043322F" w14:paraId="3BA4B94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2C0CA32"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199C1C" w14:textId="77777777" w:rsidR="009974D7" w:rsidRPr="0043322F" w:rsidRDefault="009974D7" w:rsidP="000A7E79">
            <w:r w:rsidRPr="0043322F">
              <w:t>КО дымовой трубы №1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686A923" w14:textId="77777777" w:rsidR="009974D7" w:rsidRPr="0043322F" w:rsidRDefault="009974D7" w:rsidP="000A7E79">
            <w:pPr>
              <w:jc w:val="center"/>
            </w:pPr>
            <w:r w:rsidRPr="0043322F">
              <w:t>Металл 1962г., Н=  20м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7136F78"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FA81A92"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F1033EC" w14:textId="77777777" w:rsidR="009974D7" w:rsidRPr="0043322F" w:rsidRDefault="009974D7" w:rsidP="000A7E79">
            <w:pPr>
              <w:jc w:val="center"/>
              <w:rPr>
                <w:rFonts w:eastAsia="Times New Roman"/>
              </w:rPr>
            </w:pPr>
            <w:r w:rsidRPr="0043322F">
              <w:rPr>
                <w:rFonts w:eastAsia="Times New Roman"/>
              </w:rPr>
              <w:t>29.09.2026</w:t>
            </w:r>
          </w:p>
        </w:tc>
      </w:tr>
      <w:tr w:rsidR="0043322F" w:rsidRPr="0043322F" w14:paraId="186A36E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63C842"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406570E" w14:textId="77777777" w:rsidR="009974D7" w:rsidRPr="0043322F" w:rsidRDefault="009974D7" w:rsidP="000A7E79">
            <w:r w:rsidRPr="0043322F">
              <w:t>ЭПБ дымовой трубы №2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2468E13" w14:textId="77777777" w:rsidR="009974D7" w:rsidRPr="0043322F" w:rsidRDefault="009974D7" w:rsidP="000A7E79">
            <w:pPr>
              <w:jc w:val="center"/>
            </w:pPr>
            <w:r w:rsidRPr="0043322F">
              <w:t>Металл 1976 г., Н=  23,67м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7C54E83"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761C8BC"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D5EC9A2" w14:textId="77777777" w:rsidR="009974D7" w:rsidRPr="0043322F" w:rsidRDefault="009974D7" w:rsidP="000A7E79">
            <w:pPr>
              <w:jc w:val="center"/>
              <w:rPr>
                <w:rFonts w:eastAsia="Times New Roman"/>
              </w:rPr>
            </w:pPr>
            <w:r w:rsidRPr="0043322F">
              <w:rPr>
                <w:rFonts w:eastAsia="Times New Roman"/>
              </w:rPr>
              <w:t>29.09.2026</w:t>
            </w:r>
          </w:p>
        </w:tc>
      </w:tr>
      <w:tr w:rsidR="0043322F" w:rsidRPr="0043322F" w14:paraId="3DDC403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DC9EB3A"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651F4B4" w14:textId="77777777" w:rsidR="009974D7" w:rsidRPr="0043322F" w:rsidRDefault="009974D7" w:rsidP="000A7E79">
            <w:r w:rsidRPr="0043322F">
              <w:t>КО дымовой трубы №2 по адресу: ул. Героев Севастополя,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1254EB2" w14:textId="77777777" w:rsidR="009974D7" w:rsidRPr="0043322F" w:rsidRDefault="009974D7" w:rsidP="000A7E79">
            <w:pPr>
              <w:jc w:val="center"/>
            </w:pPr>
            <w:r w:rsidRPr="0043322F">
              <w:t>Металл 1976 г., Н=  23,67м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F48CA12"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67CF25A"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26A2A0F" w14:textId="77777777" w:rsidR="009974D7" w:rsidRPr="0043322F" w:rsidRDefault="009974D7" w:rsidP="000A7E79">
            <w:pPr>
              <w:jc w:val="center"/>
              <w:rPr>
                <w:rFonts w:eastAsia="Times New Roman"/>
              </w:rPr>
            </w:pPr>
            <w:r w:rsidRPr="0043322F">
              <w:rPr>
                <w:rFonts w:eastAsia="Times New Roman"/>
              </w:rPr>
              <w:t>29.09.2026</w:t>
            </w:r>
          </w:p>
        </w:tc>
      </w:tr>
      <w:tr w:rsidR="0043322F" w:rsidRPr="0043322F" w14:paraId="3443005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599463E"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428A073" w14:textId="77777777" w:rsidR="009974D7" w:rsidRPr="0043322F" w:rsidRDefault="009974D7" w:rsidP="000A7E79">
            <w:r w:rsidRPr="0043322F">
              <w:t xml:space="preserve">ЭПБ котельной по адресу: ул. </w:t>
            </w:r>
            <w:proofErr w:type="spellStart"/>
            <w:r w:rsidRPr="0043322F">
              <w:t>Горпищенко</w:t>
            </w:r>
            <w:proofErr w:type="spellEnd"/>
            <w:r w:rsidRPr="0043322F">
              <w:t>, 98-А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5A03325" w14:textId="77777777" w:rsidR="009974D7" w:rsidRPr="0043322F" w:rsidRDefault="009974D7" w:rsidP="000A7E79">
            <w:pPr>
              <w:jc w:val="center"/>
            </w:pPr>
            <w:r w:rsidRPr="0043322F">
              <w:t>2007 г.</w:t>
            </w:r>
          </w:p>
          <w:p w14:paraId="2DD6E457" w14:textId="77777777" w:rsidR="009974D7" w:rsidRPr="0043322F" w:rsidRDefault="009974D7" w:rsidP="000A7E79">
            <w:pPr>
              <w:jc w:val="center"/>
            </w:pPr>
            <w:proofErr w:type="spellStart"/>
            <w:r w:rsidRPr="0043322F">
              <w:t>Стр.об</w:t>
            </w:r>
            <w:proofErr w:type="spellEnd"/>
            <w:r w:rsidRPr="0043322F">
              <w:t>. 66,3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802A58A"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8956100"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5B6E383"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23B0B0B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971DF95"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09B0AE7" w14:textId="77777777" w:rsidR="009974D7" w:rsidRPr="0043322F" w:rsidRDefault="009974D7" w:rsidP="000A7E79">
            <w:r w:rsidRPr="0043322F">
              <w:t xml:space="preserve">ОТС котельной по адресу: ул. </w:t>
            </w:r>
            <w:proofErr w:type="spellStart"/>
            <w:r w:rsidRPr="0043322F">
              <w:t>Горпищенко</w:t>
            </w:r>
            <w:proofErr w:type="spellEnd"/>
            <w:r w:rsidRPr="0043322F">
              <w:t>, 98-А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6FE2D78" w14:textId="77777777" w:rsidR="009974D7" w:rsidRPr="0043322F" w:rsidRDefault="009974D7" w:rsidP="000A7E79">
            <w:pPr>
              <w:jc w:val="center"/>
            </w:pPr>
            <w:r w:rsidRPr="0043322F">
              <w:t>2007 г.</w:t>
            </w:r>
          </w:p>
          <w:p w14:paraId="6022F749" w14:textId="77777777" w:rsidR="009974D7" w:rsidRPr="0043322F" w:rsidRDefault="009974D7" w:rsidP="000A7E79">
            <w:pPr>
              <w:jc w:val="center"/>
            </w:pPr>
            <w:proofErr w:type="spellStart"/>
            <w:r w:rsidRPr="0043322F">
              <w:t>Стр.об</w:t>
            </w:r>
            <w:proofErr w:type="spellEnd"/>
            <w:r w:rsidRPr="0043322F">
              <w:t>. 66,3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875892E"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01C8580"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13A4689"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6B2600B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791AA0"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CFF4F67" w14:textId="77777777" w:rsidR="009974D7" w:rsidRPr="0043322F" w:rsidRDefault="009974D7" w:rsidP="000A7E79">
            <w:r w:rsidRPr="0043322F">
              <w:t>ЭПБ котельной по адресу: ул. Гранатная, 1/1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996161B" w14:textId="77777777" w:rsidR="009974D7" w:rsidRPr="0043322F" w:rsidRDefault="009974D7" w:rsidP="000A7E79">
            <w:pPr>
              <w:jc w:val="center"/>
            </w:pPr>
            <w:r w:rsidRPr="0043322F">
              <w:t>1970 г.</w:t>
            </w:r>
          </w:p>
          <w:p w14:paraId="1DDAF509" w14:textId="77777777" w:rsidR="009974D7" w:rsidRPr="0043322F" w:rsidRDefault="009974D7" w:rsidP="000A7E79">
            <w:pPr>
              <w:jc w:val="center"/>
            </w:pPr>
            <w:proofErr w:type="spellStart"/>
            <w:r w:rsidRPr="0043322F">
              <w:t>Стр.об</w:t>
            </w:r>
            <w:proofErr w:type="spellEnd"/>
            <w:r w:rsidRPr="0043322F">
              <w:t>. 688,9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3F70AF8"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76CCED7"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4480CF5"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031198D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BF5A9DF"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A829792" w14:textId="77777777" w:rsidR="009974D7" w:rsidRPr="0043322F" w:rsidRDefault="009974D7" w:rsidP="000A7E79">
            <w:r w:rsidRPr="0043322F">
              <w:t>КО котельной по адресу: ул. Гранатная, 1/1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EFD816C" w14:textId="77777777" w:rsidR="009974D7" w:rsidRPr="0043322F" w:rsidRDefault="009974D7" w:rsidP="000A7E79">
            <w:pPr>
              <w:jc w:val="center"/>
            </w:pPr>
            <w:r w:rsidRPr="0043322F">
              <w:t>1970 г.</w:t>
            </w:r>
          </w:p>
          <w:p w14:paraId="6E5AEDB7" w14:textId="77777777" w:rsidR="009974D7" w:rsidRPr="0043322F" w:rsidRDefault="009974D7" w:rsidP="000A7E79">
            <w:pPr>
              <w:jc w:val="center"/>
            </w:pPr>
            <w:proofErr w:type="spellStart"/>
            <w:r w:rsidRPr="0043322F">
              <w:t>Стр.об</w:t>
            </w:r>
            <w:proofErr w:type="spellEnd"/>
            <w:r w:rsidRPr="0043322F">
              <w:t>. 688,9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15E6B62"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E4A69A5"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7C386A7"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01B079B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521910D"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3C67FDD" w14:textId="77777777" w:rsidR="009974D7" w:rsidRPr="0043322F" w:rsidRDefault="009974D7" w:rsidP="000A7E79">
            <w:r w:rsidRPr="0043322F">
              <w:t>КО дымовой трубы по адресу: ул. Гранатная, 1/1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123E71F" w14:textId="77777777" w:rsidR="009974D7" w:rsidRPr="0043322F" w:rsidRDefault="009974D7" w:rsidP="000A7E79">
            <w:pPr>
              <w:jc w:val="center"/>
            </w:pPr>
            <w:r w:rsidRPr="0043322F">
              <w:t>Металл 1970г Н=24м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966860D"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D3168E1"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B915682"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5BFE964C"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A3B308F"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BC2C32D" w14:textId="77777777" w:rsidR="009974D7" w:rsidRPr="0043322F" w:rsidRDefault="009974D7" w:rsidP="000A7E79">
            <w:r w:rsidRPr="0043322F">
              <w:t>ЭПБ котельной по адресу: ул. Кирова, 28-А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9C69566" w14:textId="77777777" w:rsidR="009974D7" w:rsidRPr="0043322F" w:rsidRDefault="009974D7" w:rsidP="000A7E79">
            <w:pPr>
              <w:jc w:val="center"/>
            </w:pPr>
            <w:r w:rsidRPr="0043322F">
              <w:t>1975 г.</w:t>
            </w:r>
          </w:p>
          <w:p w14:paraId="525E543A" w14:textId="77777777" w:rsidR="009974D7" w:rsidRPr="0043322F" w:rsidRDefault="009974D7" w:rsidP="000A7E79">
            <w:pPr>
              <w:jc w:val="center"/>
            </w:pPr>
            <w:proofErr w:type="spellStart"/>
            <w:r w:rsidRPr="0043322F">
              <w:t>Стр.об</w:t>
            </w:r>
            <w:proofErr w:type="spellEnd"/>
            <w:r w:rsidRPr="0043322F">
              <w:t>. 1026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7D21DC0"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2CBF8B6"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6112D2C"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1E641AD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0D8CCFB"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83C9E30" w14:textId="77777777" w:rsidR="009974D7" w:rsidRPr="0043322F" w:rsidRDefault="009974D7" w:rsidP="000A7E79">
            <w:r w:rsidRPr="0043322F">
              <w:t>КО котельной по адресу: ул. Кирова, 28-А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88D6B95" w14:textId="77777777" w:rsidR="009974D7" w:rsidRPr="0043322F" w:rsidRDefault="009974D7" w:rsidP="000A7E79">
            <w:pPr>
              <w:jc w:val="center"/>
            </w:pPr>
            <w:r w:rsidRPr="0043322F">
              <w:t>1975 г.</w:t>
            </w:r>
          </w:p>
          <w:p w14:paraId="24650C4C" w14:textId="77777777" w:rsidR="009974D7" w:rsidRPr="0043322F" w:rsidRDefault="009974D7" w:rsidP="000A7E79">
            <w:pPr>
              <w:jc w:val="center"/>
            </w:pPr>
            <w:proofErr w:type="spellStart"/>
            <w:r w:rsidRPr="0043322F">
              <w:t>Стр.об</w:t>
            </w:r>
            <w:proofErr w:type="spellEnd"/>
            <w:r w:rsidRPr="0043322F">
              <w:t>. 1026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39578EE"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84D1A94"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1016A9F"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7A7E6E5C"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166BC72"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D580B13" w14:textId="77777777" w:rsidR="009974D7" w:rsidRPr="0043322F" w:rsidRDefault="009974D7" w:rsidP="000A7E79">
            <w:r w:rsidRPr="0043322F">
              <w:t>КО дымовой трубы по адресу: ул. Кирова, 28-А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5ADB172" w14:textId="77777777" w:rsidR="009974D7" w:rsidRPr="0043322F" w:rsidRDefault="009974D7" w:rsidP="000A7E79">
            <w:pPr>
              <w:jc w:val="center"/>
            </w:pPr>
            <w:r w:rsidRPr="0043322F">
              <w:t>Металл 1975г Н=23м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37D23AD"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2CE85B5"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7EC2CC6"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75D7E9D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F5CB5BB"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2B4BFF2" w14:textId="77777777" w:rsidR="009974D7" w:rsidRPr="0043322F" w:rsidRDefault="009974D7" w:rsidP="000A7E79">
            <w:r w:rsidRPr="0043322F">
              <w:t>ЭПБ дымовой трубы по адресу: ул. Кокчетавская, 26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B3467CD" w14:textId="77777777" w:rsidR="009974D7" w:rsidRPr="0043322F" w:rsidRDefault="009974D7" w:rsidP="000A7E79">
            <w:pPr>
              <w:jc w:val="center"/>
            </w:pPr>
            <w:r w:rsidRPr="0043322F">
              <w:t>Металл 1999 г., Н=  20,6м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47F08DA"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8837AD3"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70BAC25"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42C6B8E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7320A15"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5B9BDF1" w14:textId="77777777" w:rsidR="009974D7" w:rsidRPr="0043322F" w:rsidRDefault="009974D7" w:rsidP="000A7E79">
            <w:r w:rsidRPr="0043322F">
              <w:t>ОТС дымовой трубы по адресу: ул. Кокчетавская, 26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1B89932" w14:textId="77777777" w:rsidR="009974D7" w:rsidRPr="0043322F" w:rsidRDefault="009974D7" w:rsidP="000A7E79">
            <w:pPr>
              <w:jc w:val="center"/>
            </w:pPr>
            <w:r w:rsidRPr="0043322F">
              <w:t>Металл 1999 г., Н=  20,6м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1D9FA6B"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26899E4"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1E46A16"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037CAF5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CB0CA90"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557E330" w14:textId="77777777" w:rsidR="009974D7" w:rsidRPr="0043322F" w:rsidRDefault="009974D7" w:rsidP="000A7E79">
            <w:r w:rsidRPr="0043322F">
              <w:t>ПОФ дымовой трубы по адресу: ул. Кокчетавская, 26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7B358FE" w14:textId="77777777" w:rsidR="009974D7" w:rsidRPr="0043322F" w:rsidRDefault="009974D7" w:rsidP="000A7E79">
            <w:pPr>
              <w:jc w:val="center"/>
            </w:pPr>
            <w:r w:rsidRPr="0043322F">
              <w:t>1999г ж/б 1,7х1,7м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669D6B9"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55F57DE"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5BA9F44"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5D0A905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15FB349"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F6DDC13" w14:textId="77777777" w:rsidR="009974D7" w:rsidRPr="0043322F" w:rsidRDefault="009974D7" w:rsidP="000A7E79">
            <w:r w:rsidRPr="0043322F">
              <w:t>ЭПБ котельной по адресу: ул. Костромская, 14/1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4A0959A" w14:textId="77777777" w:rsidR="009974D7" w:rsidRPr="0043322F" w:rsidRDefault="009974D7" w:rsidP="000A7E79">
            <w:pPr>
              <w:jc w:val="center"/>
            </w:pPr>
            <w:r w:rsidRPr="0043322F">
              <w:t>1970 г.</w:t>
            </w:r>
          </w:p>
          <w:p w14:paraId="3F980079" w14:textId="77777777" w:rsidR="009974D7" w:rsidRPr="0043322F" w:rsidRDefault="009974D7" w:rsidP="000A7E79">
            <w:pPr>
              <w:jc w:val="center"/>
            </w:pPr>
            <w:proofErr w:type="spellStart"/>
            <w:r w:rsidRPr="0043322F">
              <w:t>Стр.об</w:t>
            </w:r>
            <w:proofErr w:type="spellEnd"/>
            <w:r w:rsidRPr="0043322F">
              <w:t>. 1569,6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556FF65"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5908C93"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56DB6CD"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66D1383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94F55F4"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3A16C5F" w14:textId="77777777" w:rsidR="009974D7" w:rsidRPr="0043322F" w:rsidRDefault="009974D7" w:rsidP="000A7E79">
            <w:r w:rsidRPr="0043322F">
              <w:t>КО котельной по адресу: ул. Костромская, 14/1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2C766BC" w14:textId="77777777" w:rsidR="009974D7" w:rsidRPr="0043322F" w:rsidRDefault="009974D7" w:rsidP="000A7E79">
            <w:pPr>
              <w:jc w:val="center"/>
            </w:pPr>
            <w:r w:rsidRPr="0043322F">
              <w:t>1970 г.</w:t>
            </w:r>
          </w:p>
          <w:p w14:paraId="06BCF545" w14:textId="77777777" w:rsidR="009974D7" w:rsidRPr="0043322F" w:rsidRDefault="009974D7" w:rsidP="000A7E79">
            <w:pPr>
              <w:jc w:val="center"/>
            </w:pPr>
            <w:proofErr w:type="spellStart"/>
            <w:r w:rsidRPr="0043322F">
              <w:t>Стр.об</w:t>
            </w:r>
            <w:proofErr w:type="spellEnd"/>
            <w:r w:rsidRPr="0043322F">
              <w:t>. 1569,6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A1A09AC"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3F1C866"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DA1E4BF"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2DCB46B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3679FF5"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9703007" w14:textId="77777777" w:rsidR="009974D7" w:rsidRPr="0043322F" w:rsidRDefault="009974D7" w:rsidP="000A7E79">
            <w:r w:rsidRPr="0043322F">
              <w:t>КО дымовой трубы по адресу: ул. Костромская, 14/1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FEF54F6" w14:textId="77777777" w:rsidR="009974D7" w:rsidRPr="0043322F" w:rsidRDefault="009974D7" w:rsidP="000A7E79">
            <w:pPr>
              <w:jc w:val="center"/>
            </w:pPr>
            <w:r w:rsidRPr="0043322F">
              <w:t>Металл 1970г  Н=20,6м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B9B21BB"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969DDE5"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D7287A9"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22C7AC7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A63EE82"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6C1D4E2" w14:textId="77777777" w:rsidR="009974D7" w:rsidRPr="0043322F" w:rsidRDefault="009974D7" w:rsidP="000A7E79">
            <w:r w:rsidRPr="0043322F">
              <w:t>ОТС ЦТП-63 по адресу: ул. Менжинского, 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510ABE8" w14:textId="77777777" w:rsidR="009974D7" w:rsidRPr="0043322F" w:rsidRDefault="009974D7" w:rsidP="000A7E79">
            <w:pPr>
              <w:jc w:val="center"/>
            </w:pPr>
            <w:r w:rsidRPr="0043322F">
              <w:t xml:space="preserve">1986г </w:t>
            </w:r>
            <w:proofErr w:type="spellStart"/>
            <w:r w:rsidRPr="0043322F">
              <w:t>Стр.об</w:t>
            </w:r>
            <w:proofErr w:type="spellEnd"/>
            <w:r w:rsidRPr="0043322F">
              <w:t>. 1754,4м3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B9FB9E7"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9AB8580"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42D23EB" w14:textId="77777777" w:rsidR="009974D7" w:rsidRPr="0043322F" w:rsidRDefault="009974D7" w:rsidP="000A7E79">
            <w:pPr>
              <w:jc w:val="center"/>
              <w:rPr>
                <w:rFonts w:eastAsia="Times New Roman"/>
              </w:rPr>
            </w:pPr>
            <w:r w:rsidRPr="0043322F">
              <w:rPr>
                <w:rFonts w:eastAsia="Times New Roman"/>
              </w:rPr>
              <w:t>19.01.2027</w:t>
            </w:r>
          </w:p>
        </w:tc>
      </w:tr>
      <w:tr w:rsidR="0043322F" w:rsidRPr="0043322F" w14:paraId="1F74565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1310123"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00591BA" w14:textId="77777777" w:rsidR="009974D7" w:rsidRPr="0043322F" w:rsidRDefault="009974D7" w:rsidP="000A7E79">
            <w:r w:rsidRPr="0043322F">
              <w:t>ПОФ ЦТП-63 по адресу: ул. Менжинского, 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0B469A1" w14:textId="77777777" w:rsidR="009974D7" w:rsidRPr="0043322F" w:rsidRDefault="009974D7" w:rsidP="000A7E79">
            <w:pPr>
              <w:jc w:val="center"/>
            </w:pPr>
            <w:r w:rsidRPr="0043322F">
              <w:t xml:space="preserve">1986г ж/б </w:t>
            </w:r>
            <w:proofErr w:type="spellStart"/>
            <w:r w:rsidRPr="0043322F">
              <w:t>столбч</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4453642" w14:textId="77777777" w:rsidR="009974D7" w:rsidRPr="0043322F" w:rsidRDefault="009974D7" w:rsidP="000A7E79">
            <w:pPr>
              <w:jc w:val="center"/>
              <w:rPr>
                <w:rFonts w:eastAsia="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E3F439C" w14:textId="77777777" w:rsidR="009974D7" w:rsidRPr="0043322F" w:rsidRDefault="009974D7" w:rsidP="000A7E79">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C11BC60" w14:textId="77777777" w:rsidR="009974D7" w:rsidRPr="0043322F" w:rsidRDefault="009974D7" w:rsidP="000A7E79">
            <w:pPr>
              <w:jc w:val="center"/>
              <w:rPr>
                <w:rFonts w:eastAsia="Times New Roman"/>
              </w:rPr>
            </w:pPr>
            <w:r w:rsidRPr="0043322F">
              <w:rPr>
                <w:rFonts w:eastAsia="Times New Roman"/>
              </w:rPr>
              <w:t>19.01.2027</w:t>
            </w:r>
          </w:p>
        </w:tc>
      </w:tr>
      <w:tr w:rsidR="0043322F" w:rsidRPr="0043322F" w14:paraId="0609F11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D21FD0F"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BF60909" w14:textId="77777777" w:rsidR="009974D7" w:rsidRPr="0043322F" w:rsidRDefault="009974D7" w:rsidP="000A7E79">
            <w:r w:rsidRPr="0043322F">
              <w:t>КО ЦТП-73 по адресу: ул. Механизаторов, 11-А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8C556EB" w14:textId="77777777" w:rsidR="009974D7" w:rsidRPr="0043322F" w:rsidRDefault="009974D7" w:rsidP="000A7E79">
            <w:pPr>
              <w:jc w:val="center"/>
            </w:pPr>
            <w:r w:rsidRPr="0043322F">
              <w:t xml:space="preserve">1966г </w:t>
            </w:r>
            <w:proofErr w:type="spellStart"/>
            <w:r w:rsidRPr="0043322F">
              <w:t>Стр.об</w:t>
            </w:r>
            <w:proofErr w:type="spellEnd"/>
            <w:r w:rsidRPr="0043322F">
              <w:t>. 2203,15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5A43522"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797494B"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1E3AA53" w14:textId="77777777" w:rsidR="009974D7" w:rsidRPr="0043322F" w:rsidRDefault="009974D7" w:rsidP="000A7E79">
            <w:pPr>
              <w:jc w:val="center"/>
              <w:rPr>
                <w:rFonts w:eastAsia="Times New Roman"/>
              </w:rPr>
            </w:pPr>
            <w:r w:rsidRPr="0043322F">
              <w:rPr>
                <w:rFonts w:eastAsia="Times New Roman"/>
              </w:rPr>
              <w:t>19.01.2027</w:t>
            </w:r>
          </w:p>
        </w:tc>
      </w:tr>
      <w:tr w:rsidR="0043322F" w:rsidRPr="0043322F" w14:paraId="5C7B0BF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672EF60"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255FE8E" w14:textId="77777777" w:rsidR="009974D7" w:rsidRPr="0043322F" w:rsidRDefault="009974D7" w:rsidP="000A7E79">
            <w:r w:rsidRPr="0043322F">
              <w:t xml:space="preserve">ЭПБ дымовой трубы по адресу: ул. Мира, 5 (9-я </w:t>
            </w:r>
            <w:proofErr w:type="spellStart"/>
            <w:r w:rsidRPr="0043322F">
              <w:t>горбольница</w:t>
            </w:r>
            <w:proofErr w:type="spellEnd"/>
            <w:r w:rsidRPr="0043322F">
              <w: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8136EC4" w14:textId="77777777" w:rsidR="009974D7" w:rsidRPr="0043322F" w:rsidRDefault="009974D7" w:rsidP="000A7E79">
            <w:pPr>
              <w:jc w:val="center"/>
            </w:pPr>
            <w:r w:rsidRPr="0043322F">
              <w:t>Металл 1980 г., Н=  42,5м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C8D4599"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2B3C3BD"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5691C99" w14:textId="77777777" w:rsidR="009974D7" w:rsidRPr="0043322F" w:rsidRDefault="009974D7" w:rsidP="000A7E79">
            <w:pPr>
              <w:jc w:val="center"/>
              <w:rPr>
                <w:rFonts w:eastAsia="Times New Roman"/>
              </w:rPr>
            </w:pPr>
            <w:r w:rsidRPr="0043322F">
              <w:rPr>
                <w:rFonts w:eastAsia="Times New Roman"/>
              </w:rPr>
              <w:t>30.11.2026</w:t>
            </w:r>
          </w:p>
        </w:tc>
      </w:tr>
      <w:tr w:rsidR="0043322F" w:rsidRPr="0043322F" w14:paraId="179076F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7881D8F"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BE2F4AE" w14:textId="77777777" w:rsidR="009974D7" w:rsidRPr="0043322F" w:rsidRDefault="009974D7" w:rsidP="000A7E79">
            <w:r w:rsidRPr="0043322F">
              <w:t xml:space="preserve">ОТС дымовой трубы по адресу: ул. Мира, 5 (9-я </w:t>
            </w:r>
            <w:proofErr w:type="spellStart"/>
            <w:r w:rsidRPr="0043322F">
              <w:t>горбольница</w:t>
            </w:r>
            <w:proofErr w:type="spellEnd"/>
            <w:r w:rsidRPr="0043322F">
              <w: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CD18943" w14:textId="77777777" w:rsidR="009974D7" w:rsidRPr="0043322F" w:rsidRDefault="009974D7" w:rsidP="000A7E79">
            <w:pPr>
              <w:jc w:val="center"/>
            </w:pPr>
            <w:r w:rsidRPr="0043322F">
              <w:t>Металл 1980 г., Н=  40,1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D8B7ED8"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B8E0474"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24DA3C5" w14:textId="77777777" w:rsidR="009974D7" w:rsidRPr="0043322F" w:rsidRDefault="009974D7" w:rsidP="000A7E79">
            <w:pPr>
              <w:jc w:val="center"/>
              <w:rPr>
                <w:rFonts w:eastAsia="Times New Roman"/>
              </w:rPr>
            </w:pPr>
            <w:r w:rsidRPr="0043322F">
              <w:rPr>
                <w:rFonts w:eastAsia="Times New Roman"/>
              </w:rPr>
              <w:t>30.11.2026</w:t>
            </w:r>
          </w:p>
        </w:tc>
      </w:tr>
      <w:tr w:rsidR="0043322F" w:rsidRPr="0043322F" w14:paraId="1D84A7F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C2F9BC6"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977B273" w14:textId="77777777" w:rsidR="009974D7" w:rsidRPr="0043322F" w:rsidRDefault="009974D7" w:rsidP="000A7E79">
            <w:r w:rsidRPr="0043322F">
              <w:t xml:space="preserve">ПОФ дымовой трубы по адресу: ул. Мира, 5 (9-я </w:t>
            </w:r>
            <w:proofErr w:type="spellStart"/>
            <w:r w:rsidRPr="0043322F">
              <w:t>горбольница</w:t>
            </w:r>
            <w:proofErr w:type="spellEnd"/>
            <w:r w:rsidRPr="0043322F">
              <w: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005D679" w14:textId="77777777" w:rsidR="009974D7" w:rsidRPr="0043322F" w:rsidRDefault="009974D7" w:rsidP="000A7E79">
            <w:pPr>
              <w:jc w:val="center"/>
            </w:pPr>
            <w:r w:rsidRPr="0043322F">
              <w:t>1980г ж/б 2,15х2,15м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B019AA0"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795CE95"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922F7AF" w14:textId="77777777" w:rsidR="009974D7" w:rsidRPr="0043322F" w:rsidRDefault="009974D7" w:rsidP="000A7E79">
            <w:pPr>
              <w:jc w:val="center"/>
              <w:rPr>
                <w:rFonts w:eastAsia="Times New Roman"/>
              </w:rPr>
            </w:pPr>
            <w:r w:rsidRPr="0043322F">
              <w:rPr>
                <w:rFonts w:eastAsia="Times New Roman"/>
              </w:rPr>
              <w:t>30.11.2026</w:t>
            </w:r>
          </w:p>
        </w:tc>
      </w:tr>
      <w:tr w:rsidR="0043322F" w:rsidRPr="0043322F" w14:paraId="061E4C8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52CEC87"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77AAE31" w14:textId="77777777" w:rsidR="009974D7" w:rsidRPr="0043322F" w:rsidRDefault="009974D7" w:rsidP="000A7E79">
            <w:r w:rsidRPr="0043322F">
              <w:t xml:space="preserve">КО котельной по адресу: ул. </w:t>
            </w:r>
            <w:proofErr w:type="spellStart"/>
            <w:r w:rsidRPr="0043322F">
              <w:t>Надеждинцев</w:t>
            </w:r>
            <w:proofErr w:type="spellEnd"/>
            <w:r w:rsidRPr="0043322F">
              <w:t>,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8795BA7" w14:textId="77777777" w:rsidR="009974D7" w:rsidRPr="0043322F" w:rsidRDefault="009974D7" w:rsidP="000A7E79">
            <w:pPr>
              <w:jc w:val="center"/>
            </w:pPr>
            <w:r w:rsidRPr="0043322F">
              <w:t xml:space="preserve">1960г </w:t>
            </w:r>
            <w:proofErr w:type="spellStart"/>
            <w:r w:rsidRPr="0043322F">
              <w:t>Стр.об</w:t>
            </w:r>
            <w:proofErr w:type="spellEnd"/>
            <w:r w:rsidRPr="0043322F">
              <w:t>. 523,8м3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2BDE4F1"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A04D222"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5FE415D" w14:textId="77777777" w:rsidR="009974D7" w:rsidRPr="0043322F" w:rsidRDefault="009974D7" w:rsidP="000A7E79">
            <w:pPr>
              <w:jc w:val="center"/>
              <w:rPr>
                <w:rFonts w:eastAsia="Times New Roman"/>
              </w:rPr>
            </w:pPr>
            <w:r w:rsidRPr="0043322F">
              <w:rPr>
                <w:rFonts w:eastAsia="Times New Roman"/>
              </w:rPr>
              <w:t>19.01.2027</w:t>
            </w:r>
          </w:p>
        </w:tc>
      </w:tr>
      <w:tr w:rsidR="0043322F" w:rsidRPr="0043322F" w14:paraId="22D0A70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36B86CD"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F1F4E8C" w14:textId="77777777" w:rsidR="009974D7" w:rsidRPr="0043322F" w:rsidRDefault="009974D7" w:rsidP="000A7E79">
            <w:r w:rsidRPr="0043322F">
              <w:t xml:space="preserve">КО дымовой трубы по адресу: ул. </w:t>
            </w:r>
            <w:proofErr w:type="spellStart"/>
            <w:r w:rsidRPr="0043322F">
              <w:t>Надеждинцев</w:t>
            </w:r>
            <w:proofErr w:type="spellEnd"/>
            <w:r w:rsidRPr="0043322F">
              <w:t>,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F153629" w14:textId="77777777" w:rsidR="009974D7" w:rsidRPr="0043322F" w:rsidRDefault="009974D7" w:rsidP="000A7E79">
            <w:pPr>
              <w:jc w:val="center"/>
            </w:pPr>
            <w:r w:rsidRPr="0043322F">
              <w:t>Металл 1960/1922г Н=12,2м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BCBB2E9"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09B83B0"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917D844" w14:textId="77777777" w:rsidR="009974D7" w:rsidRPr="0043322F" w:rsidRDefault="009974D7" w:rsidP="000A7E79">
            <w:pPr>
              <w:jc w:val="center"/>
              <w:rPr>
                <w:rFonts w:eastAsia="Times New Roman"/>
              </w:rPr>
            </w:pPr>
            <w:r w:rsidRPr="0043322F">
              <w:rPr>
                <w:rFonts w:eastAsia="Times New Roman"/>
              </w:rPr>
              <w:t>19.01.2027</w:t>
            </w:r>
          </w:p>
        </w:tc>
      </w:tr>
      <w:tr w:rsidR="0043322F" w:rsidRPr="0043322F" w14:paraId="21BFBE6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9A4C156"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099DB82" w14:textId="77777777" w:rsidR="009974D7" w:rsidRPr="0043322F" w:rsidRDefault="009974D7" w:rsidP="000A7E79">
            <w:r w:rsidRPr="0043322F">
              <w:t>ЭПБ котельной по адресу: ул. Нефтяная, 2-А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986C6D8" w14:textId="77777777" w:rsidR="009974D7" w:rsidRPr="0043322F" w:rsidRDefault="009974D7" w:rsidP="000A7E79">
            <w:pPr>
              <w:jc w:val="center"/>
            </w:pPr>
            <w:r w:rsidRPr="0043322F">
              <w:t>1999 г.</w:t>
            </w:r>
          </w:p>
          <w:p w14:paraId="32872449" w14:textId="77777777" w:rsidR="009974D7" w:rsidRPr="0043322F" w:rsidRDefault="009974D7" w:rsidP="000A7E79">
            <w:pPr>
              <w:jc w:val="center"/>
            </w:pPr>
            <w:proofErr w:type="spellStart"/>
            <w:r w:rsidRPr="0043322F">
              <w:t>Стр.об</w:t>
            </w:r>
            <w:proofErr w:type="spellEnd"/>
            <w:r w:rsidRPr="0043322F">
              <w:t>. 157,3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587E55E"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9770500"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607BBE2"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5ECC10C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3F7F4BE"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A7504DF" w14:textId="77777777" w:rsidR="009974D7" w:rsidRPr="0043322F" w:rsidRDefault="009974D7" w:rsidP="000A7E79">
            <w:r w:rsidRPr="0043322F">
              <w:t>ОТС котельной по адресу: ул. Нефтяная, 2-А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648D5C6" w14:textId="77777777" w:rsidR="009974D7" w:rsidRPr="0043322F" w:rsidRDefault="009974D7" w:rsidP="000A7E79">
            <w:pPr>
              <w:jc w:val="center"/>
            </w:pPr>
            <w:r w:rsidRPr="0043322F">
              <w:t>1999 г.</w:t>
            </w:r>
          </w:p>
          <w:p w14:paraId="533DE2F2" w14:textId="77777777" w:rsidR="009974D7" w:rsidRPr="0043322F" w:rsidRDefault="009974D7" w:rsidP="000A7E79">
            <w:pPr>
              <w:jc w:val="center"/>
            </w:pPr>
            <w:proofErr w:type="spellStart"/>
            <w:r w:rsidRPr="0043322F">
              <w:t>Стр.об</w:t>
            </w:r>
            <w:proofErr w:type="spellEnd"/>
            <w:r w:rsidRPr="0043322F">
              <w:t>. 157,3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8384BD6"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2C2161F"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AD7AB1C"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52C52C1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5ACD106"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1DBC37F" w14:textId="77777777" w:rsidR="009974D7" w:rsidRPr="0043322F" w:rsidRDefault="009974D7" w:rsidP="000A7E79">
            <w:r w:rsidRPr="0043322F">
              <w:t>ЭПБ котельной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6E7C3B1" w14:textId="77777777" w:rsidR="009974D7" w:rsidRPr="0043322F" w:rsidRDefault="009974D7" w:rsidP="000A7E79">
            <w:pPr>
              <w:jc w:val="center"/>
            </w:pPr>
            <w:r w:rsidRPr="0043322F">
              <w:t>1974 г.</w:t>
            </w:r>
          </w:p>
          <w:p w14:paraId="444B2E00" w14:textId="77777777" w:rsidR="009974D7" w:rsidRPr="0043322F" w:rsidRDefault="009974D7" w:rsidP="000A7E79">
            <w:pPr>
              <w:jc w:val="center"/>
            </w:pPr>
            <w:proofErr w:type="spellStart"/>
            <w:r w:rsidRPr="0043322F">
              <w:t>Стр.об</w:t>
            </w:r>
            <w:proofErr w:type="spellEnd"/>
            <w:r w:rsidRPr="0043322F">
              <w:t>. 1352,8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3308188"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6E5F57A"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F073690" w14:textId="77777777" w:rsidR="009974D7" w:rsidRPr="0043322F" w:rsidRDefault="009974D7" w:rsidP="000A7E79">
            <w:pPr>
              <w:jc w:val="center"/>
              <w:rPr>
                <w:rFonts w:eastAsia="Times New Roman"/>
              </w:rPr>
            </w:pPr>
            <w:r w:rsidRPr="0043322F">
              <w:rPr>
                <w:rFonts w:eastAsia="Times New Roman"/>
              </w:rPr>
              <w:t>06.11.2026</w:t>
            </w:r>
          </w:p>
        </w:tc>
      </w:tr>
      <w:tr w:rsidR="0043322F" w:rsidRPr="0043322F" w14:paraId="066D63C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1388ED2"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1CBF7CA" w14:textId="77777777" w:rsidR="009974D7" w:rsidRPr="0043322F" w:rsidRDefault="009974D7" w:rsidP="000A7E79">
            <w:r w:rsidRPr="0043322F">
              <w:t>КО котельной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8EDD0A2" w14:textId="77777777" w:rsidR="009974D7" w:rsidRPr="0043322F" w:rsidRDefault="009974D7" w:rsidP="000A7E79">
            <w:pPr>
              <w:jc w:val="center"/>
            </w:pPr>
            <w:r w:rsidRPr="0043322F">
              <w:t>1974 г.</w:t>
            </w:r>
          </w:p>
          <w:p w14:paraId="46699EEF" w14:textId="77777777" w:rsidR="009974D7" w:rsidRPr="0043322F" w:rsidRDefault="009974D7" w:rsidP="000A7E79">
            <w:pPr>
              <w:jc w:val="center"/>
            </w:pPr>
            <w:proofErr w:type="spellStart"/>
            <w:r w:rsidRPr="0043322F">
              <w:t>Стр.об</w:t>
            </w:r>
            <w:proofErr w:type="spellEnd"/>
            <w:r w:rsidRPr="0043322F">
              <w:t>. 1352,8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D03069F"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821ECC2"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884B701" w14:textId="77777777" w:rsidR="009974D7" w:rsidRPr="0043322F" w:rsidRDefault="009974D7" w:rsidP="000A7E79">
            <w:pPr>
              <w:jc w:val="center"/>
              <w:rPr>
                <w:rFonts w:eastAsia="Times New Roman"/>
              </w:rPr>
            </w:pPr>
            <w:r w:rsidRPr="0043322F">
              <w:rPr>
                <w:rFonts w:eastAsia="Times New Roman"/>
              </w:rPr>
              <w:t>06.11.2026</w:t>
            </w:r>
          </w:p>
        </w:tc>
      </w:tr>
      <w:tr w:rsidR="0043322F" w:rsidRPr="0043322F" w14:paraId="2E52BB8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D98940B"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17434EC" w14:textId="77777777" w:rsidR="009974D7" w:rsidRPr="0043322F" w:rsidRDefault="009974D7" w:rsidP="000A7E79">
            <w:r w:rsidRPr="0043322F">
              <w:t>ЭПБ дымовой трубы №1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21F3426" w14:textId="77777777" w:rsidR="009974D7" w:rsidRPr="0043322F" w:rsidRDefault="009974D7" w:rsidP="000A7E79">
            <w:pPr>
              <w:jc w:val="center"/>
            </w:pPr>
            <w:r w:rsidRPr="0043322F">
              <w:t>Металл 1974 г., Н=  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2207DA8"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3816695"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6491FB9" w14:textId="77777777" w:rsidR="009974D7" w:rsidRPr="0043322F" w:rsidRDefault="009974D7" w:rsidP="000A7E79">
            <w:pPr>
              <w:jc w:val="center"/>
              <w:rPr>
                <w:rFonts w:eastAsia="Times New Roman"/>
              </w:rPr>
            </w:pPr>
            <w:r w:rsidRPr="0043322F">
              <w:rPr>
                <w:rFonts w:eastAsia="Times New Roman"/>
              </w:rPr>
              <w:t>06.11.2026</w:t>
            </w:r>
          </w:p>
        </w:tc>
      </w:tr>
      <w:tr w:rsidR="0043322F" w:rsidRPr="0043322F" w14:paraId="5D1C689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6F0C9D0"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E7B0B00" w14:textId="77777777" w:rsidR="009974D7" w:rsidRPr="0043322F" w:rsidRDefault="009974D7" w:rsidP="000A7E79">
            <w:r w:rsidRPr="0043322F">
              <w:t>КО дымовой трубы №1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161E20E" w14:textId="77777777" w:rsidR="009974D7" w:rsidRPr="0043322F" w:rsidRDefault="009974D7" w:rsidP="000A7E79">
            <w:pPr>
              <w:jc w:val="center"/>
            </w:pPr>
            <w:r w:rsidRPr="0043322F">
              <w:t>Металл 1974 г., Н=  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32A11E0"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FFC693B"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15DF8BF" w14:textId="77777777" w:rsidR="009974D7" w:rsidRPr="0043322F" w:rsidRDefault="009974D7" w:rsidP="000A7E79">
            <w:pPr>
              <w:jc w:val="center"/>
              <w:rPr>
                <w:rFonts w:eastAsia="Times New Roman"/>
              </w:rPr>
            </w:pPr>
            <w:r w:rsidRPr="0043322F">
              <w:rPr>
                <w:rFonts w:eastAsia="Times New Roman"/>
              </w:rPr>
              <w:t>06.11.2026</w:t>
            </w:r>
          </w:p>
        </w:tc>
      </w:tr>
      <w:tr w:rsidR="0043322F" w:rsidRPr="0043322F" w14:paraId="49E8E0D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5E635D7"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BAC34AD" w14:textId="77777777" w:rsidR="009974D7" w:rsidRPr="0043322F" w:rsidRDefault="009974D7" w:rsidP="000A7E79">
            <w:r w:rsidRPr="0043322F">
              <w:t>ЭПБ дымовой трубы №2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86D93D5" w14:textId="77777777" w:rsidR="009974D7" w:rsidRPr="0043322F" w:rsidRDefault="009974D7" w:rsidP="000A7E79">
            <w:pPr>
              <w:jc w:val="center"/>
            </w:pPr>
            <w:r w:rsidRPr="0043322F">
              <w:t>Металл 1974 г., Н=  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ECD3B0E"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25F5869"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ECF8332" w14:textId="77777777" w:rsidR="009974D7" w:rsidRPr="0043322F" w:rsidRDefault="009974D7" w:rsidP="000A7E79">
            <w:pPr>
              <w:jc w:val="center"/>
              <w:rPr>
                <w:rFonts w:eastAsia="Times New Roman"/>
              </w:rPr>
            </w:pPr>
            <w:r w:rsidRPr="0043322F">
              <w:rPr>
                <w:rFonts w:eastAsia="Times New Roman"/>
              </w:rPr>
              <w:t>06.11.2026</w:t>
            </w:r>
          </w:p>
        </w:tc>
      </w:tr>
      <w:tr w:rsidR="0043322F" w:rsidRPr="0043322F" w14:paraId="0ABA6D0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606837B"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2EEC453" w14:textId="77777777" w:rsidR="009974D7" w:rsidRPr="0043322F" w:rsidRDefault="009974D7" w:rsidP="000A7E79">
            <w:r w:rsidRPr="0043322F">
              <w:t>КО дымовой трубы №2 по адресу: ул. Новикова, 12-Г</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CEE784C" w14:textId="77777777" w:rsidR="009974D7" w:rsidRPr="0043322F" w:rsidRDefault="009974D7" w:rsidP="000A7E79">
            <w:pPr>
              <w:jc w:val="center"/>
            </w:pPr>
            <w:r w:rsidRPr="0043322F">
              <w:t>Металл 1974 г., Н=  24м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389D4C6"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9B48F9E"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EF65227" w14:textId="77777777" w:rsidR="009974D7" w:rsidRPr="0043322F" w:rsidRDefault="009974D7" w:rsidP="000A7E79">
            <w:pPr>
              <w:jc w:val="center"/>
              <w:rPr>
                <w:rFonts w:eastAsia="Times New Roman"/>
              </w:rPr>
            </w:pPr>
            <w:r w:rsidRPr="0043322F">
              <w:rPr>
                <w:rFonts w:eastAsia="Times New Roman"/>
              </w:rPr>
              <w:t>06.11.2026</w:t>
            </w:r>
          </w:p>
        </w:tc>
      </w:tr>
      <w:tr w:rsidR="0043322F" w:rsidRPr="0043322F" w14:paraId="648B28C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CF54444"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848AA4F" w14:textId="77777777" w:rsidR="009974D7" w:rsidRPr="0043322F" w:rsidRDefault="009974D7" w:rsidP="000A7E79">
            <w:r w:rsidRPr="0043322F">
              <w:t>КО котельной по адресу: ул. Новикова, 24-А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6BA8F15" w14:textId="77777777" w:rsidR="009974D7" w:rsidRPr="0043322F" w:rsidRDefault="009974D7" w:rsidP="000A7E79">
            <w:pPr>
              <w:jc w:val="center"/>
            </w:pPr>
            <w:r w:rsidRPr="0043322F">
              <w:t xml:space="preserve">1975г </w:t>
            </w:r>
            <w:proofErr w:type="spellStart"/>
            <w:r w:rsidRPr="0043322F">
              <w:t>Стр.об</w:t>
            </w:r>
            <w:proofErr w:type="spellEnd"/>
            <w:r w:rsidRPr="0043322F">
              <w:t>. 820,47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E101887"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A89F5A4"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9A1857F" w14:textId="77777777" w:rsidR="009974D7" w:rsidRPr="0043322F" w:rsidRDefault="009974D7" w:rsidP="000A7E79">
            <w:pPr>
              <w:jc w:val="center"/>
              <w:rPr>
                <w:rFonts w:eastAsia="Times New Roman"/>
              </w:rPr>
            </w:pPr>
            <w:r w:rsidRPr="0043322F">
              <w:rPr>
                <w:rFonts w:eastAsia="Times New Roman"/>
              </w:rPr>
              <w:t>17.12.2026</w:t>
            </w:r>
          </w:p>
        </w:tc>
      </w:tr>
      <w:tr w:rsidR="0043322F" w:rsidRPr="0043322F" w14:paraId="34C8641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9A88415"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0DFE408" w14:textId="77777777" w:rsidR="009974D7" w:rsidRPr="0043322F" w:rsidRDefault="009974D7" w:rsidP="000A7E79">
            <w:r w:rsidRPr="0043322F">
              <w:t>КО дымовой трубы по адресу: ул. Новикова, 24-А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83BEEE9" w14:textId="77777777" w:rsidR="009974D7" w:rsidRPr="0043322F" w:rsidRDefault="009974D7" w:rsidP="000A7E79">
            <w:pPr>
              <w:jc w:val="center"/>
            </w:pPr>
            <w:r w:rsidRPr="0043322F">
              <w:t>Металл 2011 г, Н=  22,4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E49189D"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542332C"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7B20DCD" w14:textId="77777777" w:rsidR="009974D7" w:rsidRPr="0043322F" w:rsidRDefault="009974D7" w:rsidP="000A7E79">
            <w:pPr>
              <w:jc w:val="center"/>
              <w:rPr>
                <w:rFonts w:eastAsia="Times New Roman"/>
              </w:rPr>
            </w:pPr>
            <w:r w:rsidRPr="0043322F">
              <w:rPr>
                <w:rFonts w:eastAsia="Times New Roman"/>
              </w:rPr>
              <w:t>17.12.2026</w:t>
            </w:r>
          </w:p>
        </w:tc>
      </w:tr>
      <w:tr w:rsidR="0043322F" w:rsidRPr="0043322F" w14:paraId="76B1322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6B582EE"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C6CA87E" w14:textId="77777777" w:rsidR="009974D7" w:rsidRPr="0043322F" w:rsidRDefault="009974D7" w:rsidP="000A7E79">
            <w:r w:rsidRPr="0043322F">
              <w:t>ЭПБ котельной по адресу: ул. Орловская, 15/1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F88E747" w14:textId="77777777" w:rsidR="009974D7" w:rsidRPr="0043322F" w:rsidRDefault="009974D7" w:rsidP="000A7E79">
            <w:pPr>
              <w:jc w:val="center"/>
            </w:pPr>
            <w:r w:rsidRPr="0043322F">
              <w:t>1968 г.</w:t>
            </w:r>
          </w:p>
          <w:p w14:paraId="721D7238" w14:textId="77777777" w:rsidR="009974D7" w:rsidRPr="0043322F" w:rsidRDefault="009974D7" w:rsidP="000A7E79">
            <w:pPr>
              <w:jc w:val="center"/>
            </w:pPr>
            <w:proofErr w:type="spellStart"/>
            <w:r w:rsidRPr="0043322F">
              <w:t>Стр.об</w:t>
            </w:r>
            <w:proofErr w:type="spellEnd"/>
            <w:r w:rsidRPr="0043322F">
              <w:t>. 1682,8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EB3D00B"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3412006"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4763A8D"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568A9DE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6DDE78D"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A08B690" w14:textId="77777777" w:rsidR="009974D7" w:rsidRPr="0043322F" w:rsidRDefault="009974D7" w:rsidP="000A7E79">
            <w:r w:rsidRPr="0043322F">
              <w:t>КО котельной по адресу: ул. Орловская, 15/1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B50577B" w14:textId="77777777" w:rsidR="009974D7" w:rsidRPr="0043322F" w:rsidRDefault="009974D7" w:rsidP="000A7E79">
            <w:pPr>
              <w:jc w:val="center"/>
            </w:pPr>
            <w:r w:rsidRPr="0043322F">
              <w:t>1968 г.</w:t>
            </w:r>
          </w:p>
          <w:p w14:paraId="2438C0C2" w14:textId="77777777" w:rsidR="009974D7" w:rsidRPr="0043322F" w:rsidRDefault="009974D7" w:rsidP="000A7E79">
            <w:pPr>
              <w:jc w:val="center"/>
            </w:pPr>
            <w:proofErr w:type="spellStart"/>
            <w:r w:rsidRPr="0043322F">
              <w:t>Стр.об</w:t>
            </w:r>
            <w:proofErr w:type="spellEnd"/>
            <w:r w:rsidRPr="0043322F">
              <w:t>. 1682,8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047995C"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5D331D1"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22AFF22"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2BF2E48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ED7BB79"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53FD8AA" w14:textId="77777777" w:rsidR="009974D7" w:rsidRPr="0043322F" w:rsidRDefault="009974D7" w:rsidP="000A7E79">
            <w:r w:rsidRPr="0043322F">
              <w:t>КО дымовой трубы по адресу: ул. Орловская, 15/1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D67C515" w14:textId="77777777" w:rsidR="009974D7" w:rsidRPr="0043322F" w:rsidRDefault="009974D7" w:rsidP="000A7E79">
            <w:pPr>
              <w:jc w:val="center"/>
            </w:pPr>
            <w:r w:rsidRPr="0043322F">
              <w:t>Металл 1968/2017г Н=27,5м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1006981"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7DC6083"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C6F7BF4"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1DF688BC"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03510CB"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ED1ECC0" w14:textId="77777777" w:rsidR="009974D7" w:rsidRPr="0043322F" w:rsidRDefault="009974D7" w:rsidP="000A7E79">
            <w:r w:rsidRPr="0043322F">
              <w:t>КО котельной по адресу: ул. Охотская, 52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67453A6" w14:textId="77777777" w:rsidR="009974D7" w:rsidRPr="0043322F" w:rsidRDefault="009974D7" w:rsidP="000A7E79">
            <w:pPr>
              <w:jc w:val="center"/>
            </w:pPr>
            <w:r w:rsidRPr="0043322F">
              <w:t xml:space="preserve">1976г </w:t>
            </w:r>
            <w:proofErr w:type="spellStart"/>
            <w:r w:rsidRPr="0043322F">
              <w:t>Стр.об</w:t>
            </w:r>
            <w:proofErr w:type="spellEnd"/>
            <w:r w:rsidRPr="0043322F">
              <w:t>. 501,94м3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7B9CF3C"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E501906"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1DCC821" w14:textId="77777777" w:rsidR="009974D7" w:rsidRPr="0043322F" w:rsidRDefault="009974D7" w:rsidP="000A7E79">
            <w:pPr>
              <w:jc w:val="center"/>
              <w:rPr>
                <w:rFonts w:eastAsia="Times New Roman"/>
              </w:rPr>
            </w:pPr>
            <w:r w:rsidRPr="0043322F">
              <w:rPr>
                <w:rFonts w:eastAsia="Times New Roman"/>
              </w:rPr>
              <w:t>17.12.2026</w:t>
            </w:r>
          </w:p>
        </w:tc>
      </w:tr>
      <w:tr w:rsidR="0043322F" w:rsidRPr="0043322F" w14:paraId="6588631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5E8599C"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DC269D3" w14:textId="77777777" w:rsidR="009974D7" w:rsidRPr="0043322F" w:rsidRDefault="009974D7" w:rsidP="000A7E79">
            <w:r w:rsidRPr="0043322F">
              <w:t>КО дымовой трубы по адресу: ул. Охотская, 52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662874F" w14:textId="77777777" w:rsidR="009974D7" w:rsidRPr="0043322F" w:rsidRDefault="009974D7" w:rsidP="000A7E79">
            <w:pPr>
              <w:jc w:val="center"/>
            </w:pPr>
            <w:r w:rsidRPr="0043322F">
              <w:t>Металл 1976/1981 Н=15,16м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CEDE2BA"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D1FCB52"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7C7C2C9" w14:textId="77777777" w:rsidR="009974D7" w:rsidRPr="0043322F" w:rsidRDefault="009974D7" w:rsidP="000A7E79">
            <w:pPr>
              <w:jc w:val="center"/>
              <w:rPr>
                <w:rFonts w:eastAsia="Times New Roman"/>
              </w:rPr>
            </w:pPr>
            <w:r w:rsidRPr="0043322F">
              <w:rPr>
                <w:rFonts w:eastAsia="Times New Roman"/>
              </w:rPr>
              <w:t>17.12.2026</w:t>
            </w:r>
          </w:p>
        </w:tc>
      </w:tr>
      <w:tr w:rsidR="0043322F" w:rsidRPr="0043322F" w14:paraId="60B7A39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C4F8EC1"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3244A91" w14:textId="77777777" w:rsidR="009974D7" w:rsidRPr="0043322F" w:rsidRDefault="009974D7" w:rsidP="000A7E79">
            <w:r w:rsidRPr="0043322F">
              <w:t>КО ЦТП-74 по адресу: ул. Парниковая, 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24D8F51" w14:textId="77777777" w:rsidR="009974D7" w:rsidRPr="0043322F" w:rsidRDefault="009974D7" w:rsidP="000A7E79">
            <w:pPr>
              <w:jc w:val="center"/>
            </w:pPr>
            <w:r w:rsidRPr="0043322F">
              <w:t xml:space="preserve">1972г </w:t>
            </w:r>
            <w:proofErr w:type="spellStart"/>
            <w:r w:rsidRPr="0043322F">
              <w:t>Стр.об</w:t>
            </w:r>
            <w:proofErr w:type="spellEnd"/>
            <w:r w:rsidRPr="0043322F">
              <w:t>. 673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47FECD1"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AACF854"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8BF5F4A" w14:textId="77777777" w:rsidR="009974D7" w:rsidRPr="0043322F" w:rsidRDefault="009974D7" w:rsidP="000A7E79">
            <w:pPr>
              <w:jc w:val="center"/>
              <w:rPr>
                <w:rFonts w:eastAsia="Times New Roman"/>
              </w:rPr>
            </w:pPr>
            <w:r w:rsidRPr="0043322F">
              <w:rPr>
                <w:rFonts w:eastAsia="Times New Roman"/>
              </w:rPr>
              <w:t>17.12.2026</w:t>
            </w:r>
          </w:p>
        </w:tc>
      </w:tr>
      <w:tr w:rsidR="0043322F" w:rsidRPr="0043322F" w14:paraId="110A39D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00C1F65"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C1D0E00" w14:textId="77777777" w:rsidR="009974D7" w:rsidRPr="0043322F" w:rsidRDefault="009974D7" w:rsidP="000A7E79">
            <w:r w:rsidRPr="0043322F">
              <w:t>КО ЦТП-60 по адресу: ул. Паршина, 2-А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1AF0B91" w14:textId="77777777" w:rsidR="009974D7" w:rsidRPr="0043322F" w:rsidRDefault="009974D7" w:rsidP="000A7E79">
            <w:pPr>
              <w:jc w:val="center"/>
            </w:pPr>
            <w:r w:rsidRPr="0043322F">
              <w:t xml:space="preserve">1962г </w:t>
            </w:r>
            <w:proofErr w:type="spellStart"/>
            <w:r w:rsidRPr="0043322F">
              <w:t>Стр.об</w:t>
            </w:r>
            <w:proofErr w:type="spellEnd"/>
            <w:r w:rsidRPr="0043322F">
              <w:t>. 1680,3м3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35B7AA4"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77CAB91"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4CE7FD0" w14:textId="77777777" w:rsidR="009974D7" w:rsidRPr="0043322F" w:rsidRDefault="009974D7" w:rsidP="000A7E79">
            <w:pPr>
              <w:jc w:val="center"/>
              <w:rPr>
                <w:rFonts w:eastAsia="Times New Roman"/>
              </w:rPr>
            </w:pPr>
            <w:r w:rsidRPr="0043322F">
              <w:rPr>
                <w:rFonts w:eastAsia="Times New Roman"/>
              </w:rPr>
              <w:t>Июль</w:t>
            </w:r>
          </w:p>
        </w:tc>
      </w:tr>
      <w:tr w:rsidR="0043322F" w:rsidRPr="0043322F" w14:paraId="6601A9F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05A8AF5"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C91B145" w14:textId="77777777" w:rsidR="009974D7" w:rsidRPr="0043322F" w:rsidRDefault="009974D7" w:rsidP="000A7E79">
            <w:r w:rsidRPr="0043322F">
              <w:t>КО котельной по адресу: ул. Пахомова, 1Г с. Орлиное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C4A7CDB" w14:textId="77777777" w:rsidR="009974D7" w:rsidRPr="0043322F" w:rsidRDefault="009974D7" w:rsidP="000A7E79">
            <w:pPr>
              <w:jc w:val="center"/>
            </w:pPr>
            <w:r w:rsidRPr="0043322F">
              <w:t xml:space="preserve">1976г </w:t>
            </w:r>
            <w:proofErr w:type="spellStart"/>
            <w:r w:rsidRPr="0043322F">
              <w:t>Стр.об</w:t>
            </w:r>
            <w:proofErr w:type="spellEnd"/>
            <w:r w:rsidRPr="0043322F">
              <w:t>. 638,2м3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0A4C0C4"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B83E590"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E0A8E4B" w14:textId="77777777" w:rsidR="009974D7" w:rsidRPr="0043322F" w:rsidRDefault="009974D7" w:rsidP="000A7E79">
            <w:pPr>
              <w:jc w:val="center"/>
              <w:rPr>
                <w:rFonts w:eastAsia="Times New Roman"/>
              </w:rPr>
            </w:pPr>
            <w:r w:rsidRPr="0043322F">
              <w:rPr>
                <w:rFonts w:eastAsia="Times New Roman"/>
              </w:rPr>
              <w:t>17.12.2026</w:t>
            </w:r>
          </w:p>
        </w:tc>
      </w:tr>
      <w:tr w:rsidR="0043322F" w:rsidRPr="0043322F" w14:paraId="7CEACB7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8E13C18"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3CB51BE" w14:textId="77777777" w:rsidR="009974D7" w:rsidRPr="0043322F" w:rsidRDefault="009974D7" w:rsidP="000A7E79">
            <w:r w:rsidRPr="0043322F">
              <w:t>КО дымовой трубы по адресу: Пахомова, 1Г с. Орлиное</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A0BA483" w14:textId="77777777" w:rsidR="009974D7" w:rsidRPr="0043322F" w:rsidRDefault="009974D7" w:rsidP="000A7E79">
            <w:pPr>
              <w:jc w:val="center"/>
            </w:pPr>
            <w:r w:rsidRPr="0043322F">
              <w:t>Металл 1976/1981 Н=18,8м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BB32229"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232604D"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1A548E8" w14:textId="77777777" w:rsidR="009974D7" w:rsidRPr="0043322F" w:rsidRDefault="009974D7" w:rsidP="000A7E79">
            <w:pPr>
              <w:jc w:val="center"/>
              <w:rPr>
                <w:rFonts w:eastAsia="Times New Roman"/>
              </w:rPr>
            </w:pPr>
            <w:r w:rsidRPr="0043322F">
              <w:rPr>
                <w:rFonts w:eastAsia="Times New Roman"/>
              </w:rPr>
              <w:t>17.12.2026</w:t>
            </w:r>
          </w:p>
        </w:tc>
      </w:tr>
      <w:tr w:rsidR="0043322F" w:rsidRPr="0043322F" w14:paraId="737B01B8"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68B7BC0"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0175C87" w14:textId="77777777" w:rsidR="009974D7" w:rsidRPr="0043322F" w:rsidRDefault="009974D7" w:rsidP="000A7E79">
            <w:r w:rsidRPr="0043322F">
              <w:t xml:space="preserve">ЭПБ котельной по адресу: ул. </w:t>
            </w:r>
            <w:proofErr w:type="spellStart"/>
            <w:r w:rsidRPr="0043322F">
              <w:t>Подольцева</w:t>
            </w:r>
            <w:proofErr w:type="spellEnd"/>
            <w:r w:rsidRPr="0043322F">
              <w:t>,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B457079" w14:textId="77777777" w:rsidR="009974D7" w:rsidRPr="0043322F" w:rsidRDefault="009974D7" w:rsidP="000A7E79">
            <w:pPr>
              <w:jc w:val="center"/>
            </w:pPr>
            <w:r w:rsidRPr="0043322F">
              <w:t>1996 г.</w:t>
            </w:r>
          </w:p>
          <w:p w14:paraId="11F8AC19" w14:textId="77777777" w:rsidR="009974D7" w:rsidRPr="0043322F" w:rsidRDefault="009974D7" w:rsidP="000A7E79">
            <w:pPr>
              <w:jc w:val="center"/>
            </w:pPr>
            <w:proofErr w:type="spellStart"/>
            <w:r w:rsidRPr="0043322F">
              <w:t>Стр.об</w:t>
            </w:r>
            <w:proofErr w:type="spellEnd"/>
            <w:r w:rsidRPr="0043322F">
              <w:t>. 239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BEF0244"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B36B39B"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C953766"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3D06C5C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0FDDC7D"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6008FF0" w14:textId="77777777" w:rsidR="009974D7" w:rsidRPr="0043322F" w:rsidRDefault="009974D7" w:rsidP="000A7E79">
            <w:r w:rsidRPr="0043322F">
              <w:t xml:space="preserve">ОТС котельной по адресу: ул. </w:t>
            </w:r>
            <w:proofErr w:type="spellStart"/>
            <w:r w:rsidRPr="0043322F">
              <w:t>Подольцева</w:t>
            </w:r>
            <w:proofErr w:type="spellEnd"/>
            <w:r w:rsidRPr="0043322F">
              <w:t>,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E9EAC93" w14:textId="77777777" w:rsidR="009974D7" w:rsidRPr="0043322F" w:rsidRDefault="009974D7" w:rsidP="000A7E79">
            <w:pPr>
              <w:jc w:val="center"/>
            </w:pPr>
            <w:r w:rsidRPr="0043322F">
              <w:t>1996 г.</w:t>
            </w:r>
          </w:p>
          <w:p w14:paraId="384F5AB2" w14:textId="77777777" w:rsidR="009974D7" w:rsidRPr="0043322F" w:rsidRDefault="009974D7" w:rsidP="000A7E79">
            <w:pPr>
              <w:jc w:val="center"/>
            </w:pPr>
            <w:proofErr w:type="spellStart"/>
            <w:r w:rsidRPr="0043322F">
              <w:t>Стр.об</w:t>
            </w:r>
            <w:proofErr w:type="spellEnd"/>
            <w:r w:rsidRPr="0043322F">
              <w:t>. 239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7572997"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5E37845"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289D6EB"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44B9BA8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7DDEC95"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7C9FE0D" w14:textId="77777777" w:rsidR="009974D7" w:rsidRPr="0043322F" w:rsidRDefault="009974D7" w:rsidP="000A7E79">
            <w:r w:rsidRPr="0043322F">
              <w:t xml:space="preserve">ПОФ котельной по адресу: ул. </w:t>
            </w:r>
            <w:proofErr w:type="spellStart"/>
            <w:r w:rsidRPr="0043322F">
              <w:t>Подольцева</w:t>
            </w:r>
            <w:proofErr w:type="spellEnd"/>
            <w:r w:rsidRPr="0043322F">
              <w:t>,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B23FE1C" w14:textId="77777777" w:rsidR="009974D7" w:rsidRPr="0043322F" w:rsidRDefault="009974D7" w:rsidP="000A7E79">
            <w:pPr>
              <w:jc w:val="center"/>
            </w:pPr>
            <w:r w:rsidRPr="0043322F">
              <w:t xml:space="preserve">1996г ж/б </w:t>
            </w:r>
            <w:proofErr w:type="spellStart"/>
            <w:r w:rsidRPr="0043322F">
              <w:t>ленточн</w:t>
            </w:r>
            <w:proofErr w:type="spellEnd"/>
            <w:r w:rsidRPr="0043322F">
              <w:t xml:space="preserve"> </w:t>
            </w:r>
            <w:proofErr w:type="spellStart"/>
            <w:r w:rsidRPr="0043322F">
              <w:t>зд</w:t>
            </w:r>
            <w:proofErr w:type="spellEnd"/>
            <w:r w:rsidRPr="0043322F">
              <w:t xml:space="preserve"> 11х6,3м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ED83349"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73483C9"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4B0910F"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47C13A8C"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4358ADC"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51CEE24" w14:textId="77777777" w:rsidR="009974D7" w:rsidRPr="0043322F" w:rsidRDefault="009974D7" w:rsidP="000A7E79">
            <w:r w:rsidRPr="0043322F">
              <w:t xml:space="preserve">ЭПБ дымовой трубы по адресу: ул. </w:t>
            </w:r>
            <w:proofErr w:type="spellStart"/>
            <w:r w:rsidRPr="0043322F">
              <w:t>Подольцева</w:t>
            </w:r>
            <w:proofErr w:type="spellEnd"/>
            <w:r w:rsidRPr="0043322F">
              <w:t>,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1E8BB36" w14:textId="77777777" w:rsidR="009974D7" w:rsidRPr="0043322F" w:rsidRDefault="009974D7" w:rsidP="000A7E79">
            <w:pPr>
              <w:jc w:val="center"/>
            </w:pPr>
            <w:r w:rsidRPr="0043322F">
              <w:t>Металл 1996 г., Н=  17,8м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862E22E"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48BD734"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3CBAD39"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449BE9DC"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AEFFAB4"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371B02B" w14:textId="77777777" w:rsidR="009974D7" w:rsidRPr="0043322F" w:rsidRDefault="009974D7" w:rsidP="000A7E79">
            <w:r w:rsidRPr="0043322F">
              <w:t xml:space="preserve">ОТС дымовой трубы по адресу: ул. </w:t>
            </w:r>
            <w:proofErr w:type="spellStart"/>
            <w:r w:rsidRPr="0043322F">
              <w:t>Подольцева</w:t>
            </w:r>
            <w:proofErr w:type="spellEnd"/>
            <w:r w:rsidRPr="0043322F">
              <w:t>,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B804738" w14:textId="77777777" w:rsidR="009974D7" w:rsidRPr="0043322F" w:rsidRDefault="009974D7" w:rsidP="000A7E79">
            <w:pPr>
              <w:jc w:val="center"/>
            </w:pPr>
            <w:r w:rsidRPr="0043322F">
              <w:t>Металл 1996 г., Н=  17,8м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3393B3D"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5A24B6E"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E34A49C"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514C181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C677A0F"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8C262D3" w14:textId="77777777" w:rsidR="009974D7" w:rsidRPr="0043322F" w:rsidRDefault="009974D7" w:rsidP="000A7E79">
            <w:r w:rsidRPr="0043322F">
              <w:t xml:space="preserve">ПОФ дымовой трубы по адресу: ул. </w:t>
            </w:r>
            <w:proofErr w:type="spellStart"/>
            <w:r w:rsidRPr="0043322F">
              <w:t>Подольцева</w:t>
            </w:r>
            <w:proofErr w:type="spellEnd"/>
            <w:r w:rsidRPr="0043322F">
              <w:t>,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455F62A" w14:textId="77777777" w:rsidR="009974D7" w:rsidRPr="0043322F" w:rsidRDefault="009974D7" w:rsidP="000A7E79">
            <w:pPr>
              <w:jc w:val="center"/>
            </w:pPr>
            <w:r w:rsidRPr="0043322F">
              <w:t xml:space="preserve">1996г ж/б 2,2х1,8м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0D1AE55"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719BD22"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1799B6B" w14:textId="77777777" w:rsidR="009974D7" w:rsidRPr="0043322F" w:rsidRDefault="009974D7" w:rsidP="000A7E79">
            <w:pPr>
              <w:jc w:val="center"/>
              <w:rPr>
                <w:rFonts w:eastAsia="Times New Roman"/>
              </w:rPr>
            </w:pPr>
            <w:r w:rsidRPr="0043322F">
              <w:rPr>
                <w:rFonts w:eastAsia="Times New Roman"/>
              </w:rPr>
              <w:t>30.10.2026</w:t>
            </w:r>
          </w:p>
        </w:tc>
      </w:tr>
      <w:tr w:rsidR="0043322F" w:rsidRPr="0043322F" w14:paraId="493A1EE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F44D104"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E137C2A" w14:textId="77777777" w:rsidR="009974D7" w:rsidRPr="0043322F" w:rsidRDefault="009974D7" w:rsidP="000A7E79">
            <w:r w:rsidRPr="0043322F">
              <w:t>КО ЦТП-69 по адресу: пр-т Победы, 23-А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C8F3EE3" w14:textId="77777777" w:rsidR="009974D7" w:rsidRPr="0043322F" w:rsidRDefault="009974D7" w:rsidP="000A7E79">
            <w:pPr>
              <w:jc w:val="center"/>
            </w:pPr>
            <w:r w:rsidRPr="0043322F">
              <w:t xml:space="preserve">1971г </w:t>
            </w:r>
            <w:proofErr w:type="spellStart"/>
            <w:r w:rsidRPr="0043322F">
              <w:t>Стр.об</w:t>
            </w:r>
            <w:proofErr w:type="spellEnd"/>
            <w:r w:rsidRPr="0043322F">
              <w:t>. 2018,3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E6C45F5"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AC4AA62"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5C95E78" w14:textId="77777777" w:rsidR="009974D7" w:rsidRPr="0043322F" w:rsidRDefault="009974D7" w:rsidP="000A7E79">
            <w:pPr>
              <w:jc w:val="center"/>
              <w:rPr>
                <w:rFonts w:eastAsia="Times New Roman"/>
              </w:rPr>
            </w:pPr>
            <w:r w:rsidRPr="0043322F">
              <w:rPr>
                <w:rFonts w:eastAsia="Times New Roman"/>
              </w:rPr>
              <w:t>Июль</w:t>
            </w:r>
          </w:p>
        </w:tc>
      </w:tr>
      <w:tr w:rsidR="0043322F" w:rsidRPr="0043322F" w14:paraId="6EBF8F2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5BF45D3"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5E69050" w14:textId="77777777" w:rsidR="009974D7" w:rsidRPr="0043322F" w:rsidRDefault="009974D7" w:rsidP="000A7E79">
            <w:r w:rsidRPr="0043322F">
              <w:t>КО ЦТП-66 по адресу: пр-т Победы, 66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93B0CAE" w14:textId="77777777" w:rsidR="009974D7" w:rsidRPr="0043322F" w:rsidRDefault="009974D7" w:rsidP="000A7E79">
            <w:pPr>
              <w:jc w:val="center"/>
            </w:pPr>
            <w:r w:rsidRPr="0043322F">
              <w:t xml:space="preserve">1973г </w:t>
            </w:r>
            <w:proofErr w:type="spellStart"/>
            <w:r w:rsidRPr="0043322F">
              <w:t>Стр.об</w:t>
            </w:r>
            <w:proofErr w:type="spellEnd"/>
            <w:r w:rsidRPr="0043322F">
              <w:t>. 1720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9622ADC"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612DD84"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CC8CF24" w14:textId="77777777" w:rsidR="009974D7" w:rsidRPr="0043322F" w:rsidRDefault="009974D7" w:rsidP="000A7E79">
            <w:pPr>
              <w:jc w:val="center"/>
              <w:rPr>
                <w:rFonts w:eastAsia="Times New Roman"/>
              </w:rPr>
            </w:pPr>
            <w:r w:rsidRPr="0043322F">
              <w:rPr>
                <w:rFonts w:eastAsia="Times New Roman"/>
              </w:rPr>
              <w:t>Июль</w:t>
            </w:r>
          </w:p>
        </w:tc>
      </w:tr>
      <w:tr w:rsidR="0043322F" w:rsidRPr="0043322F" w14:paraId="27EEE7A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5E323AE"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5DCAEB1" w14:textId="77777777" w:rsidR="009974D7" w:rsidRPr="0043322F" w:rsidRDefault="009974D7" w:rsidP="000A7E79">
            <w:r w:rsidRPr="0043322F">
              <w:t>ПОФ котельной по адресу: ул. Р. Люксембург, 32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E268607" w14:textId="77777777" w:rsidR="009974D7" w:rsidRPr="0043322F" w:rsidRDefault="009974D7" w:rsidP="000A7E79">
            <w:pPr>
              <w:jc w:val="center"/>
            </w:pPr>
            <w:r w:rsidRPr="0043322F">
              <w:t xml:space="preserve">2021г ж/б плита </w:t>
            </w:r>
            <w:proofErr w:type="spellStart"/>
            <w:r w:rsidRPr="0043322F">
              <w:t>зд</w:t>
            </w:r>
            <w:proofErr w:type="spellEnd"/>
            <w:r w:rsidRPr="0043322F">
              <w:t xml:space="preserve"> 8х7,1м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6F0B08E"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AB214B8"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CD1CE94" w14:textId="77777777" w:rsidR="009974D7" w:rsidRPr="0043322F" w:rsidRDefault="009974D7" w:rsidP="000A7E79">
            <w:pPr>
              <w:jc w:val="center"/>
              <w:rPr>
                <w:rFonts w:eastAsia="Times New Roman"/>
              </w:rPr>
            </w:pPr>
            <w:r w:rsidRPr="0043322F">
              <w:rPr>
                <w:rFonts w:eastAsia="Times New Roman"/>
              </w:rPr>
              <w:t>Июль</w:t>
            </w:r>
          </w:p>
        </w:tc>
      </w:tr>
      <w:tr w:rsidR="0043322F" w:rsidRPr="0043322F" w14:paraId="419FB3D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33983A7"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07C67ED" w14:textId="77777777" w:rsidR="009974D7" w:rsidRPr="0043322F" w:rsidRDefault="009974D7" w:rsidP="000A7E79">
            <w:r w:rsidRPr="0043322F">
              <w:t>ПОФ мачт дымовых труб 1-2 по адресу: ул. Р. Люксембург, 32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FABA2CC" w14:textId="77777777" w:rsidR="009974D7" w:rsidRPr="0043322F" w:rsidRDefault="009974D7" w:rsidP="000A7E79">
            <w:pPr>
              <w:jc w:val="center"/>
            </w:pPr>
            <w:r w:rsidRPr="0043322F">
              <w:t>2021г ж/б 5,54х3м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69152AF"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01DF6F7"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8983115" w14:textId="77777777" w:rsidR="009974D7" w:rsidRPr="0043322F" w:rsidRDefault="009974D7" w:rsidP="000A7E79">
            <w:pPr>
              <w:jc w:val="center"/>
              <w:rPr>
                <w:rFonts w:eastAsia="Times New Roman"/>
              </w:rPr>
            </w:pPr>
            <w:r w:rsidRPr="0043322F">
              <w:rPr>
                <w:rFonts w:eastAsia="Times New Roman"/>
              </w:rPr>
              <w:t>Июль</w:t>
            </w:r>
          </w:p>
        </w:tc>
      </w:tr>
      <w:tr w:rsidR="0043322F" w:rsidRPr="0043322F" w14:paraId="4770BBF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6C233D1"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34A9912" w14:textId="77777777" w:rsidR="009974D7" w:rsidRPr="0043322F" w:rsidRDefault="009974D7" w:rsidP="000A7E79">
            <w:r w:rsidRPr="0043322F">
              <w:t>ПОФ котельной по адресу: ул. Р. Люксембург, 54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FDEE73B" w14:textId="77777777" w:rsidR="009974D7" w:rsidRPr="0043322F" w:rsidRDefault="009974D7" w:rsidP="000A7E79">
            <w:pPr>
              <w:jc w:val="center"/>
            </w:pPr>
            <w:r w:rsidRPr="0043322F">
              <w:t xml:space="preserve">2022г ж/б плита </w:t>
            </w:r>
            <w:proofErr w:type="spellStart"/>
            <w:r w:rsidRPr="0043322F">
              <w:t>зд</w:t>
            </w:r>
            <w:proofErr w:type="spellEnd"/>
            <w:r w:rsidRPr="0043322F">
              <w:t xml:space="preserve"> 9,5х6,5м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559BC46"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E987AE1"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AAF0573" w14:textId="77777777" w:rsidR="009974D7" w:rsidRPr="0043322F" w:rsidRDefault="009974D7" w:rsidP="000A7E79">
            <w:pPr>
              <w:jc w:val="center"/>
              <w:rPr>
                <w:rFonts w:eastAsia="Times New Roman"/>
              </w:rPr>
            </w:pPr>
            <w:r w:rsidRPr="0043322F">
              <w:rPr>
                <w:rFonts w:eastAsia="Times New Roman"/>
              </w:rPr>
              <w:t>Июль</w:t>
            </w:r>
          </w:p>
        </w:tc>
      </w:tr>
      <w:tr w:rsidR="0043322F" w:rsidRPr="0043322F" w14:paraId="5486811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AE876A8"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31CE924" w14:textId="77777777" w:rsidR="009974D7" w:rsidRPr="0043322F" w:rsidRDefault="009974D7" w:rsidP="000A7E79">
            <w:r w:rsidRPr="0043322F">
              <w:t>ПОФ мачты дымовых труб 1-3 по адресу: ул. Р. Люксембург, 54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728E951" w14:textId="77777777" w:rsidR="009974D7" w:rsidRPr="0043322F" w:rsidRDefault="009974D7" w:rsidP="000A7E79">
            <w:pPr>
              <w:jc w:val="center"/>
            </w:pPr>
            <w:r w:rsidRPr="0043322F">
              <w:t xml:space="preserve">2022г ж/б </w:t>
            </w:r>
            <w:proofErr w:type="spellStart"/>
            <w:r w:rsidRPr="0043322F">
              <w:t>столбч</w:t>
            </w:r>
            <w:proofErr w:type="spellEnd"/>
            <w:r w:rsidRPr="0043322F">
              <w:t xml:space="preserve"> 3х3м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78B76BC"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C56C783"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830D5CB" w14:textId="77777777" w:rsidR="009974D7" w:rsidRPr="0043322F" w:rsidRDefault="009974D7" w:rsidP="000A7E79">
            <w:pPr>
              <w:jc w:val="center"/>
              <w:rPr>
                <w:rFonts w:eastAsia="Times New Roman"/>
              </w:rPr>
            </w:pPr>
            <w:r w:rsidRPr="0043322F">
              <w:rPr>
                <w:rFonts w:eastAsia="Times New Roman"/>
              </w:rPr>
              <w:t>Июль</w:t>
            </w:r>
          </w:p>
        </w:tc>
      </w:tr>
      <w:tr w:rsidR="0043322F" w:rsidRPr="0043322F" w14:paraId="0CC6642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7145AD4"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2ED4550" w14:textId="77777777" w:rsidR="009974D7" w:rsidRPr="0043322F" w:rsidRDefault="009974D7" w:rsidP="000A7E79">
            <w:r w:rsidRPr="0043322F">
              <w:t>КО котельной по адресу: ул. Родионова, 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3890726" w14:textId="77777777" w:rsidR="009974D7" w:rsidRPr="0043322F" w:rsidRDefault="009974D7" w:rsidP="000A7E79">
            <w:pPr>
              <w:jc w:val="center"/>
            </w:pPr>
            <w:r w:rsidRPr="0043322F">
              <w:t xml:space="preserve">1961г </w:t>
            </w:r>
            <w:proofErr w:type="spellStart"/>
            <w:r w:rsidRPr="0043322F">
              <w:t>Стр.об</w:t>
            </w:r>
            <w:proofErr w:type="spellEnd"/>
            <w:r w:rsidRPr="0043322F">
              <w:t>. 606,42м3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AE404AA"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893A8A6"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3B9DFAB" w14:textId="77777777" w:rsidR="009974D7" w:rsidRPr="0043322F" w:rsidRDefault="009974D7" w:rsidP="000A7E79">
            <w:pPr>
              <w:jc w:val="center"/>
              <w:rPr>
                <w:rFonts w:eastAsia="Times New Roman"/>
              </w:rPr>
            </w:pPr>
            <w:r w:rsidRPr="0043322F">
              <w:rPr>
                <w:rFonts w:eastAsia="Times New Roman"/>
              </w:rPr>
              <w:t>17.12.2026</w:t>
            </w:r>
          </w:p>
        </w:tc>
      </w:tr>
      <w:tr w:rsidR="0043322F" w:rsidRPr="0043322F" w14:paraId="7A83D90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1FD45D9"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C6D5E36" w14:textId="77777777" w:rsidR="009974D7" w:rsidRPr="0043322F" w:rsidRDefault="009974D7" w:rsidP="000A7E79">
            <w:r w:rsidRPr="0043322F">
              <w:t>КО дымовой трубы по адресу: ул. Родионова, 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AC42949" w14:textId="77777777" w:rsidR="009974D7" w:rsidRPr="0043322F" w:rsidRDefault="009974D7" w:rsidP="000A7E79">
            <w:pPr>
              <w:jc w:val="center"/>
            </w:pPr>
            <w:r w:rsidRPr="0043322F">
              <w:t>Металл 1961 г, Н=  17,86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270D666"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DDDCAB7"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0B6A926" w14:textId="77777777" w:rsidR="009974D7" w:rsidRPr="0043322F" w:rsidRDefault="009974D7" w:rsidP="000A7E79">
            <w:pPr>
              <w:jc w:val="center"/>
              <w:rPr>
                <w:rFonts w:eastAsia="Times New Roman"/>
              </w:rPr>
            </w:pPr>
            <w:r w:rsidRPr="0043322F">
              <w:rPr>
                <w:rFonts w:eastAsia="Times New Roman"/>
              </w:rPr>
              <w:t>17.12.2026</w:t>
            </w:r>
          </w:p>
        </w:tc>
      </w:tr>
      <w:tr w:rsidR="0043322F" w:rsidRPr="0043322F" w14:paraId="572691A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F2A445A"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38D0F7C" w14:textId="77777777" w:rsidR="009974D7" w:rsidRPr="0043322F" w:rsidRDefault="009974D7" w:rsidP="000A7E79">
            <w:r w:rsidRPr="0043322F">
              <w:t>ЭПБ котельной по адресу: с. Хмельницкое ул. Сумская, 19 стр.3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597B2E8" w14:textId="77777777" w:rsidR="009974D7" w:rsidRPr="0043322F" w:rsidRDefault="009974D7" w:rsidP="000A7E79">
            <w:pPr>
              <w:jc w:val="center"/>
            </w:pPr>
            <w:r w:rsidRPr="0043322F">
              <w:t xml:space="preserve">1960г </w:t>
            </w:r>
            <w:proofErr w:type="spellStart"/>
            <w:r w:rsidRPr="0043322F">
              <w:t>Стр.об</w:t>
            </w:r>
            <w:proofErr w:type="spellEnd"/>
            <w:r w:rsidRPr="0043322F">
              <w:t>. 255,7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7B7443A"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CC125A9"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8CE8DE6" w14:textId="77777777" w:rsidR="009974D7" w:rsidRPr="0043322F" w:rsidRDefault="009974D7" w:rsidP="000A7E79">
            <w:pPr>
              <w:jc w:val="center"/>
              <w:rPr>
                <w:rFonts w:eastAsia="Times New Roman"/>
              </w:rPr>
            </w:pPr>
            <w:r w:rsidRPr="0043322F">
              <w:rPr>
                <w:rFonts w:eastAsia="Times New Roman"/>
              </w:rPr>
              <w:t>26.10.2026</w:t>
            </w:r>
          </w:p>
        </w:tc>
      </w:tr>
      <w:tr w:rsidR="0043322F" w:rsidRPr="0043322F" w14:paraId="4280E6F8"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DAEE9D1"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A4CE692" w14:textId="77777777" w:rsidR="009974D7" w:rsidRPr="0043322F" w:rsidRDefault="009974D7" w:rsidP="000A7E79">
            <w:r w:rsidRPr="0043322F">
              <w:t>КО котельной по адресу: с. Хмельницкое ул. Сумская, 19 стр.3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3363B64" w14:textId="77777777" w:rsidR="009974D7" w:rsidRPr="0043322F" w:rsidRDefault="009974D7" w:rsidP="000A7E79">
            <w:pPr>
              <w:jc w:val="center"/>
            </w:pPr>
            <w:r w:rsidRPr="0043322F">
              <w:t xml:space="preserve">1960г </w:t>
            </w:r>
            <w:proofErr w:type="spellStart"/>
            <w:r w:rsidRPr="0043322F">
              <w:t>Стр.об</w:t>
            </w:r>
            <w:proofErr w:type="spellEnd"/>
            <w:r w:rsidRPr="0043322F">
              <w:t>. 255,7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29148B0"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A9E6E37"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AF70B80" w14:textId="77777777" w:rsidR="009974D7" w:rsidRPr="0043322F" w:rsidRDefault="009974D7" w:rsidP="000A7E79">
            <w:pPr>
              <w:jc w:val="center"/>
              <w:rPr>
                <w:rFonts w:eastAsia="Times New Roman"/>
              </w:rPr>
            </w:pPr>
            <w:r w:rsidRPr="0043322F">
              <w:rPr>
                <w:rFonts w:eastAsia="Times New Roman"/>
              </w:rPr>
              <w:t>26.10.2026</w:t>
            </w:r>
          </w:p>
        </w:tc>
      </w:tr>
      <w:tr w:rsidR="0043322F" w:rsidRPr="0043322F" w14:paraId="11FDB8E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6299E25"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5A4DA6A" w14:textId="77777777" w:rsidR="009974D7" w:rsidRPr="0043322F" w:rsidRDefault="009974D7" w:rsidP="000A7E79">
            <w:r w:rsidRPr="0043322F">
              <w:t>КО котельной по адресу: с. Орлиное ул. Солнечная, 11-А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05C00B5" w14:textId="77777777" w:rsidR="009974D7" w:rsidRPr="0043322F" w:rsidRDefault="009974D7" w:rsidP="000A7E79">
            <w:pPr>
              <w:jc w:val="center"/>
            </w:pPr>
            <w:r w:rsidRPr="0043322F">
              <w:t xml:space="preserve">1975г </w:t>
            </w:r>
            <w:proofErr w:type="spellStart"/>
            <w:r w:rsidRPr="0043322F">
              <w:t>Стр.об</w:t>
            </w:r>
            <w:proofErr w:type="spellEnd"/>
            <w:r w:rsidRPr="0043322F">
              <w:t>. 665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493DE51"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7C4BCF8"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1923B66" w14:textId="77777777" w:rsidR="009974D7" w:rsidRPr="0043322F" w:rsidRDefault="009974D7" w:rsidP="000A7E79">
            <w:pPr>
              <w:jc w:val="center"/>
              <w:rPr>
                <w:rFonts w:eastAsia="Times New Roman"/>
              </w:rPr>
            </w:pPr>
            <w:r w:rsidRPr="0043322F">
              <w:rPr>
                <w:rFonts w:eastAsia="Times New Roman"/>
              </w:rPr>
              <w:t>17.01.2027</w:t>
            </w:r>
          </w:p>
        </w:tc>
      </w:tr>
      <w:tr w:rsidR="0043322F" w:rsidRPr="0043322F" w14:paraId="67BF571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DAC6C7C"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ACAABB5" w14:textId="77777777" w:rsidR="009974D7" w:rsidRPr="0043322F" w:rsidRDefault="009974D7" w:rsidP="000A7E79">
            <w:r w:rsidRPr="0043322F">
              <w:t>КО дымовой трубы по адресу: с. Орлиное ул. Солнечная, 11-А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C2A36B6" w14:textId="77777777" w:rsidR="009974D7" w:rsidRPr="0043322F" w:rsidRDefault="009974D7" w:rsidP="000A7E79">
            <w:pPr>
              <w:jc w:val="center"/>
            </w:pPr>
            <w:r w:rsidRPr="0043322F">
              <w:t>Металл 1975/2008  Н=  26,3 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A81DCF9"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3073C35"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79DB1EB" w14:textId="77777777" w:rsidR="009974D7" w:rsidRPr="0043322F" w:rsidRDefault="009974D7" w:rsidP="000A7E79">
            <w:pPr>
              <w:jc w:val="center"/>
              <w:rPr>
                <w:rFonts w:eastAsia="Times New Roman"/>
              </w:rPr>
            </w:pPr>
            <w:r w:rsidRPr="0043322F">
              <w:rPr>
                <w:rFonts w:eastAsia="Times New Roman"/>
              </w:rPr>
              <w:t>17.12.2026</w:t>
            </w:r>
          </w:p>
        </w:tc>
      </w:tr>
      <w:tr w:rsidR="0043322F" w:rsidRPr="0043322F" w14:paraId="6BD024F5"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27CFB93"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FCC17A8" w14:textId="77777777" w:rsidR="009974D7" w:rsidRPr="0043322F" w:rsidRDefault="009974D7" w:rsidP="000A7E79">
            <w:r w:rsidRPr="0043322F">
              <w:t xml:space="preserve">ЭПБ котельной по адресу: ул. </w:t>
            </w:r>
            <w:proofErr w:type="spellStart"/>
            <w:r w:rsidRPr="0043322F">
              <w:t>Терлецкого</w:t>
            </w:r>
            <w:proofErr w:type="spellEnd"/>
            <w:r w:rsidRPr="0043322F">
              <w:t>,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3B47F64" w14:textId="77777777" w:rsidR="009974D7" w:rsidRPr="0043322F" w:rsidRDefault="009974D7" w:rsidP="000A7E79">
            <w:pPr>
              <w:jc w:val="center"/>
            </w:pPr>
            <w:r w:rsidRPr="0043322F">
              <w:t>1991 г.</w:t>
            </w:r>
          </w:p>
          <w:p w14:paraId="4E8806CE" w14:textId="77777777" w:rsidR="009974D7" w:rsidRPr="0043322F" w:rsidRDefault="009974D7" w:rsidP="000A7E79">
            <w:pPr>
              <w:jc w:val="center"/>
            </w:pPr>
            <w:proofErr w:type="spellStart"/>
            <w:r w:rsidRPr="0043322F">
              <w:t>Стр.об</w:t>
            </w:r>
            <w:proofErr w:type="spellEnd"/>
            <w:r w:rsidRPr="0043322F">
              <w:t>. 3302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379E0C1"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5B036BD"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430B658" w14:textId="77777777" w:rsidR="009974D7" w:rsidRPr="0043322F" w:rsidRDefault="009974D7" w:rsidP="000A7E79">
            <w:pPr>
              <w:jc w:val="center"/>
              <w:rPr>
                <w:rFonts w:eastAsia="Times New Roman"/>
              </w:rPr>
            </w:pPr>
            <w:r w:rsidRPr="0043322F">
              <w:rPr>
                <w:rFonts w:eastAsia="Times New Roman"/>
              </w:rPr>
              <w:t>02.11.2026</w:t>
            </w:r>
          </w:p>
        </w:tc>
      </w:tr>
      <w:tr w:rsidR="0043322F" w:rsidRPr="0043322F" w14:paraId="27B7594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B26C6C9"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9A4E98F" w14:textId="77777777" w:rsidR="009974D7" w:rsidRPr="0043322F" w:rsidRDefault="009974D7" w:rsidP="000A7E79">
            <w:r w:rsidRPr="0043322F">
              <w:t xml:space="preserve">ОТС котельной по адресу: ул. </w:t>
            </w:r>
            <w:proofErr w:type="spellStart"/>
            <w:r w:rsidRPr="0043322F">
              <w:t>Терлецкого</w:t>
            </w:r>
            <w:proofErr w:type="spellEnd"/>
            <w:r w:rsidRPr="0043322F">
              <w:t>,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6A0D2F1" w14:textId="77777777" w:rsidR="009974D7" w:rsidRPr="0043322F" w:rsidRDefault="009974D7" w:rsidP="000A7E79">
            <w:pPr>
              <w:jc w:val="center"/>
            </w:pPr>
            <w:r w:rsidRPr="0043322F">
              <w:t>1991 г.</w:t>
            </w:r>
          </w:p>
          <w:p w14:paraId="32C91FAC" w14:textId="77777777" w:rsidR="009974D7" w:rsidRPr="0043322F" w:rsidRDefault="009974D7" w:rsidP="000A7E79">
            <w:pPr>
              <w:jc w:val="center"/>
            </w:pPr>
            <w:proofErr w:type="spellStart"/>
            <w:r w:rsidRPr="0043322F">
              <w:t>Стр.об</w:t>
            </w:r>
            <w:proofErr w:type="spellEnd"/>
            <w:r w:rsidRPr="0043322F">
              <w:t>. 3302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8D0E532"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0F59598"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878A74F" w14:textId="77777777" w:rsidR="009974D7" w:rsidRPr="0043322F" w:rsidRDefault="009974D7" w:rsidP="000A7E79">
            <w:pPr>
              <w:jc w:val="center"/>
              <w:rPr>
                <w:rFonts w:eastAsia="Times New Roman"/>
              </w:rPr>
            </w:pPr>
            <w:r w:rsidRPr="0043322F">
              <w:rPr>
                <w:rFonts w:eastAsia="Times New Roman"/>
              </w:rPr>
              <w:t>02.11.2026</w:t>
            </w:r>
          </w:p>
        </w:tc>
      </w:tr>
      <w:tr w:rsidR="0043322F" w:rsidRPr="0043322F" w14:paraId="4AFCA27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FE952AF"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515E581" w14:textId="77777777" w:rsidR="009974D7" w:rsidRPr="0043322F" w:rsidRDefault="009974D7" w:rsidP="000A7E79">
            <w:r w:rsidRPr="0043322F">
              <w:t xml:space="preserve">ПОФ котельной по адресу: ул. </w:t>
            </w:r>
            <w:proofErr w:type="spellStart"/>
            <w:r w:rsidRPr="0043322F">
              <w:t>Терлецкого</w:t>
            </w:r>
            <w:proofErr w:type="spellEnd"/>
            <w:r w:rsidRPr="0043322F">
              <w:t>,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4126F36" w14:textId="77777777" w:rsidR="009974D7" w:rsidRPr="0043322F" w:rsidRDefault="009974D7" w:rsidP="000A7E79">
            <w:pPr>
              <w:jc w:val="center"/>
            </w:pPr>
            <w:r w:rsidRPr="0043322F">
              <w:t xml:space="preserve">1991г ж/б </w:t>
            </w:r>
            <w:proofErr w:type="spellStart"/>
            <w:r w:rsidRPr="0043322F">
              <w:t>ленточн</w:t>
            </w:r>
            <w:proofErr w:type="spellEnd"/>
            <w:r w:rsidRPr="0043322F">
              <w:t xml:space="preserve"> и </w:t>
            </w:r>
            <w:proofErr w:type="spellStart"/>
            <w:r w:rsidRPr="0043322F">
              <w:t>столбч</w:t>
            </w:r>
            <w:proofErr w:type="spellEnd"/>
            <w:r w:rsidRPr="0043322F">
              <w:t xml:space="preserve"> </w:t>
            </w:r>
            <w:proofErr w:type="spellStart"/>
            <w:r w:rsidRPr="0043322F">
              <w:t>зд</w:t>
            </w:r>
            <w:proofErr w:type="spellEnd"/>
            <w:r w:rsidRPr="0043322F">
              <w:t xml:space="preserve"> 31х15м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2415371"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F2AF450"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DEB67DE" w14:textId="77777777" w:rsidR="009974D7" w:rsidRPr="0043322F" w:rsidRDefault="009974D7" w:rsidP="000A7E79">
            <w:pPr>
              <w:jc w:val="center"/>
              <w:rPr>
                <w:rFonts w:eastAsia="Times New Roman"/>
              </w:rPr>
            </w:pPr>
            <w:r w:rsidRPr="0043322F">
              <w:rPr>
                <w:rFonts w:eastAsia="Times New Roman"/>
              </w:rPr>
              <w:t>02.11.2026</w:t>
            </w:r>
          </w:p>
        </w:tc>
      </w:tr>
      <w:tr w:rsidR="0043322F" w:rsidRPr="0043322F" w14:paraId="55F8F70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8F08704"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E78869D" w14:textId="77777777" w:rsidR="009974D7" w:rsidRPr="0043322F" w:rsidRDefault="009974D7" w:rsidP="000A7E79">
            <w:r w:rsidRPr="0043322F">
              <w:t xml:space="preserve">ЭПБ дымовой трубы по адресу: ул. </w:t>
            </w:r>
            <w:proofErr w:type="spellStart"/>
            <w:r w:rsidRPr="0043322F">
              <w:t>Терлецкого</w:t>
            </w:r>
            <w:proofErr w:type="spellEnd"/>
            <w:r w:rsidRPr="0043322F">
              <w:t>,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0D0E691" w14:textId="77777777" w:rsidR="009974D7" w:rsidRPr="0043322F" w:rsidRDefault="009974D7" w:rsidP="000A7E79">
            <w:pPr>
              <w:jc w:val="center"/>
            </w:pPr>
            <w:r w:rsidRPr="0043322F">
              <w:t>Металл  1991 г., Н=  34,4м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929FEA0"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B1A1193"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220F8E3" w14:textId="77777777" w:rsidR="009974D7" w:rsidRPr="0043322F" w:rsidRDefault="009974D7" w:rsidP="000A7E79">
            <w:pPr>
              <w:jc w:val="center"/>
              <w:rPr>
                <w:rFonts w:eastAsia="Times New Roman"/>
              </w:rPr>
            </w:pPr>
            <w:r w:rsidRPr="0043322F">
              <w:rPr>
                <w:rFonts w:eastAsia="Times New Roman"/>
              </w:rPr>
              <w:t>02.11.2026</w:t>
            </w:r>
          </w:p>
        </w:tc>
      </w:tr>
      <w:tr w:rsidR="0043322F" w:rsidRPr="0043322F" w14:paraId="4EFB350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B2A9EB7"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D17A906" w14:textId="77777777" w:rsidR="009974D7" w:rsidRPr="0043322F" w:rsidRDefault="009974D7" w:rsidP="000A7E79">
            <w:r w:rsidRPr="0043322F">
              <w:t xml:space="preserve">ОТС дымовой трубы по адресу: ул. </w:t>
            </w:r>
            <w:proofErr w:type="spellStart"/>
            <w:r w:rsidRPr="0043322F">
              <w:t>Терлецкого</w:t>
            </w:r>
            <w:proofErr w:type="spellEnd"/>
            <w:r w:rsidRPr="0043322F">
              <w:t>,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FBC1D27" w14:textId="77777777" w:rsidR="009974D7" w:rsidRPr="0043322F" w:rsidRDefault="009974D7" w:rsidP="000A7E79">
            <w:pPr>
              <w:jc w:val="center"/>
            </w:pPr>
            <w:r w:rsidRPr="0043322F">
              <w:t>Металл  1991 г., Н=  34,4м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EB73010"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4BBE047"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697F768" w14:textId="77777777" w:rsidR="009974D7" w:rsidRPr="0043322F" w:rsidRDefault="009974D7" w:rsidP="000A7E79">
            <w:pPr>
              <w:jc w:val="center"/>
              <w:rPr>
                <w:rFonts w:eastAsia="Times New Roman"/>
              </w:rPr>
            </w:pPr>
            <w:r w:rsidRPr="0043322F">
              <w:rPr>
                <w:rFonts w:eastAsia="Times New Roman"/>
              </w:rPr>
              <w:t>02.11.2026</w:t>
            </w:r>
          </w:p>
        </w:tc>
      </w:tr>
      <w:tr w:rsidR="0043322F" w:rsidRPr="0043322F" w14:paraId="3B41758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62E7576"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F5CE585" w14:textId="77777777" w:rsidR="009974D7" w:rsidRPr="0043322F" w:rsidRDefault="009974D7" w:rsidP="000A7E79">
            <w:r w:rsidRPr="0043322F">
              <w:t xml:space="preserve">ПОФ дымовой трубы по адресу: ул. </w:t>
            </w:r>
            <w:proofErr w:type="spellStart"/>
            <w:r w:rsidRPr="0043322F">
              <w:t>Терлецкого</w:t>
            </w:r>
            <w:proofErr w:type="spellEnd"/>
            <w:r w:rsidRPr="0043322F">
              <w:t>, 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9DDD4E3" w14:textId="77777777" w:rsidR="009974D7" w:rsidRPr="0043322F" w:rsidRDefault="009974D7" w:rsidP="000A7E79">
            <w:pPr>
              <w:jc w:val="center"/>
            </w:pPr>
            <w:r w:rsidRPr="0043322F">
              <w:t>1991 ж/б 2,27х2,27м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E3D03CC"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5C7825A"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1E076FC" w14:textId="77777777" w:rsidR="009974D7" w:rsidRPr="0043322F" w:rsidRDefault="009974D7" w:rsidP="000A7E79">
            <w:pPr>
              <w:jc w:val="center"/>
              <w:rPr>
                <w:rFonts w:eastAsia="Times New Roman"/>
              </w:rPr>
            </w:pPr>
            <w:r w:rsidRPr="0043322F">
              <w:rPr>
                <w:rFonts w:eastAsia="Times New Roman"/>
              </w:rPr>
              <w:t>02.11.2026</w:t>
            </w:r>
          </w:p>
        </w:tc>
      </w:tr>
      <w:tr w:rsidR="0043322F" w:rsidRPr="0043322F" w14:paraId="0762936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94720B9"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8BF4123" w14:textId="77777777" w:rsidR="009974D7" w:rsidRPr="0043322F" w:rsidRDefault="009974D7" w:rsidP="000A7E79">
            <w:r w:rsidRPr="0043322F">
              <w:t>КО ЦТП-72 по адресу: ул. Тимирязева, 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C328CB7" w14:textId="77777777" w:rsidR="009974D7" w:rsidRPr="0043322F" w:rsidRDefault="009974D7" w:rsidP="000A7E79">
            <w:pPr>
              <w:jc w:val="center"/>
            </w:pPr>
            <w:r w:rsidRPr="0043322F">
              <w:t xml:space="preserve">1972г </w:t>
            </w:r>
            <w:proofErr w:type="spellStart"/>
            <w:r w:rsidRPr="0043322F">
              <w:t>Стр.об</w:t>
            </w:r>
            <w:proofErr w:type="spellEnd"/>
            <w:r w:rsidRPr="0043322F">
              <w:t>. 517м3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A4D40BE"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0B98108"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797D8BD" w14:textId="77777777" w:rsidR="009974D7" w:rsidRPr="0043322F" w:rsidRDefault="009974D7" w:rsidP="000A7E79">
            <w:pPr>
              <w:jc w:val="center"/>
              <w:rPr>
                <w:rFonts w:eastAsia="Times New Roman"/>
              </w:rPr>
            </w:pPr>
            <w:r w:rsidRPr="0043322F">
              <w:rPr>
                <w:rFonts w:eastAsia="Times New Roman"/>
              </w:rPr>
              <w:t>17.12.2026</w:t>
            </w:r>
          </w:p>
        </w:tc>
      </w:tr>
      <w:tr w:rsidR="0043322F" w:rsidRPr="0043322F" w14:paraId="1AAAA94C"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BE31A8"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A83E64D" w14:textId="77777777" w:rsidR="009974D7" w:rsidRPr="0043322F" w:rsidRDefault="009974D7" w:rsidP="000A7E79">
            <w:r w:rsidRPr="0043322F">
              <w:t xml:space="preserve">ЭПБ котельной по адресу: ул. </w:t>
            </w:r>
            <w:proofErr w:type="spellStart"/>
            <w:r w:rsidRPr="0043322F">
              <w:t>Фильченкова</w:t>
            </w:r>
            <w:proofErr w:type="spellEnd"/>
            <w:r w:rsidRPr="0043322F">
              <w:t>, 41-А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12703F2" w14:textId="77777777" w:rsidR="009974D7" w:rsidRPr="0043322F" w:rsidRDefault="009974D7" w:rsidP="000A7E79">
            <w:pPr>
              <w:jc w:val="center"/>
            </w:pPr>
            <w:r w:rsidRPr="0043322F">
              <w:t>1960 г.</w:t>
            </w:r>
          </w:p>
          <w:p w14:paraId="40CF2B03" w14:textId="77777777" w:rsidR="009974D7" w:rsidRPr="0043322F" w:rsidRDefault="009974D7" w:rsidP="000A7E79">
            <w:pPr>
              <w:jc w:val="center"/>
            </w:pPr>
            <w:proofErr w:type="spellStart"/>
            <w:r w:rsidRPr="0043322F">
              <w:t>Стр.об</w:t>
            </w:r>
            <w:proofErr w:type="spellEnd"/>
            <w:r w:rsidRPr="0043322F">
              <w:t>. 2410,2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6B1F298"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3B4AF9F"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5C25102" w14:textId="77777777" w:rsidR="009974D7" w:rsidRPr="0043322F" w:rsidRDefault="009974D7" w:rsidP="000A7E79">
            <w:pPr>
              <w:jc w:val="center"/>
              <w:rPr>
                <w:rFonts w:eastAsia="Times New Roman"/>
              </w:rPr>
            </w:pPr>
            <w:r w:rsidRPr="0043322F">
              <w:rPr>
                <w:rFonts w:eastAsia="Times New Roman"/>
              </w:rPr>
              <w:t>06.11.2026</w:t>
            </w:r>
          </w:p>
        </w:tc>
      </w:tr>
      <w:tr w:rsidR="0043322F" w:rsidRPr="0043322F" w14:paraId="157C1BD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02D8DD8"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EA76B04" w14:textId="77777777" w:rsidR="009974D7" w:rsidRPr="0043322F" w:rsidRDefault="009974D7" w:rsidP="000A7E79">
            <w:r w:rsidRPr="0043322F">
              <w:t xml:space="preserve">КО котельной по адресу: ул. </w:t>
            </w:r>
            <w:proofErr w:type="spellStart"/>
            <w:r w:rsidRPr="0043322F">
              <w:t>Фильченкова</w:t>
            </w:r>
            <w:proofErr w:type="spellEnd"/>
            <w:r w:rsidRPr="0043322F">
              <w:t>, 41-А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7C1403C" w14:textId="77777777" w:rsidR="009974D7" w:rsidRPr="0043322F" w:rsidRDefault="009974D7" w:rsidP="000A7E79">
            <w:pPr>
              <w:jc w:val="center"/>
            </w:pPr>
            <w:r w:rsidRPr="0043322F">
              <w:t>1960 г.</w:t>
            </w:r>
          </w:p>
          <w:p w14:paraId="5BCA1816" w14:textId="77777777" w:rsidR="009974D7" w:rsidRPr="0043322F" w:rsidRDefault="009974D7" w:rsidP="000A7E79">
            <w:pPr>
              <w:jc w:val="center"/>
            </w:pPr>
            <w:proofErr w:type="spellStart"/>
            <w:r w:rsidRPr="0043322F">
              <w:t>Стр.об</w:t>
            </w:r>
            <w:proofErr w:type="spellEnd"/>
            <w:r w:rsidRPr="0043322F">
              <w:t>. 2410,2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30AD91C"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237EE34"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6B9EB13" w14:textId="77777777" w:rsidR="009974D7" w:rsidRPr="0043322F" w:rsidRDefault="009974D7" w:rsidP="000A7E79">
            <w:pPr>
              <w:jc w:val="center"/>
              <w:rPr>
                <w:rFonts w:eastAsia="Times New Roman"/>
              </w:rPr>
            </w:pPr>
            <w:r w:rsidRPr="0043322F">
              <w:rPr>
                <w:rFonts w:eastAsia="Times New Roman"/>
              </w:rPr>
              <w:t>06.11.2026</w:t>
            </w:r>
          </w:p>
        </w:tc>
      </w:tr>
      <w:tr w:rsidR="0043322F" w:rsidRPr="0043322F" w14:paraId="62BDE40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5459D3D"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AAE1096" w14:textId="77777777" w:rsidR="009974D7" w:rsidRPr="0043322F" w:rsidRDefault="009974D7" w:rsidP="000A7E79">
            <w:r w:rsidRPr="0043322F">
              <w:t xml:space="preserve">ЭПБ дымовой трубы по адресу: ул. </w:t>
            </w:r>
            <w:proofErr w:type="spellStart"/>
            <w:r w:rsidRPr="0043322F">
              <w:t>Фильченкова</w:t>
            </w:r>
            <w:proofErr w:type="spellEnd"/>
            <w:r w:rsidRPr="0043322F">
              <w:t>, 41-А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2BF4C1F" w14:textId="77777777" w:rsidR="009974D7" w:rsidRPr="0043322F" w:rsidRDefault="009974D7" w:rsidP="000A7E79">
            <w:pPr>
              <w:jc w:val="center"/>
            </w:pPr>
            <w:r w:rsidRPr="0043322F">
              <w:t>Металл  1960/2010 Н=  22,8м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FD7FDE0"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C33788E"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DA4B4ED" w14:textId="77777777" w:rsidR="009974D7" w:rsidRPr="0043322F" w:rsidRDefault="009974D7" w:rsidP="000A7E79">
            <w:pPr>
              <w:jc w:val="center"/>
              <w:rPr>
                <w:rFonts w:eastAsia="Times New Roman"/>
              </w:rPr>
            </w:pPr>
            <w:r w:rsidRPr="0043322F">
              <w:rPr>
                <w:rFonts w:eastAsia="Times New Roman"/>
              </w:rPr>
              <w:t>06.11.2026</w:t>
            </w:r>
          </w:p>
        </w:tc>
      </w:tr>
      <w:tr w:rsidR="0043322F" w:rsidRPr="0043322F" w14:paraId="495FFE6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9E1CB2B"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63BF64E" w14:textId="77777777" w:rsidR="009974D7" w:rsidRPr="0043322F" w:rsidRDefault="009974D7" w:rsidP="000A7E79">
            <w:r w:rsidRPr="0043322F">
              <w:t xml:space="preserve">КО дымовой трубы по адресу: ул. </w:t>
            </w:r>
            <w:proofErr w:type="spellStart"/>
            <w:r w:rsidRPr="0043322F">
              <w:t>Фильченкова</w:t>
            </w:r>
            <w:proofErr w:type="spellEnd"/>
            <w:r w:rsidRPr="0043322F">
              <w:t>, 41-А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564E554" w14:textId="77777777" w:rsidR="009974D7" w:rsidRPr="0043322F" w:rsidRDefault="009974D7" w:rsidP="000A7E79">
            <w:pPr>
              <w:jc w:val="center"/>
            </w:pPr>
            <w:r w:rsidRPr="0043322F">
              <w:t>Металл  1960/2010 Н=  22,8м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ABE9CF0"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D97595D"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24C04C6" w14:textId="77777777" w:rsidR="009974D7" w:rsidRPr="0043322F" w:rsidRDefault="009974D7" w:rsidP="000A7E79">
            <w:pPr>
              <w:jc w:val="center"/>
              <w:rPr>
                <w:rFonts w:eastAsia="Times New Roman"/>
              </w:rPr>
            </w:pPr>
            <w:r w:rsidRPr="0043322F">
              <w:rPr>
                <w:rFonts w:eastAsia="Times New Roman"/>
              </w:rPr>
              <w:t>06.11.2026</w:t>
            </w:r>
          </w:p>
        </w:tc>
      </w:tr>
      <w:tr w:rsidR="0043322F" w:rsidRPr="0043322F" w14:paraId="0EB3850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2B00439"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59EBEC6" w14:textId="77777777" w:rsidR="009974D7" w:rsidRPr="0043322F" w:rsidRDefault="009974D7" w:rsidP="000A7E79">
            <w:r w:rsidRPr="0043322F">
              <w:t>КО котельной по адресу: с. Родное ул. Школьная, 6-а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6097106" w14:textId="77777777" w:rsidR="009974D7" w:rsidRPr="0043322F" w:rsidRDefault="009974D7" w:rsidP="000A7E79">
            <w:pPr>
              <w:jc w:val="center"/>
            </w:pPr>
            <w:r w:rsidRPr="0043322F">
              <w:t xml:space="preserve">1960г </w:t>
            </w:r>
            <w:proofErr w:type="spellStart"/>
            <w:r w:rsidRPr="0043322F">
              <w:t>Стр.об</w:t>
            </w:r>
            <w:proofErr w:type="spellEnd"/>
            <w:r w:rsidRPr="0043322F">
              <w:t>. 525 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341BB69"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BBF88E2"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DF3027F" w14:textId="77777777" w:rsidR="009974D7" w:rsidRPr="0043322F" w:rsidRDefault="009974D7" w:rsidP="000A7E79">
            <w:pPr>
              <w:jc w:val="center"/>
              <w:rPr>
                <w:rFonts w:eastAsia="Times New Roman"/>
              </w:rPr>
            </w:pPr>
            <w:r w:rsidRPr="0043322F">
              <w:rPr>
                <w:rFonts w:eastAsia="Times New Roman"/>
              </w:rPr>
              <w:t>04.10.2026</w:t>
            </w:r>
          </w:p>
        </w:tc>
      </w:tr>
      <w:tr w:rsidR="0043322F" w:rsidRPr="0043322F" w14:paraId="26BBCD4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803FF12"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C5D039E" w14:textId="77777777" w:rsidR="009974D7" w:rsidRPr="0043322F" w:rsidRDefault="009974D7" w:rsidP="000A7E79">
            <w:r w:rsidRPr="0043322F">
              <w:t>ЭПБ котельной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760B970" w14:textId="77777777" w:rsidR="009974D7" w:rsidRPr="0043322F" w:rsidRDefault="009974D7" w:rsidP="000A7E79">
            <w:pPr>
              <w:jc w:val="center"/>
            </w:pPr>
            <w:r w:rsidRPr="0043322F">
              <w:t>2013</w:t>
            </w:r>
          </w:p>
          <w:p w14:paraId="64B6CD09" w14:textId="77777777" w:rsidR="009974D7" w:rsidRPr="0043322F" w:rsidRDefault="009974D7" w:rsidP="000A7E79">
            <w:pPr>
              <w:jc w:val="center"/>
            </w:pPr>
            <w:proofErr w:type="spellStart"/>
            <w:r w:rsidRPr="0043322F">
              <w:t>Стр.об</w:t>
            </w:r>
            <w:proofErr w:type="spellEnd"/>
            <w:r w:rsidRPr="0043322F">
              <w:t>. 70,1м3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3E4B9D2"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8B9882E"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0AA0CD9" w14:textId="77777777" w:rsidR="009974D7" w:rsidRPr="0043322F" w:rsidRDefault="009974D7" w:rsidP="000A7E79">
            <w:pPr>
              <w:jc w:val="center"/>
              <w:rPr>
                <w:rFonts w:eastAsia="Times New Roman"/>
              </w:rPr>
            </w:pPr>
            <w:r w:rsidRPr="0043322F">
              <w:rPr>
                <w:rFonts w:eastAsia="Times New Roman"/>
              </w:rPr>
              <w:t>03.10.2026</w:t>
            </w:r>
          </w:p>
        </w:tc>
      </w:tr>
      <w:tr w:rsidR="0043322F" w:rsidRPr="0043322F" w14:paraId="5FF3BC3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DBE0A16"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E95AECE" w14:textId="77777777" w:rsidR="009974D7" w:rsidRPr="0043322F" w:rsidRDefault="009974D7" w:rsidP="000A7E79">
            <w:r w:rsidRPr="0043322F">
              <w:t>ОТС котельной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F5FF33E" w14:textId="77777777" w:rsidR="009974D7" w:rsidRPr="0043322F" w:rsidRDefault="009974D7" w:rsidP="000A7E79">
            <w:pPr>
              <w:jc w:val="center"/>
            </w:pPr>
            <w:r w:rsidRPr="0043322F">
              <w:t>2013</w:t>
            </w:r>
          </w:p>
          <w:p w14:paraId="7F038CA1" w14:textId="77777777" w:rsidR="009974D7" w:rsidRPr="0043322F" w:rsidRDefault="009974D7" w:rsidP="000A7E79">
            <w:pPr>
              <w:jc w:val="center"/>
            </w:pPr>
            <w:proofErr w:type="spellStart"/>
            <w:r w:rsidRPr="0043322F">
              <w:t>Стр.об</w:t>
            </w:r>
            <w:proofErr w:type="spellEnd"/>
            <w:r w:rsidRPr="0043322F">
              <w:t>. 70,1м3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636E709"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34A297F"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F26D631" w14:textId="77777777" w:rsidR="009974D7" w:rsidRPr="0043322F" w:rsidRDefault="009974D7" w:rsidP="000A7E79">
            <w:pPr>
              <w:jc w:val="center"/>
              <w:rPr>
                <w:rFonts w:eastAsia="Times New Roman"/>
              </w:rPr>
            </w:pPr>
            <w:r w:rsidRPr="0043322F">
              <w:rPr>
                <w:rFonts w:eastAsia="Times New Roman"/>
              </w:rPr>
              <w:t>03.10.2026</w:t>
            </w:r>
          </w:p>
        </w:tc>
      </w:tr>
      <w:tr w:rsidR="0043322F" w:rsidRPr="0043322F" w14:paraId="71E5109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48950F8"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2F407A5" w14:textId="77777777" w:rsidR="009974D7" w:rsidRPr="0043322F" w:rsidRDefault="009974D7" w:rsidP="000A7E79">
            <w:r w:rsidRPr="0043322F">
              <w:t>ПОФ котельной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6D61EB5" w14:textId="77777777" w:rsidR="009974D7" w:rsidRPr="0043322F" w:rsidRDefault="009974D7" w:rsidP="000A7E79">
            <w:pPr>
              <w:jc w:val="center"/>
            </w:pPr>
            <w:r w:rsidRPr="0043322F">
              <w:t xml:space="preserve">2013г ж/б плита </w:t>
            </w:r>
            <w:proofErr w:type="spellStart"/>
            <w:r w:rsidRPr="0043322F">
              <w:t>зд</w:t>
            </w:r>
            <w:proofErr w:type="spellEnd"/>
            <w:r w:rsidRPr="0043322F">
              <w:t xml:space="preserve"> 8,2х2,6м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F64D074"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99DF603"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BF3C54E" w14:textId="77777777" w:rsidR="009974D7" w:rsidRPr="0043322F" w:rsidRDefault="009974D7" w:rsidP="000A7E79">
            <w:pPr>
              <w:jc w:val="center"/>
              <w:rPr>
                <w:rFonts w:eastAsia="Times New Roman"/>
              </w:rPr>
            </w:pPr>
            <w:r w:rsidRPr="0043322F">
              <w:rPr>
                <w:rFonts w:eastAsia="Times New Roman"/>
              </w:rPr>
              <w:t>03.10.2026</w:t>
            </w:r>
          </w:p>
        </w:tc>
      </w:tr>
      <w:tr w:rsidR="0043322F" w:rsidRPr="0043322F" w14:paraId="28032738"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BBB1140"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291C9B2" w14:textId="77777777" w:rsidR="009974D7" w:rsidRPr="0043322F" w:rsidRDefault="009974D7" w:rsidP="000A7E79">
            <w:r w:rsidRPr="0043322F">
              <w:t>ЭПБ дымовой трубы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DF39ED6" w14:textId="77777777" w:rsidR="009974D7" w:rsidRPr="0043322F" w:rsidRDefault="009974D7" w:rsidP="000A7E79">
            <w:pPr>
              <w:jc w:val="center"/>
            </w:pPr>
            <w:r w:rsidRPr="0043322F">
              <w:t>Металл 2013г, Н=  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621442B"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54109F4"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B27916F" w14:textId="77777777" w:rsidR="009974D7" w:rsidRPr="0043322F" w:rsidRDefault="009974D7" w:rsidP="000A7E79">
            <w:pPr>
              <w:jc w:val="center"/>
              <w:rPr>
                <w:rFonts w:eastAsia="Times New Roman"/>
              </w:rPr>
            </w:pPr>
            <w:r w:rsidRPr="0043322F">
              <w:rPr>
                <w:rFonts w:eastAsia="Times New Roman"/>
              </w:rPr>
              <w:t>03.10.2026</w:t>
            </w:r>
          </w:p>
        </w:tc>
      </w:tr>
      <w:tr w:rsidR="0043322F" w:rsidRPr="0043322F" w14:paraId="51E7944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C04454B"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AE31FB1" w14:textId="77777777" w:rsidR="009974D7" w:rsidRPr="0043322F" w:rsidRDefault="009974D7" w:rsidP="000A7E79">
            <w:r w:rsidRPr="0043322F">
              <w:t>ОТС дымовой трубы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643B427" w14:textId="77777777" w:rsidR="009974D7" w:rsidRPr="0043322F" w:rsidRDefault="009974D7" w:rsidP="000A7E79">
            <w:pPr>
              <w:jc w:val="center"/>
            </w:pPr>
            <w:r w:rsidRPr="0043322F">
              <w:t>Металл 2013г, Н=  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E62F08C"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4B2DD11"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CD77D1C" w14:textId="77777777" w:rsidR="009974D7" w:rsidRPr="0043322F" w:rsidRDefault="009974D7" w:rsidP="000A7E79">
            <w:pPr>
              <w:jc w:val="center"/>
              <w:rPr>
                <w:rFonts w:eastAsia="Times New Roman"/>
              </w:rPr>
            </w:pPr>
            <w:r w:rsidRPr="0043322F">
              <w:rPr>
                <w:rFonts w:eastAsia="Times New Roman"/>
              </w:rPr>
              <w:t>03.10.2026</w:t>
            </w:r>
          </w:p>
        </w:tc>
      </w:tr>
      <w:tr w:rsidR="0043322F" w:rsidRPr="0043322F" w14:paraId="7E825D04"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C2F6FD5" w14:textId="77777777" w:rsidR="009974D7" w:rsidRPr="0043322F" w:rsidRDefault="009974D7" w:rsidP="009974D7">
            <w:pPr>
              <w:numPr>
                <w:ilvl w:val="0"/>
                <w:numId w:val="4"/>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2E21FA4" w14:textId="77777777" w:rsidR="009974D7" w:rsidRPr="0043322F" w:rsidRDefault="009974D7" w:rsidP="000A7E79">
            <w:r w:rsidRPr="0043322F">
              <w:t>ПОФ дымовой трубы по адресу: ул. Ясная,12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7E48137" w14:textId="77777777" w:rsidR="009974D7" w:rsidRPr="0043322F" w:rsidRDefault="009974D7" w:rsidP="000A7E79">
            <w:pPr>
              <w:jc w:val="center"/>
            </w:pPr>
            <w:r w:rsidRPr="0043322F">
              <w:t>2013 ж/б 3х3м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43DDC05" w14:textId="77777777" w:rsidR="009974D7" w:rsidRPr="0043322F" w:rsidRDefault="009974D7" w:rsidP="000A7E79">
            <w:pPr>
              <w:jc w:val="center"/>
              <w:rPr>
                <w:rFonts w:eastAsia="Times New Roman"/>
              </w:rP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42E8FC5"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94E5E3E" w14:textId="77777777" w:rsidR="009974D7" w:rsidRPr="0043322F" w:rsidRDefault="009974D7" w:rsidP="000A7E79">
            <w:pPr>
              <w:jc w:val="center"/>
              <w:rPr>
                <w:rFonts w:eastAsia="Times New Roman"/>
              </w:rPr>
            </w:pPr>
            <w:r w:rsidRPr="0043322F">
              <w:rPr>
                <w:rFonts w:eastAsia="Times New Roman"/>
              </w:rPr>
              <w:t>03.10.2026</w:t>
            </w:r>
          </w:p>
        </w:tc>
      </w:tr>
      <w:tr w:rsidR="0043322F" w:rsidRPr="0043322F" w14:paraId="3BFED8A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A376341" w14:textId="77777777" w:rsidR="009974D7" w:rsidRPr="0043322F" w:rsidRDefault="009974D7" w:rsidP="000A7E79">
            <w:pPr>
              <w:ind w:left="244"/>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E797BE" w14:textId="77777777" w:rsidR="009974D7" w:rsidRPr="0043322F" w:rsidRDefault="009974D7" w:rsidP="000A7E79">
            <w:r w:rsidRPr="0043322F">
              <w:rPr>
                <w:b/>
              </w:rPr>
              <w:t>Тепловые камеры от котельной Рыбаков, 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4B539C6" w14:textId="77777777" w:rsidR="009974D7" w:rsidRPr="0043322F" w:rsidRDefault="009974D7" w:rsidP="000A7E79">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7765464" w14:textId="77777777" w:rsidR="009974D7" w:rsidRPr="0043322F" w:rsidRDefault="009974D7" w:rsidP="000A7E79">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1907D15" w14:textId="77777777" w:rsidR="009974D7" w:rsidRPr="0043322F" w:rsidRDefault="009974D7" w:rsidP="000A7E79">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F1B7907" w14:textId="77777777" w:rsidR="009974D7" w:rsidRPr="0043322F" w:rsidRDefault="009974D7" w:rsidP="000A7E79">
            <w:pPr>
              <w:jc w:val="center"/>
              <w:rPr>
                <w:rFonts w:eastAsia="Times New Roman"/>
              </w:rPr>
            </w:pPr>
          </w:p>
        </w:tc>
      </w:tr>
      <w:tr w:rsidR="0043322F" w:rsidRPr="0043322F" w14:paraId="4057193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ACB94EE"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F1D42C2" w14:textId="77777777" w:rsidR="009974D7" w:rsidRPr="0043322F" w:rsidRDefault="009974D7" w:rsidP="000A7E79">
            <w:r w:rsidRPr="0043322F">
              <w:t xml:space="preserve">ЭПБ УТ 9 по адресу: ул. </w:t>
            </w:r>
            <w:proofErr w:type="spellStart"/>
            <w:r w:rsidRPr="0043322F">
              <w:t>Маринеско</w:t>
            </w:r>
            <w:proofErr w:type="spellEnd"/>
            <w:r w:rsidRPr="0043322F">
              <w:t>,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096CD38" w14:textId="77777777" w:rsidR="009974D7" w:rsidRPr="0043322F" w:rsidRDefault="009974D7" w:rsidP="000A7E79">
            <w:pPr>
              <w:jc w:val="center"/>
            </w:pPr>
            <w:r w:rsidRPr="0043322F">
              <w:t>3000х3700 Н=5,4м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4B8E6D"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39E19"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CF50F41"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0E5DE6C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86F1C55"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99EE26B" w14:textId="77777777" w:rsidR="009974D7" w:rsidRPr="0043322F" w:rsidRDefault="009974D7" w:rsidP="000A7E79">
            <w:r w:rsidRPr="0043322F">
              <w:t xml:space="preserve">ОТС УТ 9 по адресу: ул. </w:t>
            </w:r>
            <w:proofErr w:type="spellStart"/>
            <w:r w:rsidRPr="0043322F">
              <w:t>Маринеско</w:t>
            </w:r>
            <w:proofErr w:type="spellEnd"/>
            <w:r w:rsidRPr="0043322F">
              <w:t>, 21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F60C7D0" w14:textId="77777777" w:rsidR="009974D7" w:rsidRPr="0043322F" w:rsidRDefault="009974D7" w:rsidP="000A7E79">
            <w:pPr>
              <w:jc w:val="center"/>
            </w:pPr>
            <w:r w:rsidRPr="0043322F">
              <w:t>3000х3700 Н=5,4м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DE3F18"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74EF7"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20D2C00"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218F5A2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36B0D8D"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CF3A8F8" w14:textId="77777777" w:rsidR="009974D7" w:rsidRPr="0043322F" w:rsidRDefault="009974D7" w:rsidP="000A7E79">
            <w:r w:rsidRPr="0043322F">
              <w:t>ЭПБ ГТК 32 по адресу: пр-т Октябрьской Революции, 57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AA62EA0" w14:textId="77777777" w:rsidR="009974D7" w:rsidRPr="0043322F" w:rsidRDefault="009974D7" w:rsidP="000A7E79">
            <w:pPr>
              <w:jc w:val="center"/>
            </w:pPr>
            <w:r w:rsidRPr="0043322F">
              <w:t>4200х3000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5785C5"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3A1A4"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24D10EE"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4F3508F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382158F"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081D9CF" w14:textId="77777777" w:rsidR="009974D7" w:rsidRPr="0043322F" w:rsidRDefault="009974D7" w:rsidP="000A7E79">
            <w:r w:rsidRPr="0043322F">
              <w:t>КОТСО ГТК 32 по адресу: пр-т Октябрьской Революции, 57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08D78EC" w14:textId="77777777" w:rsidR="009974D7" w:rsidRPr="0043322F" w:rsidRDefault="009974D7" w:rsidP="000A7E79">
            <w:pPr>
              <w:jc w:val="center"/>
            </w:pPr>
            <w:r w:rsidRPr="0043322F">
              <w:t>4200х3000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64BB59"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73FA7F"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15D9BF7"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65A353E6"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0A4DC35"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FA0A689" w14:textId="77777777" w:rsidR="009974D7" w:rsidRPr="0043322F" w:rsidRDefault="009974D7" w:rsidP="000A7E79">
            <w:r w:rsidRPr="0043322F">
              <w:t>ЭПБ ТКVII-1a по адресу: ул. Борисова,3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121A1F9" w14:textId="77777777" w:rsidR="009974D7" w:rsidRPr="0043322F" w:rsidRDefault="009974D7" w:rsidP="000A7E79">
            <w:pPr>
              <w:jc w:val="center"/>
            </w:pPr>
            <w:r w:rsidRPr="0043322F">
              <w:t>4860х2630 Н=3,22м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4F9CE2"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25241"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25A84BF"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3DFCF56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5D68775"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217695F" w14:textId="77777777" w:rsidR="009974D7" w:rsidRPr="0043322F" w:rsidRDefault="009974D7" w:rsidP="000A7E79">
            <w:r w:rsidRPr="0043322F">
              <w:t>КО ТКVII-1a по адресу: ул. Борисова,3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732417E" w14:textId="77777777" w:rsidR="009974D7" w:rsidRPr="0043322F" w:rsidRDefault="009974D7" w:rsidP="000A7E79">
            <w:pPr>
              <w:jc w:val="center"/>
            </w:pPr>
            <w:r w:rsidRPr="0043322F">
              <w:t>4860х2630 Н=3,22м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0772C4"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CA8392"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A2664FC"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4E426B44"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C606DA8"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A5B80B4" w14:textId="77777777" w:rsidR="009974D7" w:rsidRPr="0043322F" w:rsidRDefault="009974D7" w:rsidP="000A7E79">
            <w:r w:rsidRPr="0043322F">
              <w:t>ЭПБ УТ 1-51 по адресу: ул. Косарева,10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365357B" w14:textId="77777777" w:rsidR="009974D7" w:rsidRPr="0043322F" w:rsidRDefault="009974D7" w:rsidP="000A7E79">
            <w:pPr>
              <w:jc w:val="center"/>
            </w:pPr>
            <w:r w:rsidRPr="0043322F">
              <w:t>2000х1500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C1A374"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A83EAD"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0797321"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237EFA3C"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519E4F9"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D71FE86" w14:textId="77777777" w:rsidR="009974D7" w:rsidRPr="0043322F" w:rsidRDefault="009974D7" w:rsidP="000A7E79">
            <w:r w:rsidRPr="0043322F">
              <w:t>ОТС УТ 1-51 по адресу: ул. Косарева,10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93E1AE6" w14:textId="77777777" w:rsidR="009974D7" w:rsidRPr="0043322F" w:rsidRDefault="009974D7" w:rsidP="000A7E79">
            <w:pPr>
              <w:jc w:val="center"/>
            </w:pPr>
            <w:r w:rsidRPr="0043322F">
              <w:t>2000х1500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9A9038"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9B83B1"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B1804DA"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18AF30E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9529DDF"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17F5831" w14:textId="77777777" w:rsidR="009974D7" w:rsidRPr="0043322F" w:rsidRDefault="009974D7" w:rsidP="000A7E79">
            <w:r w:rsidRPr="0043322F">
              <w:t>ЭПБ ГТК-9 по адресу: пр-т Героев Сталинграда, 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D672406" w14:textId="77777777" w:rsidR="009974D7" w:rsidRPr="0043322F" w:rsidRDefault="009974D7" w:rsidP="000A7E79">
            <w:pPr>
              <w:jc w:val="center"/>
            </w:pPr>
            <w:r w:rsidRPr="0043322F">
              <w:t>3200х3200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DB3F4"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4D4CD8"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C89AC99"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0BFF314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3F457DA"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FDB0DAE" w14:textId="77777777" w:rsidR="009974D7" w:rsidRPr="0043322F" w:rsidRDefault="009974D7" w:rsidP="000A7E79">
            <w:r w:rsidRPr="0043322F">
              <w:t>КО ГТК-9 по адресу: пр-т Героев Сталинграда, 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1A88AA1" w14:textId="77777777" w:rsidR="009974D7" w:rsidRPr="0043322F" w:rsidRDefault="009974D7" w:rsidP="000A7E79">
            <w:pPr>
              <w:jc w:val="center"/>
            </w:pPr>
            <w:r w:rsidRPr="0043322F">
              <w:t>3200х3200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DB01BB"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DE2219"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1CEF7A4"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0511381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8119348"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54C16FC" w14:textId="77777777" w:rsidR="009974D7" w:rsidRPr="0043322F" w:rsidRDefault="009974D7" w:rsidP="000A7E79">
            <w:r w:rsidRPr="0043322F">
              <w:t>ЭПБ СК VII-3 по адресу: ул. Героев Бреста,25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31A959E" w14:textId="77777777" w:rsidR="009974D7" w:rsidRPr="0043322F" w:rsidRDefault="009974D7" w:rsidP="000A7E79">
            <w:pPr>
              <w:jc w:val="center"/>
            </w:pPr>
            <w:r w:rsidRPr="0043322F">
              <w:t>D=1600 Н=1,6м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EAA098"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FCB06"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7BC7CEC"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0F8B4BA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0A263DD"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0DDD905" w14:textId="77777777" w:rsidR="009974D7" w:rsidRPr="0043322F" w:rsidRDefault="009974D7" w:rsidP="000A7E79">
            <w:r w:rsidRPr="0043322F">
              <w:t>КО СК VII-3 по адресу: ул. Героев Бреста,25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9DB7674" w14:textId="77777777" w:rsidR="009974D7" w:rsidRPr="0043322F" w:rsidRDefault="009974D7" w:rsidP="000A7E79">
            <w:pPr>
              <w:jc w:val="center"/>
            </w:pPr>
            <w:r w:rsidRPr="0043322F">
              <w:t>D=1600 Н=1,6м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5BF2DE"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1075D"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6045706"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556A967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DE25AFF"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FC9E937" w14:textId="77777777" w:rsidR="009974D7" w:rsidRPr="0043322F" w:rsidRDefault="009974D7" w:rsidP="000A7E79">
            <w:r w:rsidRPr="0043322F">
              <w:t>ЭПБ ТК VII-3 по адресу: ул. Героев Бреста,15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004B122" w14:textId="77777777" w:rsidR="009974D7" w:rsidRPr="0043322F" w:rsidRDefault="009974D7" w:rsidP="000A7E79">
            <w:pPr>
              <w:jc w:val="center"/>
            </w:pPr>
            <w:r w:rsidRPr="0043322F">
              <w:t>2600×2600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0C2A22"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950D0"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05E1C26"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32FE9AB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51A9FE7"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97550DD" w14:textId="77777777" w:rsidR="009974D7" w:rsidRPr="0043322F" w:rsidRDefault="009974D7" w:rsidP="000A7E79">
            <w:r w:rsidRPr="0043322F">
              <w:t>КО ТК VII-3 по адресу: ул. Героев Бреста,15</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4ABF026" w14:textId="77777777" w:rsidR="009974D7" w:rsidRPr="0043322F" w:rsidRDefault="009974D7" w:rsidP="000A7E79">
            <w:pPr>
              <w:jc w:val="center"/>
            </w:pPr>
            <w:r w:rsidRPr="0043322F">
              <w:t>2600×2600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28AEAF"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C230FD"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6DE2357"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485B91D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C835891"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5E9A1F3" w14:textId="77777777" w:rsidR="009974D7" w:rsidRPr="0043322F" w:rsidRDefault="009974D7" w:rsidP="000A7E79">
            <w:r w:rsidRPr="0043322F">
              <w:t>ЭПБ ТКIV-2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EF690B6" w14:textId="77777777" w:rsidR="009974D7" w:rsidRPr="0043322F" w:rsidRDefault="009974D7" w:rsidP="000A7E79">
            <w:pPr>
              <w:jc w:val="center"/>
            </w:pPr>
            <w:r w:rsidRPr="0043322F">
              <w:t>5000х4400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1A811E"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81E10"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9060E34"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57C83B1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BF5F037"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50D6066" w14:textId="77777777" w:rsidR="009974D7" w:rsidRPr="0043322F" w:rsidRDefault="009974D7" w:rsidP="000A7E79">
            <w:r w:rsidRPr="0043322F">
              <w:t>КО ТКIV-2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D37EA9F" w14:textId="77777777" w:rsidR="009974D7" w:rsidRPr="0043322F" w:rsidRDefault="009974D7" w:rsidP="000A7E79">
            <w:pPr>
              <w:jc w:val="center"/>
            </w:pPr>
            <w:r w:rsidRPr="0043322F">
              <w:t>5000х4400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086C4"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EDF1A"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CB1B060"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496A02A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7902153"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F5B2E91" w14:textId="77777777" w:rsidR="009974D7" w:rsidRPr="0043322F" w:rsidRDefault="009974D7" w:rsidP="000A7E79">
            <w:r w:rsidRPr="0043322F">
              <w:t>ЭПБ ТК V-1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8163A1B" w14:textId="77777777" w:rsidR="009974D7" w:rsidRPr="0043322F" w:rsidRDefault="009974D7" w:rsidP="000A7E79">
            <w:pPr>
              <w:jc w:val="center"/>
            </w:pPr>
            <w:r w:rsidRPr="0043322F">
              <w:t>1800×1600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BFF7F2"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7EC75"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15733C6"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6854023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2F4A4B4"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E5F2D4E" w14:textId="77777777" w:rsidR="009974D7" w:rsidRPr="0043322F" w:rsidRDefault="009974D7" w:rsidP="000A7E79">
            <w:r w:rsidRPr="0043322F">
              <w:t>КО ТК V-1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45A1814" w14:textId="77777777" w:rsidR="009974D7" w:rsidRPr="0043322F" w:rsidRDefault="009974D7" w:rsidP="000A7E79">
            <w:pPr>
              <w:jc w:val="center"/>
            </w:pPr>
            <w:r w:rsidRPr="0043322F">
              <w:t>1800×1600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5A82B8"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5A350"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666FF10"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38D9316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9E51BE4"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56BF0F6" w14:textId="77777777" w:rsidR="009974D7" w:rsidRPr="0043322F" w:rsidRDefault="009974D7" w:rsidP="000A7E79">
            <w:r w:rsidRPr="0043322F">
              <w:t>ЭПБ ТК V-2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9080660" w14:textId="77777777" w:rsidR="009974D7" w:rsidRPr="0043322F" w:rsidRDefault="009974D7" w:rsidP="000A7E79">
            <w:pPr>
              <w:jc w:val="center"/>
            </w:pPr>
            <w:r w:rsidRPr="0043322F">
              <w:t>2400×3000Н=1,8м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E97820"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B24926"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8AD3BBA"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42B2CB4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F49064B"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F836F32" w14:textId="77777777" w:rsidR="009974D7" w:rsidRPr="0043322F" w:rsidRDefault="009974D7" w:rsidP="000A7E79">
            <w:r w:rsidRPr="0043322F">
              <w:t>КО ТК V-2 по адресу: ул. Правды,2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04DA60E" w14:textId="77777777" w:rsidR="009974D7" w:rsidRPr="0043322F" w:rsidRDefault="009974D7" w:rsidP="000A7E79">
            <w:pPr>
              <w:jc w:val="center"/>
            </w:pPr>
            <w:r w:rsidRPr="0043322F">
              <w:t>2400×3000 Н=1,8м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E85F93"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740DF"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970AD3E"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4567707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02E80D8"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311D4ED" w14:textId="77777777" w:rsidR="009974D7" w:rsidRPr="0043322F" w:rsidRDefault="009974D7" w:rsidP="000A7E79">
            <w:r w:rsidRPr="0043322F">
              <w:t>ЭПБ ТК V-8 по адресу: ул. Блюхера,9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E228EF9" w14:textId="77777777" w:rsidR="009974D7" w:rsidRPr="0043322F" w:rsidRDefault="009974D7" w:rsidP="000A7E79">
            <w:pPr>
              <w:jc w:val="center"/>
            </w:pPr>
            <w:r w:rsidRPr="0043322F">
              <w:t>2300×3100 Н=1,5м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D39822"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803A99"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054EF27"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61C7E8E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C52D2D6"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06F1F68" w14:textId="77777777" w:rsidR="009974D7" w:rsidRPr="0043322F" w:rsidRDefault="009974D7" w:rsidP="000A7E79">
            <w:r w:rsidRPr="0043322F">
              <w:t>КО ТК V-8 по адресу: ул. Блюхера,9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2148D15" w14:textId="77777777" w:rsidR="009974D7" w:rsidRPr="0043322F" w:rsidRDefault="009974D7" w:rsidP="000A7E79">
            <w:pPr>
              <w:jc w:val="center"/>
            </w:pPr>
            <w:r w:rsidRPr="0043322F">
              <w:t>2300×3100 Н=1,5м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5303B"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C7FEF5"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68CC756"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07DE5232"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D3F151A"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081953DA" w14:textId="77777777" w:rsidR="009974D7" w:rsidRPr="0043322F" w:rsidRDefault="009974D7" w:rsidP="000A7E79">
            <w:r w:rsidRPr="0043322F">
              <w:t>ЭПБ ТК V-10 по адресу: ул. Блюхера,16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EB277A9" w14:textId="77777777" w:rsidR="009974D7" w:rsidRPr="0043322F" w:rsidRDefault="009974D7" w:rsidP="000A7E79">
            <w:pPr>
              <w:jc w:val="center"/>
            </w:pPr>
            <w:r w:rsidRPr="0043322F">
              <w:t>2800×2400 Н=2,1м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A56157"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94235D"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C1DA20B"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5DDB416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704059A"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057E30C" w14:textId="77777777" w:rsidR="009974D7" w:rsidRPr="0043322F" w:rsidRDefault="009974D7" w:rsidP="000A7E79">
            <w:r w:rsidRPr="0043322F">
              <w:t>КО ТК V-10 по адресу: ул. Блюхера,16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6AE382B" w14:textId="77777777" w:rsidR="009974D7" w:rsidRPr="0043322F" w:rsidRDefault="009974D7" w:rsidP="000A7E79">
            <w:pPr>
              <w:jc w:val="center"/>
            </w:pPr>
            <w:r w:rsidRPr="0043322F">
              <w:t>2800×2400 Н=2,1м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DD0B8"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2CE980"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506B85B"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377BE828"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F696EDA"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ACE77E3" w14:textId="77777777" w:rsidR="009974D7" w:rsidRPr="0043322F" w:rsidRDefault="009974D7" w:rsidP="000A7E79">
            <w:r w:rsidRPr="0043322F">
              <w:t>ЭПБ ТКIV-4 по адресу: ул. Правды,10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DDA1F5F" w14:textId="77777777" w:rsidR="009974D7" w:rsidRPr="0043322F" w:rsidRDefault="009974D7" w:rsidP="000A7E79">
            <w:pPr>
              <w:jc w:val="center"/>
            </w:pPr>
            <w:r w:rsidRPr="0043322F">
              <w:t>2400×2700 Н=1,8м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26C88"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3A8255"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DA6EA6A"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1B96CCD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78625EB"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069649D" w14:textId="77777777" w:rsidR="009974D7" w:rsidRPr="0043322F" w:rsidRDefault="009974D7" w:rsidP="000A7E79">
            <w:r w:rsidRPr="0043322F">
              <w:t>КО ТКIV-4 по адресу: ул. Правды,10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645B65F" w14:textId="77777777" w:rsidR="009974D7" w:rsidRPr="0043322F" w:rsidRDefault="009974D7" w:rsidP="000A7E79">
            <w:pPr>
              <w:jc w:val="center"/>
            </w:pPr>
            <w:r w:rsidRPr="0043322F">
              <w:t>2400×2700 Н=1,8м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24475"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B9368F"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16F081C"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7247FC27"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33C8C68"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4E310EA" w14:textId="77777777" w:rsidR="009974D7" w:rsidRPr="0043322F" w:rsidRDefault="009974D7" w:rsidP="000A7E79">
            <w:r w:rsidRPr="0043322F">
              <w:t>ЭПБ ТКVIII-2 по адресу: пр-т Героев Сталинграда, 43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60CB9C3" w14:textId="77777777" w:rsidR="009974D7" w:rsidRPr="0043322F" w:rsidRDefault="009974D7" w:rsidP="000A7E79">
            <w:pPr>
              <w:jc w:val="center"/>
            </w:pPr>
            <w:r w:rsidRPr="0043322F">
              <w:t>2000х2000 Н=2,5м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3F5158"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207F33"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ABCA663"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62D1B4F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EA15C5A"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F60D006" w14:textId="77777777" w:rsidR="009974D7" w:rsidRPr="0043322F" w:rsidRDefault="009974D7" w:rsidP="000A7E79">
            <w:r w:rsidRPr="0043322F">
              <w:t>ОТС ТКVIII-2 по адресу: пр-т Героев Сталинграда,43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0193C29" w14:textId="77777777" w:rsidR="009974D7" w:rsidRPr="0043322F" w:rsidRDefault="009974D7" w:rsidP="000A7E79">
            <w:pPr>
              <w:jc w:val="center"/>
            </w:pPr>
            <w:r w:rsidRPr="0043322F">
              <w:t>2000х2000 Н=2,5м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5E3C2"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F74C7"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34FADF7"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2F34E5DF"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219736E"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56DFFCD" w14:textId="77777777" w:rsidR="009974D7" w:rsidRPr="0043322F" w:rsidRDefault="009974D7" w:rsidP="000A7E79">
            <w:r w:rsidRPr="0043322F">
              <w:t>ЭПБ ТКVIII-4 по адресу: ул. П. Корчагина, 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7FB4832" w14:textId="77777777" w:rsidR="009974D7" w:rsidRPr="0043322F" w:rsidRDefault="009974D7" w:rsidP="000A7E79">
            <w:pPr>
              <w:jc w:val="center"/>
            </w:pPr>
            <w:r w:rsidRPr="0043322F">
              <w:t>4000Х4000 Н=2,5м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0D6F24"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6DB523"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FCAB956"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2C8169A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B635662"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CF5B42F" w14:textId="77777777" w:rsidR="009974D7" w:rsidRPr="0043322F" w:rsidRDefault="009974D7" w:rsidP="000A7E79">
            <w:r w:rsidRPr="0043322F">
              <w:t>ОТС ТКVIII-4 по адресу: ул. П. Корчагина, 40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90E4CF7" w14:textId="77777777" w:rsidR="009974D7" w:rsidRPr="0043322F" w:rsidRDefault="009974D7" w:rsidP="000A7E79">
            <w:pPr>
              <w:jc w:val="center"/>
            </w:pPr>
            <w:r w:rsidRPr="0043322F">
              <w:t>4000Х4000 Н=2,5м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AB43B3"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0E4B2"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F62631E"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7D37D2A8"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BBF6AA8"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96BAF4E" w14:textId="77777777" w:rsidR="009974D7" w:rsidRPr="0043322F" w:rsidRDefault="009974D7" w:rsidP="000A7E79">
            <w:r w:rsidRPr="0043322F">
              <w:t>ЭПБ СК (ГТК-23) по адресу: пр-т Октябрьской Революции, 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3314257" w14:textId="77777777" w:rsidR="009974D7" w:rsidRPr="0043322F" w:rsidRDefault="009974D7" w:rsidP="000A7E79">
            <w:pPr>
              <w:jc w:val="center"/>
            </w:pPr>
            <w:r w:rsidRPr="0043322F">
              <w:t>3000х3000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AD8F4"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F1B7D9"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F26C3F1"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0D18BB2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1997CA0"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84F013B" w14:textId="77777777" w:rsidR="009974D7" w:rsidRPr="0043322F" w:rsidRDefault="009974D7" w:rsidP="000A7E79">
            <w:r w:rsidRPr="0043322F">
              <w:t>ОТС СК (ГТК-23) по адресу: пр-т Октябрьской Революции, 14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9EF1EFB" w14:textId="77777777" w:rsidR="009974D7" w:rsidRPr="0043322F" w:rsidRDefault="009974D7" w:rsidP="000A7E79">
            <w:pPr>
              <w:jc w:val="center"/>
            </w:pPr>
            <w:r w:rsidRPr="0043322F">
              <w:t>3000х3000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846844"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A0AD75"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62B1030"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51E04B38"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8CFDBF3"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935AF87" w14:textId="77777777" w:rsidR="009974D7" w:rsidRPr="0043322F" w:rsidRDefault="009974D7" w:rsidP="000A7E79">
            <w:r w:rsidRPr="0043322F">
              <w:t xml:space="preserve">ЭПБ УТ ХХIII-5 по адресу: пр-т </w:t>
            </w:r>
            <w:proofErr w:type="spellStart"/>
            <w:r w:rsidRPr="0043322F">
              <w:t>Столетовский</w:t>
            </w:r>
            <w:proofErr w:type="spellEnd"/>
            <w:r w:rsidRPr="0043322F">
              <w:t>,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B9B9501" w14:textId="77777777" w:rsidR="009974D7" w:rsidRPr="0043322F" w:rsidRDefault="009974D7" w:rsidP="000A7E79">
            <w:pPr>
              <w:jc w:val="center"/>
            </w:pPr>
            <w:r w:rsidRPr="0043322F">
              <w:t>3000х4000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AFFB5C"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4AFADE"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3871FEA"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5CFAB11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4B27CCF"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E6AE664" w14:textId="77777777" w:rsidR="009974D7" w:rsidRPr="0043322F" w:rsidRDefault="009974D7" w:rsidP="000A7E79">
            <w:r w:rsidRPr="0043322F">
              <w:t xml:space="preserve">ОТС УТ ХХIII-5 по адресу: пр-т </w:t>
            </w:r>
            <w:proofErr w:type="spellStart"/>
            <w:r w:rsidRPr="0043322F">
              <w:t>Столетовский</w:t>
            </w:r>
            <w:proofErr w:type="spellEnd"/>
            <w:r w:rsidRPr="0043322F">
              <w:t>, 17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6157853" w14:textId="77777777" w:rsidR="009974D7" w:rsidRPr="0043322F" w:rsidRDefault="009974D7" w:rsidP="000A7E79">
            <w:pPr>
              <w:jc w:val="center"/>
            </w:pPr>
            <w:r w:rsidRPr="0043322F">
              <w:t>3000х4000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B5D481"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A63639"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57B0EFD"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4D7960C8"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186792A6"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871A9FE" w14:textId="77777777" w:rsidR="009974D7" w:rsidRPr="0043322F" w:rsidRDefault="009974D7" w:rsidP="000A7E79">
            <w:r w:rsidRPr="0043322F">
              <w:t>ЭПБ ВК 2-1 по адресу: пр-т Октябрьской Революции, 31а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B935E40" w14:textId="77777777" w:rsidR="009974D7" w:rsidRPr="0043322F" w:rsidRDefault="009974D7" w:rsidP="000A7E79">
            <w:pPr>
              <w:jc w:val="center"/>
            </w:pPr>
            <w:r w:rsidRPr="0043322F">
              <w:t>3000×2500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938314"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18A18E"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0FAB834"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250E296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482B3D8"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53A417B" w14:textId="77777777" w:rsidR="009974D7" w:rsidRPr="0043322F" w:rsidRDefault="009974D7" w:rsidP="000A7E79">
            <w:r w:rsidRPr="0043322F">
              <w:t>ОТС ВК 2-1 по адресу: пр-т Октябрьской Революции, 31а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6EEE7A0" w14:textId="77777777" w:rsidR="009974D7" w:rsidRPr="0043322F" w:rsidRDefault="009974D7" w:rsidP="000A7E79">
            <w:pPr>
              <w:jc w:val="center"/>
            </w:pPr>
            <w:r w:rsidRPr="0043322F">
              <w:t>3000×2500 Н=2м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3893BC"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884607"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DF32CE4"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7034C31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2B582B84"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08A3686" w14:textId="77777777" w:rsidR="009974D7" w:rsidRPr="0043322F" w:rsidRDefault="009974D7" w:rsidP="000A7E79">
            <w:r w:rsidRPr="0043322F">
              <w:t>ЭПБ ГТК 33А по адресу: пр-т Октябрьской Революции, 61а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15AAF24" w14:textId="77777777" w:rsidR="009974D7" w:rsidRPr="0043322F" w:rsidRDefault="009974D7" w:rsidP="000A7E79">
            <w:pPr>
              <w:jc w:val="center"/>
            </w:pPr>
            <w:r w:rsidRPr="0043322F">
              <w:t>2500х3000 Н=2,2м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FDA051"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FC0BA9"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A581546"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3B13393A"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32DCC7F"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F0AF2BC" w14:textId="77777777" w:rsidR="009974D7" w:rsidRPr="0043322F" w:rsidRDefault="009974D7" w:rsidP="000A7E79">
            <w:r w:rsidRPr="0043322F">
              <w:t>ОТС ГТК 33А по адресу: пр-т Октябрьской Революции, 61а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20F04E4" w14:textId="77777777" w:rsidR="009974D7" w:rsidRPr="0043322F" w:rsidRDefault="009974D7" w:rsidP="000A7E79">
            <w:pPr>
              <w:jc w:val="center"/>
            </w:pPr>
            <w:r w:rsidRPr="0043322F">
              <w:t>2500х3000 Н=2,2м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B7C8F"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68312"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E7F0C9A"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4BCECDA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6B873245"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CA076DB" w14:textId="77777777" w:rsidR="009974D7" w:rsidRPr="0043322F" w:rsidRDefault="009974D7" w:rsidP="000A7E79">
            <w:r w:rsidRPr="0043322F">
              <w:t>ЭПБ ТК ХIV-2 по адресу: пр-т Октябрьской Революции, 61а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2FC77B6" w14:textId="77777777" w:rsidR="009974D7" w:rsidRPr="0043322F" w:rsidRDefault="009974D7" w:rsidP="000A7E79">
            <w:pPr>
              <w:jc w:val="center"/>
            </w:pPr>
            <w:r w:rsidRPr="0043322F">
              <w:t>2100х2100 Н=2,9м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97E3F"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BD1DE9"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D316A7B"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6BF8833E"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7B502EB"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63DDD7E" w14:textId="77777777" w:rsidR="009974D7" w:rsidRPr="0043322F" w:rsidRDefault="009974D7" w:rsidP="000A7E79">
            <w:r w:rsidRPr="0043322F">
              <w:t>ОТС ТК ХIV-2 по адресу: пр-т Октябрьской Революции, 61а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E6708BC" w14:textId="77777777" w:rsidR="009974D7" w:rsidRPr="0043322F" w:rsidRDefault="009974D7" w:rsidP="000A7E79">
            <w:pPr>
              <w:jc w:val="center"/>
            </w:pPr>
            <w:r w:rsidRPr="0043322F">
              <w:t>2100х2100 Н=2,9м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C6E597"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2D520"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89735D2"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2C0CC03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7CFC614"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38EEBE1D" w14:textId="77777777" w:rsidR="009974D7" w:rsidRPr="0043322F" w:rsidRDefault="009974D7" w:rsidP="000A7E79">
            <w:r w:rsidRPr="0043322F">
              <w:t>ЭПБ ТК ХIV-5 по адресу: ул. Фадеева,25/1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A003800" w14:textId="77777777" w:rsidR="009974D7" w:rsidRPr="0043322F" w:rsidRDefault="009974D7" w:rsidP="000A7E79">
            <w:pPr>
              <w:jc w:val="center"/>
            </w:pPr>
            <w:r w:rsidRPr="0043322F">
              <w:t>4700х2300 Н=2,7м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712D32"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DF9ECB"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ADBC477"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7DD46991"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0037575A"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61EC8D9" w14:textId="77777777" w:rsidR="009974D7" w:rsidRPr="0043322F" w:rsidRDefault="009974D7" w:rsidP="000A7E79">
            <w:r w:rsidRPr="0043322F">
              <w:t>ОТС ТК ХIV-5 по адресу: ул. Фадеева,25/1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60C0CAB" w14:textId="77777777" w:rsidR="009974D7" w:rsidRPr="0043322F" w:rsidRDefault="009974D7" w:rsidP="000A7E79">
            <w:pPr>
              <w:jc w:val="center"/>
            </w:pPr>
            <w:r w:rsidRPr="0043322F">
              <w:t>4700х2300 Н=2,7м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ECA32"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AFC459"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60C3830"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59B6E879"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8E2E19A"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2F5A997" w14:textId="77777777" w:rsidR="009974D7" w:rsidRPr="0043322F" w:rsidRDefault="009974D7" w:rsidP="000A7E79">
            <w:r w:rsidRPr="0043322F">
              <w:t>ЭПБ ТК ХVIII-1 по адресу: пр-т Октябрьской Революции, 91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577B4C2" w14:textId="77777777" w:rsidR="009974D7" w:rsidRPr="0043322F" w:rsidRDefault="009974D7" w:rsidP="000A7E79">
            <w:pPr>
              <w:jc w:val="center"/>
            </w:pPr>
            <w:r w:rsidRPr="0043322F">
              <w:t>3900×3800 Н=1,6м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E6B71"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4C965C"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E3105C4"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1F1EC7C3"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5901539B"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2F13F7F" w14:textId="77777777" w:rsidR="009974D7" w:rsidRPr="0043322F" w:rsidRDefault="009974D7" w:rsidP="000A7E79">
            <w:r w:rsidRPr="0043322F">
              <w:t>ОТС ТК ХVIII-1 по адресу: пр-т Октябрьской Революции, 91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C1DAAFA" w14:textId="77777777" w:rsidR="009974D7" w:rsidRPr="0043322F" w:rsidRDefault="009974D7" w:rsidP="000A7E79">
            <w:pPr>
              <w:jc w:val="center"/>
            </w:pPr>
            <w:r w:rsidRPr="0043322F">
              <w:t>3900×3800 Н=1,6м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35095E"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B53F1A"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E42AE20"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27DBCF00"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AE237E9"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387EF10" w14:textId="77777777" w:rsidR="009974D7" w:rsidRPr="0043322F" w:rsidRDefault="009974D7" w:rsidP="000A7E79">
            <w:r w:rsidRPr="0043322F">
              <w:t>ЭПБ ВК-1 по адресу: пр. Героев Сталинграда,27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0EB17C0" w14:textId="77777777" w:rsidR="009974D7" w:rsidRPr="0043322F" w:rsidRDefault="009974D7" w:rsidP="000A7E79">
            <w:pPr>
              <w:jc w:val="center"/>
            </w:pPr>
            <w:r w:rsidRPr="0043322F">
              <w:t>3200х3200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FAD98B"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789D90"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5415EBA"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4804D9BB"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36A10D24"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B81E542" w14:textId="77777777" w:rsidR="009974D7" w:rsidRPr="0043322F" w:rsidRDefault="009974D7" w:rsidP="000A7E79">
            <w:r w:rsidRPr="0043322F">
              <w:t>КО ВК-1 по адресу: пр. Героев Сталинграда,27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145043F" w14:textId="77777777" w:rsidR="009974D7" w:rsidRPr="0043322F" w:rsidRDefault="009974D7" w:rsidP="000A7E79">
            <w:pPr>
              <w:jc w:val="center"/>
            </w:pPr>
            <w:r w:rsidRPr="0043322F">
              <w:t>3200х3200 Н=3м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C0B49C"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DA8B3"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89DC7C0" w14:textId="77777777" w:rsidR="009974D7" w:rsidRPr="0043322F" w:rsidRDefault="009974D7" w:rsidP="000A7E79">
            <w:pPr>
              <w:jc w:val="center"/>
              <w:rPr>
                <w:rFonts w:eastAsia="Times New Roman"/>
              </w:rPr>
            </w:pPr>
            <w:r w:rsidRPr="0043322F">
              <w:rPr>
                <w:rFonts w:eastAsia="Times New Roman"/>
              </w:rPr>
              <w:t>13.10.2026</w:t>
            </w:r>
          </w:p>
        </w:tc>
      </w:tr>
      <w:tr w:rsidR="0043322F" w:rsidRPr="0043322F" w14:paraId="48750918"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7D21B19F"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10A82709" w14:textId="77777777" w:rsidR="009974D7" w:rsidRPr="0043322F" w:rsidRDefault="009974D7" w:rsidP="000A7E79">
            <w:r w:rsidRPr="0043322F">
              <w:t>ЭПБ ГТК ХХIII-6 по адресу: ул. Шевченко, 19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DEE4AEE" w14:textId="77777777" w:rsidR="009974D7" w:rsidRPr="0043322F" w:rsidRDefault="009974D7" w:rsidP="000A7E79">
            <w:pPr>
              <w:jc w:val="center"/>
            </w:pPr>
            <w:r w:rsidRPr="0043322F">
              <w:t>6750×4550 Н=3,8м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BD4AF3"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F138D9"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A1EBE3D" w14:textId="77777777" w:rsidR="009974D7" w:rsidRPr="0043322F" w:rsidRDefault="009974D7" w:rsidP="000A7E79">
            <w:pPr>
              <w:jc w:val="center"/>
              <w:rPr>
                <w:rFonts w:eastAsia="Times New Roman"/>
              </w:rPr>
            </w:pPr>
            <w:r w:rsidRPr="0043322F">
              <w:rPr>
                <w:rFonts w:eastAsia="Times New Roman"/>
              </w:rPr>
              <w:t>30.11.2026</w:t>
            </w:r>
          </w:p>
        </w:tc>
      </w:tr>
      <w:tr w:rsidR="0043322F" w:rsidRPr="0043322F" w14:paraId="57EF702D" w14:textId="77777777" w:rsidTr="000A7E79">
        <w:trPr>
          <w:cantSplit/>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tcPr>
          <w:p w14:paraId="4CEABCE1" w14:textId="77777777" w:rsidR="009974D7" w:rsidRPr="0043322F" w:rsidRDefault="009974D7" w:rsidP="009974D7">
            <w:pPr>
              <w:numPr>
                <w:ilvl w:val="0"/>
                <w:numId w:val="5"/>
              </w:numPr>
              <w:contextualSpacing/>
              <w:jc w:val="cente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45CD170" w14:textId="77777777" w:rsidR="009974D7" w:rsidRPr="0043322F" w:rsidRDefault="009974D7" w:rsidP="000A7E79">
            <w:r w:rsidRPr="0043322F">
              <w:t>ОТС ГТК ХХIII-6 по адресу: ул. Шевченко, 19</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7DB9D63" w14:textId="77777777" w:rsidR="009974D7" w:rsidRPr="0043322F" w:rsidRDefault="009974D7" w:rsidP="000A7E79">
            <w:pPr>
              <w:jc w:val="center"/>
            </w:pPr>
            <w:r w:rsidRPr="0043322F">
              <w:t>6750×4550 Н=3,8м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31C7CB" w14:textId="77777777" w:rsidR="009974D7" w:rsidRPr="0043322F" w:rsidRDefault="009974D7" w:rsidP="000A7E79">
            <w:pPr>
              <w:jc w:val="center"/>
            </w:pPr>
            <w:proofErr w:type="spellStart"/>
            <w:r w:rsidRPr="0043322F">
              <w:rPr>
                <w:rFonts w:eastAsia="Times New Roman"/>
              </w:rPr>
              <w:t>Усл.ед</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CA6EA4" w14:textId="77777777" w:rsidR="009974D7" w:rsidRPr="0043322F" w:rsidRDefault="009974D7" w:rsidP="000A7E79">
            <w:pPr>
              <w:jc w:val="center"/>
            </w:pPr>
            <w:r w:rsidRPr="0043322F">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80376C0" w14:textId="77777777" w:rsidR="009974D7" w:rsidRPr="0043322F" w:rsidRDefault="009974D7" w:rsidP="000A7E79">
            <w:pPr>
              <w:jc w:val="center"/>
              <w:rPr>
                <w:rFonts w:eastAsia="Times New Roman"/>
              </w:rPr>
            </w:pPr>
            <w:r w:rsidRPr="0043322F">
              <w:rPr>
                <w:rFonts w:eastAsia="Times New Roman"/>
              </w:rPr>
              <w:t>30.11.2026</w:t>
            </w:r>
          </w:p>
        </w:tc>
      </w:tr>
    </w:tbl>
    <w:p w14:paraId="17AF52AE" w14:textId="77777777" w:rsidR="009974D7" w:rsidRPr="0043322F" w:rsidRDefault="009974D7" w:rsidP="009974D7">
      <w:pPr>
        <w:rPr>
          <w:lang w:val="en-US"/>
        </w:rPr>
      </w:pPr>
    </w:p>
    <w:p w14:paraId="3C039901" w14:textId="77777777" w:rsidR="009974D7" w:rsidRPr="0043322F" w:rsidRDefault="009974D7" w:rsidP="009974D7">
      <w:pPr>
        <w:rPr>
          <w:lang w:val="en-US"/>
        </w:rPr>
      </w:pPr>
      <w:r w:rsidRPr="0043322F">
        <w:rPr>
          <w:lang w:val="en-US"/>
        </w:rPr>
        <w:br w:type="page"/>
      </w:r>
    </w:p>
    <w:p w14:paraId="6B66A850" w14:textId="77777777" w:rsidR="006F677C" w:rsidRPr="009974D7" w:rsidRDefault="006F677C" w:rsidP="009974D7">
      <w:pPr>
        <w:rPr>
          <w:color w:val="70AD47" w:themeColor="accent6"/>
        </w:rPr>
      </w:pPr>
    </w:p>
    <w:sectPr w:rsidR="006F677C" w:rsidRPr="009974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36B565" w14:textId="77777777" w:rsidR="00027B91" w:rsidRDefault="00523AD1">
      <w:r>
        <w:separator/>
      </w:r>
    </w:p>
  </w:endnote>
  <w:endnote w:type="continuationSeparator" w:id="0">
    <w:p w14:paraId="6301D521" w14:textId="77777777" w:rsidR="00027B91" w:rsidRDefault="00523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Open Sans">
    <w:altName w:val="MS Reference Sans Serif"/>
    <w:charset w:val="CC"/>
    <w:family w:val="swiss"/>
    <w:pitch w:val="variable"/>
    <w:sig w:usb0="00000001" w:usb1="4000205B" w:usb2="00000028"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Andale Sans UI">
    <w:altName w:val="Times New Roman"/>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iberation Serif">
    <w:altName w:val="Times New Roman"/>
    <w:charset w:val="CC"/>
    <w:family w:val="roman"/>
    <w:pitch w:val="variable"/>
    <w:sig w:usb0="E0000AFF" w:usb1="500078FF" w:usb2="00000021" w:usb3="00000000" w:csb0="000001BF" w:csb1="00000000"/>
  </w:font>
  <w:font w:name="DejaVu Sans">
    <w:altName w:val="Arial"/>
    <w:charset w:val="CC"/>
    <w:family w:val="swiss"/>
    <w:pitch w:val="variable"/>
    <w:sig w:usb0="E7002EFF" w:usb1="D200FDFF" w:usb2="0A24602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BDEEC" w14:textId="6E6DA4C4" w:rsidR="003D50EC" w:rsidRPr="003A147F" w:rsidRDefault="009974D7" w:rsidP="00387A8E">
    <w:pPr>
      <w:pStyle w:val="aff3"/>
      <w:jc w:val="center"/>
      <w:rPr>
        <w:sz w:val="20"/>
      </w:rPr>
    </w:pPr>
    <w:r w:rsidRPr="003A147F">
      <w:rPr>
        <w:sz w:val="20"/>
      </w:rPr>
      <w:fldChar w:fldCharType="begin"/>
    </w:r>
    <w:r w:rsidRPr="003A147F">
      <w:rPr>
        <w:sz w:val="20"/>
      </w:rPr>
      <w:instrText xml:space="preserve"> PAGE   \* MERGEFORMAT </w:instrText>
    </w:r>
    <w:r w:rsidRPr="003A147F">
      <w:rPr>
        <w:sz w:val="20"/>
      </w:rPr>
      <w:fldChar w:fldCharType="separate"/>
    </w:r>
    <w:r w:rsidR="0043322F">
      <w:rPr>
        <w:noProof/>
        <w:sz w:val="20"/>
      </w:rPr>
      <w:t>24</w:t>
    </w:r>
    <w:r w:rsidRPr="003A147F">
      <w:rPr>
        <w:noProof/>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B5725" w14:textId="77777777" w:rsidR="003D50EC" w:rsidRPr="007B0D8A" w:rsidRDefault="0043322F" w:rsidP="007B0D8A">
    <w:pPr>
      <w:pStyle w:val="aff3"/>
      <w:jc w:val="center"/>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2B1674" w14:textId="77777777" w:rsidR="00027B91" w:rsidRDefault="00523AD1">
      <w:r>
        <w:separator/>
      </w:r>
    </w:p>
  </w:footnote>
  <w:footnote w:type="continuationSeparator" w:id="0">
    <w:p w14:paraId="1B8D1022" w14:textId="77777777" w:rsidR="00027B91" w:rsidRDefault="00523AD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F6544"/>
    <w:multiLevelType w:val="hybridMultilevel"/>
    <w:tmpl w:val="E0F260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6E083B"/>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2" w15:restartNumberingAfterBreak="0">
    <w:nsid w:val="1A5904D7"/>
    <w:multiLevelType w:val="hybridMultilevel"/>
    <w:tmpl w:val="FF003E1A"/>
    <w:lvl w:ilvl="0" w:tplc="FFFFFFFF">
      <w:start w:val="1"/>
      <w:numFmt w:val="upperRoman"/>
      <w:pStyle w:val="a"/>
      <w:lvlText w:val="%1."/>
      <w:lvlJc w:val="left"/>
      <w:pPr>
        <w:tabs>
          <w:tab w:val="num" w:pos="567"/>
        </w:tabs>
        <w:ind w:left="567" w:hanging="567"/>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3" w15:restartNumberingAfterBreak="0">
    <w:nsid w:val="1BC931C5"/>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4" w15:restartNumberingAfterBreak="0">
    <w:nsid w:val="234F4E8D"/>
    <w:multiLevelType w:val="multilevel"/>
    <w:tmpl w:val="F5960F3E"/>
    <w:lvl w:ilvl="0">
      <w:start w:val="1"/>
      <w:numFmt w:val="decimal"/>
      <w:lvlText w:val="%1."/>
      <w:lvlJc w:val="left"/>
      <w:pPr>
        <w:ind w:left="360" w:hanging="360"/>
      </w:pPr>
      <w:rPr>
        <w:rFonts w:cs="Times New Roman"/>
      </w:rPr>
    </w:lvl>
    <w:lvl w:ilvl="1">
      <w:start w:val="1"/>
      <w:numFmt w:val="decimal"/>
      <w:pStyle w:val="a0"/>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356A5FCE"/>
    <w:multiLevelType w:val="multilevel"/>
    <w:tmpl w:val="828007A4"/>
    <w:lvl w:ilvl="0">
      <w:start w:val="1"/>
      <w:numFmt w:val="decimal"/>
      <w:pStyle w:val="a2"/>
      <w:lvlText w:val="%1."/>
      <w:lvlJc w:val="left"/>
      <w:pPr>
        <w:tabs>
          <w:tab w:val="num" w:pos="1134"/>
        </w:tabs>
        <w:ind w:firstLine="567"/>
      </w:pPr>
      <w:rPr>
        <w:rFonts w:cs="Times New Roman" w:hint="default"/>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 w15:restartNumberingAfterBreak="0">
    <w:nsid w:val="369A7358"/>
    <w:multiLevelType w:val="hybridMultilevel"/>
    <w:tmpl w:val="6C5213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4D43BA0"/>
    <w:multiLevelType w:val="multilevel"/>
    <w:tmpl w:val="5AE0A7A4"/>
    <w:lvl w:ilvl="0">
      <w:start w:val="1"/>
      <w:numFmt w:val="decimal"/>
      <w:pStyle w:val="a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9" w15:restartNumberingAfterBreak="0">
    <w:nsid w:val="452E482B"/>
    <w:multiLevelType w:val="hybridMultilevel"/>
    <w:tmpl w:val="249AB27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4"/>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7E6962E0"/>
    <w:multiLevelType w:val="hybridMultilevel"/>
    <w:tmpl w:val="27183E2A"/>
    <w:lvl w:ilvl="0" w:tplc="D1869B02">
      <w:start w:val="1"/>
      <w:numFmt w:val="decimal"/>
      <w:lvlText w:val="%1."/>
      <w:lvlJc w:val="center"/>
      <w:pPr>
        <w:ind w:left="604" w:hanging="360"/>
      </w:pPr>
    </w:lvl>
    <w:lvl w:ilvl="1" w:tplc="04190019">
      <w:start w:val="1"/>
      <w:numFmt w:val="lowerLetter"/>
      <w:lvlText w:val="%2."/>
      <w:lvlJc w:val="left"/>
      <w:pPr>
        <w:ind w:left="1324" w:hanging="360"/>
      </w:pPr>
    </w:lvl>
    <w:lvl w:ilvl="2" w:tplc="0419001B">
      <w:start w:val="1"/>
      <w:numFmt w:val="lowerRoman"/>
      <w:lvlText w:val="%3."/>
      <w:lvlJc w:val="right"/>
      <w:pPr>
        <w:ind w:left="2044" w:hanging="180"/>
      </w:pPr>
    </w:lvl>
    <w:lvl w:ilvl="3" w:tplc="0419000F">
      <w:start w:val="1"/>
      <w:numFmt w:val="decimal"/>
      <w:lvlText w:val="%4."/>
      <w:lvlJc w:val="left"/>
      <w:pPr>
        <w:ind w:left="2764" w:hanging="360"/>
      </w:pPr>
    </w:lvl>
    <w:lvl w:ilvl="4" w:tplc="04190019">
      <w:start w:val="1"/>
      <w:numFmt w:val="lowerLetter"/>
      <w:lvlText w:val="%5."/>
      <w:lvlJc w:val="left"/>
      <w:pPr>
        <w:ind w:left="3484" w:hanging="360"/>
      </w:pPr>
    </w:lvl>
    <w:lvl w:ilvl="5" w:tplc="0419001B">
      <w:start w:val="1"/>
      <w:numFmt w:val="lowerRoman"/>
      <w:lvlText w:val="%6."/>
      <w:lvlJc w:val="right"/>
      <w:pPr>
        <w:ind w:left="4204" w:hanging="180"/>
      </w:pPr>
    </w:lvl>
    <w:lvl w:ilvl="6" w:tplc="0419000F">
      <w:start w:val="1"/>
      <w:numFmt w:val="decimal"/>
      <w:lvlText w:val="%7."/>
      <w:lvlJc w:val="left"/>
      <w:pPr>
        <w:ind w:left="4924" w:hanging="360"/>
      </w:pPr>
    </w:lvl>
    <w:lvl w:ilvl="7" w:tplc="04190019">
      <w:start w:val="1"/>
      <w:numFmt w:val="lowerLetter"/>
      <w:lvlText w:val="%8."/>
      <w:lvlJc w:val="left"/>
      <w:pPr>
        <w:ind w:left="5644" w:hanging="360"/>
      </w:pPr>
    </w:lvl>
    <w:lvl w:ilvl="8" w:tplc="0419001B">
      <w:start w:val="1"/>
      <w:numFmt w:val="lowerRoman"/>
      <w:lvlText w:val="%9."/>
      <w:lvlJc w:val="right"/>
      <w:pPr>
        <w:ind w:left="6364" w:hanging="180"/>
      </w:pPr>
    </w:lvl>
  </w:abstractNum>
  <w:abstractNum w:abstractNumId="12" w15:restartNumberingAfterBreak="0">
    <w:nsid w:val="7EF30710"/>
    <w:multiLevelType w:val="hybridMultilevel"/>
    <w:tmpl w:val="4A7CF310"/>
    <w:lvl w:ilvl="0" w:tplc="FFFFFFFF">
      <w:start w:val="1"/>
      <w:numFmt w:val="decimal"/>
      <w:lvlText w:val="%1."/>
      <w:lvlJc w:val="left"/>
      <w:pPr>
        <w:tabs>
          <w:tab w:val="num" w:pos="644"/>
        </w:tabs>
        <w:ind w:left="644" w:hanging="360"/>
      </w:pPr>
      <w:rPr>
        <w:rFonts w:cs="Times New Roman" w:hint="default"/>
      </w:rPr>
    </w:lvl>
    <w:lvl w:ilvl="1" w:tplc="FFFFFFFF" w:tentative="1">
      <w:start w:val="1"/>
      <w:numFmt w:val="lowerLetter"/>
      <w:lvlText w:val="%2."/>
      <w:lvlJc w:val="left"/>
      <w:pPr>
        <w:tabs>
          <w:tab w:val="num" w:pos="1582"/>
        </w:tabs>
        <w:ind w:left="1582" w:hanging="360"/>
      </w:pPr>
      <w:rPr>
        <w:rFonts w:cs="Times New Roman"/>
      </w:rPr>
    </w:lvl>
    <w:lvl w:ilvl="2" w:tplc="FFFFFFFF" w:tentative="1">
      <w:start w:val="1"/>
      <w:numFmt w:val="lowerRoman"/>
      <w:lvlText w:val="%3."/>
      <w:lvlJc w:val="right"/>
      <w:pPr>
        <w:tabs>
          <w:tab w:val="num" w:pos="2302"/>
        </w:tabs>
        <w:ind w:left="2302" w:hanging="180"/>
      </w:pPr>
      <w:rPr>
        <w:rFonts w:cs="Times New Roman"/>
      </w:rPr>
    </w:lvl>
    <w:lvl w:ilvl="3" w:tplc="FFFFFFFF" w:tentative="1">
      <w:start w:val="1"/>
      <w:numFmt w:val="decimal"/>
      <w:lvlText w:val="%4."/>
      <w:lvlJc w:val="left"/>
      <w:pPr>
        <w:tabs>
          <w:tab w:val="num" w:pos="3022"/>
        </w:tabs>
        <w:ind w:left="3022" w:hanging="360"/>
      </w:pPr>
      <w:rPr>
        <w:rFonts w:cs="Times New Roman"/>
      </w:rPr>
    </w:lvl>
    <w:lvl w:ilvl="4" w:tplc="FFFFFFFF" w:tentative="1">
      <w:start w:val="1"/>
      <w:numFmt w:val="lowerLetter"/>
      <w:lvlText w:val="%5."/>
      <w:lvlJc w:val="left"/>
      <w:pPr>
        <w:tabs>
          <w:tab w:val="num" w:pos="3742"/>
        </w:tabs>
        <w:ind w:left="3742" w:hanging="360"/>
      </w:pPr>
      <w:rPr>
        <w:rFonts w:cs="Times New Roman"/>
      </w:rPr>
    </w:lvl>
    <w:lvl w:ilvl="5" w:tplc="FFFFFFFF" w:tentative="1">
      <w:start w:val="1"/>
      <w:numFmt w:val="lowerRoman"/>
      <w:lvlText w:val="%6."/>
      <w:lvlJc w:val="right"/>
      <w:pPr>
        <w:tabs>
          <w:tab w:val="num" w:pos="4462"/>
        </w:tabs>
        <w:ind w:left="4462" w:hanging="180"/>
      </w:pPr>
      <w:rPr>
        <w:rFonts w:cs="Times New Roman"/>
      </w:rPr>
    </w:lvl>
    <w:lvl w:ilvl="6" w:tplc="FFFFFFFF" w:tentative="1">
      <w:start w:val="1"/>
      <w:numFmt w:val="decimal"/>
      <w:lvlText w:val="%7."/>
      <w:lvlJc w:val="left"/>
      <w:pPr>
        <w:tabs>
          <w:tab w:val="num" w:pos="5182"/>
        </w:tabs>
        <w:ind w:left="5182" w:hanging="360"/>
      </w:pPr>
      <w:rPr>
        <w:rFonts w:cs="Times New Roman"/>
      </w:rPr>
    </w:lvl>
    <w:lvl w:ilvl="7" w:tplc="FFFFFFFF" w:tentative="1">
      <w:start w:val="1"/>
      <w:numFmt w:val="lowerLetter"/>
      <w:lvlText w:val="%8."/>
      <w:lvlJc w:val="left"/>
      <w:pPr>
        <w:tabs>
          <w:tab w:val="num" w:pos="5902"/>
        </w:tabs>
        <w:ind w:left="5902" w:hanging="360"/>
      </w:pPr>
      <w:rPr>
        <w:rFonts w:cs="Times New Roman"/>
      </w:rPr>
    </w:lvl>
    <w:lvl w:ilvl="8" w:tplc="FFFFFFFF" w:tentative="1">
      <w:start w:val="1"/>
      <w:numFmt w:val="lowerRoman"/>
      <w:lvlText w:val="%9."/>
      <w:lvlJc w:val="right"/>
      <w:pPr>
        <w:tabs>
          <w:tab w:val="num" w:pos="6622"/>
        </w:tabs>
        <w:ind w:left="6622" w:hanging="180"/>
      </w:pPr>
      <w:rPr>
        <w:rFonts w:cs="Times New Roman"/>
      </w:rPr>
    </w:lvl>
  </w:abstractNum>
  <w:num w:numId="1">
    <w:abstractNumId w:val="7"/>
  </w:num>
  <w:num w:numId="2">
    <w:abstractNumId w:val="9"/>
  </w:num>
  <w:num w:numId="3">
    <w:abstractNumId w:val="3"/>
  </w:num>
  <w:num w:numId="4">
    <w:abstractNumId w:val="1"/>
  </w:num>
  <w:num w:numId="5">
    <w:abstractNumId w:val="11"/>
  </w:num>
  <w:num w:numId="6">
    <w:abstractNumId w:val="6"/>
  </w:num>
  <w:num w:numId="7">
    <w:abstractNumId w:val="8"/>
  </w:num>
  <w:num w:numId="8">
    <w:abstractNumId w:val="2"/>
  </w:num>
  <w:num w:numId="9">
    <w:abstractNumId w:val="1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6E9"/>
    <w:rsid w:val="00027B91"/>
    <w:rsid w:val="000559F0"/>
    <w:rsid w:val="00247B48"/>
    <w:rsid w:val="002A26E9"/>
    <w:rsid w:val="002B682A"/>
    <w:rsid w:val="0043322F"/>
    <w:rsid w:val="00523AD1"/>
    <w:rsid w:val="006F677C"/>
    <w:rsid w:val="007746A7"/>
    <w:rsid w:val="009974D7"/>
    <w:rsid w:val="009B4C44"/>
    <w:rsid w:val="00C444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FF44B"/>
  <w15:chartTrackingRefBased/>
  <w15:docId w15:val="{FCAB2974-F373-481C-9CEF-6FA1DDA45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ru-RU" w:eastAsia="en-US" w:bidi="ar-SA"/>
        <w14:ligatures w14:val="standardContextual"/>
      </w:rPr>
    </w:rPrDefault>
    <w:pPrDefault>
      <w:pPr>
        <w:spacing w:after="160"/>
        <w:ind w:firstLine="709"/>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6F677C"/>
    <w:pPr>
      <w:widowControl w:val="0"/>
      <w:autoSpaceDE w:val="0"/>
      <w:autoSpaceDN w:val="0"/>
      <w:adjustRightInd w:val="0"/>
      <w:spacing w:after="0"/>
      <w:ind w:firstLine="0"/>
    </w:pPr>
    <w:rPr>
      <w:rFonts w:eastAsia="Calibri" w:cs="Times New Roman"/>
      <w:kern w:val="0"/>
      <w:szCs w:val="24"/>
      <w:lang w:eastAsia="ru-RU"/>
      <w14:ligatures w14:val="none"/>
    </w:rPr>
  </w:style>
  <w:style w:type="paragraph" w:styleId="1">
    <w:name w:val="heading 1"/>
    <w:aliases w:val="Заголовок 1 Знак Знак Знак Знак Знак Знак Знак Знак Знак,H1,H1 Знак,Заголовок параграфа (1.),111,Section,Section Heading,level2 hdg,Заголовок 1 Знак Знак Знак Знак Знак,Заголовок 1 Знак Знак Знак Знак Знак Знак Знак Знак,Document Header1,H11"/>
    <w:basedOn w:val="a5"/>
    <w:next w:val="a5"/>
    <w:link w:val="10"/>
    <w:qFormat/>
    <w:rsid w:val="002A26E9"/>
    <w:pPr>
      <w:keepNext/>
      <w:keepLines/>
      <w:widowControl/>
      <w:autoSpaceDE/>
      <w:autoSpaceDN/>
      <w:adjustRightInd/>
      <w:spacing w:before="360" w:after="80"/>
      <w:ind w:firstLine="709"/>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2">
    <w:name w:val="heading 2"/>
    <w:aliases w:val="H2,h2,h21,5,Заголовок пункта (1.1),222,Reset numbering,Заголовок 21,Numbered text 3,21,22,23,24,25,211,221,231,26,212,232,27,213,223,233,28,214,224,234,241,251,2111,2211,2311,261,2121,2221,2321,271,2131,2231,2331,H21,2,H22,H211,H23"/>
    <w:basedOn w:val="a5"/>
    <w:next w:val="a5"/>
    <w:link w:val="20"/>
    <w:unhideWhenUsed/>
    <w:qFormat/>
    <w:rsid w:val="002A26E9"/>
    <w:pPr>
      <w:keepNext/>
      <w:keepLines/>
      <w:widowControl/>
      <w:autoSpaceDE/>
      <w:autoSpaceDN/>
      <w:adjustRightInd/>
      <w:spacing w:before="160" w:after="80"/>
      <w:ind w:firstLine="709"/>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3">
    <w:name w:val="heading 3"/>
    <w:basedOn w:val="a5"/>
    <w:next w:val="a5"/>
    <w:link w:val="30"/>
    <w:uiPriority w:val="9"/>
    <w:unhideWhenUsed/>
    <w:qFormat/>
    <w:rsid w:val="002A26E9"/>
    <w:pPr>
      <w:keepNext/>
      <w:keepLines/>
      <w:widowControl/>
      <w:autoSpaceDE/>
      <w:autoSpaceDN/>
      <w:adjustRightInd/>
      <w:spacing w:before="160" w:after="80"/>
      <w:ind w:firstLine="709"/>
      <w:outlineLvl w:val="2"/>
    </w:pPr>
    <w:rPr>
      <w:rFonts w:asciiTheme="minorHAnsi" w:eastAsiaTheme="majorEastAsia" w:hAnsiTheme="minorHAnsi" w:cstheme="majorBidi"/>
      <w:color w:val="2E74B5" w:themeColor="accent1" w:themeShade="BF"/>
      <w:kern w:val="2"/>
      <w:sz w:val="28"/>
      <w:szCs w:val="28"/>
      <w:lang w:eastAsia="en-US"/>
      <w14:ligatures w14:val="standardContextual"/>
    </w:rPr>
  </w:style>
  <w:style w:type="paragraph" w:styleId="4">
    <w:name w:val="heading 4"/>
    <w:basedOn w:val="a5"/>
    <w:next w:val="a5"/>
    <w:link w:val="40"/>
    <w:unhideWhenUsed/>
    <w:qFormat/>
    <w:rsid w:val="002A26E9"/>
    <w:pPr>
      <w:keepNext/>
      <w:keepLines/>
      <w:widowControl/>
      <w:autoSpaceDE/>
      <w:autoSpaceDN/>
      <w:adjustRightInd/>
      <w:spacing w:before="80" w:after="40"/>
      <w:ind w:firstLine="709"/>
      <w:outlineLvl w:val="3"/>
    </w:pPr>
    <w:rPr>
      <w:rFonts w:asciiTheme="minorHAnsi" w:eastAsiaTheme="majorEastAsia" w:hAnsiTheme="minorHAnsi" w:cstheme="majorBidi"/>
      <w:i/>
      <w:iCs/>
      <w:color w:val="2E74B5" w:themeColor="accent1" w:themeShade="BF"/>
      <w:kern w:val="2"/>
      <w:szCs w:val="22"/>
      <w:lang w:eastAsia="en-US"/>
      <w14:ligatures w14:val="standardContextual"/>
    </w:rPr>
  </w:style>
  <w:style w:type="paragraph" w:styleId="5">
    <w:name w:val="heading 5"/>
    <w:basedOn w:val="a5"/>
    <w:next w:val="a5"/>
    <w:link w:val="50"/>
    <w:uiPriority w:val="9"/>
    <w:unhideWhenUsed/>
    <w:qFormat/>
    <w:rsid w:val="002A26E9"/>
    <w:pPr>
      <w:keepNext/>
      <w:keepLines/>
      <w:widowControl/>
      <w:autoSpaceDE/>
      <w:autoSpaceDN/>
      <w:adjustRightInd/>
      <w:spacing w:before="80" w:after="40"/>
      <w:ind w:firstLine="709"/>
      <w:outlineLvl w:val="4"/>
    </w:pPr>
    <w:rPr>
      <w:rFonts w:asciiTheme="minorHAnsi" w:eastAsiaTheme="majorEastAsia" w:hAnsiTheme="minorHAnsi" w:cstheme="majorBidi"/>
      <w:color w:val="2E74B5" w:themeColor="accent1" w:themeShade="BF"/>
      <w:kern w:val="2"/>
      <w:szCs w:val="22"/>
      <w:lang w:eastAsia="en-US"/>
      <w14:ligatures w14:val="standardContextual"/>
    </w:rPr>
  </w:style>
  <w:style w:type="paragraph" w:styleId="6">
    <w:name w:val="heading 6"/>
    <w:basedOn w:val="a5"/>
    <w:next w:val="a5"/>
    <w:link w:val="60"/>
    <w:uiPriority w:val="99"/>
    <w:unhideWhenUsed/>
    <w:qFormat/>
    <w:rsid w:val="002A26E9"/>
    <w:pPr>
      <w:keepNext/>
      <w:keepLines/>
      <w:widowControl/>
      <w:autoSpaceDE/>
      <w:autoSpaceDN/>
      <w:adjustRightInd/>
      <w:spacing w:before="40"/>
      <w:ind w:firstLine="709"/>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7">
    <w:name w:val="heading 7"/>
    <w:basedOn w:val="a5"/>
    <w:next w:val="a5"/>
    <w:link w:val="70"/>
    <w:uiPriority w:val="99"/>
    <w:unhideWhenUsed/>
    <w:qFormat/>
    <w:rsid w:val="002A26E9"/>
    <w:pPr>
      <w:keepNext/>
      <w:keepLines/>
      <w:widowControl/>
      <w:autoSpaceDE/>
      <w:autoSpaceDN/>
      <w:adjustRightInd/>
      <w:spacing w:before="40"/>
      <w:ind w:firstLine="709"/>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8">
    <w:name w:val="heading 8"/>
    <w:basedOn w:val="a5"/>
    <w:next w:val="a5"/>
    <w:link w:val="80"/>
    <w:uiPriority w:val="99"/>
    <w:unhideWhenUsed/>
    <w:qFormat/>
    <w:rsid w:val="002A26E9"/>
    <w:pPr>
      <w:keepNext/>
      <w:keepLines/>
      <w:widowControl/>
      <w:autoSpaceDE/>
      <w:autoSpaceDN/>
      <w:adjustRightInd/>
      <w:ind w:firstLine="709"/>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9">
    <w:name w:val="heading 9"/>
    <w:basedOn w:val="a5"/>
    <w:next w:val="a5"/>
    <w:link w:val="90"/>
    <w:uiPriority w:val="99"/>
    <w:unhideWhenUsed/>
    <w:qFormat/>
    <w:rsid w:val="002A26E9"/>
    <w:pPr>
      <w:keepNext/>
      <w:keepLines/>
      <w:widowControl/>
      <w:autoSpaceDE/>
      <w:autoSpaceDN/>
      <w:adjustRightInd/>
      <w:ind w:firstLine="709"/>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1,H1 Знак2,H1 Знак Знак1,Заголовок параграфа (1.) Знак1,111 Знак1,Section Знак1,Section Heading Знак1,level2 hdg Знак1,Заголовок 1 Знак Знак Знак Знак Знак Знак1,H11 Знак1"/>
    <w:basedOn w:val="a6"/>
    <w:link w:val="1"/>
    <w:rsid w:val="002A26E9"/>
    <w:rPr>
      <w:rFonts w:asciiTheme="majorHAnsi" w:eastAsiaTheme="majorEastAsia" w:hAnsiTheme="majorHAnsi" w:cstheme="majorBidi"/>
      <w:color w:val="2E74B5" w:themeColor="accent1" w:themeShade="BF"/>
      <w:sz w:val="40"/>
      <w:szCs w:val="40"/>
    </w:rPr>
  </w:style>
  <w:style w:type="character" w:customStyle="1" w:styleId="20">
    <w:name w:val="Заголовок 2 Знак"/>
    <w:aliases w:val="H2 Знак,h2 Знак,h21 Знак,5 Знак,Заголовок пункта (1.1) Знак,222 Знак,Reset numbering Знак,Заголовок 21 Знак,Numbered text 3 Знак,21 Знак,22 Знак,23 Знак,24 Знак,25 Знак,211 Знак,221 Знак,231 Знак,26 Знак,212 Знак,232 Знак,27 Знак,2 Знак"/>
    <w:basedOn w:val="a6"/>
    <w:link w:val="2"/>
    <w:rsid w:val="002A26E9"/>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6"/>
    <w:link w:val="3"/>
    <w:uiPriority w:val="9"/>
    <w:rsid w:val="002A26E9"/>
    <w:rPr>
      <w:rFonts w:asciiTheme="minorHAnsi" w:eastAsiaTheme="majorEastAsia" w:hAnsiTheme="minorHAnsi" w:cstheme="majorBidi"/>
      <w:color w:val="2E74B5" w:themeColor="accent1" w:themeShade="BF"/>
      <w:sz w:val="28"/>
      <w:szCs w:val="28"/>
    </w:rPr>
  </w:style>
  <w:style w:type="character" w:customStyle="1" w:styleId="40">
    <w:name w:val="Заголовок 4 Знак"/>
    <w:basedOn w:val="a6"/>
    <w:link w:val="4"/>
    <w:rsid w:val="002A26E9"/>
    <w:rPr>
      <w:rFonts w:asciiTheme="minorHAnsi" w:eastAsiaTheme="majorEastAsia" w:hAnsiTheme="minorHAnsi" w:cstheme="majorBidi"/>
      <w:i/>
      <w:iCs/>
      <w:color w:val="2E74B5" w:themeColor="accent1" w:themeShade="BF"/>
    </w:rPr>
  </w:style>
  <w:style w:type="character" w:customStyle="1" w:styleId="50">
    <w:name w:val="Заголовок 5 Знак"/>
    <w:basedOn w:val="a6"/>
    <w:link w:val="5"/>
    <w:uiPriority w:val="9"/>
    <w:rsid w:val="002A26E9"/>
    <w:rPr>
      <w:rFonts w:asciiTheme="minorHAnsi" w:eastAsiaTheme="majorEastAsia" w:hAnsiTheme="minorHAnsi" w:cstheme="majorBidi"/>
      <w:color w:val="2E74B5" w:themeColor="accent1" w:themeShade="BF"/>
    </w:rPr>
  </w:style>
  <w:style w:type="character" w:customStyle="1" w:styleId="60">
    <w:name w:val="Заголовок 6 Знак"/>
    <w:basedOn w:val="a6"/>
    <w:link w:val="6"/>
    <w:uiPriority w:val="99"/>
    <w:rsid w:val="002A26E9"/>
    <w:rPr>
      <w:rFonts w:asciiTheme="minorHAnsi" w:eastAsiaTheme="majorEastAsia" w:hAnsiTheme="minorHAnsi" w:cstheme="majorBidi"/>
      <w:i/>
      <w:iCs/>
      <w:color w:val="595959" w:themeColor="text1" w:themeTint="A6"/>
    </w:rPr>
  </w:style>
  <w:style w:type="character" w:customStyle="1" w:styleId="70">
    <w:name w:val="Заголовок 7 Знак"/>
    <w:basedOn w:val="a6"/>
    <w:link w:val="7"/>
    <w:uiPriority w:val="99"/>
    <w:rsid w:val="002A26E9"/>
    <w:rPr>
      <w:rFonts w:asciiTheme="minorHAnsi" w:eastAsiaTheme="majorEastAsia" w:hAnsiTheme="minorHAnsi" w:cstheme="majorBidi"/>
      <w:color w:val="595959" w:themeColor="text1" w:themeTint="A6"/>
    </w:rPr>
  </w:style>
  <w:style w:type="character" w:customStyle="1" w:styleId="80">
    <w:name w:val="Заголовок 8 Знак"/>
    <w:basedOn w:val="a6"/>
    <w:link w:val="8"/>
    <w:uiPriority w:val="99"/>
    <w:rsid w:val="002A26E9"/>
    <w:rPr>
      <w:rFonts w:asciiTheme="minorHAnsi" w:eastAsiaTheme="majorEastAsia" w:hAnsiTheme="minorHAnsi" w:cstheme="majorBidi"/>
      <w:i/>
      <w:iCs/>
      <w:color w:val="272727" w:themeColor="text1" w:themeTint="D8"/>
    </w:rPr>
  </w:style>
  <w:style w:type="character" w:customStyle="1" w:styleId="90">
    <w:name w:val="Заголовок 9 Знак"/>
    <w:basedOn w:val="a6"/>
    <w:link w:val="9"/>
    <w:uiPriority w:val="99"/>
    <w:rsid w:val="002A26E9"/>
    <w:rPr>
      <w:rFonts w:asciiTheme="minorHAnsi" w:eastAsiaTheme="majorEastAsia" w:hAnsiTheme="minorHAnsi" w:cstheme="majorBidi"/>
      <w:color w:val="272727" w:themeColor="text1" w:themeTint="D8"/>
    </w:rPr>
  </w:style>
  <w:style w:type="paragraph" w:styleId="a9">
    <w:name w:val="Title"/>
    <w:basedOn w:val="a5"/>
    <w:next w:val="a5"/>
    <w:link w:val="aa"/>
    <w:qFormat/>
    <w:rsid w:val="002A26E9"/>
    <w:pPr>
      <w:widowControl/>
      <w:autoSpaceDE/>
      <w:autoSpaceDN/>
      <w:adjustRightInd/>
      <w:spacing w:after="80"/>
      <w:ind w:firstLine="709"/>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a">
    <w:name w:val="Заголовок Знак"/>
    <w:basedOn w:val="a6"/>
    <w:link w:val="a9"/>
    <w:rsid w:val="002A26E9"/>
    <w:rPr>
      <w:rFonts w:asciiTheme="majorHAnsi" w:eastAsiaTheme="majorEastAsia" w:hAnsiTheme="majorHAnsi" w:cstheme="majorBidi"/>
      <w:spacing w:val="-10"/>
      <w:kern w:val="28"/>
      <w:sz w:val="56"/>
      <w:szCs w:val="56"/>
    </w:rPr>
  </w:style>
  <w:style w:type="paragraph" w:styleId="ab">
    <w:name w:val="Subtitle"/>
    <w:basedOn w:val="a5"/>
    <w:next w:val="a5"/>
    <w:link w:val="ac"/>
    <w:uiPriority w:val="11"/>
    <w:qFormat/>
    <w:rsid w:val="002A26E9"/>
    <w:pPr>
      <w:widowControl/>
      <w:numPr>
        <w:ilvl w:val="1"/>
      </w:numPr>
      <w:autoSpaceDE/>
      <w:autoSpaceDN/>
      <w:adjustRightInd/>
      <w:spacing w:after="160"/>
      <w:ind w:firstLine="709"/>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c">
    <w:name w:val="Подзаголовок Знак"/>
    <w:basedOn w:val="a6"/>
    <w:link w:val="ab"/>
    <w:uiPriority w:val="11"/>
    <w:rsid w:val="002A26E9"/>
    <w:rPr>
      <w:rFonts w:asciiTheme="minorHAnsi" w:eastAsiaTheme="majorEastAsia" w:hAnsiTheme="minorHAnsi" w:cstheme="majorBidi"/>
      <w:color w:val="595959" w:themeColor="text1" w:themeTint="A6"/>
      <w:spacing w:val="15"/>
      <w:sz w:val="28"/>
      <w:szCs w:val="28"/>
    </w:rPr>
  </w:style>
  <w:style w:type="paragraph" w:styleId="21">
    <w:name w:val="Quote"/>
    <w:basedOn w:val="a5"/>
    <w:next w:val="a5"/>
    <w:link w:val="22"/>
    <w:uiPriority w:val="29"/>
    <w:qFormat/>
    <w:rsid w:val="002A26E9"/>
    <w:pPr>
      <w:widowControl/>
      <w:autoSpaceDE/>
      <w:autoSpaceDN/>
      <w:adjustRightInd/>
      <w:spacing w:before="160" w:after="160"/>
      <w:ind w:firstLine="709"/>
      <w:jc w:val="center"/>
    </w:pPr>
    <w:rPr>
      <w:rFonts w:eastAsiaTheme="minorHAnsi" w:cstheme="minorBidi"/>
      <w:i/>
      <w:iCs/>
      <w:color w:val="404040" w:themeColor="text1" w:themeTint="BF"/>
      <w:kern w:val="2"/>
      <w:szCs w:val="22"/>
      <w:lang w:eastAsia="en-US"/>
      <w14:ligatures w14:val="standardContextual"/>
    </w:rPr>
  </w:style>
  <w:style w:type="character" w:customStyle="1" w:styleId="22">
    <w:name w:val="Цитата 2 Знак"/>
    <w:basedOn w:val="a6"/>
    <w:link w:val="21"/>
    <w:uiPriority w:val="29"/>
    <w:rsid w:val="002A26E9"/>
    <w:rPr>
      <w:i/>
      <w:iCs/>
      <w:color w:val="404040" w:themeColor="text1" w:themeTint="BF"/>
    </w:rPr>
  </w:style>
  <w:style w:type="paragraph" w:styleId="ad">
    <w:name w:val="List Paragraph"/>
    <w:aliases w:val="Абзац2,Абзац 2,Алроса_маркер (Уровень 4),Маркер,ПАРАГРАФ,Обычный текст,Подпись рисунка,Bullet List,FooterText,numbered,Paragraphe de liste1,lp1,1,UL,Абзац маркированнный,Абзац нумерованного списка,ТЗОТ Текст 2 уровня. Без оглавления"/>
    <w:basedOn w:val="a5"/>
    <w:link w:val="ae"/>
    <w:uiPriority w:val="34"/>
    <w:qFormat/>
    <w:rsid w:val="002A26E9"/>
    <w:pPr>
      <w:widowControl/>
      <w:autoSpaceDE/>
      <w:autoSpaceDN/>
      <w:adjustRightInd/>
      <w:spacing w:after="160"/>
      <w:ind w:left="720" w:firstLine="709"/>
      <w:contextualSpacing/>
    </w:pPr>
    <w:rPr>
      <w:rFonts w:eastAsiaTheme="minorHAnsi" w:cstheme="minorBidi"/>
      <w:kern w:val="2"/>
      <w:szCs w:val="22"/>
      <w:lang w:eastAsia="en-US"/>
      <w14:ligatures w14:val="standardContextual"/>
    </w:rPr>
  </w:style>
  <w:style w:type="character" w:styleId="af">
    <w:name w:val="Intense Emphasis"/>
    <w:basedOn w:val="a6"/>
    <w:uiPriority w:val="21"/>
    <w:qFormat/>
    <w:rsid w:val="002A26E9"/>
    <w:rPr>
      <w:i/>
      <w:iCs/>
      <w:color w:val="2E74B5" w:themeColor="accent1" w:themeShade="BF"/>
    </w:rPr>
  </w:style>
  <w:style w:type="paragraph" w:styleId="af0">
    <w:name w:val="Intense Quote"/>
    <w:basedOn w:val="a5"/>
    <w:next w:val="a5"/>
    <w:link w:val="af1"/>
    <w:uiPriority w:val="30"/>
    <w:qFormat/>
    <w:rsid w:val="002A26E9"/>
    <w:pPr>
      <w:widowControl/>
      <w:pBdr>
        <w:top w:val="single" w:sz="4" w:space="10" w:color="2E74B5" w:themeColor="accent1" w:themeShade="BF"/>
        <w:bottom w:val="single" w:sz="4" w:space="10" w:color="2E74B5" w:themeColor="accent1" w:themeShade="BF"/>
      </w:pBdr>
      <w:autoSpaceDE/>
      <w:autoSpaceDN/>
      <w:adjustRightInd/>
      <w:spacing w:before="360" w:after="360"/>
      <w:ind w:left="864" w:right="864" w:firstLine="709"/>
      <w:jc w:val="center"/>
    </w:pPr>
    <w:rPr>
      <w:rFonts w:eastAsiaTheme="minorHAnsi" w:cstheme="minorBidi"/>
      <w:i/>
      <w:iCs/>
      <w:color w:val="2E74B5" w:themeColor="accent1" w:themeShade="BF"/>
      <w:kern w:val="2"/>
      <w:szCs w:val="22"/>
      <w:lang w:eastAsia="en-US"/>
      <w14:ligatures w14:val="standardContextual"/>
    </w:rPr>
  </w:style>
  <w:style w:type="character" w:customStyle="1" w:styleId="af1">
    <w:name w:val="Выделенная цитата Знак"/>
    <w:basedOn w:val="a6"/>
    <w:link w:val="af0"/>
    <w:uiPriority w:val="30"/>
    <w:rsid w:val="002A26E9"/>
    <w:rPr>
      <w:i/>
      <w:iCs/>
      <w:color w:val="2E74B5" w:themeColor="accent1" w:themeShade="BF"/>
    </w:rPr>
  </w:style>
  <w:style w:type="character" w:styleId="af2">
    <w:name w:val="Intense Reference"/>
    <w:basedOn w:val="a6"/>
    <w:uiPriority w:val="32"/>
    <w:qFormat/>
    <w:rsid w:val="002A26E9"/>
    <w:rPr>
      <w:b/>
      <w:bCs/>
      <w:smallCaps/>
      <w:color w:val="2E74B5" w:themeColor="accent1" w:themeShade="BF"/>
      <w:spacing w:val="5"/>
    </w:rPr>
  </w:style>
  <w:style w:type="paragraph" w:styleId="af3">
    <w:name w:val="No Spacing"/>
    <w:link w:val="af4"/>
    <w:uiPriority w:val="1"/>
    <w:qFormat/>
    <w:rsid w:val="009974D7"/>
    <w:pPr>
      <w:spacing w:after="0"/>
      <w:ind w:firstLine="0"/>
    </w:pPr>
    <w:rPr>
      <w:rFonts w:ascii="Open Sans" w:hAnsi="Open Sans"/>
      <w:kern w:val="0"/>
      <w14:ligatures w14:val="none"/>
    </w:rPr>
  </w:style>
  <w:style w:type="table" w:styleId="af5">
    <w:name w:val="Table Grid"/>
    <w:basedOn w:val="a7"/>
    <w:uiPriority w:val="39"/>
    <w:qFormat/>
    <w:rsid w:val="009974D7"/>
    <w:pPr>
      <w:spacing w:after="0"/>
      <w:ind w:firstLine="0"/>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8"/>
    <w:uiPriority w:val="99"/>
    <w:semiHidden/>
    <w:unhideWhenUsed/>
    <w:rsid w:val="009974D7"/>
  </w:style>
  <w:style w:type="character" w:customStyle="1" w:styleId="23">
    <w:name w:val="Основной шрифт абзаца2"/>
    <w:rsid w:val="009974D7"/>
  </w:style>
  <w:style w:type="paragraph" w:styleId="af6">
    <w:name w:val="footnote text"/>
    <w:basedOn w:val="a5"/>
    <w:link w:val="af7"/>
    <w:uiPriority w:val="99"/>
    <w:unhideWhenUsed/>
    <w:rsid w:val="009974D7"/>
    <w:pPr>
      <w:widowControl/>
      <w:autoSpaceDE/>
      <w:autoSpaceDN/>
      <w:adjustRightInd/>
      <w:spacing w:after="200" w:line="276" w:lineRule="auto"/>
    </w:pPr>
    <w:rPr>
      <w:rFonts w:ascii="Calibri" w:hAnsi="Calibri"/>
      <w:sz w:val="20"/>
      <w:szCs w:val="20"/>
      <w:lang w:eastAsia="en-US"/>
    </w:rPr>
  </w:style>
  <w:style w:type="character" w:customStyle="1" w:styleId="af7">
    <w:name w:val="Текст сноски Знак"/>
    <w:basedOn w:val="a6"/>
    <w:link w:val="af6"/>
    <w:uiPriority w:val="99"/>
    <w:rsid w:val="009974D7"/>
    <w:rPr>
      <w:rFonts w:ascii="Calibri" w:eastAsia="Calibri" w:hAnsi="Calibri" w:cs="Times New Roman"/>
      <w:kern w:val="0"/>
      <w:sz w:val="20"/>
      <w:szCs w:val="20"/>
      <w14:ligatures w14:val="none"/>
    </w:rPr>
  </w:style>
  <w:style w:type="character" w:styleId="af8">
    <w:name w:val="footnote reference"/>
    <w:basedOn w:val="a6"/>
    <w:uiPriority w:val="99"/>
    <w:unhideWhenUsed/>
    <w:rsid w:val="009974D7"/>
    <w:rPr>
      <w:vertAlign w:val="superscript"/>
    </w:rPr>
  </w:style>
  <w:style w:type="character" w:styleId="af9">
    <w:name w:val="Hyperlink"/>
    <w:basedOn w:val="a6"/>
    <w:uiPriority w:val="99"/>
    <w:unhideWhenUsed/>
    <w:qFormat/>
    <w:rsid w:val="009974D7"/>
    <w:rPr>
      <w:color w:val="0000FF"/>
      <w:u w:val="single"/>
    </w:rPr>
  </w:style>
  <w:style w:type="character" w:styleId="afa">
    <w:name w:val="annotation reference"/>
    <w:basedOn w:val="a6"/>
    <w:uiPriority w:val="99"/>
    <w:unhideWhenUsed/>
    <w:rsid w:val="009974D7"/>
    <w:rPr>
      <w:sz w:val="16"/>
      <w:szCs w:val="16"/>
    </w:rPr>
  </w:style>
  <w:style w:type="paragraph" w:styleId="afb">
    <w:name w:val="annotation text"/>
    <w:basedOn w:val="a5"/>
    <w:link w:val="afc"/>
    <w:uiPriority w:val="99"/>
    <w:unhideWhenUsed/>
    <w:rsid w:val="009974D7"/>
    <w:pPr>
      <w:widowControl/>
      <w:autoSpaceDE/>
      <w:autoSpaceDN/>
      <w:adjustRightInd/>
      <w:spacing w:after="200"/>
    </w:pPr>
    <w:rPr>
      <w:rFonts w:asciiTheme="minorHAnsi" w:eastAsiaTheme="minorHAnsi" w:hAnsiTheme="minorHAnsi" w:cstheme="minorBidi"/>
      <w:sz w:val="20"/>
      <w:szCs w:val="20"/>
      <w:lang w:eastAsia="en-US"/>
    </w:rPr>
  </w:style>
  <w:style w:type="character" w:customStyle="1" w:styleId="afc">
    <w:name w:val="Текст примечания Знак"/>
    <w:basedOn w:val="a6"/>
    <w:link w:val="afb"/>
    <w:uiPriority w:val="99"/>
    <w:rsid w:val="009974D7"/>
    <w:rPr>
      <w:rFonts w:asciiTheme="minorHAnsi" w:hAnsiTheme="minorHAnsi"/>
      <w:kern w:val="0"/>
      <w:sz w:val="20"/>
      <w:szCs w:val="20"/>
      <w14:ligatures w14:val="none"/>
    </w:rPr>
  </w:style>
  <w:style w:type="paragraph" w:styleId="afd">
    <w:name w:val="annotation subject"/>
    <w:basedOn w:val="afb"/>
    <w:next w:val="afb"/>
    <w:link w:val="afe"/>
    <w:uiPriority w:val="99"/>
    <w:unhideWhenUsed/>
    <w:rsid w:val="009974D7"/>
    <w:rPr>
      <w:b/>
      <w:bCs/>
    </w:rPr>
  </w:style>
  <w:style w:type="character" w:customStyle="1" w:styleId="afe">
    <w:name w:val="Тема примечания Знак"/>
    <w:basedOn w:val="afc"/>
    <w:link w:val="afd"/>
    <w:uiPriority w:val="99"/>
    <w:rsid w:val="009974D7"/>
    <w:rPr>
      <w:rFonts w:asciiTheme="minorHAnsi" w:hAnsiTheme="minorHAnsi"/>
      <w:b/>
      <w:bCs/>
      <w:kern w:val="0"/>
      <w:sz w:val="20"/>
      <w:szCs w:val="20"/>
      <w14:ligatures w14:val="none"/>
    </w:rPr>
  </w:style>
  <w:style w:type="paragraph" w:styleId="aff">
    <w:name w:val="Balloon Text"/>
    <w:basedOn w:val="a5"/>
    <w:link w:val="aff0"/>
    <w:uiPriority w:val="99"/>
    <w:unhideWhenUsed/>
    <w:qFormat/>
    <w:rsid w:val="009974D7"/>
    <w:pPr>
      <w:widowControl/>
      <w:autoSpaceDE/>
      <w:autoSpaceDN/>
      <w:adjustRightInd/>
    </w:pPr>
    <w:rPr>
      <w:rFonts w:ascii="Segoe UI" w:eastAsiaTheme="minorHAnsi" w:hAnsi="Segoe UI" w:cs="Segoe UI"/>
      <w:sz w:val="18"/>
      <w:szCs w:val="18"/>
      <w:lang w:eastAsia="en-US"/>
    </w:rPr>
  </w:style>
  <w:style w:type="character" w:customStyle="1" w:styleId="aff0">
    <w:name w:val="Текст выноски Знак"/>
    <w:basedOn w:val="a6"/>
    <w:link w:val="aff"/>
    <w:uiPriority w:val="99"/>
    <w:qFormat/>
    <w:rsid w:val="009974D7"/>
    <w:rPr>
      <w:rFonts w:ascii="Segoe UI" w:hAnsi="Segoe UI" w:cs="Segoe UI"/>
      <w:kern w:val="0"/>
      <w:sz w:val="18"/>
      <w:szCs w:val="18"/>
      <w14:ligatures w14:val="none"/>
    </w:rPr>
  </w:style>
  <w:style w:type="paragraph" w:customStyle="1" w:styleId="12">
    <w:name w:val="Абзац списка1"/>
    <w:basedOn w:val="a5"/>
    <w:link w:val="ListParagraphChar3"/>
    <w:qFormat/>
    <w:rsid w:val="009974D7"/>
    <w:pPr>
      <w:widowControl/>
      <w:autoSpaceDE/>
      <w:autoSpaceDN/>
      <w:adjustRightInd/>
      <w:ind w:left="720"/>
      <w:contextualSpacing/>
    </w:pPr>
  </w:style>
  <w:style w:type="numbering" w:customStyle="1" w:styleId="110">
    <w:name w:val="Нет списка11"/>
    <w:next w:val="a8"/>
    <w:uiPriority w:val="99"/>
    <w:semiHidden/>
    <w:unhideWhenUsed/>
    <w:rsid w:val="009974D7"/>
  </w:style>
  <w:style w:type="paragraph" w:customStyle="1" w:styleId="ConsPlusNonformat">
    <w:name w:val="ConsPlusNonformat"/>
    <w:uiPriority w:val="99"/>
    <w:qFormat/>
    <w:rsid w:val="009974D7"/>
    <w:pPr>
      <w:widowControl w:val="0"/>
      <w:autoSpaceDE w:val="0"/>
      <w:autoSpaceDN w:val="0"/>
      <w:adjustRightInd w:val="0"/>
      <w:spacing w:after="0"/>
      <w:ind w:firstLine="0"/>
    </w:pPr>
    <w:rPr>
      <w:rFonts w:ascii="Courier New" w:eastAsia="Times New Roman" w:hAnsi="Courier New" w:cs="Courier New"/>
      <w:kern w:val="0"/>
      <w:sz w:val="20"/>
      <w:szCs w:val="20"/>
      <w:lang w:eastAsia="ru-RU"/>
      <w14:ligatures w14:val="none"/>
    </w:rPr>
  </w:style>
  <w:style w:type="paragraph" w:styleId="aff1">
    <w:name w:val="header"/>
    <w:aliases w:val="Heder,Titul"/>
    <w:basedOn w:val="a5"/>
    <w:link w:val="aff2"/>
    <w:uiPriority w:val="99"/>
    <w:unhideWhenUsed/>
    <w:rsid w:val="009974D7"/>
    <w:pPr>
      <w:widowControl/>
      <w:tabs>
        <w:tab w:val="center" w:pos="4677"/>
        <w:tab w:val="right" w:pos="9355"/>
      </w:tabs>
      <w:autoSpaceDE/>
      <w:autoSpaceDN/>
      <w:adjustRightInd/>
    </w:pPr>
    <w:rPr>
      <w:rFonts w:eastAsia="Times New Roman"/>
    </w:rPr>
  </w:style>
  <w:style w:type="character" w:customStyle="1" w:styleId="aff2">
    <w:name w:val="Верхний колонтитул Знак"/>
    <w:aliases w:val="Heder Знак2,Titul Знак1"/>
    <w:basedOn w:val="a6"/>
    <w:link w:val="aff1"/>
    <w:uiPriority w:val="99"/>
    <w:qFormat/>
    <w:rsid w:val="009974D7"/>
    <w:rPr>
      <w:rFonts w:eastAsia="Times New Roman" w:cs="Times New Roman"/>
      <w:kern w:val="0"/>
      <w:szCs w:val="24"/>
      <w:lang w:eastAsia="ru-RU"/>
      <w14:ligatures w14:val="none"/>
    </w:rPr>
  </w:style>
  <w:style w:type="paragraph" w:styleId="aff3">
    <w:name w:val="footer"/>
    <w:basedOn w:val="a5"/>
    <w:link w:val="aff4"/>
    <w:uiPriority w:val="99"/>
    <w:unhideWhenUsed/>
    <w:rsid w:val="009974D7"/>
    <w:pPr>
      <w:widowControl/>
      <w:tabs>
        <w:tab w:val="center" w:pos="4677"/>
        <w:tab w:val="right" w:pos="9355"/>
      </w:tabs>
      <w:autoSpaceDE/>
      <w:autoSpaceDN/>
      <w:adjustRightInd/>
    </w:pPr>
    <w:rPr>
      <w:rFonts w:eastAsia="Times New Roman"/>
    </w:rPr>
  </w:style>
  <w:style w:type="character" w:customStyle="1" w:styleId="aff4">
    <w:name w:val="Нижний колонтитул Знак"/>
    <w:basedOn w:val="a6"/>
    <w:link w:val="aff3"/>
    <w:uiPriority w:val="99"/>
    <w:qFormat/>
    <w:rsid w:val="009974D7"/>
    <w:rPr>
      <w:rFonts w:eastAsia="Times New Roman" w:cs="Times New Roman"/>
      <w:kern w:val="0"/>
      <w:szCs w:val="24"/>
      <w:lang w:eastAsia="ru-RU"/>
      <w14:ligatures w14:val="none"/>
    </w:rPr>
  </w:style>
  <w:style w:type="numbering" w:customStyle="1" w:styleId="24">
    <w:name w:val="Нет списка2"/>
    <w:next w:val="a8"/>
    <w:uiPriority w:val="99"/>
    <w:semiHidden/>
    <w:unhideWhenUsed/>
    <w:rsid w:val="009974D7"/>
  </w:style>
  <w:style w:type="numbering" w:customStyle="1" w:styleId="31">
    <w:name w:val="Нет списка3"/>
    <w:next w:val="a8"/>
    <w:uiPriority w:val="99"/>
    <w:semiHidden/>
    <w:unhideWhenUsed/>
    <w:rsid w:val="009974D7"/>
  </w:style>
  <w:style w:type="numbering" w:customStyle="1" w:styleId="41">
    <w:name w:val="Нет списка4"/>
    <w:next w:val="a8"/>
    <w:uiPriority w:val="99"/>
    <w:semiHidden/>
    <w:unhideWhenUsed/>
    <w:rsid w:val="009974D7"/>
  </w:style>
  <w:style w:type="paragraph" w:customStyle="1" w:styleId="headertext">
    <w:name w:val="headertext"/>
    <w:basedOn w:val="a5"/>
    <w:rsid w:val="009974D7"/>
    <w:pPr>
      <w:widowControl/>
      <w:autoSpaceDE/>
      <w:autoSpaceDN/>
      <w:adjustRightInd/>
      <w:spacing w:before="100" w:beforeAutospacing="1" w:after="100" w:afterAutospacing="1"/>
    </w:pPr>
    <w:rPr>
      <w:rFonts w:eastAsia="Times New Roman"/>
    </w:rPr>
  </w:style>
  <w:style w:type="paragraph" w:customStyle="1" w:styleId="formattext">
    <w:name w:val="formattext"/>
    <w:basedOn w:val="a5"/>
    <w:rsid w:val="009974D7"/>
    <w:pPr>
      <w:widowControl/>
      <w:autoSpaceDE/>
      <w:autoSpaceDN/>
      <w:adjustRightInd/>
      <w:spacing w:before="100" w:beforeAutospacing="1" w:after="100" w:afterAutospacing="1"/>
    </w:pPr>
    <w:rPr>
      <w:rFonts w:eastAsia="Times New Roman"/>
    </w:rPr>
  </w:style>
  <w:style w:type="numbering" w:customStyle="1" w:styleId="51">
    <w:name w:val="Нет списка5"/>
    <w:next w:val="a8"/>
    <w:uiPriority w:val="99"/>
    <w:semiHidden/>
    <w:unhideWhenUsed/>
    <w:rsid w:val="009974D7"/>
  </w:style>
  <w:style w:type="numbering" w:customStyle="1" w:styleId="120">
    <w:name w:val="Нет списка12"/>
    <w:next w:val="a8"/>
    <w:uiPriority w:val="99"/>
    <w:semiHidden/>
    <w:unhideWhenUsed/>
    <w:rsid w:val="009974D7"/>
  </w:style>
  <w:style w:type="numbering" w:customStyle="1" w:styleId="111">
    <w:name w:val="Нет списка111"/>
    <w:next w:val="a8"/>
    <w:uiPriority w:val="99"/>
    <w:semiHidden/>
    <w:unhideWhenUsed/>
    <w:rsid w:val="009974D7"/>
  </w:style>
  <w:style w:type="table" w:customStyle="1" w:styleId="13">
    <w:name w:val="Сетка таблицы1"/>
    <w:basedOn w:val="a7"/>
    <w:next w:val="af5"/>
    <w:uiPriority w:val="39"/>
    <w:rsid w:val="009974D7"/>
    <w:pPr>
      <w:spacing w:after="0"/>
      <w:ind w:firstLine="0"/>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8"/>
    <w:uiPriority w:val="99"/>
    <w:semiHidden/>
    <w:unhideWhenUsed/>
    <w:rsid w:val="009974D7"/>
  </w:style>
  <w:style w:type="numbering" w:customStyle="1" w:styleId="210">
    <w:name w:val="Нет списка21"/>
    <w:next w:val="a8"/>
    <w:uiPriority w:val="99"/>
    <w:semiHidden/>
    <w:unhideWhenUsed/>
    <w:rsid w:val="009974D7"/>
  </w:style>
  <w:style w:type="numbering" w:customStyle="1" w:styleId="310">
    <w:name w:val="Нет списка31"/>
    <w:next w:val="a8"/>
    <w:uiPriority w:val="99"/>
    <w:semiHidden/>
    <w:unhideWhenUsed/>
    <w:rsid w:val="009974D7"/>
  </w:style>
  <w:style w:type="table" w:customStyle="1" w:styleId="25">
    <w:name w:val="Сетка таблицы2"/>
    <w:basedOn w:val="a7"/>
    <w:next w:val="af5"/>
    <w:uiPriority w:val="39"/>
    <w:qFormat/>
    <w:rsid w:val="009974D7"/>
    <w:pPr>
      <w:spacing w:after="0"/>
      <w:ind w:firstLine="0"/>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8"/>
    <w:uiPriority w:val="99"/>
    <w:semiHidden/>
    <w:unhideWhenUsed/>
    <w:rsid w:val="009974D7"/>
  </w:style>
  <w:style w:type="numbering" w:customStyle="1" w:styleId="130">
    <w:name w:val="Нет списка13"/>
    <w:next w:val="a8"/>
    <w:uiPriority w:val="99"/>
    <w:semiHidden/>
    <w:unhideWhenUsed/>
    <w:rsid w:val="009974D7"/>
  </w:style>
  <w:style w:type="table" w:customStyle="1" w:styleId="32">
    <w:name w:val="Сетка таблицы3"/>
    <w:basedOn w:val="a7"/>
    <w:next w:val="af5"/>
    <w:uiPriority w:val="39"/>
    <w:rsid w:val="009974D7"/>
    <w:pPr>
      <w:spacing w:after="0"/>
      <w:ind w:firstLine="0"/>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8"/>
    <w:uiPriority w:val="99"/>
    <w:semiHidden/>
    <w:unhideWhenUsed/>
    <w:rsid w:val="009974D7"/>
  </w:style>
  <w:style w:type="numbering" w:customStyle="1" w:styleId="320">
    <w:name w:val="Нет списка32"/>
    <w:next w:val="a8"/>
    <w:uiPriority w:val="99"/>
    <w:semiHidden/>
    <w:unhideWhenUsed/>
    <w:rsid w:val="009974D7"/>
  </w:style>
  <w:style w:type="numbering" w:customStyle="1" w:styleId="71">
    <w:name w:val="Нет списка7"/>
    <w:next w:val="a8"/>
    <w:uiPriority w:val="99"/>
    <w:semiHidden/>
    <w:unhideWhenUsed/>
    <w:rsid w:val="009974D7"/>
  </w:style>
  <w:style w:type="numbering" w:customStyle="1" w:styleId="14">
    <w:name w:val="Нет списка14"/>
    <w:next w:val="a8"/>
    <w:uiPriority w:val="99"/>
    <w:semiHidden/>
    <w:unhideWhenUsed/>
    <w:rsid w:val="009974D7"/>
  </w:style>
  <w:style w:type="numbering" w:customStyle="1" w:styleId="112">
    <w:name w:val="Нет списка112"/>
    <w:next w:val="a8"/>
    <w:uiPriority w:val="99"/>
    <w:semiHidden/>
    <w:unhideWhenUsed/>
    <w:rsid w:val="009974D7"/>
  </w:style>
  <w:style w:type="table" w:customStyle="1" w:styleId="42">
    <w:name w:val="Сетка таблицы4"/>
    <w:basedOn w:val="a7"/>
    <w:next w:val="af5"/>
    <w:uiPriority w:val="39"/>
    <w:rsid w:val="009974D7"/>
    <w:pPr>
      <w:spacing w:after="0"/>
      <w:ind w:firstLine="0"/>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2"/>
    <w:next w:val="a8"/>
    <w:uiPriority w:val="99"/>
    <w:semiHidden/>
    <w:unhideWhenUsed/>
    <w:rsid w:val="009974D7"/>
  </w:style>
  <w:style w:type="numbering" w:customStyle="1" w:styleId="230">
    <w:name w:val="Нет списка23"/>
    <w:next w:val="a8"/>
    <w:uiPriority w:val="99"/>
    <w:semiHidden/>
    <w:unhideWhenUsed/>
    <w:rsid w:val="009974D7"/>
  </w:style>
  <w:style w:type="numbering" w:customStyle="1" w:styleId="33">
    <w:name w:val="Нет списка33"/>
    <w:next w:val="a8"/>
    <w:uiPriority w:val="99"/>
    <w:semiHidden/>
    <w:unhideWhenUsed/>
    <w:rsid w:val="009974D7"/>
  </w:style>
  <w:style w:type="paragraph" w:customStyle="1" w:styleId="msonormal0">
    <w:name w:val="msonormal"/>
    <w:basedOn w:val="a5"/>
    <w:rsid w:val="009974D7"/>
    <w:pPr>
      <w:widowControl/>
      <w:autoSpaceDE/>
      <w:autoSpaceDN/>
      <w:adjustRightInd/>
      <w:spacing w:before="100" w:beforeAutospacing="1" w:after="100" w:afterAutospacing="1"/>
    </w:pPr>
    <w:rPr>
      <w:rFonts w:eastAsia="Times New Roman"/>
    </w:rPr>
  </w:style>
  <w:style w:type="character" w:customStyle="1" w:styleId="15">
    <w:name w:val="Верхний колонтитул Знак1"/>
    <w:aliases w:val="Heder Знак1,Titul Знак"/>
    <w:basedOn w:val="a6"/>
    <w:uiPriority w:val="99"/>
    <w:rsid w:val="009974D7"/>
  </w:style>
  <w:style w:type="character" w:customStyle="1" w:styleId="16">
    <w:name w:val="Нижний колонтитул Знак1"/>
    <w:basedOn w:val="a6"/>
    <w:uiPriority w:val="99"/>
    <w:rsid w:val="009974D7"/>
  </w:style>
  <w:style w:type="character" w:customStyle="1" w:styleId="17">
    <w:name w:val="Текст выноски Знак1"/>
    <w:basedOn w:val="a6"/>
    <w:uiPriority w:val="99"/>
    <w:semiHidden/>
    <w:rsid w:val="009974D7"/>
    <w:rPr>
      <w:rFonts w:ascii="Segoe UI" w:hAnsi="Segoe UI" w:cs="Segoe UI"/>
      <w:sz w:val="18"/>
      <w:szCs w:val="18"/>
    </w:rPr>
  </w:style>
  <w:style w:type="character" w:customStyle="1" w:styleId="113">
    <w:name w:val="Заголовок 1 Знак1"/>
    <w:aliases w:val="Заголовок 1 Знак Знак Знак Знак Знак Знак Знак Знак Знак Знак,H1 Знак1,H1 Знак Знак,Заголовок параграфа (1.) Знак,111 Знак,Section Знак,Section Heading Знак,level2 hdg Знак,Заголовок 1 Знак Знак Знак Знак Знак Знак,H11 Знак"/>
    <w:locked/>
    <w:rsid w:val="009974D7"/>
    <w:rPr>
      <w:rFonts w:ascii="Arial" w:eastAsia="Calibri" w:hAnsi="Arial" w:cs="Times New Roman"/>
      <w:b/>
      <w:kern w:val="32"/>
      <w:sz w:val="32"/>
      <w:szCs w:val="20"/>
      <w:lang w:val="x-none" w:eastAsia="ru-RU"/>
    </w:rPr>
  </w:style>
  <w:style w:type="character" w:customStyle="1" w:styleId="Heading2Char">
    <w:name w:val="Heading 2 Char"/>
    <w:aliases w:val="H2 Char,h2 Char,h21 Char,5 Char,Заголовок пункта (1.1) Char,222 Char,Reset numbering Char,Заголовок 21 Char,Numbered text 3 Char,21 Char,22 Char,23 Char,24 Char,25 Char,211 Char,221 Char,231 Char,26 Char,212 Char,232 Char,27 Char,213 Char"/>
    <w:uiPriority w:val="9"/>
    <w:semiHidden/>
    <w:rsid w:val="009974D7"/>
    <w:rPr>
      <w:rFonts w:ascii="Cambria" w:eastAsia="Times New Roman" w:hAnsi="Cambria" w:cs="Times New Roman"/>
      <w:b/>
      <w:bCs/>
      <w:i/>
      <w:iCs/>
      <w:sz w:val="28"/>
      <w:szCs w:val="28"/>
    </w:rPr>
  </w:style>
  <w:style w:type="character" w:customStyle="1" w:styleId="Heading2Char25">
    <w:name w:val="Heading 2 Char25"/>
    <w:aliases w:val="H2 Char25,h2 Char25,h21 Char25,5 Char25,Заголовок пункта (1.1) Char25,222 Char25,Reset numbering Char25,Заголовок 21 Char25,Numbered text 3 Char25,21 Char25,22 Char25,23 Char25,24 Char25,25 Char25,211 Char25,221 Char25,231 Char25"/>
    <w:uiPriority w:val="99"/>
    <w:semiHidden/>
    <w:locked/>
    <w:rsid w:val="009974D7"/>
    <w:rPr>
      <w:rFonts w:ascii="Cambria" w:hAnsi="Cambria" w:cs="Times New Roman"/>
      <w:b/>
      <w:bCs/>
      <w:i/>
      <w:iCs/>
      <w:sz w:val="28"/>
      <w:szCs w:val="28"/>
    </w:rPr>
  </w:style>
  <w:style w:type="character" w:customStyle="1" w:styleId="Heading2Char24">
    <w:name w:val="Heading 2 Char24"/>
    <w:aliases w:val="H2 Char24,h2 Char24,h21 Char24,5 Char24,Заголовок пункта (1.1) Char24,222 Char24,Reset numbering Char24,Заголовок 21 Char24,Numbered text 3 Char24,21 Char24,22 Char24,23 Char24,24 Char24,25 Char24,211 Char24,221 Char24,231 Char24"/>
    <w:uiPriority w:val="99"/>
    <w:semiHidden/>
    <w:locked/>
    <w:rsid w:val="009974D7"/>
    <w:rPr>
      <w:rFonts w:ascii="Cambria" w:hAnsi="Cambria" w:cs="Times New Roman"/>
      <w:b/>
      <w:bCs/>
      <w:i/>
      <w:iCs/>
      <w:sz w:val="28"/>
      <w:szCs w:val="28"/>
    </w:rPr>
  </w:style>
  <w:style w:type="character" w:customStyle="1" w:styleId="Heading2Char23">
    <w:name w:val="Heading 2 Char23"/>
    <w:aliases w:val="H2 Char23,h2 Char23,h21 Char23,5 Char23,Заголовок пункта (1.1) Char23,222 Char23,Reset numbering Char23,Заголовок 21 Char23,Numbered text 3 Char23,21 Char23,22 Char23,23 Char23,24 Char23,25 Char23,211 Char23,221 Char23,231 Char23"/>
    <w:uiPriority w:val="99"/>
    <w:semiHidden/>
    <w:locked/>
    <w:rsid w:val="009974D7"/>
    <w:rPr>
      <w:rFonts w:ascii="Cambria" w:hAnsi="Cambria" w:cs="Times New Roman"/>
      <w:b/>
      <w:bCs/>
      <w:i/>
      <w:iCs/>
      <w:sz w:val="28"/>
      <w:szCs w:val="28"/>
    </w:rPr>
  </w:style>
  <w:style w:type="character" w:customStyle="1" w:styleId="Heading2Char22">
    <w:name w:val="Heading 2 Char22"/>
    <w:aliases w:val="H2 Char22,h2 Char22,h21 Char22,5 Char22,Заголовок пункта (1.1) Char22,222 Char22,Reset numbering Char22,Заголовок 21 Char22,Numbered text 3 Char22,21 Char22,22 Char22,23 Char22,24 Char22,25 Char22,211 Char22,221 Char22,231 Char22"/>
    <w:uiPriority w:val="99"/>
    <w:semiHidden/>
    <w:locked/>
    <w:rsid w:val="009974D7"/>
    <w:rPr>
      <w:rFonts w:ascii="Cambria" w:hAnsi="Cambria" w:cs="Times New Roman"/>
      <w:b/>
      <w:bCs/>
      <w:i/>
      <w:iCs/>
      <w:sz w:val="28"/>
      <w:szCs w:val="28"/>
    </w:rPr>
  </w:style>
  <w:style w:type="character" w:customStyle="1" w:styleId="Heading2Char21">
    <w:name w:val="Heading 2 Char21"/>
    <w:aliases w:val="H2 Char21,h2 Char21,h21 Char21,5 Char21,Заголовок пункта (1.1) Char21,222 Char21,Reset numbering Char21,Заголовок 21 Char21,Numbered text 3 Char21,21 Char21,22 Char21,23 Char21,24 Char21,25 Char21,211 Char21,221 Char21,231 Char21"/>
    <w:uiPriority w:val="99"/>
    <w:semiHidden/>
    <w:locked/>
    <w:rsid w:val="009974D7"/>
    <w:rPr>
      <w:rFonts w:ascii="Cambria" w:hAnsi="Cambria"/>
      <w:b/>
      <w:i/>
      <w:sz w:val="28"/>
    </w:rPr>
  </w:style>
  <w:style w:type="character" w:customStyle="1" w:styleId="Heading2Char20">
    <w:name w:val="Heading 2 Char20"/>
    <w:aliases w:val="H2 Char20,h2 Char20,h21 Char20,5 Char20,Заголовок пункта (1.1) Char20,222 Char20,Reset numbering Char20,Заголовок 21 Char20,Numbered text 3 Char20,21 Char20,22 Char20,23 Char20,24 Char20,25 Char20,211 Char20,221 Char20,231 Char20"/>
    <w:uiPriority w:val="99"/>
    <w:semiHidden/>
    <w:locked/>
    <w:rsid w:val="009974D7"/>
    <w:rPr>
      <w:rFonts w:ascii="Cambria" w:hAnsi="Cambria"/>
      <w:b/>
      <w:i/>
      <w:sz w:val="28"/>
    </w:rPr>
  </w:style>
  <w:style w:type="character" w:customStyle="1" w:styleId="Heading2Char19">
    <w:name w:val="Heading 2 Char19"/>
    <w:aliases w:val="H2 Char19,h2 Char19,h21 Char19,5 Char19,Заголовок пункта (1.1) Char19,222 Char19,Reset numbering Char19,Заголовок 21 Char19,Numbered text 3 Char19,21 Char19,22 Char19,23 Char19,24 Char19,25 Char19,211 Char19,221 Char19,231 Char19"/>
    <w:uiPriority w:val="99"/>
    <w:semiHidden/>
    <w:locked/>
    <w:rsid w:val="009974D7"/>
    <w:rPr>
      <w:rFonts w:ascii="Cambria" w:hAnsi="Cambria"/>
      <w:b/>
      <w:i/>
      <w:sz w:val="28"/>
    </w:rPr>
  </w:style>
  <w:style w:type="character" w:customStyle="1" w:styleId="Heading2Char18">
    <w:name w:val="Heading 2 Char18"/>
    <w:aliases w:val="H2 Char18,h2 Char18,h21 Char18,5 Char18,Заголовок пункта (1.1) Char18,222 Char18,Reset numbering Char18,Заголовок 21 Char18,Numbered text 3 Char18,21 Char18,22 Char18,23 Char18,24 Char18,25 Char18,211 Char18,221 Char18,231 Char18"/>
    <w:uiPriority w:val="99"/>
    <w:semiHidden/>
    <w:locked/>
    <w:rsid w:val="009974D7"/>
    <w:rPr>
      <w:rFonts w:ascii="Cambria" w:hAnsi="Cambria"/>
      <w:b/>
      <w:i/>
      <w:sz w:val="28"/>
    </w:rPr>
  </w:style>
  <w:style w:type="character" w:customStyle="1" w:styleId="Heading2Char17">
    <w:name w:val="Heading 2 Char17"/>
    <w:aliases w:val="H2 Char17,h2 Char17,h21 Char17,5 Char17,Заголовок пункта (1.1) Char17,222 Char17,Reset numbering Char17,Заголовок 21 Char17,Numbered text 3 Char17,21 Char17,22 Char17,23 Char17,24 Char17,25 Char17,211 Char17,221 Char17,231 Char17"/>
    <w:uiPriority w:val="99"/>
    <w:semiHidden/>
    <w:locked/>
    <w:rsid w:val="009974D7"/>
    <w:rPr>
      <w:rFonts w:ascii="Cambria" w:hAnsi="Cambria"/>
      <w:b/>
      <w:i/>
      <w:sz w:val="28"/>
    </w:rPr>
  </w:style>
  <w:style w:type="character" w:customStyle="1" w:styleId="Heading2Char16">
    <w:name w:val="Heading 2 Char16"/>
    <w:aliases w:val="H2 Char16,h2 Char16,h21 Char16,5 Char16,Заголовок пункта (1.1) Char16,222 Char16,Reset numbering Char16,Заголовок 21 Char16,Numbered text 3 Char16,21 Char16,22 Char16,23 Char16,24 Char16,25 Char16,211 Char16,221 Char16,231 Char16"/>
    <w:uiPriority w:val="99"/>
    <w:semiHidden/>
    <w:locked/>
    <w:rsid w:val="009974D7"/>
    <w:rPr>
      <w:rFonts w:ascii="Cambria" w:hAnsi="Cambria"/>
      <w:b/>
      <w:i/>
      <w:sz w:val="28"/>
    </w:rPr>
  </w:style>
  <w:style w:type="character" w:customStyle="1" w:styleId="Heading2Char15">
    <w:name w:val="Heading 2 Char15"/>
    <w:aliases w:val="H2 Char15,h2 Char15,h21 Char15,5 Char15,Заголовок пункта (1.1) Char15,222 Char15,Reset numbering Char15,Заголовок 21 Char15,Numbered text 3 Char15,21 Char15,22 Char15,23 Char15,24 Char15,25 Char15,211 Char15,221 Char15,231 Char15"/>
    <w:uiPriority w:val="99"/>
    <w:semiHidden/>
    <w:locked/>
    <w:rsid w:val="009974D7"/>
    <w:rPr>
      <w:rFonts w:ascii="Cambria" w:hAnsi="Cambria"/>
      <w:b/>
      <w:i/>
      <w:sz w:val="28"/>
    </w:rPr>
  </w:style>
  <w:style w:type="character" w:customStyle="1" w:styleId="Heading2Char14">
    <w:name w:val="Heading 2 Char14"/>
    <w:aliases w:val="H2 Char14,h2 Char14,h21 Char14,5 Char14,Заголовок пункта (1.1) Char14,222 Char14,Reset numbering Char14,Заголовок 21 Char14,Numbered text 3 Char14,21 Char14,22 Char14,23 Char14,24 Char14,25 Char14,211 Char14,221 Char14,231 Char14"/>
    <w:uiPriority w:val="99"/>
    <w:semiHidden/>
    <w:locked/>
    <w:rsid w:val="009974D7"/>
    <w:rPr>
      <w:rFonts w:ascii="Cambria" w:hAnsi="Cambria"/>
      <w:b/>
      <w:i/>
      <w:sz w:val="28"/>
    </w:rPr>
  </w:style>
  <w:style w:type="character" w:customStyle="1" w:styleId="Heading2Char13">
    <w:name w:val="Heading 2 Char13"/>
    <w:aliases w:val="H2 Char13,h2 Char13,h21 Char13,5 Char13,Заголовок пункта (1.1) Char13,222 Char13,Reset numbering Char13,Заголовок 21 Char13,Numbered text 3 Char13,21 Char13,22 Char13,23 Char13,24 Char13,25 Char13,211 Char13,221 Char13,231 Char13"/>
    <w:uiPriority w:val="99"/>
    <w:semiHidden/>
    <w:locked/>
    <w:rsid w:val="009974D7"/>
    <w:rPr>
      <w:rFonts w:ascii="Cambria" w:hAnsi="Cambria"/>
      <w:b/>
      <w:i/>
      <w:sz w:val="28"/>
    </w:rPr>
  </w:style>
  <w:style w:type="character" w:customStyle="1" w:styleId="Heading2Char12">
    <w:name w:val="Heading 2 Char12"/>
    <w:aliases w:val="H2 Char12,h2 Char12,h21 Char12,5 Char12,Заголовок пункта (1.1) Char12,222 Char12,Reset numbering Char12,Заголовок 21 Char12,Numbered text 3 Char12,21 Char12,22 Char12,23 Char12,24 Char12,25 Char12,211 Char12,221 Char12,231 Char12"/>
    <w:uiPriority w:val="99"/>
    <w:semiHidden/>
    <w:locked/>
    <w:rsid w:val="009974D7"/>
    <w:rPr>
      <w:rFonts w:ascii="Cambria" w:hAnsi="Cambria"/>
      <w:b/>
      <w:i/>
      <w:sz w:val="28"/>
    </w:rPr>
  </w:style>
  <w:style w:type="character" w:customStyle="1" w:styleId="Heading2Char11">
    <w:name w:val="Heading 2 Char11"/>
    <w:aliases w:val="H2 Char11,h2 Char11,h21 Char11,5 Char11,Заголовок пункта (1.1) Char11,222 Char11,Reset numbering Char11,Заголовок 21 Char11,Numbered text 3 Char11,21 Char11,22 Char11,23 Char11,24 Char11,25 Char11,211 Char11,221 Char11,231 Char11"/>
    <w:uiPriority w:val="99"/>
    <w:semiHidden/>
    <w:locked/>
    <w:rsid w:val="009974D7"/>
    <w:rPr>
      <w:rFonts w:ascii="Cambria" w:hAnsi="Cambria"/>
      <w:b/>
      <w:i/>
      <w:sz w:val="28"/>
    </w:rPr>
  </w:style>
  <w:style w:type="character" w:customStyle="1" w:styleId="Heading2Char10">
    <w:name w:val="Heading 2 Char10"/>
    <w:aliases w:val="H2 Char10,h2 Char10,h21 Char10,5 Char10,Заголовок пункта (1.1) Char10,222 Char10,Reset numbering Char10,Заголовок 21 Char10,Numbered text 3 Char10,21 Char10,22 Char10,23 Char10,24 Char10,25 Char10,211 Char10,221 Char10,231 Char10"/>
    <w:uiPriority w:val="99"/>
    <w:semiHidden/>
    <w:locked/>
    <w:rsid w:val="009974D7"/>
    <w:rPr>
      <w:rFonts w:ascii="Cambria" w:hAnsi="Cambria"/>
      <w:b/>
      <w:i/>
      <w:sz w:val="28"/>
    </w:rPr>
  </w:style>
  <w:style w:type="character" w:customStyle="1" w:styleId="Heading2Char9">
    <w:name w:val="Heading 2 Char9"/>
    <w:aliases w:val="H2 Char9,h2 Char9,h21 Char9,5 Char9,Заголовок пункта (1.1) Char9,222 Char9,Reset numbering Char9,Заголовок 21 Char9,Numbered text 3 Char9,21 Char9,22 Char9,23 Char9,24 Char9,25 Char9,211 Char9,221 Char9,231 Char9,26 Char9,212 Char9"/>
    <w:uiPriority w:val="99"/>
    <w:semiHidden/>
    <w:locked/>
    <w:rsid w:val="009974D7"/>
    <w:rPr>
      <w:rFonts w:ascii="Cambria" w:hAnsi="Cambria"/>
      <w:b/>
      <w:i/>
      <w:sz w:val="28"/>
    </w:rPr>
  </w:style>
  <w:style w:type="character" w:customStyle="1" w:styleId="Heading2Char8">
    <w:name w:val="Heading 2 Char8"/>
    <w:aliases w:val="H2 Char8,h2 Char8,h21 Char8,5 Char8,Заголовок пункта (1.1) Char8,222 Char8,Reset numbering Char8,Заголовок 21 Char8,Numbered text 3 Char8,21 Char8,22 Char8,23 Char8,24 Char8,25 Char8,211 Char8,221 Char8,231 Char8,26 Char8,212 Char8"/>
    <w:uiPriority w:val="99"/>
    <w:semiHidden/>
    <w:locked/>
    <w:rsid w:val="009974D7"/>
    <w:rPr>
      <w:rFonts w:ascii="Cambria" w:hAnsi="Cambria"/>
      <w:b/>
      <w:i/>
      <w:sz w:val="28"/>
    </w:rPr>
  </w:style>
  <w:style w:type="character" w:customStyle="1" w:styleId="Heading2Char7">
    <w:name w:val="Heading 2 Char7"/>
    <w:aliases w:val="H2 Char7,h2 Char7,h21 Char7,5 Char7,Заголовок пункта (1.1) Char7,222 Char7,Reset numbering Char7,Заголовок 21 Char7,Numbered text 3 Char7,21 Char7,22 Char7,23 Char7,24 Char7,25 Char7,211 Char7,221 Char7,231 Char7,26 Char7,212 Char7"/>
    <w:uiPriority w:val="99"/>
    <w:semiHidden/>
    <w:locked/>
    <w:rsid w:val="009974D7"/>
    <w:rPr>
      <w:rFonts w:ascii="Cambria" w:hAnsi="Cambria"/>
      <w:b/>
      <w:i/>
      <w:sz w:val="28"/>
    </w:rPr>
  </w:style>
  <w:style w:type="character" w:customStyle="1" w:styleId="Heading2Char6">
    <w:name w:val="Heading 2 Char6"/>
    <w:aliases w:val="H2 Char6,h2 Char6,h21 Char6,5 Char6,Заголовок пункта (1.1) Char6,222 Char6,Reset numbering Char6,Заголовок 21 Char6,Numbered text 3 Char6,21 Char6,22 Char6,23 Char6,24 Char6,25 Char6,211 Char6,221 Char6,231 Char6,26 Char6,212 Char6"/>
    <w:uiPriority w:val="99"/>
    <w:semiHidden/>
    <w:locked/>
    <w:rsid w:val="009974D7"/>
    <w:rPr>
      <w:rFonts w:ascii="Cambria" w:hAnsi="Cambria"/>
      <w:b/>
      <w:i/>
      <w:sz w:val="28"/>
    </w:rPr>
  </w:style>
  <w:style w:type="character" w:customStyle="1" w:styleId="Heading2Char5">
    <w:name w:val="Heading 2 Char5"/>
    <w:aliases w:val="H2 Char5,h2 Char5,h21 Char5,5 Char5,Заголовок пункта (1.1) Char5,222 Char5,Reset numbering Char5,Заголовок 21 Char5,Numbered text 3 Char5,21 Char5,22 Char5,23 Char5,24 Char5,25 Char5,211 Char5,221 Char5,231 Char5,26 Char5,212 Char5"/>
    <w:uiPriority w:val="99"/>
    <w:semiHidden/>
    <w:locked/>
    <w:rsid w:val="009974D7"/>
    <w:rPr>
      <w:rFonts w:ascii="Cambria" w:hAnsi="Cambria"/>
      <w:b/>
      <w:i/>
      <w:sz w:val="28"/>
    </w:rPr>
  </w:style>
  <w:style w:type="character" w:customStyle="1" w:styleId="Heading2Char4">
    <w:name w:val="Heading 2 Char4"/>
    <w:aliases w:val="H2 Char4,h2 Char4,h21 Char4,5 Char4,Заголовок пункта (1.1) Char4,222 Char4,Reset numbering Char4,Заголовок 21 Char4,Numbered text 3 Char4,21 Char4,22 Char4,23 Char4,24 Char4,25 Char4,211 Char4,221 Char4,231 Char4,26 Char4,212 Char4"/>
    <w:uiPriority w:val="99"/>
    <w:semiHidden/>
    <w:locked/>
    <w:rsid w:val="009974D7"/>
    <w:rPr>
      <w:rFonts w:ascii="Cambria" w:hAnsi="Cambria"/>
      <w:b/>
      <w:i/>
      <w:sz w:val="28"/>
    </w:rPr>
  </w:style>
  <w:style w:type="character" w:customStyle="1" w:styleId="Heading2Char3">
    <w:name w:val="Heading 2 Char3"/>
    <w:aliases w:val="H2 Char3,h2 Char3,h21 Char3,5 Char3,Заголовок пункта (1.1) Char3,222 Char3,Reset numbering Char3,Заголовок 21 Char3,Numbered text 3 Char3,21 Char3,22 Char3,23 Char3,24 Char3,25 Char3,211 Char3,221 Char3,231 Char3,26 Char3,212 Char3"/>
    <w:uiPriority w:val="99"/>
    <w:semiHidden/>
    <w:locked/>
    <w:rsid w:val="009974D7"/>
    <w:rPr>
      <w:rFonts w:ascii="Cambria" w:hAnsi="Cambria"/>
      <w:b/>
      <w:i/>
      <w:sz w:val="28"/>
    </w:rPr>
  </w:style>
  <w:style w:type="character" w:customStyle="1" w:styleId="Heading2Char2">
    <w:name w:val="Heading 2 Char2"/>
    <w:aliases w:val="H2 Char2,h2 Char2,h21 Char2,5 Char2,Заголовок пункта (1.1) Char2,222 Char2,Reset numbering Char2,Заголовок 21 Char2,Numbered text 3 Char2,21 Char2,22 Char2,23 Char2,24 Char2,25 Char2,211 Char2,221 Char2,231 Char2,26 Char2,212 Char2"/>
    <w:uiPriority w:val="99"/>
    <w:semiHidden/>
    <w:locked/>
    <w:rsid w:val="009974D7"/>
    <w:rPr>
      <w:rFonts w:ascii="Cambria" w:hAnsi="Cambria"/>
      <w:b/>
      <w:i/>
      <w:sz w:val="28"/>
    </w:rPr>
  </w:style>
  <w:style w:type="paragraph" w:customStyle="1" w:styleId="Style1">
    <w:name w:val="Style1"/>
    <w:basedOn w:val="a5"/>
    <w:uiPriority w:val="99"/>
    <w:rsid w:val="009974D7"/>
    <w:pPr>
      <w:spacing w:line="324" w:lineRule="exact"/>
      <w:jc w:val="both"/>
    </w:pPr>
  </w:style>
  <w:style w:type="character" w:customStyle="1" w:styleId="FontStyle128">
    <w:name w:val="Font Style128"/>
    <w:uiPriority w:val="99"/>
    <w:rsid w:val="009974D7"/>
    <w:rPr>
      <w:rFonts w:ascii="Times New Roman" w:hAnsi="Times New Roman"/>
      <w:color w:val="000000"/>
      <w:sz w:val="26"/>
    </w:rPr>
  </w:style>
  <w:style w:type="character" w:customStyle="1" w:styleId="FontStyle159">
    <w:name w:val="Font Style159"/>
    <w:uiPriority w:val="99"/>
    <w:rsid w:val="009974D7"/>
    <w:rPr>
      <w:rFonts w:ascii="Times New Roman" w:hAnsi="Times New Roman"/>
      <w:color w:val="000000"/>
      <w:sz w:val="24"/>
    </w:rPr>
  </w:style>
  <w:style w:type="paragraph" w:styleId="18">
    <w:name w:val="toc 1"/>
    <w:basedOn w:val="a5"/>
    <w:next w:val="a5"/>
    <w:autoRedefine/>
    <w:uiPriority w:val="39"/>
    <w:rsid w:val="009974D7"/>
    <w:pPr>
      <w:tabs>
        <w:tab w:val="right" w:leader="dot" w:pos="8931"/>
      </w:tabs>
      <w:spacing w:line="360" w:lineRule="auto"/>
      <w:ind w:left="180"/>
    </w:pPr>
  </w:style>
  <w:style w:type="paragraph" w:styleId="26">
    <w:name w:val="toc 2"/>
    <w:basedOn w:val="a5"/>
    <w:next w:val="a5"/>
    <w:autoRedefine/>
    <w:uiPriority w:val="99"/>
    <w:rsid w:val="009974D7"/>
    <w:pPr>
      <w:ind w:left="240"/>
    </w:pPr>
  </w:style>
  <w:style w:type="paragraph" w:customStyle="1" w:styleId="a2">
    <w:name w:val="Подподпункт"/>
    <w:basedOn w:val="a5"/>
    <w:link w:val="aff5"/>
    <w:uiPriority w:val="99"/>
    <w:rsid w:val="009974D7"/>
    <w:pPr>
      <w:widowControl/>
      <w:numPr>
        <w:numId w:val="6"/>
      </w:numPr>
      <w:autoSpaceDE/>
      <w:autoSpaceDN/>
      <w:adjustRightInd/>
      <w:spacing w:line="360" w:lineRule="auto"/>
      <w:jc w:val="both"/>
    </w:pPr>
    <w:rPr>
      <w:sz w:val="28"/>
      <w:szCs w:val="20"/>
      <w:lang w:val="x-none" w:eastAsia="x-none"/>
    </w:rPr>
  </w:style>
  <w:style w:type="character" w:customStyle="1" w:styleId="aff5">
    <w:name w:val="Подподпункт Знак"/>
    <w:link w:val="a2"/>
    <w:uiPriority w:val="99"/>
    <w:locked/>
    <w:rsid w:val="009974D7"/>
    <w:rPr>
      <w:rFonts w:eastAsia="Calibri" w:cs="Times New Roman"/>
      <w:kern w:val="0"/>
      <w:sz w:val="28"/>
      <w:szCs w:val="20"/>
      <w:lang w:val="x-none" w:eastAsia="x-none"/>
      <w14:ligatures w14:val="none"/>
    </w:rPr>
  </w:style>
  <w:style w:type="paragraph" w:styleId="a3">
    <w:name w:val="List Number"/>
    <w:basedOn w:val="a5"/>
    <w:uiPriority w:val="99"/>
    <w:rsid w:val="009974D7"/>
    <w:pPr>
      <w:widowControl/>
      <w:numPr>
        <w:numId w:val="7"/>
      </w:numPr>
      <w:adjustRightInd/>
      <w:spacing w:before="60" w:line="360" w:lineRule="auto"/>
      <w:jc w:val="both"/>
    </w:pPr>
    <w:rPr>
      <w:sz w:val="28"/>
    </w:rPr>
  </w:style>
  <w:style w:type="paragraph" w:customStyle="1" w:styleId="Style12">
    <w:name w:val="Style12"/>
    <w:basedOn w:val="a5"/>
    <w:uiPriority w:val="99"/>
    <w:rsid w:val="009974D7"/>
    <w:pPr>
      <w:spacing w:line="317" w:lineRule="exact"/>
      <w:ind w:firstLine="691"/>
      <w:jc w:val="both"/>
    </w:pPr>
  </w:style>
  <w:style w:type="paragraph" w:customStyle="1" w:styleId="Style23">
    <w:name w:val="Style23"/>
    <w:basedOn w:val="a5"/>
    <w:uiPriority w:val="99"/>
    <w:rsid w:val="009974D7"/>
    <w:pPr>
      <w:spacing w:line="338" w:lineRule="exact"/>
      <w:ind w:firstLine="706"/>
      <w:jc w:val="both"/>
    </w:pPr>
  </w:style>
  <w:style w:type="paragraph" w:customStyle="1" w:styleId="Style39">
    <w:name w:val="Style39"/>
    <w:basedOn w:val="a5"/>
    <w:uiPriority w:val="99"/>
    <w:rsid w:val="009974D7"/>
    <w:pPr>
      <w:spacing w:line="320" w:lineRule="exact"/>
      <w:ind w:firstLine="706"/>
    </w:pPr>
  </w:style>
  <w:style w:type="paragraph" w:customStyle="1" w:styleId="Style40">
    <w:name w:val="Style40"/>
    <w:basedOn w:val="a5"/>
    <w:uiPriority w:val="99"/>
    <w:rsid w:val="009974D7"/>
    <w:pPr>
      <w:spacing w:line="317" w:lineRule="exact"/>
      <w:ind w:firstLine="706"/>
      <w:jc w:val="both"/>
    </w:pPr>
  </w:style>
  <w:style w:type="character" w:customStyle="1" w:styleId="FontStyle129">
    <w:name w:val="Font Style129"/>
    <w:uiPriority w:val="99"/>
    <w:rsid w:val="009974D7"/>
    <w:rPr>
      <w:rFonts w:ascii="Times New Roman" w:hAnsi="Times New Roman"/>
      <w:b/>
      <w:i/>
      <w:color w:val="000000"/>
      <w:sz w:val="24"/>
    </w:rPr>
  </w:style>
  <w:style w:type="character" w:customStyle="1" w:styleId="FontStyle178">
    <w:name w:val="Font Style178"/>
    <w:uiPriority w:val="99"/>
    <w:rsid w:val="009974D7"/>
    <w:rPr>
      <w:rFonts w:ascii="Times New Roman" w:hAnsi="Times New Roman"/>
      <w:color w:val="000000"/>
      <w:sz w:val="28"/>
    </w:rPr>
  </w:style>
  <w:style w:type="character" w:customStyle="1" w:styleId="121">
    <w:name w:val="Заголовок 1 Знак2"/>
    <w:aliases w:val="Заголовок 1 Знак Знак Знак Знак Знак Знак Знак Знак Знак Знак3,H1 Знак4,H1 Знак Знак2"/>
    <w:uiPriority w:val="99"/>
    <w:rsid w:val="009974D7"/>
    <w:rPr>
      <w:rFonts w:ascii="Arial" w:hAnsi="Arial"/>
      <w:b/>
      <w:kern w:val="32"/>
      <w:sz w:val="32"/>
      <w:lang w:val="ru-RU" w:eastAsia="ru-RU"/>
    </w:rPr>
  </w:style>
  <w:style w:type="paragraph" w:customStyle="1" w:styleId="Times12">
    <w:name w:val="Times 12"/>
    <w:basedOn w:val="a5"/>
    <w:uiPriority w:val="99"/>
    <w:rsid w:val="009974D7"/>
    <w:pPr>
      <w:widowControl/>
      <w:overflowPunct w:val="0"/>
      <w:ind w:firstLine="567"/>
      <w:jc w:val="both"/>
    </w:pPr>
    <w:rPr>
      <w:bCs/>
      <w:szCs w:val="22"/>
    </w:rPr>
  </w:style>
  <w:style w:type="paragraph" w:customStyle="1" w:styleId="19">
    <w:name w:val="Обычный (веб)1"/>
    <w:aliases w:val="Обычный (веб) Знак Знак,Обычный (Web) Знак Знак Знак"/>
    <w:basedOn w:val="a5"/>
    <w:link w:val="aff6"/>
    <w:uiPriority w:val="99"/>
    <w:rsid w:val="009974D7"/>
    <w:pPr>
      <w:widowControl/>
      <w:autoSpaceDE/>
      <w:autoSpaceDN/>
      <w:adjustRightInd/>
      <w:spacing w:before="100" w:beforeAutospacing="1" w:after="100" w:afterAutospacing="1"/>
    </w:pPr>
    <w:rPr>
      <w:szCs w:val="20"/>
      <w:lang w:val="x-none"/>
    </w:rPr>
  </w:style>
  <w:style w:type="character" w:customStyle="1" w:styleId="aff6">
    <w:name w:val="Обычный (веб) Знак"/>
    <w:aliases w:val="Обычный (веб) Знак Знак Знак,Обычный (Web) Знак Знак Знак Знак"/>
    <w:link w:val="19"/>
    <w:uiPriority w:val="99"/>
    <w:locked/>
    <w:rsid w:val="009974D7"/>
    <w:rPr>
      <w:rFonts w:eastAsia="Calibri" w:cs="Times New Roman"/>
      <w:kern w:val="0"/>
      <w:szCs w:val="20"/>
      <w:lang w:val="x-none" w:eastAsia="ru-RU"/>
      <w14:ligatures w14:val="none"/>
    </w:rPr>
  </w:style>
  <w:style w:type="paragraph" w:styleId="aff7">
    <w:name w:val="Body Text"/>
    <w:aliases w:val="Основной текст Знак Знак,Основной-Центр,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 Знак Знак1 Знак Знак Знак"/>
    <w:basedOn w:val="a5"/>
    <w:link w:val="1a"/>
    <w:rsid w:val="009974D7"/>
    <w:pPr>
      <w:widowControl/>
      <w:autoSpaceDE/>
      <w:autoSpaceDN/>
      <w:adjustRightInd/>
      <w:spacing w:before="60" w:after="120"/>
      <w:jc w:val="both"/>
    </w:pPr>
    <w:rPr>
      <w:rFonts w:ascii="Arial" w:hAnsi="Arial"/>
      <w:sz w:val="20"/>
      <w:szCs w:val="20"/>
      <w:lang w:val="x-none"/>
    </w:rPr>
  </w:style>
  <w:style w:type="character" w:customStyle="1" w:styleId="aff8">
    <w:name w:val="Основной текст Знак"/>
    <w:aliases w:val="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Основной текст Знак Знак Знак1 Знак Знак Знак Знак"/>
    <w:basedOn w:val="a6"/>
    <w:rsid w:val="009974D7"/>
    <w:rPr>
      <w:rFonts w:eastAsia="Calibri" w:cs="Times New Roman"/>
      <w:kern w:val="0"/>
      <w:szCs w:val="24"/>
      <w:lang w:eastAsia="ru-RU"/>
      <w14:ligatures w14:val="none"/>
    </w:rPr>
  </w:style>
  <w:style w:type="character" w:customStyle="1" w:styleId="1a">
    <w:name w:val="Основной текст Знак1"/>
    <w:aliases w:val="Основной текст Знак Знак Знак1,Основной-Центр Знак,Основной текст Знак Знак Знак Знак Знак Знак Знак Знак Знак Знак Знак Знак Знак Знак Знак Знак Знак Знак Знак Знак1,Основной текст Знак1 Знак Знак1 Знак Знак Знак1"/>
    <w:link w:val="aff7"/>
    <w:locked/>
    <w:rsid w:val="009974D7"/>
    <w:rPr>
      <w:rFonts w:ascii="Arial" w:eastAsia="Calibri" w:hAnsi="Arial" w:cs="Times New Roman"/>
      <w:kern w:val="0"/>
      <w:sz w:val="20"/>
      <w:szCs w:val="20"/>
      <w:lang w:val="x-none" w:eastAsia="ru-RU"/>
      <w14:ligatures w14:val="none"/>
    </w:rPr>
  </w:style>
  <w:style w:type="paragraph" w:customStyle="1" w:styleId="Style3">
    <w:name w:val="Style3"/>
    <w:basedOn w:val="a5"/>
    <w:uiPriority w:val="99"/>
    <w:rsid w:val="009974D7"/>
  </w:style>
  <w:style w:type="paragraph" w:customStyle="1" w:styleId="Style8">
    <w:name w:val="Style8"/>
    <w:basedOn w:val="a5"/>
    <w:uiPriority w:val="99"/>
    <w:rsid w:val="009974D7"/>
  </w:style>
  <w:style w:type="paragraph" w:customStyle="1" w:styleId="Style9">
    <w:name w:val="Style9"/>
    <w:basedOn w:val="a5"/>
    <w:uiPriority w:val="99"/>
    <w:rsid w:val="009974D7"/>
    <w:pPr>
      <w:jc w:val="both"/>
    </w:pPr>
  </w:style>
  <w:style w:type="paragraph" w:customStyle="1" w:styleId="Style10">
    <w:name w:val="Style10"/>
    <w:basedOn w:val="a5"/>
    <w:rsid w:val="009974D7"/>
    <w:pPr>
      <w:spacing w:line="281" w:lineRule="exact"/>
    </w:pPr>
  </w:style>
  <w:style w:type="paragraph" w:customStyle="1" w:styleId="Style11">
    <w:name w:val="Style11"/>
    <w:basedOn w:val="a5"/>
    <w:uiPriority w:val="99"/>
    <w:rsid w:val="009974D7"/>
    <w:pPr>
      <w:spacing w:line="278" w:lineRule="exact"/>
    </w:pPr>
  </w:style>
  <w:style w:type="paragraph" w:customStyle="1" w:styleId="Style13">
    <w:name w:val="Style13"/>
    <w:basedOn w:val="a5"/>
    <w:uiPriority w:val="99"/>
    <w:rsid w:val="009974D7"/>
    <w:pPr>
      <w:spacing w:line="830" w:lineRule="exact"/>
    </w:pPr>
  </w:style>
  <w:style w:type="paragraph" w:customStyle="1" w:styleId="Style22">
    <w:name w:val="Style22"/>
    <w:basedOn w:val="a5"/>
    <w:uiPriority w:val="99"/>
    <w:rsid w:val="009974D7"/>
    <w:pPr>
      <w:spacing w:line="281" w:lineRule="exact"/>
      <w:ind w:firstLine="684"/>
    </w:pPr>
  </w:style>
  <w:style w:type="paragraph" w:customStyle="1" w:styleId="Style24">
    <w:name w:val="Style24"/>
    <w:basedOn w:val="a5"/>
    <w:uiPriority w:val="99"/>
    <w:rsid w:val="009974D7"/>
    <w:pPr>
      <w:jc w:val="center"/>
    </w:pPr>
  </w:style>
  <w:style w:type="paragraph" w:customStyle="1" w:styleId="Style34">
    <w:name w:val="Style34"/>
    <w:basedOn w:val="a5"/>
    <w:uiPriority w:val="99"/>
    <w:rsid w:val="009974D7"/>
    <w:pPr>
      <w:spacing w:line="274" w:lineRule="exact"/>
      <w:ind w:firstLine="691"/>
    </w:pPr>
  </w:style>
  <w:style w:type="paragraph" w:customStyle="1" w:styleId="Style45">
    <w:name w:val="Style45"/>
    <w:basedOn w:val="a5"/>
    <w:uiPriority w:val="99"/>
    <w:rsid w:val="009974D7"/>
    <w:pPr>
      <w:spacing w:line="278" w:lineRule="exact"/>
      <w:ind w:firstLine="684"/>
    </w:pPr>
  </w:style>
  <w:style w:type="paragraph" w:customStyle="1" w:styleId="Style53">
    <w:name w:val="Style53"/>
    <w:basedOn w:val="a5"/>
    <w:uiPriority w:val="99"/>
    <w:rsid w:val="009974D7"/>
    <w:pPr>
      <w:spacing w:line="281" w:lineRule="exact"/>
      <w:ind w:firstLine="1152"/>
    </w:pPr>
  </w:style>
  <w:style w:type="paragraph" w:customStyle="1" w:styleId="Style71">
    <w:name w:val="Style71"/>
    <w:basedOn w:val="a5"/>
    <w:uiPriority w:val="99"/>
    <w:rsid w:val="009974D7"/>
    <w:pPr>
      <w:spacing w:line="279" w:lineRule="exact"/>
      <w:jc w:val="right"/>
    </w:pPr>
  </w:style>
  <w:style w:type="paragraph" w:customStyle="1" w:styleId="Style75">
    <w:name w:val="Style75"/>
    <w:basedOn w:val="a5"/>
    <w:uiPriority w:val="99"/>
    <w:rsid w:val="009974D7"/>
    <w:pPr>
      <w:spacing w:line="278" w:lineRule="exact"/>
      <w:jc w:val="center"/>
    </w:pPr>
  </w:style>
  <w:style w:type="paragraph" w:customStyle="1" w:styleId="Style80">
    <w:name w:val="Style80"/>
    <w:basedOn w:val="a5"/>
    <w:uiPriority w:val="99"/>
    <w:rsid w:val="009974D7"/>
    <w:pPr>
      <w:spacing w:line="281" w:lineRule="exact"/>
      <w:jc w:val="both"/>
    </w:pPr>
  </w:style>
  <w:style w:type="paragraph" w:customStyle="1" w:styleId="Style88">
    <w:name w:val="Style88"/>
    <w:basedOn w:val="a5"/>
    <w:uiPriority w:val="99"/>
    <w:rsid w:val="009974D7"/>
    <w:pPr>
      <w:spacing w:line="281" w:lineRule="exact"/>
      <w:jc w:val="both"/>
    </w:pPr>
  </w:style>
  <w:style w:type="paragraph" w:customStyle="1" w:styleId="Style99">
    <w:name w:val="Style99"/>
    <w:basedOn w:val="a5"/>
    <w:uiPriority w:val="99"/>
    <w:rsid w:val="009974D7"/>
    <w:pPr>
      <w:spacing w:line="281" w:lineRule="exact"/>
      <w:ind w:hanging="950"/>
      <w:jc w:val="both"/>
    </w:pPr>
  </w:style>
  <w:style w:type="paragraph" w:customStyle="1" w:styleId="Style118">
    <w:name w:val="Style118"/>
    <w:basedOn w:val="a5"/>
    <w:uiPriority w:val="99"/>
    <w:rsid w:val="009974D7"/>
    <w:pPr>
      <w:spacing w:line="277" w:lineRule="exact"/>
      <w:ind w:firstLine="706"/>
    </w:pPr>
  </w:style>
  <w:style w:type="character" w:customStyle="1" w:styleId="FontStyle131">
    <w:name w:val="Font Style131"/>
    <w:uiPriority w:val="99"/>
    <w:rsid w:val="009974D7"/>
    <w:rPr>
      <w:rFonts w:ascii="Times New Roman" w:hAnsi="Times New Roman"/>
      <w:i/>
      <w:color w:val="000000"/>
      <w:sz w:val="26"/>
    </w:rPr>
  </w:style>
  <w:style w:type="character" w:customStyle="1" w:styleId="FontStyle133">
    <w:name w:val="Font Style133"/>
    <w:uiPriority w:val="99"/>
    <w:rsid w:val="009974D7"/>
    <w:rPr>
      <w:rFonts w:ascii="Times New Roman" w:hAnsi="Times New Roman"/>
      <w:b/>
      <w:color w:val="000000"/>
      <w:sz w:val="22"/>
    </w:rPr>
  </w:style>
  <w:style w:type="character" w:customStyle="1" w:styleId="FontStyle135">
    <w:name w:val="Font Style135"/>
    <w:uiPriority w:val="99"/>
    <w:rsid w:val="009974D7"/>
    <w:rPr>
      <w:rFonts w:ascii="Times New Roman" w:hAnsi="Times New Roman"/>
      <w:color w:val="000000"/>
      <w:sz w:val="24"/>
    </w:rPr>
  </w:style>
  <w:style w:type="character" w:customStyle="1" w:styleId="FontStyle138">
    <w:name w:val="Font Style138"/>
    <w:uiPriority w:val="99"/>
    <w:rsid w:val="009974D7"/>
    <w:rPr>
      <w:rFonts w:ascii="Courier New" w:hAnsi="Courier New"/>
      <w:b/>
      <w:color w:val="000000"/>
      <w:sz w:val="24"/>
    </w:rPr>
  </w:style>
  <w:style w:type="character" w:customStyle="1" w:styleId="Sp1">
    <w:name w:val="Sp1 Знак Знак"/>
    <w:uiPriority w:val="99"/>
    <w:rsid w:val="009974D7"/>
    <w:rPr>
      <w:b/>
      <w:kern w:val="24"/>
      <w:sz w:val="24"/>
      <w:lang w:val="ru-RU" w:eastAsia="ru-RU"/>
    </w:rPr>
  </w:style>
  <w:style w:type="character" w:customStyle="1" w:styleId="aff9">
    <w:name w:val="Основной текст Знак Знак Знак"/>
    <w:aliases w:val="Основной-Центр Знак Знак,Основной текст Знак Знак1"/>
    <w:uiPriority w:val="99"/>
    <w:rsid w:val="009974D7"/>
    <w:rPr>
      <w:rFonts w:ascii="Arial" w:hAnsi="Arial"/>
      <w:sz w:val="24"/>
    </w:rPr>
  </w:style>
  <w:style w:type="paragraph" w:customStyle="1" w:styleId="affa">
    <w:name w:val="Пункт"/>
    <w:basedOn w:val="a5"/>
    <w:link w:val="27"/>
    <w:uiPriority w:val="99"/>
    <w:rsid w:val="009974D7"/>
    <w:pPr>
      <w:widowControl/>
      <w:tabs>
        <w:tab w:val="num" w:pos="1134"/>
      </w:tabs>
      <w:autoSpaceDE/>
      <w:autoSpaceDN/>
      <w:adjustRightInd/>
      <w:spacing w:line="360" w:lineRule="auto"/>
      <w:ind w:left="1134" w:hanging="1134"/>
      <w:jc w:val="both"/>
    </w:pPr>
    <w:rPr>
      <w:snapToGrid w:val="0"/>
      <w:sz w:val="20"/>
      <w:szCs w:val="20"/>
      <w:lang w:val="x-none"/>
    </w:rPr>
  </w:style>
  <w:style w:type="character" w:customStyle="1" w:styleId="27">
    <w:name w:val="Пункт Знак2"/>
    <w:link w:val="affa"/>
    <w:uiPriority w:val="99"/>
    <w:locked/>
    <w:rsid w:val="009974D7"/>
    <w:rPr>
      <w:rFonts w:eastAsia="Calibri" w:cs="Times New Roman"/>
      <w:snapToGrid w:val="0"/>
      <w:kern w:val="0"/>
      <w:sz w:val="20"/>
      <w:szCs w:val="20"/>
      <w:lang w:val="x-none" w:eastAsia="ru-RU"/>
      <w14:ligatures w14:val="none"/>
    </w:rPr>
  </w:style>
  <w:style w:type="paragraph" w:customStyle="1" w:styleId="affb">
    <w:name w:val="Подпункт"/>
    <w:basedOn w:val="affa"/>
    <w:link w:val="28"/>
    <w:uiPriority w:val="99"/>
    <w:rsid w:val="009974D7"/>
    <w:pPr>
      <w:tabs>
        <w:tab w:val="clear" w:pos="1134"/>
      </w:tabs>
    </w:pPr>
  </w:style>
  <w:style w:type="character" w:customStyle="1" w:styleId="28">
    <w:name w:val="Подпункт Знак2"/>
    <w:link w:val="affb"/>
    <w:uiPriority w:val="99"/>
    <w:locked/>
    <w:rsid w:val="009974D7"/>
    <w:rPr>
      <w:rFonts w:eastAsia="Calibri" w:cs="Times New Roman"/>
      <w:snapToGrid w:val="0"/>
      <w:kern w:val="0"/>
      <w:sz w:val="20"/>
      <w:szCs w:val="20"/>
      <w:lang w:val="x-none" w:eastAsia="ru-RU"/>
      <w14:ligatures w14:val="none"/>
    </w:rPr>
  </w:style>
  <w:style w:type="paragraph" w:customStyle="1" w:styleId="116">
    <w:name w:val="Стиль Заголовок 1 + кернинг от 16 пт"/>
    <w:basedOn w:val="1"/>
    <w:next w:val="a5"/>
    <w:uiPriority w:val="99"/>
    <w:rsid w:val="009974D7"/>
    <w:pPr>
      <w:keepNext w:val="0"/>
      <w:keepLines w:val="0"/>
      <w:tabs>
        <w:tab w:val="left" w:pos="900"/>
        <w:tab w:val="num" w:pos="1800"/>
      </w:tabs>
      <w:spacing w:after="240"/>
      <w:ind w:firstLine="0"/>
    </w:pPr>
    <w:rPr>
      <w:rFonts w:ascii="Arial" w:eastAsia="Times New Roman" w:hAnsi="Arial" w:cs="Times New Roman"/>
      <w:b/>
      <w:color w:val="auto"/>
      <w:kern w:val="32"/>
      <w:sz w:val="24"/>
      <w:szCs w:val="24"/>
      <w:lang w:val="x-none" w:eastAsia="ru-RU"/>
      <w14:ligatures w14:val="none"/>
    </w:rPr>
  </w:style>
  <w:style w:type="paragraph" w:customStyle="1" w:styleId="affc">
    <w:name w:val="Таблица текст"/>
    <w:basedOn w:val="a5"/>
    <w:uiPriority w:val="99"/>
    <w:rsid w:val="009974D7"/>
    <w:pPr>
      <w:widowControl/>
      <w:autoSpaceDE/>
      <w:autoSpaceDN/>
      <w:adjustRightInd/>
      <w:spacing w:before="40" w:after="40"/>
      <w:ind w:left="57" w:right="57"/>
    </w:pPr>
    <w:rPr>
      <w:szCs w:val="20"/>
    </w:rPr>
  </w:style>
  <w:style w:type="paragraph" w:customStyle="1" w:styleId="affd">
    <w:name w:val="a"/>
    <w:basedOn w:val="a5"/>
    <w:uiPriority w:val="99"/>
    <w:rsid w:val="009974D7"/>
    <w:pPr>
      <w:widowControl/>
      <w:autoSpaceDE/>
      <w:autoSpaceDN/>
      <w:adjustRightInd/>
      <w:snapToGrid w:val="0"/>
      <w:spacing w:line="360" w:lineRule="auto"/>
      <w:jc w:val="both"/>
    </w:pPr>
    <w:rPr>
      <w:rFonts w:eastAsia="Times New Roman"/>
      <w:sz w:val="28"/>
      <w:szCs w:val="28"/>
    </w:rPr>
  </w:style>
  <w:style w:type="paragraph" w:customStyle="1" w:styleId="a10">
    <w:name w:val="a1"/>
    <w:basedOn w:val="a5"/>
    <w:uiPriority w:val="99"/>
    <w:rsid w:val="009974D7"/>
    <w:pPr>
      <w:widowControl/>
      <w:autoSpaceDE/>
      <w:autoSpaceDN/>
      <w:adjustRightInd/>
      <w:snapToGrid w:val="0"/>
      <w:ind w:firstLine="567"/>
      <w:jc w:val="both"/>
    </w:pPr>
    <w:rPr>
      <w:rFonts w:eastAsia="Times New Roman"/>
      <w:sz w:val="28"/>
      <w:szCs w:val="28"/>
    </w:rPr>
  </w:style>
  <w:style w:type="paragraph" w:customStyle="1" w:styleId="affe">
    <w:name w:val="Знак Знак Знак Знак"/>
    <w:basedOn w:val="a5"/>
    <w:uiPriority w:val="99"/>
    <w:rsid w:val="009974D7"/>
    <w:pPr>
      <w:widowControl/>
      <w:tabs>
        <w:tab w:val="num" w:pos="360"/>
      </w:tabs>
      <w:autoSpaceDE/>
      <w:autoSpaceDN/>
      <w:adjustRightInd/>
      <w:spacing w:after="160" w:line="240" w:lineRule="exact"/>
    </w:pPr>
    <w:rPr>
      <w:rFonts w:ascii="Verdana" w:hAnsi="Verdana" w:cs="Verdana"/>
      <w:sz w:val="20"/>
      <w:szCs w:val="20"/>
      <w:lang w:val="en-US" w:eastAsia="en-US"/>
    </w:rPr>
  </w:style>
  <w:style w:type="paragraph" w:styleId="34">
    <w:name w:val="Body Text Indent 3"/>
    <w:basedOn w:val="a5"/>
    <w:link w:val="35"/>
    <w:uiPriority w:val="99"/>
    <w:rsid w:val="009974D7"/>
    <w:pPr>
      <w:spacing w:after="120"/>
      <w:ind w:left="283"/>
    </w:pPr>
    <w:rPr>
      <w:sz w:val="16"/>
      <w:szCs w:val="20"/>
      <w:lang w:val="x-none"/>
    </w:rPr>
  </w:style>
  <w:style w:type="character" w:customStyle="1" w:styleId="35">
    <w:name w:val="Основной текст с отступом 3 Знак"/>
    <w:basedOn w:val="a6"/>
    <w:link w:val="34"/>
    <w:uiPriority w:val="99"/>
    <w:rsid w:val="009974D7"/>
    <w:rPr>
      <w:rFonts w:eastAsia="Calibri" w:cs="Times New Roman"/>
      <w:kern w:val="0"/>
      <w:sz w:val="16"/>
      <w:szCs w:val="20"/>
      <w:lang w:val="x-none" w:eastAsia="ru-RU"/>
      <w14:ligatures w14:val="none"/>
    </w:rPr>
  </w:style>
  <w:style w:type="paragraph" w:customStyle="1" w:styleId="221">
    <w:name w:val="Заголовок 2.Заголовок 2 Знак"/>
    <w:basedOn w:val="a5"/>
    <w:next w:val="a5"/>
    <w:uiPriority w:val="99"/>
    <w:rsid w:val="009974D7"/>
    <w:pPr>
      <w:keepNext/>
      <w:widowControl/>
      <w:tabs>
        <w:tab w:val="num" w:pos="3141"/>
      </w:tabs>
      <w:suppressAutoHyphens/>
      <w:autoSpaceDE/>
      <w:autoSpaceDN/>
      <w:adjustRightInd/>
      <w:spacing w:before="360" w:after="120"/>
      <w:outlineLvl w:val="1"/>
    </w:pPr>
    <w:rPr>
      <w:b/>
      <w:sz w:val="32"/>
      <w:szCs w:val="20"/>
    </w:rPr>
  </w:style>
  <w:style w:type="paragraph" w:customStyle="1" w:styleId="F2983107BCDD4D179225A82EDD04F1EC">
    <w:name w:val="F2983107BCDD4D179225A82EDD04F1EC"/>
    <w:uiPriority w:val="99"/>
    <w:rsid w:val="009974D7"/>
    <w:pPr>
      <w:spacing w:after="200" w:line="276" w:lineRule="auto"/>
      <w:ind w:firstLine="0"/>
    </w:pPr>
    <w:rPr>
      <w:rFonts w:ascii="Calibri" w:eastAsia="MS Mincho" w:hAnsi="Calibri" w:cs="Times New Roman"/>
      <w:kern w:val="0"/>
      <w:sz w:val="22"/>
      <w:lang w:eastAsia="ru-RU"/>
      <w14:ligatures w14:val="none"/>
    </w:rPr>
  </w:style>
  <w:style w:type="character" w:customStyle="1" w:styleId="1b">
    <w:name w:val="Пункт Знак1"/>
    <w:uiPriority w:val="99"/>
    <w:rsid w:val="009974D7"/>
    <w:rPr>
      <w:snapToGrid w:val="0"/>
      <w:sz w:val="28"/>
      <w:lang w:val="ru-RU" w:eastAsia="ru-RU"/>
    </w:rPr>
  </w:style>
  <w:style w:type="paragraph" w:styleId="afff">
    <w:name w:val="Document Map"/>
    <w:basedOn w:val="a5"/>
    <w:link w:val="afff0"/>
    <w:semiHidden/>
    <w:rsid w:val="009974D7"/>
    <w:rPr>
      <w:rFonts w:ascii="Tahoma" w:hAnsi="Tahoma"/>
      <w:sz w:val="16"/>
      <w:szCs w:val="20"/>
      <w:lang w:val="x-none"/>
    </w:rPr>
  </w:style>
  <w:style w:type="character" w:customStyle="1" w:styleId="afff0">
    <w:name w:val="Схема документа Знак"/>
    <w:basedOn w:val="a6"/>
    <w:link w:val="afff"/>
    <w:semiHidden/>
    <w:rsid w:val="009974D7"/>
    <w:rPr>
      <w:rFonts w:ascii="Tahoma" w:eastAsia="Calibri" w:hAnsi="Tahoma" w:cs="Times New Roman"/>
      <w:kern w:val="0"/>
      <w:sz w:val="16"/>
      <w:szCs w:val="20"/>
      <w:lang w:val="x-none" w:eastAsia="ru-RU"/>
      <w14:ligatures w14:val="none"/>
    </w:rPr>
  </w:style>
  <w:style w:type="paragraph" w:customStyle="1" w:styleId="1c">
    <w:name w:val="Рецензия1"/>
    <w:hidden/>
    <w:uiPriority w:val="99"/>
    <w:semiHidden/>
    <w:rsid w:val="009974D7"/>
    <w:pPr>
      <w:spacing w:after="0"/>
      <w:ind w:firstLine="0"/>
    </w:pPr>
    <w:rPr>
      <w:rFonts w:eastAsia="Calibri" w:cs="Times New Roman"/>
      <w:kern w:val="0"/>
      <w:szCs w:val="24"/>
      <w:lang w:eastAsia="ru-RU"/>
      <w14:ligatures w14:val="none"/>
    </w:rPr>
  </w:style>
  <w:style w:type="paragraph" w:styleId="afff1">
    <w:name w:val="Body Text Indent"/>
    <w:basedOn w:val="a5"/>
    <w:link w:val="afff2"/>
    <w:uiPriority w:val="99"/>
    <w:rsid w:val="009974D7"/>
    <w:pPr>
      <w:spacing w:after="120"/>
      <w:ind w:left="283"/>
    </w:pPr>
    <w:rPr>
      <w:szCs w:val="20"/>
      <w:lang w:val="x-none"/>
    </w:rPr>
  </w:style>
  <w:style w:type="character" w:customStyle="1" w:styleId="afff2">
    <w:name w:val="Основной текст с отступом Знак"/>
    <w:basedOn w:val="a6"/>
    <w:link w:val="afff1"/>
    <w:uiPriority w:val="99"/>
    <w:rsid w:val="009974D7"/>
    <w:rPr>
      <w:rFonts w:eastAsia="Calibri" w:cs="Times New Roman"/>
      <w:kern w:val="0"/>
      <w:szCs w:val="20"/>
      <w:lang w:val="x-none" w:eastAsia="ru-RU"/>
      <w14:ligatures w14:val="none"/>
    </w:rPr>
  </w:style>
  <w:style w:type="paragraph" w:customStyle="1" w:styleId="Nonformat">
    <w:name w:val="Nonformat"/>
    <w:basedOn w:val="a5"/>
    <w:uiPriority w:val="99"/>
    <w:rsid w:val="009974D7"/>
    <w:pPr>
      <w:widowControl/>
    </w:pPr>
    <w:rPr>
      <w:rFonts w:ascii="Consultant" w:hAnsi="Consultant"/>
      <w:sz w:val="14"/>
      <w:szCs w:val="14"/>
    </w:rPr>
  </w:style>
  <w:style w:type="character" w:styleId="afff3">
    <w:name w:val="page number"/>
    <w:rsid w:val="009974D7"/>
    <w:rPr>
      <w:rFonts w:cs="Times New Roman"/>
    </w:rPr>
  </w:style>
  <w:style w:type="paragraph" w:customStyle="1" w:styleId="afff4">
    <w:name w:val="Тендерные данные"/>
    <w:basedOn w:val="a5"/>
    <w:link w:val="afff5"/>
    <w:uiPriority w:val="99"/>
    <w:semiHidden/>
    <w:rsid w:val="009974D7"/>
    <w:pPr>
      <w:widowControl/>
      <w:tabs>
        <w:tab w:val="left" w:pos="1985"/>
      </w:tabs>
      <w:autoSpaceDE/>
      <w:autoSpaceDN/>
      <w:adjustRightInd/>
      <w:spacing w:before="120" w:after="60"/>
      <w:jc w:val="both"/>
    </w:pPr>
    <w:rPr>
      <w:b/>
      <w:szCs w:val="20"/>
      <w:lang w:val="x-none"/>
    </w:rPr>
  </w:style>
  <w:style w:type="character" w:customStyle="1" w:styleId="afff5">
    <w:name w:val="Тендерные данные Знак"/>
    <w:link w:val="afff4"/>
    <w:uiPriority w:val="99"/>
    <w:semiHidden/>
    <w:locked/>
    <w:rsid w:val="009974D7"/>
    <w:rPr>
      <w:rFonts w:eastAsia="Calibri" w:cs="Times New Roman"/>
      <w:b/>
      <w:kern w:val="0"/>
      <w:szCs w:val="20"/>
      <w:lang w:val="x-none" w:eastAsia="ru-RU"/>
      <w14:ligatures w14:val="none"/>
    </w:rPr>
  </w:style>
  <w:style w:type="paragraph" w:styleId="HTML">
    <w:name w:val="HTML Address"/>
    <w:basedOn w:val="a5"/>
    <w:link w:val="HTML0"/>
    <w:uiPriority w:val="99"/>
    <w:rsid w:val="009974D7"/>
    <w:pPr>
      <w:widowControl/>
      <w:autoSpaceDE/>
      <w:autoSpaceDN/>
      <w:adjustRightInd/>
      <w:spacing w:after="60"/>
      <w:jc w:val="both"/>
    </w:pPr>
    <w:rPr>
      <w:i/>
      <w:szCs w:val="20"/>
      <w:lang w:val="x-none"/>
    </w:rPr>
  </w:style>
  <w:style w:type="character" w:customStyle="1" w:styleId="HTML0">
    <w:name w:val="Адрес HTML Знак"/>
    <w:basedOn w:val="a6"/>
    <w:link w:val="HTML"/>
    <w:uiPriority w:val="99"/>
    <w:rsid w:val="009974D7"/>
    <w:rPr>
      <w:rFonts w:eastAsia="Calibri" w:cs="Times New Roman"/>
      <w:i/>
      <w:kern w:val="0"/>
      <w:szCs w:val="20"/>
      <w:lang w:val="x-none" w:eastAsia="ru-RU"/>
      <w14:ligatures w14:val="none"/>
    </w:rPr>
  </w:style>
  <w:style w:type="paragraph" w:customStyle="1" w:styleId="Default">
    <w:name w:val="Default"/>
    <w:rsid w:val="009974D7"/>
    <w:pPr>
      <w:autoSpaceDE w:val="0"/>
      <w:autoSpaceDN w:val="0"/>
      <w:adjustRightInd w:val="0"/>
      <w:spacing w:after="0"/>
      <w:ind w:firstLine="0"/>
    </w:pPr>
    <w:rPr>
      <w:rFonts w:eastAsia="Calibri" w:cs="Times New Roman"/>
      <w:color w:val="000000"/>
      <w:kern w:val="0"/>
      <w:szCs w:val="24"/>
      <w:lang w:eastAsia="ru-RU"/>
      <w14:ligatures w14:val="none"/>
    </w:rPr>
  </w:style>
  <w:style w:type="paragraph" w:styleId="36">
    <w:name w:val="toc 3"/>
    <w:basedOn w:val="a5"/>
    <w:next w:val="a5"/>
    <w:autoRedefine/>
    <w:uiPriority w:val="99"/>
    <w:rsid w:val="009974D7"/>
    <w:pPr>
      <w:widowControl/>
      <w:tabs>
        <w:tab w:val="left" w:pos="1980"/>
        <w:tab w:val="right" w:leader="dot" w:pos="10195"/>
      </w:tabs>
      <w:autoSpaceDE/>
      <w:autoSpaceDN/>
      <w:adjustRightInd/>
      <w:spacing w:after="120"/>
      <w:ind w:left="1979" w:right="1134" w:hanging="902"/>
    </w:pPr>
    <w:rPr>
      <w:iCs/>
      <w:noProof/>
    </w:rPr>
  </w:style>
  <w:style w:type="paragraph" w:styleId="43">
    <w:name w:val="toc 4"/>
    <w:basedOn w:val="a5"/>
    <w:next w:val="a5"/>
    <w:autoRedefine/>
    <w:uiPriority w:val="99"/>
    <w:rsid w:val="009974D7"/>
    <w:pPr>
      <w:widowControl/>
      <w:tabs>
        <w:tab w:val="left" w:pos="2268"/>
        <w:tab w:val="right" w:leader="dot" w:pos="10195"/>
      </w:tabs>
      <w:autoSpaceDE/>
      <w:autoSpaceDN/>
      <w:adjustRightInd/>
      <w:spacing w:after="60"/>
      <w:ind w:left="2268" w:right="1134" w:hanging="567"/>
    </w:pPr>
  </w:style>
  <w:style w:type="character" w:styleId="afff6">
    <w:name w:val="FollowedHyperlink"/>
    <w:uiPriority w:val="99"/>
    <w:rsid w:val="009974D7"/>
    <w:rPr>
      <w:rFonts w:cs="Times New Roman"/>
      <w:color w:val="800080"/>
      <w:u w:val="single"/>
    </w:rPr>
  </w:style>
  <w:style w:type="paragraph" w:customStyle="1" w:styleId="afff7">
    <w:name w:val="Таблица шапка"/>
    <w:basedOn w:val="a5"/>
    <w:uiPriority w:val="99"/>
    <w:rsid w:val="009974D7"/>
    <w:pPr>
      <w:keepNext/>
      <w:widowControl/>
      <w:autoSpaceDE/>
      <w:autoSpaceDN/>
      <w:adjustRightInd/>
      <w:spacing w:before="40" w:after="40"/>
      <w:ind w:left="57" w:right="57"/>
    </w:pPr>
    <w:rPr>
      <w:sz w:val="22"/>
      <w:szCs w:val="20"/>
    </w:rPr>
  </w:style>
  <w:style w:type="paragraph" w:styleId="afff8">
    <w:name w:val="caption"/>
    <w:basedOn w:val="a5"/>
    <w:next w:val="a5"/>
    <w:uiPriority w:val="99"/>
    <w:qFormat/>
    <w:rsid w:val="009974D7"/>
    <w:pPr>
      <w:pageBreakBefore/>
      <w:widowControl/>
      <w:suppressAutoHyphens/>
      <w:autoSpaceDE/>
      <w:autoSpaceDN/>
      <w:adjustRightInd/>
      <w:spacing w:before="120" w:after="120"/>
      <w:jc w:val="both"/>
    </w:pPr>
    <w:rPr>
      <w:bCs/>
      <w:i/>
      <w:szCs w:val="20"/>
    </w:rPr>
  </w:style>
  <w:style w:type="paragraph" w:styleId="52">
    <w:name w:val="toc 5"/>
    <w:basedOn w:val="a5"/>
    <w:next w:val="a5"/>
    <w:autoRedefine/>
    <w:uiPriority w:val="99"/>
    <w:rsid w:val="009974D7"/>
    <w:pPr>
      <w:widowControl/>
      <w:autoSpaceDE/>
      <w:autoSpaceDN/>
      <w:adjustRightInd/>
      <w:spacing w:line="360" w:lineRule="auto"/>
      <w:ind w:left="1120" w:firstLine="567"/>
    </w:pPr>
    <w:rPr>
      <w:sz w:val="18"/>
      <w:szCs w:val="18"/>
    </w:rPr>
  </w:style>
  <w:style w:type="paragraph" w:styleId="62">
    <w:name w:val="toc 6"/>
    <w:basedOn w:val="a5"/>
    <w:next w:val="a5"/>
    <w:autoRedefine/>
    <w:uiPriority w:val="99"/>
    <w:rsid w:val="009974D7"/>
    <w:pPr>
      <w:widowControl/>
      <w:autoSpaceDE/>
      <w:autoSpaceDN/>
      <w:adjustRightInd/>
      <w:spacing w:line="360" w:lineRule="auto"/>
      <w:ind w:left="1400" w:firstLine="567"/>
    </w:pPr>
    <w:rPr>
      <w:sz w:val="18"/>
      <w:szCs w:val="18"/>
    </w:rPr>
  </w:style>
  <w:style w:type="paragraph" w:styleId="72">
    <w:name w:val="toc 7"/>
    <w:basedOn w:val="a5"/>
    <w:next w:val="a5"/>
    <w:autoRedefine/>
    <w:uiPriority w:val="99"/>
    <w:rsid w:val="009974D7"/>
    <w:pPr>
      <w:widowControl/>
      <w:autoSpaceDE/>
      <w:autoSpaceDN/>
      <w:adjustRightInd/>
      <w:spacing w:line="360" w:lineRule="auto"/>
      <w:ind w:left="1680" w:firstLine="567"/>
    </w:pPr>
    <w:rPr>
      <w:sz w:val="18"/>
      <w:szCs w:val="18"/>
    </w:rPr>
  </w:style>
  <w:style w:type="paragraph" w:styleId="81">
    <w:name w:val="toc 8"/>
    <w:basedOn w:val="a5"/>
    <w:next w:val="a5"/>
    <w:autoRedefine/>
    <w:uiPriority w:val="99"/>
    <w:rsid w:val="009974D7"/>
    <w:pPr>
      <w:widowControl/>
      <w:autoSpaceDE/>
      <w:autoSpaceDN/>
      <w:adjustRightInd/>
      <w:spacing w:line="360" w:lineRule="auto"/>
      <w:ind w:left="1960" w:firstLine="567"/>
    </w:pPr>
    <w:rPr>
      <w:sz w:val="18"/>
      <w:szCs w:val="18"/>
    </w:rPr>
  </w:style>
  <w:style w:type="paragraph" w:styleId="91">
    <w:name w:val="toc 9"/>
    <w:basedOn w:val="a5"/>
    <w:next w:val="a5"/>
    <w:autoRedefine/>
    <w:uiPriority w:val="99"/>
    <w:rsid w:val="009974D7"/>
    <w:pPr>
      <w:widowControl/>
      <w:autoSpaceDE/>
      <w:autoSpaceDN/>
      <w:adjustRightInd/>
      <w:spacing w:line="360" w:lineRule="auto"/>
      <w:ind w:left="2240" w:firstLine="567"/>
    </w:pPr>
    <w:rPr>
      <w:sz w:val="18"/>
      <w:szCs w:val="18"/>
    </w:rPr>
  </w:style>
  <w:style w:type="paragraph" w:customStyle="1" w:styleId="afff9">
    <w:name w:val="Служебный"/>
    <w:basedOn w:val="a"/>
    <w:uiPriority w:val="99"/>
    <w:rsid w:val="009974D7"/>
  </w:style>
  <w:style w:type="paragraph" w:customStyle="1" w:styleId="a">
    <w:name w:val="Главы"/>
    <w:basedOn w:val="afffa"/>
    <w:next w:val="a5"/>
    <w:uiPriority w:val="99"/>
    <w:rsid w:val="009974D7"/>
    <w:pPr>
      <w:numPr>
        <w:numId w:val="8"/>
      </w:num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ffa">
    <w:name w:val="Структура"/>
    <w:basedOn w:val="a5"/>
    <w:uiPriority w:val="99"/>
    <w:rsid w:val="009974D7"/>
    <w:pPr>
      <w:pageBreakBefore/>
      <w:widowControl/>
      <w:pBdr>
        <w:bottom w:val="thinThickSmallGap" w:sz="24" w:space="1" w:color="auto"/>
      </w:pBdr>
      <w:tabs>
        <w:tab w:val="num" w:pos="567"/>
        <w:tab w:val="left" w:pos="851"/>
      </w:tabs>
      <w:suppressAutoHyphens/>
      <w:autoSpaceDE/>
      <w:autoSpaceDN/>
      <w:adjustRightInd/>
      <w:spacing w:before="480" w:after="240"/>
      <w:ind w:left="567" w:right="2835" w:hanging="567"/>
      <w:outlineLvl w:val="0"/>
    </w:pPr>
    <w:rPr>
      <w:rFonts w:ascii="Arial" w:hAnsi="Arial" w:cs="Arial"/>
      <w:b/>
      <w:caps/>
      <w:sz w:val="36"/>
      <w:szCs w:val="36"/>
    </w:rPr>
  </w:style>
  <w:style w:type="paragraph" w:customStyle="1" w:styleId="afffb">
    <w:name w:val="маркированный"/>
    <w:basedOn w:val="a5"/>
    <w:uiPriority w:val="99"/>
    <w:semiHidden/>
    <w:rsid w:val="009974D7"/>
    <w:pPr>
      <w:widowControl/>
      <w:tabs>
        <w:tab w:val="num" w:pos="432"/>
      </w:tabs>
      <w:autoSpaceDE/>
      <w:autoSpaceDN/>
      <w:adjustRightInd/>
      <w:spacing w:line="360" w:lineRule="auto"/>
      <w:ind w:left="432" w:hanging="432"/>
      <w:jc w:val="both"/>
    </w:pPr>
    <w:rPr>
      <w:sz w:val="28"/>
      <w:szCs w:val="20"/>
    </w:rPr>
  </w:style>
  <w:style w:type="character" w:customStyle="1" w:styleId="afffc">
    <w:name w:val="Пункт Знак"/>
    <w:uiPriority w:val="99"/>
    <w:rsid w:val="009974D7"/>
    <w:rPr>
      <w:sz w:val="28"/>
      <w:lang w:val="ru-RU" w:eastAsia="ru-RU"/>
    </w:rPr>
  </w:style>
  <w:style w:type="character" w:customStyle="1" w:styleId="afffd">
    <w:name w:val="Подпункт Знак"/>
    <w:uiPriority w:val="99"/>
    <w:rsid w:val="009974D7"/>
    <w:rPr>
      <w:sz w:val="28"/>
      <w:lang w:val="ru-RU" w:eastAsia="ru-RU"/>
    </w:rPr>
  </w:style>
  <w:style w:type="character" w:customStyle="1" w:styleId="afffe">
    <w:name w:val="комментарий"/>
    <w:uiPriority w:val="99"/>
    <w:rsid w:val="009974D7"/>
    <w:rPr>
      <w:b/>
      <w:i/>
      <w:shd w:val="clear" w:color="auto" w:fill="FFFF99"/>
    </w:rPr>
  </w:style>
  <w:style w:type="paragraph" w:customStyle="1" w:styleId="29">
    <w:name w:val="Пункт2"/>
    <w:basedOn w:val="affa"/>
    <w:link w:val="2a"/>
    <w:uiPriority w:val="99"/>
    <w:rsid w:val="009974D7"/>
    <w:pPr>
      <w:keepNext/>
      <w:numPr>
        <w:ilvl w:val="2"/>
      </w:numPr>
      <w:tabs>
        <w:tab w:val="num" w:pos="1134"/>
      </w:tabs>
      <w:suppressAutoHyphens/>
      <w:spacing w:before="240" w:after="120" w:line="240" w:lineRule="auto"/>
      <w:ind w:left="1134" w:hanging="1134"/>
      <w:jc w:val="left"/>
      <w:outlineLvl w:val="2"/>
    </w:pPr>
    <w:rPr>
      <w:b/>
    </w:rPr>
  </w:style>
  <w:style w:type="character" w:customStyle="1" w:styleId="2a">
    <w:name w:val="Пункт2 Знак"/>
    <w:link w:val="29"/>
    <w:uiPriority w:val="99"/>
    <w:locked/>
    <w:rsid w:val="009974D7"/>
    <w:rPr>
      <w:rFonts w:eastAsia="Calibri" w:cs="Times New Roman"/>
      <w:b/>
      <w:snapToGrid w:val="0"/>
      <w:kern w:val="0"/>
      <w:sz w:val="20"/>
      <w:szCs w:val="20"/>
      <w:lang w:val="x-none" w:eastAsia="ru-RU"/>
      <w14:ligatures w14:val="none"/>
    </w:rPr>
  </w:style>
  <w:style w:type="paragraph" w:customStyle="1" w:styleId="affff">
    <w:name w:val="Текст таблицы"/>
    <w:basedOn w:val="a5"/>
    <w:uiPriority w:val="99"/>
    <w:semiHidden/>
    <w:rsid w:val="009974D7"/>
    <w:pPr>
      <w:widowControl/>
      <w:autoSpaceDE/>
      <w:autoSpaceDN/>
      <w:adjustRightInd/>
      <w:spacing w:before="40" w:after="40"/>
      <w:ind w:left="57" w:right="57"/>
    </w:pPr>
  </w:style>
  <w:style w:type="paragraph" w:customStyle="1" w:styleId="affff0">
    <w:name w:val="Пункт б/н"/>
    <w:basedOn w:val="a5"/>
    <w:uiPriority w:val="99"/>
    <w:rsid w:val="009974D7"/>
    <w:pPr>
      <w:widowControl/>
      <w:tabs>
        <w:tab w:val="left" w:pos="1134"/>
      </w:tabs>
      <w:autoSpaceDE/>
      <w:autoSpaceDN/>
      <w:adjustRightInd/>
      <w:spacing w:line="360" w:lineRule="auto"/>
      <w:ind w:firstLine="567"/>
      <w:jc w:val="both"/>
    </w:pPr>
    <w:rPr>
      <w:sz w:val="28"/>
      <w:szCs w:val="20"/>
    </w:rPr>
  </w:style>
  <w:style w:type="paragraph" w:styleId="affff1">
    <w:name w:val="List Bullet"/>
    <w:basedOn w:val="a5"/>
    <w:autoRedefine/>
    <w:uiPriority w:val="99"/>
    <w:rsid w:val="009974D7"/>
    <w:pPr>
      <w:widowControl/>
      <w:tabs>
        <w:tab w:val="num" w:pos="1134"/>
      </w:tabs>
      <w:autoSpaceDE/>
      <w:autoSpaceDN/>
      <w:adjustRightInd/>
      <w:spacing w:line="360" w:lineRule="auto"/>
      <w:ind w:left="360" w:hanging="360"/>
      <w:jc w:val="both"/>
    </w:pPr>
    <w:rPr>
      <w:sz w:val="28"/>
      <w:szCs w:val="20"/>
    </w:rPr>
  </w:style>
  <w:style w:type="paragraph" w:styleId="37">
    <w:name w:val="Body Text 3"/>
    <w:basedOn w:val="a5"/>
    <w:link w:val="38"/>
    <w:uiPriority w:val="99"/>
    <w:rsid w:val="009974D7"/>
    <w:pPr>
      <w:widowControl/>
      <w:autoSpaceDE/>
      <w:autoSpaceDN/>
      <w:adjustRightInd/>
      <w:spacing w:after="120" w:line="360" w:lineRule="auto"/>
      <w:ind w:firstLine="567"/>
      <w:jc w:val="both"/>
    </w:pPr>
    <w:rPr>
      <w:snapToGrid w:val="0"/>
      <w:sz w:val="16"/>
      <w:szCs w:val="20"/>
      <w:lang w:val="x-none"/>
    </w:rPr>
  </w:style>
  <w:style w:type="character" w:customStyle="1" w:styleId="38">
    <w:name w:val="Основной текст 3 Знак"/>
    <w:basedOn w:val="a6"/>
    <w:link w:val="37"/>
    <w:uiPriority w:val="99"/>
    <w:rsid w:val="009974D7"/>
    <w:rPr>
      <w:rFonts w:eastAsia="Calibri" w:cs="Times New Roman"/>
      <w:snapToGrid w:val="0"/>
      <w:kern w:val="0"/>
      <w:sz w:val="16"/>
      <w:szCs w:val="20"/>
      <w:lang w:val="x-none" w:eastAsia="ru-RU"/>
      <w14:ligatures w14:val="none"/>
    </w:rPr>
  </w:style>
  <w:style w:type="paragraph" w:customStyle="1" w:styleId="affff2">
    <w:name w:val="Подподподподпункт"/>
    <w:basedOn w:val="a5"/>
    <w:uiPriority w:val="99"/>
    <w:rsid w:val="009974D7"/>
    <w:pPr>
      <w:widowControl/>
      <w:tabs>
        <w:tab w:val="num" w:pos="2835"/>
      </w:tabs>
      <w:autoSpaceDE/>
      <w:autoSpaceDN/>
      <w:adjustRightInd/>
      <w:spacing w:line="360" w:lineRule="auto"/>
      <w:ind w:left="2835" w:hanging="567"/>
      <w:jc w:val="both"/>
    </w:pPr>
    <w:rPr>
      <w:sz w:val="28"/>
      <w:szCs w:val="20"/>
    </w:rPr>
  </w:style>
  <w:style w:type="paragraph" w:customStyle="1" w:styleId="affff3">
    <w:name w:val="Подподподпункт"/>
    <w:basedOn w:val="a5"/>
    <w:uiPriority w:val="99"/>
    <w:rsid w:val="009974D7"/>
    <w:pPr>
      <w:widowControl/>
      <w:tabs>
        <w:tab w:val="num" w:pos="2268"/>
      </w:tabs>
      <w:autoSpaceDE/>
      <w:autoSpaceDN/>
      <w:adjustRightInd/>
      <w:spacing w:line="360" w:lineRule="auto"/>
      <w:ind w:left="2268" w:hanging="567"/>
      <w:jc w:val="both"/>
    </w:pPr>
    <w:rPr>
      <w:sz w:val="28"/>
      <w:szCs w:val="20"/>
    </w:rPr>
  </w:style>
  <w:style w:type="paragraph" w:styleId="2b">
    <w:name w:val="Body Text 2"/>
    <w:basedOn w:val="a5"/>
    <w:link w:val="2c"/>
    <w:uiPriority w:val="99"/>
    <w:rsid w:val="009974D7"/>
    <w:pPr>
      <w:widowControl/>
      <w:autoSpaceDE/>
      <w:autoSpaceDN/>
      <w:adjustRightInd/>
      <w:spacing w:after="120" w:line="480" w:lineRule="auto"/>
    </w:pPr>
    <w:rPr>
      <w:szCs w:val="20"/>
      <w:lang w:val="x-none"/>
    </w:rPr>
  </w:style>
  <w:style w:type="character" w:customStyle="1" w:styleId="2c">
    <w:name w:val="Основной текст 2 Знак"/>
    <w:basedOn w:val="a6"/>
    <w:link w:val="2b"/>
    <w:uiPriority w:val="99"/>
    <w:rsid w:val="009974D7"/>
    <w:rPr>
      <w:rFonts w:eastAsia="Calibri" w:cs="Times New Roman"/>
      <w:kern w:val="0"/>
      <w:szCs w:val="20"/>
      <w:lang w:val="x-none" w:eastAsia="ru-RU"/>
      <w14:ligatures w14:val="none"/>
    </w:rPr>
  </w:style>
  <w:style w:type="paragraph" w:styleId="2d">
    <w:name w:val="Body Text Indent 2"/>
    <w:basedOn w:val="a5"/>
    <w:link w:val="2e"/>
    <w:uiPriority w:val="99"/>
    <w:rsid w:val="009974D7"/>
    <w:pPr>
      <w:widowControl/>
      <w:autoSpaceDE/>
      <w:autoSpaceDN/>
      <w:adjustRightInd/>
      <w:spacing w:after="120" w:line="480" w:lineRule="auto"/>
      <w:ind w:left="283"/>
    </w:pPr>
    <w:rPr>
      <w:szCs w:val="20"/>
      <w:lang w:val="x-none"/>
    </w:rPr>
  </w:style>
  <w:style w:type="character" w:customStyle="1" w:styleId="2e">
    <w:name w:val="Основной текст с отступом 2 Знак"/>
    <w:basedOn w:val="a6"/>
    <w:link w:val="2d"/>
    <w:uiPriority w:val="99"/>
    <w:rsid w:val="009974D7"/>
    <w:rPr>
      <w:rFonts w:eastAsia="Calibri" w:cs="Times New Roman"/>
      <w:kern w:val="0"/>
      <w:szCs w:val="20"/>
      <w:lang w:val="x-none" w:eastAsia="ru-RU"/>
      <w14:ligatures w14:val="none"/>
    </w:rPr>
  </w:style>
  <w:style w:type="paragraph" w:customStyle="1" w:styleId="affff4">
    <w:name w:val="Знак"/>
    <w:basedOn w:val="a5"/>
    <w:rsid w:val="009974D7"/>
    <w:pPr>
      <w:widowControl/>
      <w:tabs>
        <w:tab w:val="num" w:pos="432"/>
      </w:tabs>
      <w:autoSpaceDE/>
      <w:autoSpaceDN/>
      <w:adjustRightInd/>
      <w:spacing w:before="120" w:after="160"/>
      <w:ind w:left="432" w:hanging="432"/>
      <w:jc w:val="both"/>
    </w:pPr>
    <w:rPr>
      <w:b/>
      <w:caps/>
      <w:sz w:val="32"/>
      <w:szCs w:val="32"/>
      <w:lang w:val="en-US" w:eastAsia="en-US"/>
    </w:rPr>
  </w:style>
  <w:style w:type="paragraph" w:customStyle="1" w:styleId="1d">
    <w:name w:val="Обычный1"/>
    <w:uiPriority w:val="99"/>
    <w:rsid w:val="009974D7"/>
    <w:pPr>
      <w:widowControl w:val="0"/>
      <w:autoSpaceDE w:val="0"/>
      <w:autoSpaceDN w:val="0"/>
      <w:spacing w:before="120" w:after="120"/>
      <w:ind w:firstLine="567"/>
      <w:jc w:val="both"/>
    </w:pPr>
    <w:rPr>
      <w:rFonts w:eastAsia="Calibri" w:cs="Times New Roman"/>
      <w:kern w:val="0"/>
      <w:szCs w:val="24"/>
      <w:lang w:eastAsia="ru-RU"/>
      <w14:ligatures w14:val="none"/>
    </w:rPr>
  </w:style>
  <w:style w:type="paragraph" w:customStyle="1" w:styleId="1e">
    <w:name w:val="Знак Знак Знак1"/>
    <w:basedOn w:val="a5"/>
    <w:uiPriority w:val="99"/>
    <w:rsid w:val="009974D7"/>
    <w:pPr>
      <w:widowControl/>
      <w:tabs>
        <w:tab w:val="num" w:pos="360"/>
      </w:tabs>
      <w:autoSpaceDE/>
      <w:autoSpaceDN/>
      <w:adjustRightInd/>
      <w:spacing w:after="160" w:line="240" w:lineRule="exact"/>
    </w:pPr>
    <w:rPr>
      <w:rFonts w:ascii="Verdana" w:hAnsi="Verdana" w:cs="Verdana"/>
      <w:sz w:val="20"/>
      <w:szCs w:val="20"/>
      <w:lang w:val="en-US" w:eastAsia="en-US"/>
    </w:rPr>
  </w:style>
  <w:style w:type="paragraph" w:customStyle="1" w:styleId="D801C6740D3442D0974ED4C393ECA78C">
    <w:name w:val="D801C6740D3442D0974ED4C393ECA78C"/>
    <w:uiPriority w:val="99"/>
    <w:rsid w:val="009974D7"/>
    <w:pPr>
      <w:spacing w:after="200" w:line="276" w:lineRule="auto"/>
      <w:ind w:firstLine="0"/>
    </w:pPr>
    <w:rPr>
      <w:rFonts w:ascii="Calibri" w:eastAsia="MS Mincho" w:hAnsi="Calibri" w:cs="Times New Roman"/>
      <w:kern w:val="0"/>
      <w:sz w:val="22"/>
      <w:lang w:eastAsia="ru-RU"/>
      <w14:ligatures w14:val="none"/>
    </w:rPr>
  </w:style>
  <w:style w:type="paragraph" w:styleId="39">
    <w:name w:val="List Number 3"/>
    <w:basedOn w:val="a5"/>
    <w:uiPriority w:val="99"/>
    <w:semiHidden/>
    <w:rsid w:val="009974D7"/>
    <w:pPr>
      <w:widowControl/>
      <w:tabs>
        <w:tab w:val="num" w:pos="926"/>
      </w:tabs>
      <w:autoSpaceDE/>
      <w:autoSpaceDN/>
      <w:adjustRightInd/>
      <w:spacing w:after="60"/>
      <w:ind w:left="926" w:hanging="360"/>
      <w:jc w:val="both"/>
    </w:pPr>
    <w:rPr>
      <w:szCs w:val="20"/>
    </w:rPr>
  </w:style>
  <w:style w:type="paragraph" w:styleId="44">
    <w:name w:val="List Number 4"/>
    <w:basedOn w:val="a5"/>
    <w:uiPriority w:val="99"/>
    <w:semiHidden/>
    <w:rsid w:val="009974D7"/>
    <w:pPr>
      <w:widowControl/>
      <w:tabs>
        <w:tab w:val="num" w:pos="1209"/>
      </w:tabs>
      <w:autoSpaceDE/>
      <w:autoSpaceDN/>
      <w:adjustRightInd/>
      <w:spacing w:after="60"/>
      <w:ind w:left="1209" w:hanging="360"/>
      <w:jc w:val="both"/>
    </w:pPr>
    <w:rPr>
      <w:szCs w:val="20"/>
    </w:rPr>
  </w:style>
  <w:style w:type="paragraph" w:styleId="53">
    <w:name w:val="List Number 5"/>
    <w:basedOn w:val="a5"/>
    <w:uiPriority w:val="99"/>
    <w:semiHidden/>
    <w:rsid w:val="009974D7"/>
    <w:pPr>
      <w:widowControl/>
      <w:tabs>
        <w:tab w:val="num" w:pos="1492"/>
      </w:tabs>
      <w:autoSpaceDE/>
      <w:autoSpaceDN/>
      <w:adjustRightInd/>
      <w:spacing w:after="60"/>
      <w:ind w:left="1492" w:hanging="360"/>
      <w:jc w:val="both"/>
    </w:pPr>
    <w:rPr>
      <w:szCs w:val="20"/>
    </w:rPr>
  </w:style>
  <w:style w:type="paragraph" w:customStyle="1" w:styleId="affff5">
    <w:name w:val="Раздел"/>
    <w:basedOn w:val="a5"/>
    <w:uiPriority w:val="99"/>
    <w:semiHidden/>
    <w:rsid w:val="009974D7"/>
    <w:pPr>
      <w:widowControl/>
      <w:tabs>
        <w:tab w:val="num" w:pos="1260"/>
        <w:tab w:val="num" w:pos="1440"/>
      </w:tabs>
      <w:autoSpaceDE/>
      <w:autoSpaceDN/>
      <w:adjustRightInd/>
      <w:spacing w:before="120" w:after="120"/>
      <w:ind w:left="720" w:hanging="720"/>
      <w:jc w:val="center"/>
    </w:pPr>
    <w:rPr>
      <w:rFonts w:ascii="Arial Narrow" w:hAnsi="Arial Narrow"/>
      <w:b/>
      <w:sz w:val="28"/>
      <w:szCs w:val="20"/>
    </w:rPr>
  </w:style>
  <w:style w:type="paragraph" w:customStyle="1" w:styleId="a4">
    <w:name w:val="Часть"/>
    <w:basedOn w:val="a5"/>
    <w:uiPriority w:val="99"/>
    <w:semiHidden/>
    <w:rsid w:val="009974D7"/>
    <w:pPr>
      <w:widowControl/>
      <w:numPr>
        <w:ilvl w:val="1"/>
        <w:numId w:val="9"/>
      </w:numPr>
      <w:tabs>
        <w:tab w:val="clear" w:pos="1440"/>
      </w:tabs>
      <w:autoSpaceDE/>
      <w:autoSpaceDN/>
      <w:adjustRightInd/>
      <w:spacing w:after="60"/>
      <w:ind w:left="0" w:firstLine="0"/>
      <w:jc w:val="center"/>
    </w:pPr>
    <w:rPr>
      <w:rFonts w:ascii="Arial" w:hAnsi="Arial"/>
      <w:b/>
      <w:caps/>
      <w:sz w:val="32"/>
      <w:szCs w:val="20"/>
    </w:rPr>
  </w:style>
  <w:style w:type="paragraph" w:customStyle="1" w:styleId="ConsNonformat">
    <w:name w:val="ConsNonformat"/>
    <w:rsid w:val="009974D7"/>
    <w:pPr>
      <w:widowControl w:val="0"/>
      <w:autoSpaceDE w:val="0"/>
      <w:autoSpaceDN w:val="0"/>
      <w:adjustRightInd w:val="0"/>
      <w:spacing w:after="0"/>
      <w:ind w:right="19772" w:firstLine="0"/>
    </w:pPr>
    <w:rPr>
      <w:rFonts w:ascii="Courier New" w:eastAsia="Calibri" w:hAnsi="Courier New" w:cs="Courier New"/>
      <w:kern w:val="0"/>
      <w:sz w:val="16"/>
      <w:szCs w:val="16"/>
      <w:lang w:eastAsia="ru-RU"/>
      <w14:ligatures w14:val="none"/>
    </w:rPr>
  </w:style>
  <w:style w:type="character" w:customStyle="1" w:styleId="affff6">
    <w:name w:val="Комментраий Знак"/>
    <w:uiPriority w:val="99"/>
    <w:rsid w:val="009974D7"/>
    <w:rPr>
      <w:i/>
      <w:color w:val="3366FF"/>
      <w:sz w:val="28"/>
      <w:lang w:val="ru-RU" w:eastAsia="ru-RU"/>
    </w:rPr>
  </w:style>
  <w:style w:type="paragraph" w:customStyle="1" w:styleId="-2">
    <w:name w:val="Пункт-2"/>
    <w:basedOn w:val="a5"/>
    <w:uiPriority w:val="99"/>
    <w:rsid w:val="009974D7"/>
    <w:pPr>
      <w:widowControl/>
      <w:tabs>
        <w:tab w:val="num" w:pos="1701"/>
      </w:tabs>
      <w:autoSpaceDE/>
      <w:autoSpaceDN/>
      <w:adjustRightInd/>
      <w:ind w:left="1701" w:hanging="567"/>
      <w:jc w:val="both"/>
    </w:pPr>
    <w:rPr>
      <w:sz w:val="28"/>
    </w:rPr>
  </w:style>
  <w:style w:type="paragraph" w:customStyle="1" w:styleId="A20">
    <w:name w:val="A2"/>
    <w:uiPriority w:val="99"/>
    <w:rsid w:val="009974D7"/>
    <w:pPr>
      <w:tabs>
        <w:tab w:val="left" w:pos="360"/>
        <w:tab w:val="left" w:pos="993"/>
      </w:tabs>
      <w:spacing w:before="120" w:after="72"/>
      <w:ind w:left="1134" w:hanging="1134"/>
    </w:pPr>
    <w:rPr>
      <w:rFonts w:ascii="Arial" w:eastAsia="Calibri" w:hAnsi="Arial" w:cs="Times New Roman"/>
      <w:b/>
      <w:kern w:val="0"/>
      <w:sz w:val="22"/>
      <w:szCs w:val="20"/>
      <w:lang w:eastAsia="ru-RU"/>
      <w14:ligatures w14:val="none"/>
    </w:rPr>
  </w:style>
  <w:style w:type="paragraph" w:customStyle="1" w:styleId="listparagraph">
    <w:name w:val="listparagraph"/>
    <w:basedOn w:val="a5"/>
    <w:uiPriority w:val="99"/>
    <w:rsid w:val="009974D7"/>
    <w:pPr>
      <w:widowControl/>
      <w:autoSpaceDE/>
      <w:autoSpaceDN/>
      <w:adjustRightInd/>
      <w:spacing w:before="100" w:beforeAutospacing="1" w:after="100" w:afterAutospacing="1"/>
    </w:pPr>
    <w:rPr>
      <w:rFonts w:eastAsia="Times New Roman"/>
    </w:rPr>
  </w:style>
  <w:style w:type="paragraph" w:customStyle="1" w:styleId="style230">
    <w:name w:val="style23"/>
    <w:basedOn w:val="a5"/>
    <w:uiPriority w:val="99"/>
    <w:rsid w:val="009974D7"/>
    <w:pPr>
      <w:widowControl/>
      <w:autoSpaceDE/>
      <w:autoSpaceDN/>
      <w:adjustRightInd/>
      <w:spacing w:before="100" w:beforeAutospacing="1" w:after="100" w:afterAutospacing="1"/>
    </w:pPr>
    <w:rPr>
      <w:rFonts w:eastAsia="Times New Roman"/>
    </w:rPr>
  </w:style>
  <w:style w:type="character" w:customStyle="1" w:styleId="fontstyle1280">
    <w:name w:val="fontstyle128"/>
    <w:uiPriority w:val="99"/>
    <w:rsid w:val="009974D7"/>
  </w:style>
  <w:style w:type="paragraph" w:customStyle="1" w:styleId="Iauiue">
    <w:name w:val="Iau?iue"/>
    <w:uiPriority w:val="99"/>
    <w:rsid w:val="009974D7"/>
    <w:pPr>
      <w:spacing w:after="0"/>
      <w:ind w:firstLine="0"/>
    </w:pPr>
    <w:rPr>
      <w:rFonts w:eastAsia="Times New Roman" w:cs="Times New Roman"/>
      <w:kern w:val="0"/>
      <w:sz w:val="20"/>
      <w:szCs w:val="20"/>
      <w:lang w:val="en-GB"/>
      <w14:ligatures w14:val="none"/>
    </w:rPr>
  </w:style>
  <w:style w:type="character" w:customStyle="1" w:styleId="FontStyle64">
    <w:name w:val="Font Style64"/>
    <w:uiPriority w:val="99"/>
    <w:rsid w:val="009974D7"/>
    <w:rPr>
      <w:rFonts w:ascii="Times New Roman" w:hAnsi="Times New Roman"/>
      <w:b/>
      <w:sz w:val="22"/>
    </w:rPr>
  </w:style>
  <w:style w:type="paragraph" w:customStyle="1" w:styleId="Style37">
    <w:name w:val="Style37"/>
    <w:basedOn w:val="a5"/>
    <w:uiPriority w:val="99"/>
    <w:rsid w:val="009974D7"/>
    <w:pPr>
      <w:jc w:val="right"/>
    </w:pPr>
    <w:rPr>
      <w:rFonts w:eastAsia="Times New Roman"/>
    </w:rPr>
  </w:style>
  <w:style w:type="character" w:customStyle="1" w:styleId="ae">
    <w:name w:val="Абзац списка Знак"/>
    <w:aliases w:val="Абзац2 Знак,Абзац 2 Знак,Алроса_маркер (Уровень 4) Знак,Маркер Знак,ПАРАГРАФ Знак,Обычный текст Знак,Подпись рисунка Знак,Bullet List Знак,FooterText Знак,numbered Знак,Paragraphe de liste1 Знак,lp1 Знак,1 Знак,UL Знак"/>
    <w:link w:val="ad"/>
    <w:uiPriority w:val="34"/>
    <w:locked/>
    <w:rsid w:val="009974D7"/>
  </w:style>
  <w:style w:type="paragraph" w:customStyle="1" w:styleId="114">
    <w:name w:val="Абзац списка11"/>
    <w:basedOn w:val="a5"/>
    <w:uiPriority w:val="99"/>
    <w:rsid w:val="009974D7"/>
    <w:pPr>
      <w:ind w:left="720"/>
      <w:contextualSpacing/>
    </w:pPr>
  </w:style>
  <w:style w:type="paragraph" w:customStyle="1" w:styleId="2f">
    <w:name w:val="Абзац списка2"/>
    <w:basedOn w:val="a5"/>
    <w:uiPriority w:val="99"/>
    <w:rsid w:val="009974D7"/>
    <w:pPr>
      <w:ind w:left="720"/>
      <w:contextualSpacing/>
    </w:pPr>
  </w:style>
  <w:style w:type="character" w:customStyle="1" w:styleId="Heder">
    <w:name w:val="Heder Знак"/>
    <w:aliases w:val="Titul Знак Знак"/>
    <w:uiPriority w:val="99"/>
    <w:locked/>
    <w:rsid w:val="009974D7"/>
    <w:rPr>
      <w:rFonts w:ascii="Times New Roman" w:hAnsi="Times New Roman"/>
      <w:sz w:val="24"/>
      <w:lang w:eastAsia="ru-RU"/>
    </w:rPr>
  </w:style>
  <w:style w:type="character" w:customStyle="1" w:styleId="100">
    <w:name w:val="Знак Знак10"/>
    <w:uiPriority w:val="99"/>
    <w:locked/>
    <w:rsid w:val="009974D7"/>
    <w:rPr>
      <w:rFonts w:ascii="Times New Roman" w:hAnsi="Times New Roman"/>
      <w:sz w:val="24"/>
      <w:lang w:eastAsia="ru-RU"/>
    </w:rPr>
  </w:style>
  <w:style w:type="character" w:customStyle="1" w:styleId="92">
    <w:name w:val="Знак Знак9"/>
    <w:uiPriority w:val="99"/>
    <w:semiHidden/>
    <w:locked/>
    <w:rsid w:val="009974D7"/>
    <w:rPr>
      <w:rFonts w:ascii="Times New Roman" w:hAnsi="Times New Roman"/>
      <w:snapToGrid w:val="0"/>
      <w:sz w:val="20"/>
      <w:lang w:eastAsia="ru-RU"/>
    </w:rPr>
  </w:style>
  <w:style w:type="paragraph" w:customStyle="1" w:styleId="1f">
    <w:name w:val="Список 1"/>
    <w:basedOn w:val="a5"/>
    <w:rsid w:val="009974D7"/>
    <w:pPr>
      <w:widowControl/>
      <w:tabs>
        <w:tab w:val="num" w:pos="1780"/>
      </w:tabs>
      <w:autoSpaceDE/>
      <w:autoSpaceDN/>
      <w:adjustRightInd/>
      <w:ind w:left="1780" w:hanging="360"/>
    </w:pPr>
    <w:rPr>
      <w:rFonts w:eastAsia="MS Mincho"/>
    </w:rPr>
  </w:style>
  <w:style w:type="paragraph" w:customStyle="1" w:styleId="affff7">
    <w:name w:val="Список нумерованный"/>
    <w:basedOn w:val="a5"/>
    <w:uiPriority w:val="99"/>
    <w:rsid w:val="009974D7"/>
    <w:pPr>
      <w:widowControl/>
      <w:autoSpaceDE/>
      <w:autoSpaceDN/>
      <w:adjustRightInd/>
      <w:spacing w:before="120"/>
      <w:ind w:firstLine="567"/>
      <w:jc w:val="both"/>
    </w:pPr>
    <w:rPr>
      <w:rFonts w:eastAsia="Times New Roman"/>
    </w:rPr>
  </w:style>
  <w:style w:type="character" w:styleId="affff8">
    <w:name w:val="Emphasis"/>
    <w:qFormat/>
    <w:rsid w:val="009974D7"/>
    <w:rPr>
      <w:i/>
      <w:iCs/>
    </w:rPr>
  </w:style>
  <w:style w:type="paragraph" w:styleId="2f0">
    <w:name w:val="List 2"/>
    <w:basedOn w:val="a5"/>
    <w:uiPriority w:val="99"/>
    <w:semiHidden/>
    <w:unhideWhenUsed/>
    <w:rsid w:val="009974D7"/>
    <w:pPr>
      <w:ind w:left="566" w:hanging="283"/>
      <w:contextualSpacing/>
    </w:pPr>
  </w:style>
  <w:style w:type="character" w:customStyle="1" w:styleId="af4">
    <w:name w:val="Без интервала Знак"/>
    <w:link w:val="af3"/>
    <w:uiPriority w:val="1"/>
    <w:locked/>
    <w:rsid w:val="009974D7"/>
    <w:rPr>
      <w:rFonts w:ascii="Open Sans" w:hAnsi="Open Sans"/>
      <w:kern w:val="0"/>
      <w14:ligatures w14:val="none"/>
    </w:rPr>
  </w:style>
  <w:style w:type="paragraph" w:customStyle="1" w:styleId="affff9">
    <w:name w:val="Табличный_заголовки"/>
    <w:basedOn w:val="a5"/>
    <w:uiPriority w:val="99"/>
    <w:rsid w:val="009974D7"/>
    <w:pPr>
      <w:keepNext/>
      <w:keepLines/>
      <w:widowControl/>
      <w:autoSpaceDE/>
      <w:autoSpaceDN/>
      <w:adjustRightInd/>
      <w:jc w:val="center"/>
    </w:pPr>
    <w:rPr>
      <w:rFonts w:eastAsia="Times New Roman"/>
      <w:b/>
      <w:sz w:val="22"/>
      <w:szCs w:val="22"/>
    </w:rPr>
  </w:style>
  <w:style w:type="character" w:customStyle="1" w:styleId="affffa">
    <w:name w:val="Табличный_нумерованный Знак"/>
    <w:link w:val="a1"/>
    <w:uiPriority w:val="99"/>
    <w:locked/>
    <w:rsid w:val="009974D7"/>
  </w:style>
  <w:style w:type="paragraph" w:customStyle="1" w:styleId="a1">
    <w:name w:val="Табличный_нумерованный"/>
    <w:basedOn w:val="a5"/>
    <w:link w:val="affffa"/>
    <w:uiPriority w:val="99"/>
    <w:rsid w:val="009974D7"/>
    <w:pPr>
      <w:widowControl/>
      <w:numPr>
        <w:numId w:val="10"/>
      </w:numPr>
      <w:autoSpaceDE/>
      <w:autoSpaceDN/>
      <w:adjustRightInd/>
    </w:pPr>
    <w:rPr>
      <w:rFonts w:eastAsiaTheme="minorHAnsi" w:cstheme="minorBidi"/>
      <w:kern w:val="2"/>
      <w:szCs w:val="22"/>
      <w:lang w:eastAsia="en-US"/>
      <w14:ligatures w14:val="standardContextual"/>
    </w:rPr>
  </w:style>
  <w:style w:type="paragraph" w:customStyle="1" w:styleId="affffb">
    <w:name w:val="Табличный_по ширине"/>
    <w:basedOn w:val="a5"/>
    <w:uiPriority w:val="99"/>
    <w:rsid w:val="009974D7"/>
    <w:pPr>
      <w:widowControl/>
      <w:autoSpaceDE/>
      <w:autoSpaceDN/>
      <w:adjustRightInd/>
      <w:jc w:val="both"/>
    </w:pPr>
    <w:rPr>
      <w:rFonts w:eastAsia="Times New Roman"/>
      <w:sz w:val="22"/>
      <w:szCs w:val="22"/>
    </w:rPr>
  </w:style>
  <w:style w:type="paragraph" w:customStyle="1" w:styleId="FORMATTEXT0">
    <w:name w:val=".FORMATTEXT"/>
    <w:rsid w:val="009974D7"/>
    <w:pPr>
      <w:widowControl w:val="0"/>
      <w:autoSpaceDE w:val="0"/>
      <w:autoSpaceDN w:val="0"/>
      <w:adjustRightInd w:val="0"/>
      <w:spacing w:after="0"/>
      <w:ind w:firstLine="0"/>
    </w:pPr>
    <w:rPr>
      <w:rFonts w:eastAsia="Times New Roman" w:cs="Times New Roman"/>
      <w:kern w:val="0"/>
      <w:szCs w:val="24"/>
      <w:lang w:eastAsia="ru-RU"/>
      <w14:ligatures w14:val="none"/>
    </w:rPr>
  </w:style>
  <w:style w:type="paragraph" w:customStyle="1" w:styleId="Standard">
    <w:name w:val="Standard"/>
    <w:rsid w:val="009974D7"/>
    <w:pPr>
      <w:suppressAutoHyphens/>
      <w:autoSpaceDN w:val="0"/>
      <w:spacing w:after="0"/>
      <w:ind w:firstLine="720"/>
    </w:pPr>
    <w:rPr>
      <w:rFonts w:eastAsia="Times New Roman" w:cs="Times New Roman"/>
      <w:kern w:val="3"/>
      <w:sz w:val="20"/>
      <w:szCs w:val="20"/>
      <w:lang w:eastAsia="zh-CN"/>
      <w14:ligatures w14:val="none"/>
    </w:rPr>
  </w:style>
  <w:style w:type="paragraph" w:customStyle="1" w:styleId="Textbodyindent">
    <w:name w:val="Text body indent"/>
    <w:basedOn w:val="Standard"/>
    <w:rsid w:val="009974D7"/>
    <w:pPr>
      <w:textAlignment w:val="baseline"/>
    </w:pPr>
    <w:rPr>
      <w:sz w:val="24"/>
    </w:rPr>
  </w:style>
  <w:style w:type="paragraph" w:customStyle="1" w:styleId="1f0">
    <w:name w:val="Название1"/>
    <w:basedOn w:val="a5"/>
    <w:next w:val="a5"/>
    <w:qFormat/>
    <w:rsid w:val="009974D7"/>
    <w:pPr>
      <w:spacing w:before="240" w:after="60"/>
      <w:jc w:val="center"/>
      <w:outlineLvl w:val="0"/>
    </w:pPr>
    <w:rPr>
      <w:rFonts w:ascii="Cambria" w:eastAsia="Times New Roman" w:hAnsi="Cambria"/>
      <w:b/>
      <w:bCs/>
      <w:kern w:val="28"/>
      <w:sz w:val="32"/>
      <w:szCs w:val="32"/>
      <w:lang w:val="x-none" w:eastAsia="x-none"/>
    </w:rPr>
  </w:style>
  <w:style w:type="character" w:customStyle="1" w:styleId="apple-style-span">
    <w:name w:val="apple-style-span"/>
    <w:rsid w:val="009974D7"/>
  </w:style>
  <w:style w:type="character" w:customStyle="1" w:styleId="iceouttxt6">
    <w:name w:val="iceouttxt6"/>
    <w:rsid w:val="009974D7"/>
    <w:rPr>
      <w:rFonts w:ascii="Arial" w:hAnsi="Arial" w:cs="Arial" w:hint="default"/>
      <w:color w:val="666666"/>
      <w:sz w:val="14"/>
      <w:szCs w:val="14"/>
    </w:rPr>
  </w:style>
  <w:style w:type="paragraph" w:customStyle="1" w:styleId="affffc">
    <w:name w:val="Содержимое таблицы"/>
    <w:basedOn w:val="a5"/>
    <w:rsid w:val="009974D7"/>
    <w:pPr>
      <w:suppressLineNumbers/>
      <w:suppressAutoHyphens/>
      <w:autoSpaceDE/>
      <w:autoSpaceDN/>
      <w:adjustRightInd/>
    </w:pPr>
    <w:rPr>
      <w:rFonts w:eastAsia="Andale Sans UI"/>
      <w:kern w:val="2"/>
    </w:rPr>
  </w:style>
  <w:style w:type="character" w:customStyle="1" w:styleId="apple-converted-space">
    <w:name w:val="apple-converted-space"/>
    <w:rsid w:val="009974D7"/>
  </w:style>
  <w:style w:type="paragraph" w:styleId="HTML1">
    <w:name w:val="HTML Preformatted"/>
    <w:basedOn w:val="a5"/>
    <w:link w:val="HTML2"/>
    <w:rsid w:val="009974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olor w:val="000000"/>
      <w:sz w:val="20"/>
      <w:szCs w:val="20"/>
      <w:lang w:val="x-none" w:eastAsia="x-none"/>
    </w:rPr>
  </w:style>
  <w:style w:type="character" w:customStyle="1" w:styleId="HTML2">
    <w:name w:val="Стандартный HTML Знак"/>
    <w:basedOn w:val="a6"/>
    <w:link w:val="HTML1"/>
    <w:rsid w:val="009974D7"/>
    <w:rPr>
      <w:rFonts w:ascii="Courier New" w:eastAsia="Times New Roman" w:hAnsi="Courier New" w:cs="Times New Roman"/>
      <w:color w:val="000000"/>
      <w:kern w:val="0"/>
      <w:sz w:val="20"/>
      <w:szCs w:val="20"/>
      <w:lang w:val="x-none" w:eastAsia="x-none"/>
      <w14:ligatures w14:val="none"/>
    </w:rPr>
  </w:style>
  <w:style w:type="paragraph" w:customStyle="1" w:styleId="ConsPlusNormal">
    <w:name w:val="ConsPlusNormal"/>
    <w:link w:val="ConsPlusNormal0"/>
    <w:rsid w:val="009974D7"/>
    <w:pPr>
      <w:widowControl w:val="0"/>
      <w:suppressAutoHyphens/>
      <w:spacing w:after="0"/>
      <w:ind w:firstLine="720"/>
    </w:pPr>
    <w:rPr>
      <w:rFonts w:ascii="Arial" w:eastAsia="Times New Roman" w:hAnsi="Arial" w:cs="Times New Roman"/>
      <w:kern w:val="0"/>
      <w:sz w:val="20"/>
      <w:szCs w:val="20"/>
      <w:lang w:eastAsia="ru-RU"/>
      <w14:ligatures w14:val="none"/>
    </w:rPr>
  </w:style>
  <w:style w:type="paragraph" w:customStyle="1" w:styleId="xl82">
    <w:name w:val="xl82"/>
    <w:rsid w:val="009974D7"/>
    <w:pPr>
      <w:spacing w:before="100" w:after="100"/>
      <w:ind w:firstLine="0"/>
    </w:pPr>
    <w:rPr>
      <w:rFonts w:eastAsia="Times New Roman" w:cs="Times New Roman"/>
      <w:kern w:val="0"/>
      <w:szCs w:val="20"/>
      <w:lang w:eastAsia="ru-RU"/>
      <w14:ligatures w14:val="none"/>
    </w:rPr>
  </w:style>
  <w:style w:type="character" w:customStyle="1" w:styleId="FontStyle">
    <w:name w:val="Font Style"/>
    <w:rsid w:val="009974D7"/>
    <w:rPr>
      <w:color w:val="000000"/>
      <w:sz w:val="20"/>
    </w:rPr>
  </w:style>
  <w:style w:type="character" w:customStyle="1" w:styleId="2f1">
    <w:name w:val="Основной текст (2)_"/>
    <w:link w:val="211"/>
    <w:locked/>
    <w:rsid w:val="009974D7"/>
    <w:rPr>
      <w:b/>
      <w:bCs/>
      <w:sz w:val="25"/>
      <w:szCs w:val="25"/>
      <w:shd w:val="clear" w:color="auto" w:fill="FFFFFF"/>
    </w:rPr>
  </w:style>
  <w:style w:type="paragraph" w:customStyle="1" w:styleId="211">
    <w:name w:val="Основной текст (2)1"/>
    <w:basedOn w:val="a5"/>
    <w:link w:val="2f1"/>
    <w:rsid w:val="009974D7"/>
    <w:pPr>
      <w:shd w:val="clear" w:color="auto" w:fill="FFFFFF"/>
      <w:autoSpaceDE/>
      <w:autoSpaceDN/>
      <w:adjustRightInd/>
      <w:spacing w:after="840" w:line="240" w:lineRule="atLeast"/>
      <w:ind w:hanging="560"/>
      <w:jc w:val="both"/>
    </w:pPr>
    <w:rPr>
      <w:rFonts w:eastAsiaTheme="minorHAnsi" w:cstheme="minorBidi"/>
      <w:b/>
      <w:bCs/>
      <w:kern w:val="2"/>
      <w:sz w:val="25"/>
      <w:szCs w:val="25"/>
      <w:shd w:val="clear" w:color="auto" w:fill="FFFFFF"/>
      <w:lang w:eastAsia="en-US"/>
      <w14:ligatures w14:val="standardContextual"/>
    </w:rPr>
  </w:style>
  <w:style w:type="paragraph" w:customStyle="1" w:styleId="a0">
    <w:name w:val="Пункты"/>
    <w:basedOn w:val="2"/>
    <w:link w:val="affffd"/>
    <w:rsid w:val="009974D7"/>
    <w:pPr>
      <w:keepLines w:val="0"/>
      <w:numPr>
        <w:ilvl w:val="1"/>
        <w:numId w:val="11"/>
      </w:numPr>
      <w:tabs>
        <w:tab w:val="left" w:pos="1134"/>
      </w:tabs>
      <w:spacing w:before="120" w:after="0"/>
      <w:jc w:val="both"/>
    </w:pPr>
    <w:rPr>
      <w:rFonts w:ascii="Times New Roman" w:eastAsia="Calibri" w:hAnsi="Times New Roman" w:cs="Times New Roman"/>
      <w:bCs/>
      <w:iCs/>
      <w:color w:val="000000"/>
      <w:kern w:val="0"/>
      <w:sz w:val="24"/>
      <w:szCs w:val="28"/>
      <w:lang w:eastAsia="ru-RU"/>
      <w14:ligatures w14:val="none"/>
    </w:rPr>
  </w:style>
  <w:style w:type="character" w:customStyle="1" w:styleId="affffd">
    <w:name w:val="Пункты Знак"/>
    <w:link w:val="a0"/>
    <w:locked/>
    <w:rsid w:val="009974D7"/>
    <w:rPr>
      <w:rFonts w:eastAsia="Calibri" w:cs="Times New Roman"/>
      <w:bCs/>
      <w:iCs/>
      <w:color w:val="000000"/>
      <w:kern w:val="0"/>
      <w:szCs w:val="28"/>
      <w:lang w:eastAsia="ru-RU"/>
      <w14:ligatures w14:val="none"/>
    </w:rPr>
  </w:style>
  <w:style w:type="character" w:styleId="affffe">
    <w:name w:val="Strong"/>
    <w:qFormat/>
    <w:rsid w:val="009974D7"/>
    <w:rPr>
      <w:b/>
      <w:bCs/>
    </w:rPr>
  </w:style>
  <w:style w:type="paragraph" w:customStyle="1" w:styleId="3a">
    <w:name w:val="Абзац списка3"/>
    <w:basedOn w:val="a5"/>
    <w:rsid w:val="009974D7"/>
    <w:pPr>
      <w:widowControl/>
      <w:autoSpaceDE/>
      <w:autoSpaceDN/>
      <w:adjustRightInd/>
      <w:spacing w:after="200" w:line="276" w:lineRule="auto"/>
      <w:ind w:left="720"/>
    </w:pPr>
    <w:rPr>
      <w:rFonts w:ascii="Calibri" w:eastAsia="Times New Roman" w:hAnsi="Calibri"/>
      <w:sz w:val="22"/>
      <w:szCs w:val="22"/>
    </w:rPr>
  </w:style>
  <w:style w:type="paragraph" w:customStyle="1" w:styleId="afffff">
    <w:name w:val="Обычный + по ширине"/>
    <w:basedOn w:val="a5"/>
    <w:rsid w:val="009974D7"/>
    <w:pPr>
      <w:widowControl/>
      <w:autoSpaceDE/>
      <w:autoSpaceDN/>
      <w:adjustRightInd/>
      <w:jc w:val="both"/>
    </w:pPr>
    <w:rPr>
      <w:rFonts w:eastAsia="Times New Roman"/>
    </w:rPr>
  </w:style>
  <w:style w:type="paragraph" w:customStyle="1" w:styleId="ConsPlusCell">
    <w:name w:val="ConsPlusCell"/>
    <w:rsid w:val="009974D7"/>
    <w:pPr>
      <w:widowControl w:val="0"/>
      <w:autoSpaceDE w:val="0"/>
      <w:autoSpaceDN w:val="0"/>
      <w:adjustRightInd w:val="0"/>
      <w:spacing w:after="0"/>
      <w:ind w:firstLine="0"/>
    </w:pPr>
    <w:rPr>
      <w:rFonts w:ascii="Calibri" w:eastAsia="Times New Roman" w:hAnsi="Calibri" w:cs="Calibri"/>
      <w:kern w:val="0"/>
      <w:sz w:val="22"/>
      <w:lang w:eastAsia="ru-RU"/>
      <w14:ligatures w14:val="none"/>
    </w:rPr>
  </w:style>
  <w:style w:type="character" w:customStyle="1" w:styleId="afffff0">
    <w:name w:val="Символ нумерации"/>
    <w:rsid w:val="009974D7"/>
  </w:style>
  <w:style w:type="paragraph" w:customStyle="1" w:styleId="212">
    <w:name w:val="Основной текст 21"/>
    <w:basedOn w:val="a5"/>
    <w:rsid w:val="009974D7"/>
    <w:pPr>
      <w:widowControl/>
      <w:autoSpaceDE/>
      <w:autoSpaceDN/>
      <w:adjustRightInd/>
      <w:spacing w:after="120"/>
      <w:ind w:left="283"/>
    </w:pPr>
    <w:rPr>
      <w:rFonts w:ascii="Arial" w:eastAsia="Arial" w:hAnsi="Arial"/>
      <w:sz w:val="20"/>
      <w:szCs w:val="20"/>
    </w:rPr>
  </w:style>
  <w:style w:type="character" w:customStyle="1" w:styleId="afffff1">
    <w:name w:val="Основной текст_"/>
    <w:link w:val="1f1"/>
    <w:rsid w:val="009974D7"/>
    <w:rPr>
      <w:rFonts w:ascii="Segoe UI" w:eastAsia="Segoe UI" w:hAnsi="Segoe UI" w:cs="Segoe UI"/>
      <w:b/>
      <w:bCs/>
      <w:spacing w:val="6"/>
      <w:sz w:val="23"/>
      <w:szCs w:val="23"/>
      <w:shd w:val="clear" w:color="auto" w:fill="FFFFFF"/>
    </w:rPr>
  </w:style>
  <w:style w:type="paragraph" w:customStyle="1" w:styleId="1f1">
    <w:name w:val="Основной текст1"/>
    <w:basedOn w:val="a5"/>
    <w:link w:val="afffff1"/>
    <w:rsid w:val="009974D7"/>
    <w:pPr>
      <w:shd w:val="clear" w:color="auto" w:fill="FFFFFF"/>
      <w:autoSpaceDE/>
      <w:autoSpaceDN/>
      <w:adjustRightInd/>
      <w:spacing w:before="2400" w:line="326" w:lineRule="exact"/>
      <w:jc w:val="center"/>
    </w:pPr>
    <w:rPr>
      <w:rFonts w:ascii="Segoe UI" w:eastAsia="Segoe UI" w:hAnsi="Segoe UI" w:cs="Segoe UI"/>
      <w:b/>
      <w:bCs/>
      <w:spacing w:val="6"/>
      <w:kern w:val="2"/>
      <w:sz w:val="23"/>
      <w:szCs w:val="23"/>
      <w:lang w:eastAsia="en-US"/>
      <w14:ligatures w14:val="standardContextual"/>
    </w:rPr>
  </w:style>
  <w:style w:type="character" w:customStyle="1" w:styleId="Calibri13pt0pt">
    <w:name w:val="Основной текст + Calibri;13 pt;Интервал 0 pt"/>
    <w:rsid w:val="009974D7"/>
    <w:rPr>
      <w:rFonts w:ascii="Calibri" w:eastAsia="Calibri" w:hAnsi="Calibri" w:cs="Calibri"/>
      <w:b/>
      <w:bCs/>
      <w:color w:val="000000"/>
      <w:spacing w:val="4"/>
      <w:w w:val="100"/>
      <w:position w:val="0"/>
      <w:sz w:val="26"/>
      <w:szCs w:val="26"/>
      <w:shd w:val="clear" w:color="auto" w:fill="FFFFFF"/>
      <w:lang w:val="ru-RU"/>
    </w:rPr>
  </w:style>
  <w:style w:type="character" w:customStyle="1" w:styleId="Calibri14pt0pt">
    <w:name w:val="Основной текст + Calibri;14 pt;Не полужирный;Интервал 0 pt"/>
    <w:rsid w:val="009974D7"/>
    <w:rPr>
      <w:rFonts w:ascii="Calibri" w:eastAsia="Calibri" w:hAnsi="Calibri" w:cs="Calibri"/>
      <w:b/>
      <w:bCs/>
      <w:color w:val="000000"/>
      <w:spacing w:val="-1"/>
      <w:w w:val="100"/>
      <w:position w:val="0"/>
      <w:sz w:val="28"/>
      <w:szCs w:val="28"/>
      <w:shd w:val="clear" w:color="auto" w:fill="FFFFFF"/>
      <w:lang w:val="ru-RU"/>
    </w:rPr>
  </w:style>
  <w:style w:type="paragraph" w:customStyle="1" w:styleId="xmsonormal">
    <w:name w:val="x_msonormal"/>
    <w:basedOn w:val="a5"/>
    <w:rsid w:val="009974D7"/>
    <w:pPr>
      <w:widowControl/>
      <w:autoSpaceDE/>
      <w:autoSpaceDN/>
      <w:adjustRightInd/>
      <w:spacing w:before="100" w:beforeAutospacing="1" w:after="100" w:afterAutospacing="1"/>
    </w:pPr>
    <w:rPr>
      <w:rFonts w:eastAsia="Times New Roman"/>
    </w:rPr>
  </w:style>
  <w:style w:type="character" w:customStyle="1" w:styleId="1f2">
    <w:name w:val="Основной шрифт абзаца1"/>
    <w:rsid w:val="009974D7"/>
  </w:style>
  <w:style w:type="character" w:customStyle="1" w:styleId="1f3">
    <w:name w:val="Знак примечания1"/>
    <w:rsid w:val="009974D7"/>
    <w:rPr>
      <w:sz w:val="16"/>
      <w:szCs w:val="16"/>
    </w:rPr>
  </w:style>
  <w:style w:type="character" w:customStyle="1" w:styleId="1f4">
    <w:name w:val="Название Знак1"/>
    <w:basedOn w:val="a6"/>
    <w:rsid w:val="009974D7"/>
    <w:rPr>
      <w:rFonts w:ascii="Arial" w:eastAsia="Microsoft YaHei" w:hAnsi="Arial" w:cs="Mangal"/>
      <w:sz w:val="28"/>
      <w:szCs w:val="28"/>
      <w:lang w:eastAsia="ar-SA"/>
    </w:rPr>
  </w:style>
  <w:style w:type="paragraph" w:styleId="afffff2">
    <w:name w:val="List"/>
    <w:basedOn w:val="aff7"/>
    <w:rsid w:val="009974D7"/>
    <w:pPr>
      <w:suppressAutoHyphens/>
      <w:spacing w:before="0" w:line="276" w:lineRule="auto"/>
      <w:jc w:val="left"/>
    </w:pPr>
    <w:rPr>
      <w:rFonts w:ascii="Calibri" w:hAnsi="Calibri" w:cs="Mangal"/>
      <w:sz w:val="22"/>
      <w:szCs w:val="22"/>
      <w:lang w:val="ru-RU" w:eastAsia="ar-SA"/>
    </w:rPr>
  </w:style>
  <w:style w:type="paragraph" w:customStyle="1" w:styleId="1f5">
    <w:name w:val="Указатель1"/>
    <w:basedOn w:val="a5"/>
    <w:rsid w:val="009974D7"/>
    <w:pPr>
      <w:widowControl/>
      <w:suppressLineNumbers/>
      <w:suppressAutoHyphens/>
      <w:autoSpaceDE/>
      <w:autoSpaceDN/>
      <w:adjustRightInd/>
      <w:spacing w:after="200" w:line="276" w:lineRule="auto"/>
    </w:pPr>
    <w:rPr>
      <w:rFonts w:ascii="Calibri" w:hAnsi="Calibri" w:cs="Mangal"/>
      <w:sz w:val="22"/>
      <w:szCs w:val="22"/>
      <w:lang w:eastAsia="ar-SA"/>
    </w:rPr>
  </w:style>
  <w:style w:type="paragraph" w:customStyle="1" w:styleId="1f6">
    <w:name w:val="Текст примечания1"/>
    <w:basedOn w:val="a5"/>
    <w:rsid w:val="009974D7"/>
    <w:pPr>
      <w:widowControl/>
      <w:suppressAutoHyphens/>
      <w:autoSpaceDE/>
      <w:autoSpaceDN/>
      <w:adjustRightInd/>
      <w:spacing w:after="200" w:line="276" w:lineRule="auto"/>
    </w:pPr>
    <w:rPr>
      <w:rFonts w:ascii="Calibri" w:hAnsi="Calibri"/>
      <w:sz w:val="20"/>
      <w:szCs w:val="20"/>
      <w:lang w:eastAsia="ar-SA"/>
    </w:rPr>
  </w:style>
  <w:style w:type="paragraph" w:customStyle="1" w:styleId="afffff3">
    <w:name w:val="Заголовок таблицы"/>
    <w:basedOn w:val="affffc"/>
    <w:rsid w:val="009974D7"/>
    <w:pPr>
      <w:widowControl/>
      <w:spacing w:after="200" w:line="276" w:lineRule="auto"/>
      <w:jc w:val="center"/>
    </w:pPr>
    <w:rPr>
      <w:rFonts w:ascii="Calibri" w:eastAsia="Calibri" w:hAnsi="Calibri"/>
      <w:b/>
      <w:bCs/>
      <w:kern w:val="0"/>
      <w:sz w:val="22"/>
      <w:szCs w:val="22"/>
      <w:lang w:eastAsia="ar-SA"/>
    </w:rPr>
  </w:style>
  <w:style w:type="paragraph" w:customStyle="1" w:styleId="s3">
    <w:name w:val="s_3"/>
    <w:basedOn w:val="a5"/>
    <w:rsid w:val="009974D7"/>
    <w:pPr>
      <w:widowControl/>
      <w:autoSpaceDE/>
      <w:autoSpaceDN/>
      <w:adjustRightInd/>
      <w:spacing w:before="100" w:beforeAutospacing="1" w:after="100" w:afterAutospacing="1"/>
    </w:pPr>
    <w:rPr>
      <w:rFonts w:eastAsia="Times New Roman"/>
    </w:rPr>
  </w:style>
  <w:style w:type="character" w:styleId="afffff4">
    <w:name w:val="Book Title"/>
    <w:aliases w:val="без интервала"/>
    <w:uiPriority w:val="33"/>
    <w:qFormat/>
    <w:rsid w:val="009974D7"/>
    <w:rPr>
      <w:b/>
      <w:bCs/>
      <w:i/>
      <w:iCs/>
      <w:spacing w:val="5"/>
    </w:rPr>
  </w:style>
  <w:style w:type="character" w:styleId="afffff5">
    <w:name w:val="Subtle Emphasis"/>
    <w:uiPriority w:val="19"/>
    <w:qFormat/>
    <w:rsid w:val="009974D7"/>
    <w:rPr>
      <w:i/>
      <w:iCs/>
      <w:color w:val="404040"/>
    </w:rPr>
  </w:style>
  <w:style w:type="paragraph" w:customStyle="1" w:styleId="1f7">
    <w:name w:val="Заголовок1"/>
    <w:basedOn w:val="a5"/>
    <w:next w:val="aff7"/>
    <w:rsid w:val="009974D7"/>
    <w:pPr>
      <w:keepNext/>
      <w:widowControl/>
      <w:suppressAutoHyphens/>
      <w:autoSpaceDE/>
      <w:autoSpaceDN/>
      <w:adjustRightInd/>
      <w:spacing w:before="240" w:after="120" w:line="276" w:lineRule="auto"/>
    </w:pPr>
    <w:rPr>
      <w:rFonts w:ascii="Arial" w:eastAsia="Microsoft YaHei" w:hAnsi="Arial" w:cs="Mangal"/>
      <w:sz w:val="28"/>
      <w:szCs w:val="28"/>
      <w:lang w:eastAsia="ar-SA"/>
    </w:rPr>
  </w:style>
  <w:style w:type="character" w:customStyle="1" w:styleId="1f8">
    <w:name w:val="Текст примечания Знак1"/>
    <w:uiPriority w:val="99"/>
    <w:semiHidden/>
    <w:rsid w:val="009974D7"/>
    <w:rPr>
      <w:rFonts w:ascii="Calibri" w:eastAsia="Calibri" w:hAnsi="Calibri"/>
      <w:lang w:eastAsia="ar-SA"/>
    </w:rPr>
  </w:style>
  <w:style w:type="character" w:customStyle="1" w:styleId="ListParagraphChar3">
    <w:name w:val="List Paragraph Char3"/>
    <w:link w:val="12"/>
    <w:locked/>
    <w:rsid w:val="009974D7"/>
    <w:rPr>
      <w:rFonts w:eastAsia="Calibri" w:cs="Times New Roman"/>
      <w:kern w:val="0"/>
      <w:szCs w:val="24"/>
      <w:lang w:eastAsia="ru-RU"/>
      <w14:ligatures w14:val="none"/>
    </w:rPr>
  </w:style>
  <w:style w:type="character" w:customStyle="1" w:styleId="blk">
    <w:name w:val="blk"/>
    <w:rsid w:val="009974D7"/>
  </w:style>
  <w:style w:type="paragraph" w:customStyle="1" w:styleId="TableContents">
    <w:name w:val="Table Contents"/>
    <w:basedOn w:val="a5"/>
    <w:rsid w:val="009974D7"/>
    <w:pPr>
      <w:suppressLineNumbers/>
      <w:autoSpaceDE/>
      <w:adjustRightInd/>
      <w:spacing w:after="120"/>
      <w:textAlignment w:val="baseline"/>
    </w:pPr>
    <w:rPr>
      <w:rFonts w:ascii="Arial" w:hAnsi="Arial" w:cs="Arial"/>
      <w:kern w:val="3"/>
      <w:sz w:val="20"/>
      <w:szCs w:val="20"/>
    </w:rPr>
  </w:style>
  <w:style w:type="paragraph" w:customStyle="1" w:styleId="TableHeading">
    <w:name w:val="Table Heading"/>
    <w:basedOn w:val="TableContents"/>
    <w:rsid w:val="009974D7"/>
    <w:pPr>
      <w:suppressAutoHyphens/>
      <w:spacing w:after="6"/>
      <w:jc w:val="center"/>
    </w:pPr>
    <w:rPr>
      <w:rFonts w:ascii="Verdana" w:eastAsia="Verdana" w:hAnsi="Verdana" w:cs="Times New Roman"/>
      <w:b/>
      <w:bCs/>
      <w:sz w:val="15"/>
      <w:szCs w:val="15"/>
      <w:lang w:val="en-US"/>
    </w:rPr>
  </w:style>
  <w:style w:type="character" w:customStyle="1" w:styleId="StrongEmphasis">
    <w:name w:val="Strong Emphasis"/>
    <w:rsid w:val="009974D7"/>
    <w:rPr>
      <w:b/>
      <w:bCs/>
    </w:rPr>
  </w:style>
  <w:style w:type="character" w:customStyle="1" w:styleId="normaltextrun">
    <w:name w:val="normaltextrun"/>
    <w:rsid w:val="009974D7"/>
  </w:style>
  <w:style w:type="character" w:customStyle="1" w:styleId="afffff6">
    <w:name w:val="???????? ????? ??????"/>
    <w:qFormat/>
    <w:rsid w:val="009974D7"/>
  </w:style>
  <w:style w:type="paragraph" w:customStyle="1" w:styleId="Footnote">
    <w:name w:val="Footnote"/>
    <w:basedOn w:val="a5"/>
    <w:qFormat/>
    <w:rsid w:val="009974D7"/>
    <w:pPr>
      <w:suppressAutoHyphens/>
      <w:autoSpaceDE/>
      <w:autoSpaceDN/>
      <w:adjustRightInd/>
      <w:spacing w:line="276" w:lineRule="auto"/>
    </w:pPr>
    <w:rPr>
      <w:rFonts w:ascii="Liberation Serif" w:eastAsia="DejaVu Sans" w:hAnsi="Liberation Serif" w:cs="DejaVu Sans"/>
      <w:color w:val="00000A"/>
      <w:sz w:val="20"/>
      <w:lang w:eastAsia="zh-CN" w:bidi="hi-IN"/>
    </w:rPr>
  </w:style>
  <w:style w:type="paragraph" w:customStyle="1" w:styleId="FR1">
    <w:name w:val="FR1"/>
    <w:uiPriority w:val="99"/>
    <w:rsid w:val="009974D7"/>
    <w:pPr>
      <w:widowControl w:val="0"/>
      <w:suppressAutoHyphens/>
      <w:overflowPunct w:val="0"/>
      <w:autoSpaceDE w:val="0"/>
      <w:spacing w:before="240" w:after="0" w:line="252" w:lineRule="auto"/>
      <w:ind w:firstLine="0"/>
      <w:jc w:val="both"/>
    </w:pPr>
    <w:rPr>
      <w:rFonts w:eastAsia="Times New Roman" w:cs="Times New Roman"/>
      <w:kern w:val="0"/>
      <w:sz w:val="28"/>
      <w:szCs w:val="20"/>
      <w:lang w:eastAsia="ar-SA"/>
      <w14:ligatures w14:val="none"/>
    </w:rPr>
  </w:style>
  <w:style w:type="character" w:customStyle="1" w:styleId="tgc">
    <w:name w:val="_tgc"/>
    <w:rsid w:val="009974D7"/>
  </w:style>
  <w:style w:type="paragraph" w:customStyle="1" w:styleId="Web">
    <w:name w:val="Обычный (Web)"/>
    <w:basedOn w:val="a5"/>
    <w:uiPriority w:val="99"/>
    <w:rsid w:val="009974D7"/>
    <w:pPr>
      <w:widowControl/>
      <w:autoSpaceDE/>
      <w:autoSpaceDN/>
      <w:adjustRightInd/>
      <w:spacing w:before="100" w:after="100"/>
    </w:pPr>
    <w:rPr>
      <w:rFonts w:ascii="Arial" w:hAnsi="Arial"/>
      <w:sz w:val="16"/>
      <w:szCs w:val="20"/>
    </w:rPr>
  </w:style>
  <w:style w:type="character" w:customStyle="1" w:styleId="2f2">
    <w:name w:val="Основной текст (2)"/>
    <w:rsid w:val="009974D7"/>
    <w:rPr>
      <w:rFonts w:ascii="Segoe UI" w:eastAsia="Segoe UI" w:hAnsi="Segoe UI" w:cs="Segoe UI"/>
      <w:b w:val="0"/>
      <w:bCs w:val="0"/>
      <w:i w:val="0"/>
      <w:iCs w:val="0"/>
      <w:smallCaps w:val="0"/>
      <w:strike w:val="0"/>
      <w:color w:val="000000"/>
      <w:spacing w:val="0"/>
      <w:w w:val="100"/>
      <w:position w:val="0"/>
      <w:sz w:val="22"/>
      <w:szCs w:val="22"/>
      <w:u w:val="none"/>
      <w:lang w:val="ru-RU" w:eastAsia="ru-RU" w:bidi="ru-RU"/>
    </w:rPr>
  </w:style>
  <w:style w:type="character" w:customStyle="1" w:styleId="FontStyle29">
    <w:name w:val="Font Style29"/>
    <w:rsid w:val="009974D7"/>
    <w:rPr>
      <w:rFonts w:ascii="Times New Roman" w:hAnsi="Times New Roman" w:cs="Times New Roman" w:hint="default"/>
      <w:b/>
      <w:bCs w:val="0"/>
      <w:color w:val="000000"/>
      <w:sz w:val="22"/>
    </w:rPr>
  </w:style>
  <w:style w:type="paragraph" w:customStyle="1" w:styleId="ConsPlusTitle">
    <w:name w:val="ConsPlusTitle"/>
    <w:rsid w:val="009974D7"/>
    <w:pPr>
      <w:autoSpaceDE w:val="0"/>
      <w:autoSpaceDN w:val="0"/>
      <w:adjustRightInd w:val="0"/>
      <w:spacing w:after="0"/>
      <w:ind w:firstLine="0"/>
    </w:pPr>
    <w:rPr>
      <w:rFonts w:ascii="Arial" w:eastAsia="Times New Roman" w:hAnsi="Arial" w:cs="Arial"/>
      <w:b/>
      <w:bCs/>
      <w:kern w:val="0"/>
      <w:sz w:val="20"/>
      <w:szCs w:val="20"/>
      <w:lang w:eastAsia="ru-RU"/>
      <w14:ligatures w14:val="none"/>
    </w:rPr>
  </w:style>
  <w:style w:type="paragraph" w:customStyle="1" w:styleId="CharCharCarCarCharCharCarCarCharCharCarCarCharChar">
    <w:name w:val="Char Char Car Car Char Char Car Car Char Char Car Car Char Char"/>
    <w:basedOn w:val="a5"/>
    <w:rsid w:val="009974D7"/>
    <w:pPr>
      <w:widowControl/>
      <w:autoSpaceDE/>
      <w:autoSpaceDN/>
      <w:adjustRightInd/>
      <w:spacing w:after="160" w:line="240" w:lineRule="exact"/>
    </w:pPr>
    <w:rPr>
      <w:rFonts w:eastAsia="Times New Roman"/>
      <w:noProof/>
      <w:sz w:val="20"/>
      <w:szCs w:val="20"/>
    </w:rPr>
  </w:style>
  <w:style w:type="paragraph" w:customStyle="1" w:styleId="1f9">
    <w:name w:val="1 Знак Знак Знак Знак Знак Знак Знак Знак Знак"/>
    <w:basedOn w:val="a5"/>
    <w:rsid w:val="009974D7"/>
    <w:pPr>
      <w:widowControl/>
      <w:autoSpaceDE/>
      <w:autoSpaceDN/>
      <w:adjustRightInd/>
      <w:spacing w:after="160" w:line="240" w:lineRule="exact"/>
    </w:pPr>
    <w:rPr>
      <w:rFonts w:ascii="Verdana" w:eastAsia="Times New Roman" w:hAnsi="Verdana"/>
      <w:lang w:val="en-US" w:eastAsia="en-US"/>
    </w:rPr>
  </w:style>
  <w:style w:type="character" w:customStyle="1" w:styleId="FontStyle36">
    <w:name w:val="Font Style36"/>
    <w:rsid w:val="009974D7"/>
    <w:rPr>
      <w:rFonts w:ascii="Times New Roman" w:hAnsi="Times New Roman" w:cs="Times New Roman"/>
      <w:sz w:val="26"/>
      <w:szCs w:val="26"/>
    </w:rPr>
  </w:style>
  <w:style w:type="paragraph" w:customStyle="1" w:styleId="73">
    <w:name w:val="Знак7"/>
    <w:basedOn w:val="a5"/>
    <w:next w:val="2"/>
    <w:autoRedefine/>
    <w:rsid w:val="009974D7"/>
    <w:pPr>
      <w:widowControl/>
      <w:autoSpaceDE/>
      <w:autoSpaceDN/>
      <w:adjustRightInd/>
      <w:spacing w:after="160" w:line="240" w:lineRule="exact"/>
    </w:pPr>
    <w:rPr>
      <w:rFonts w:eastAsia="Times New Roman"/>
      <w:szCs w:val="20"/>
      <w:lang w:val="en-US" w:eastAsia="en-US"/>
    </w:rPr>
  </w:style>
  <w:style w:type="paragraph" w:customStyle="1" w:styleId="consplusnormal1">
    <w:name w:val="consplusnormal"/>
    <w:basedOn w:val="a5"/>
    <w:rsid w:val="009974D7"/>
    <w:pPr>
      <w:widowControl/>
      <w:adjustRightInd/>
      <w:ind w:firstLine="720"/>
    </w:pPr>
    <w:rPr>
      <w:rFonts w:ascii="Arial" w:eastAsia="Times New Roman" w:hAnsi="Arial" w:cs="Arial"/>
      <w:sz w:val="20"/>
      <w:szCs w:val="20"/>
    </w:rPr>
  </w:style>
  <w:style w:type="character" w:styleId="afffff7">
    <w:name w:val="endnote reference"/>
    <w:semiHidden/>
    <w:rsid w:val="009974D7"/>
    <w:rPr>
      <w:vertAlign w:val="superscript"/>
    </w:rPr>
  </w:style>
  <w:style w:type="character" w:customStyle="1" w:styleId="FontStyle35">
    <w:name w:val="Font Style35"/>
    <w:rsid w:val="009974D7"/>
    <w:rPr>
      <w:rFonts w:ascii="Times New Roman" w:hAnsi="Times New Roman" w:cs="Times New Roman" w:hint="default"/>
      <w:b/>
      <w:bCs/>
      <w:sz w:val="26"/>
      <w:szCs w:val="26"/>
    </w:rPr>
  </w:style>
  <w:style w:type="character" w:customStyle="1" w:styleId="ConsPlusNormal0">
    <w:name w:val="ConsPlusNormal Знак"/>
    <w:link w:val="ConsPlusNormal"/>
    <w:locked/>
    <w:rsid w:val="009974D7"/>
    <w:rPr>
      <w:rFonts w:ascii="Arial" w:eastAsia="Times New Roman" w:hAnsi="Arial" w:cs="Times New Roman"/>
      <w:kern w:val="0"/>
      <w:sz w:val="20"/>
      <w:szCs w:val="20"/>
      <w:lang w:eastAsia="ru-RU"/>
      <w14:ligatures w14:val="none"/>
    </w:rPr>
  </w:style>
  <w:style w:type="character" w:customStyle="1" w:styleId="okpdspan">
    <w:name w:val="okpd_span"/>
    <w:rsid w:val="009974D7"/>
    <w:rPr>
      <w:rFonts w:cs="Times New Roman"/>
    </w:rPr>
  </w:style>
  <w:style w:type="character" w:customStyle="1" w:styleId="FontStyle45">
    <w:name w:val="Font Style45"/>
    <w:uiPriority w:val="99"/>
    <w:rsid w:val="009974D7"/>
    <w:rPr>
      <w:rFonts w:ascii="Times New Roman" w:hAnsi="Times New Roman" w:cs="Times New Roman"/>
      <w:sz w:val="22"/>
      <w:szCs w:val="22"/>
    </w:rPr>
  </w:style>
  <w:style w:type="character" w:customStyle="1" w:styleId="hilite">
    <w:name w:val="hilite"/>
    <w:rsid w:val="009974D7"/>
  </w:style>
  <w:style w:type="character" w:customStyle="1" w:styleId="s30">
    <w:name w:val="s3"/>
    <w:rsid w:val="009974D7"/>
  </w:style>
  <w:style w:type="paragraph" w:customStyle="1" w:styleId="western">
    <w:name w:val="western"/>
    <w:basedOn w:val="a5"/>
    <w:rsid w:val="009974D7"/>
    <w:pPr>
      <w:widowControl/>
      <w:autoSpaceDE/>
      <w:autoSpaceDN/>
      <w:adjustRightInd/>
      <w:spacing w:before="100" w:beforeAutospacing="1" w:after="100" w:afterAutospacing="1"/>
    </w:pPr>
    <w:rPr>
      <w:rFonts w:eastAsia="Times New Roman"/>
    </w:rPr>
  </w:style>
  <w:style w:type="character" w:customStyle="1" w:styleId="thname">
    <w:name w:val="thname"/>
    <w:rsid w:val="009974D7"/>
  </w:style>
  <w:style w:type="character" w:customStyle="1" w:styleId="thvalue">
    <w:name w:val="thvalue"/>
    <w:rsid w:val="009974D7"/>
  </w:style>
  <w:style w:type="character" w:customStyle="1" w:styleId="descript">
    <w:name w:val="descript"/>
    <w:rsid w:val="009974D7"/>
  </w:style>
  <w:style w:type="character" w:customStyle="1" w:styleId="extended-textshort">
    <w:name w:val="extended-text__short"/>
    <w:rsid w:val="009974D7"/>
  </w:style>
  <w:style w:type="paragraph" w:styleId="afffff8">
    <w:name w:val="Revision"/>
    <w:hidden/>
    <w:uiPriority w:val="99"/>
    <w:semiHidden/>
    <w:rsid w:val="009974D7"/>
    <w:pPr>
      <w:spacing w:after="0"/>
      <w:ind w:firstLine="0"/>
    </w:pPr>
    <w:rPr>
      <w:rFonts w:eastAsia="Calibri" w:cs="Times New Roman"/>
      <w:kern w:val="0"/>
      <w:szCs w:val="24"/>
      <w:lang w:eastAsia="ru-RU"/>
      <w14:ligatures w14:val="none"/>
    </w:rPr>
  </w:style>
  <w:style w:type="character" w:styleId="afffff9">
    <w:name w:val="line number"/>
    <w:uiPriority w:val="99"/>
    <w:semiHidden/>
    <w:unhideWhenUsed/>
    <w:rsid w:val="009974D7"/>
  </w:style>
  <w:style w:type="character" w:styleId="afffffa">
    <w:name w:val="Placeholder Text"/>
    <w:basedOn w:val="a6"/>
    <w:uiPriority w:val="99"/>
    <w:semiHidden/>
    <w:rsid w:val="009974D7"/>
    <w:rPr>
      <w:color w:val="808080"/>
    </w:rPr>
  </w:style>
  <w:style w:type="numbering" w:customStyle="1" w:styleId="82">
    <w:name w:val="Нет списка8"/>
    <w:next w:val="a8"/>
    <w:uiPriority w:val="99"/>
    <w:semiHidden/>
    <w:unhideWhenUsed/>
    <w:rsid w:val="009974D7"/>
  </w:style>
  <w:style w:type="numbering" w:customStyle="1" w:styleId="93">
    <w:name w:val="Нет списка9"/>
    <w:next w:val="a8"/>
    <w:uiPriority w:val="99"/>
    <w:semiHidden/>
    <w:unhideWhenUsed/>
    <w:rsid w:val="009974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zakupki.gov.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KashkinDA\AppData\Local\Microsoft\Windows\INetCache\Content.Outlook\KZ0FNB6X\!%20&#1058;&#1047;%20&#1069;&#1055;&#1041;%20&#1050;&#1054;%20&#1047;&#1080;&#1057;%20&#1080;%20&#1058;&#1050;%202026%20(2).docx" TargetMode="External"/><Relationship Id="rId5" Type="http://schemas.openxmlformats.org/officeDocument/2006/relationships/footnotes" Target="footnotes.xml"/><Relationship Id="rId10" Type="http://schemas.openxmlformats.org/officeDocument/2006/relationships/hyperlink" Target="mailto:info@sevastopolteplo.ru"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25</Pages>
  <Words>8848</Words>
  <Characters>50435</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Костырко Виктор Юрьевич</dc:creator>
  <cp:keywords/>
  <dc:description/>
  <cp:lastModifiedBy>Слуцкий Александр Владимирович</cp:lastModifiedBy>
  <cp:revision>3</cp:revision>
  <dcterms:created xsi:type="dcterms:W3CDTF">2026-09-02T12:07:00Z</dcterms:created>
  <dcterms:modified xsi:type="dcterms:W3CDTF">2026-09-02T12:58:00Z</dcterms:modified>
</cp:coreProperties>
</file>