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5179462A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="006030F7">
        <w:rPr>
          <w:rFonts w:ascii="Times New Roman" w:hAnsi="Times New Roman"/>
          <w:spacing w:val="3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873434">
      <w:pPr>
        <w:pStyle w:val="af1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34C69A7A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CF0D53">
        <w:rPr>
          <w:rFonts w:ascii="Times New Roman" w:hAnsi="Times New Roman"/>
          <w:b/>
          <w:sz w:val="24"/>
          <w:szCs w:val="24"/>
        </w:rPr>
        <w:t>строительных материалов</w:t>
      </w:r>
      <w:r w:rsidR="00873434">
        <w:rPr>
          <w:rFonts w:ascii="Times New Roman" w:hAnsi="Times New Roman"/>
          <w:b/>
          <w:sz w:val="24"/>
          <w:szCs w:val="24"/>
        </w:rPr>
        <w:t>, хозяйственных товаров</w:t>
      </w:r>
      <w:r w:rsidR="00CF0D53">
        <w:rPr>
          <w:rFonts w:ascii="Times New Roman" w:hAnsi="Times New Roman"/>
          <w:b/>
          <w:sz w:val="24"/>
          <w:szCs w:val="24"/>
        </w:rPr>
        <w:t xml:space="preserve"> в течение 2026 года с неопределенным объемом</w:t>
      </w:r>
      <w:r w:rsidR="0066476F" w:rsidRPr="0066476F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>для нужд</w:t>
      </w:r>
      <w:r w:rsidR="0066476F">
        <w:rPr>
          <w:rFonts w:ascii="Times New Roman" w:hAnsi="Times New Roman"/>
          <w:b/>
          <w:sz w:val="24"/>
          <w:szCs w:val="24"/>
        </w:rPr>
        <w:t xml:space="preserve"> </w:t>
      </w:r>
      <w:r w:rsidR="005C42B6">
        <w:rPr>
          <w:rFonts w:ascii="Times New Roman" w:hAnsi="Times New Roman"/>
          <w:b/>
          <w:sz w:val="24"/>
          <w:szCs w:val="24"/>
        </w:rPr>
        <w:t xml:space="preserve">филиала </w:t>
      </w:r>
      <w:r w:rsidR="005C42B6" w:rsidRPr="00554868">
        <w:rPr>
          <w:rFonts w:ascii="Times New Roman" w:hAnsi="Times New Roman"/>
          <w:b/>
          <w:sz w:val="24"/>
          <w:szCs w:val="24"/>
        </w:rPr>
        <w:t>ООО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«ЖКХ» </w:t>
      </w:r>
      <w:bookmarkEnd w:id="2"/>
      <w:proofErr w:type="spellStart"/>
      <w:r w:rsidR="00CF0D53">
        <w:rPr>
          <w:rFonts w:ascii="Times New Roman" w:hAnsi="Times New Roman"/>
          <w:b/>
          <w:sz w:val="24"/>
          <w:szCs w:val="24"/>
        </w:rPr>
        <w:t>Предгорненский</w:t>
      </w:r>
      <w:proofErr w:type="spellEnd"/>
      <w:r w:rsidR="00616C36">
        <w:rPr>
          <w:rFonts w:ascii="Times New Roman" w:hAnsi="Times New Roman"/>
          <w:b/>
          <w:sz w:val="24"/>
          <w:szCs w:val="24"/>
        </w:rPr>
        <w:t xml:space="preserve"> 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Pr="0046261B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lastRenderedPageBreak/>
        <w:t xml:space="preserve">Информационная карта документации </w:t>
      </w:r>
      <w:r w:rsidR="0044213E" w:rsidRPr="0046261B">
        <w:rPr>
          <w:rFonts w:ascii="Times New Roman" w:hAnsi="Times New Roman"/>
          <w:b/>
          <w:color w:val="000000"/>
        </w:rPr>
        <w:t>по осуществлению неконкурентной</w:t>
      </w:r>
    </w:p>
    <w:p w14:paraId="579DB83E" w14:textId="03833246" w:rsidR="005B0E70" w:rsidRPr="0046261B" w:rsidRDefault="0044213E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t xml:space="preserve"> закупки </w:t>
      </w:r>
      <w:bookmarkStart w:id="3" w:name="_Hlk219798684"/>
      <w:r w:rsidRPr="0046261B">
        <w:rPr>
          <w:rFonts w:ascii="Times New Roman" w:hAnsi="Times New Roman"/>
          <w:b/>
          <w:color w:val="000000"/>
        </w:rPr>
        <w:t>в электронной форме на право заключения договор</w:t>
      </w:r>
      <w:bookmarkEnd w:id="3"/>
      <w:r w:rsidRPr="0046261B">
        <w:rPr>
          <w:rFonts w:ascii="Times New Roman" w:hAnsi="Times New Roman"/>
          <w:b/>
          <w:color w:val="000000"/>
        </w:rPr>
        <w:t xml:space="preserve">а </w:t>
      </w:r>
      <w:r w:rsidR="0005328A" w:rsidRPr="0046261B">
        <w:rPr>
          <w:rFonts w:ascii="Times New Roman" w:hAnsi="Times New Roman"/>
          <w:b/>
          <w:color w:val="000000"/>
        </w:rPr>
        <w:t xml:space="preserve">поставки </w:t>
      </w:r>
      <w:r w:rsidR="00873434" w:rsidRPr="00873434">
        <w:rPr>
          <w:rFonts w:ascii="Times New Roman" w:hAnsi="Times New Roman"/>
          <w:b/>
          <w:color w:val="000000"/>
        </w:rPr>
        <w:t>строительных материалов, хозяйственных товаров</w:t>
      </w:r>
      <w:r w:rsidR="00CF0D53" w:rsidRPr="0046261B">
        <w:rPr>
          <w:rFonts w:ascii="Times New Roman" w:hAnsi="Times New Roman"/>
          <w:b/>
          <w:color w:val="000000"/>
        </w:rPr>
        <w:t xml:space="preserve"> в течение 2026 года с неопределенным объемом для нужд филиала ООО «ЖКХ» </w:t>
      </w:r>
      <w:proofErr w:type="spellStart"/>
      <w:r w:rsidR="00CF0D53" w:rsidRPr="0046261B">
        <w:rPr>
          <w:rFonts w:ascii="Times New Roman" w:hAnsi="Times New Roman"/>
          <w:b/>
          <w:color w:val="000000"/>
        </w:rPr>
        <w:t>Предгорненский</w:t>
      </w:r>
      <w:bookmarkStart w:id="4" w:name="_Hlk219797304"/>
      <w:proofErr w:type="spellEnd"/>
      <w:r w:rsidR="007D018E" w:rsidRPr="0046261B">
        <w:rPr>
          <w:rFonts w:ascii="Times New Roman" w:hAnsi="Times New Roman"/>
          <w:b/>
          <w:color w:val="000000"/>
        </w:rPr>
        <w:t xml:space="preserve"> </w:t>
      </w:r>
      <w:r w:rsidR="00FE6C0A" w:rsidRPr="0046261B">
        <w:rPr>
          <w:rFonts w:ascii="Times New Roman" w:hAnsi="Times New Roman"/>
          <w:b/>
          <w:color w:val="000000"/>
        </w:rPr>
        <w:t>субъектами малого и среднего предпринимательства, самозанятыми гражданами</w:t>
      </w:r>
    </w:p>
    <w:p w14:paraId="008648EE" w14:textId="77777777" w:rsidR="0046261B" w:rsidRPr="0046261B" w:rsidRDefault="0046261B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tbl>
      <w:tblPr>
        <w:tblW w:w="10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649"/>
      </w:tblGrid>
      <w:tr w:rsidR="00A23943" w:rsidRPr="0046261B" w14:paraId="687D91B8" w14:textId="77777777" w:rsidTr="0046261B">
        <w:trPr>
          <w:trHeight w:val="1010"/>
        </w:trPr>
        <w:tc>
          <w:tcPr>
            <w:tcW w:w="3261" w:type="dxa"/>
          </w:tcPr>
          <w:bookmarkEnd w:id="4"/>
          <w:p w14:paraId="58B1FA43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Наименование и адрес Заказчика</w:t>
            </w:r>
          </w:p>
        </w:tc>
        <w:tc>
          <w:tcPr>
            <w:tcW w:w="7649" w:type="dxa"/>
          </w:tcPr>
          <w:p w14:paraId="6AA49A43" w14:textId="24173B3B" w:rsidR="00125AA5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46261B" w14:paraId="3814D093" w14:textId="77777777" w:rsidTr="0046261B">
        <w:tc>
          <w:tcPr>
            <w:tcW w:w="3261" w:type="dxa"/>
          </w:tcPr>
          <w:p w14:paraId="344C3901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Контактное лицо Заказчика</w:t>
            </w:r>
          </w:p>
        </w:tc>
        <w:tc>
          <w:tcPr>
            <w:tcW w:w="7649" w:type="dxa"/>
          </w:tcPr>
          <w:p w14:paraId="00EADE52" w14:textId="77777777" w:rsidR="00A23943" w:rsidRPr="0046261B" w:rsidRDefault="00B93D6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  <w:t>Змиевская Ольга Владимировна</w:t>
            </w:r>
          </w:p>
          <w:p w14:paraId="6B33AA2F" w14:textId="5A021C37" w:rsidR="00B93D6D" w:rsidRPr="0046261B" w:rsidRDefault="00B93D6D" w:rsidP="0046261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8 (928) 262 71 18</w:t>
            </w:r>
            <w:r w:rsidR="0005328A" w:rsidRPr="0046261B">
              <w:rPr>
                <w:rFonts w:ascii="Times New Roman" w:hAnsi="Times New Roman"/>
                <w:kern w:val="2"/>
                <w:lang w:eastAsia="ru-RU"/>
              </w:rPr>
              <w:t xml:space="preserve">, </w:t>
            </w:r>
            <w:hyperlink r:id="rId11" w:history="1">
              <w:r w:rsidR="0005328A" w:rsidRPr="0046261B">
                <w:rPr>
                  <w:rFonts w:ascii="Times New Roman" w:hAnsi="Times New Roman"/>
                  <w:color w:val="0000FF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46261B" w14:paraId="33DDE8CD" w14:textId="77777777" w:rsidTr="0046261B">
        <w:tc>
          <w:tcPr>
            <w:tcW w:w="3261" w:type="dxa"/>
          </w:tcPr>
          <w:p w14:paraId="119268DA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Способ осуществления закупки</w:t>
            </w:r>
          </w:p>
        </w:tc>
        <w:tc>
          <w:tcPr>
            <w:tcW w:w="7649" w:type="dxa"/>
          </w:tcPr>
          <w:p w14:paraId="38CD37AE" w14:textId="77777777" w:rsidR="00A23943" w:rsidRPr="0046261B" w:rsidRDefault="007102C7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Неконкурентная закупка в электронной форме</w:t>
            </w:r>
          </w:p>
        </w:tc>
      </w:tr>
      <w:tr w:rsidR="00A23943" w:rsidRPr="0046261B" w14:paraId="367F0DE2" w14:textId="77777777" w:rsidTr="0046261B">
        <w:tc>
          <w:tcPr>
            <w:tcW w:w="3261" w:type="dxa"/>
          </w:tcPr>
          <w:p w14:paraId="6338CB19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</w:rPr>
              <w:t xml:space="preserve">Предмет договора с указанием </w:t>
            </w:r>
            <w:r w:rsidR="0044213E" w:rsidRPr="0046261B">
              <w:rPr>
                <w:rFonts w:ascii="Times New Roman" w:hAnsi="Times New Roman"/>
              </w:rPr>
              <w:t>количества поставляемого товара (объема выполненной работы, оказанной услуги)</w:t>
            </w:r>
            <w:r w:rsidRPr="0046261B">
              <w:rPr>
                <w:rFonts w:ascii="Times New Roman" w:hAnsi="Times New Roman"/>
              </w:rPr>
              <w:t xml:space="preserve"> краткое описание предмета закупки:</w:t>
            </w:r>
          </w:p>
        </w:tc>
        <w:tc>
          <w:tcPr>
            <w:tcW w:w="7649" w:type="dxa"/>
          </w:tcPr>
          <w:p w14:paraId="14D47AFE" w14:textId="72262F0A" w:rsidR="00BD2B39" w:rsidRPr="0046261B" w:rsidRDefault="00AB7FAF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</w:rPr>
            </w:pPr>
            <w:bookmarkStart w:id="5" w:name="_Hlk226455838"/>
            <w:r w:rsidRPr="0046261B">
              <w:rPr>
                <w:rFonts w:ascii="Times New Roman" w:hAnsi="Times New Roman"/>
                <w:color w:val="000000" w:themeColor="text1"/>
              </w:rPr>
              <w:t>Поставка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bookmarkStart w:id="6" w:name="_Hlk242175609"/>
            <w:bookmarkStart w:id="7" w:name="_Hlk226454894"/>
            <w:r w:rsidR="00873434" w:rsidRPr="00873434">
              <w:rPr>
                <w:rFonts w:ascii="Times New Roman" w:hAnsi="Times New Roman"/>
              </w:rPr>
              <w:t xml:space="preserve">строительных материалов, хозяйственных товаров </w:t>
            </w:r>
            <w:bookmarkEnd w:id="6"/>
            <w:r w:rsidR="00CF0D53" w:rsidRPr="0046261B">
              <w:rPr>
                <w:rFonts w:ascii="Times New Roman" w:hAnsi="Times New Roman"/>
              </w:rPr>
              <w:t xml:space="preserve">в течение 2026 года с неопределенным объемом для нужд филиала ООО «ЖКХ» </w:t>
            </w:r>
            <w:proofErr w:type="spellStart"/>
            <w:r w:rsidR="00CF0D53" w:rsidRPr="0046261B">
              <w:rPr>
                <w:rFonts w:ascii="Times New Roman" w:hAnsi="Times New Roman"/>
              </w:rPr>
              <w:t>Предгорненский</w:t>
            </w:r>
            <w:proofErr w:type="spellEnd"/>
            <w:r w:rsidR="00CF0D53" w:rsidRPr="0046261B">
              <w:rPr>
                <w:rFonts w:ascii="Times New Roman" w:hAnsi="Times New Roman"/>
              </w:rPr>
              <w:t xml:space="preserve"> </w:t>
            </w:r>
            <w:bookmarkEnd w:id="5"/>
            <w:bookmarkEnd w:id="7"/>
            <w:r w:rsidR="00CF0D53" w:rsidRPr="0046261B">
              <w:rPr>
                <w:rFonts w:ascii="Times New Roman" w:hAnsi="Times New Roman"/>
              </w:rPr>
              <w:t>субъектами малого и среднего предпринимательства, самозанятыми гражданами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>(согласно Приложени</w:t>
            </w:r>
            <w:r w:rsidR="001E337D">
              <w:rPr>
                <w:rFonts w:ascii="Times New Roman" w:hAnsi="Times New Roman"/>
                <w:color w:val="000000" w:themeColor="text1"/>
              </w:rPr>
              <w:t>я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 xml:space="preserve"> № </w:t>
            </w:r>
            <w:r w:rsidR="0044213E" w:rsidRPr="0046261B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A23943" w:rsidRPr="0046261B" w14:paraId="4299C30F" w14:textId="77777777" w:rsidTr="0046261B">
        <w:tc>
          <w:tcPr>
            <w:tcW w:w="3261" w:type="dxa"/>
          </w:tcPr>
          <w:p w14:paraId="43446600" w14:textId="182B6154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 xml:space="preserve"> </w:t>
            </w:r>
            <w:r w:rsidR="00CF0D53" w:rsidRPr="0046261B">
              <w:rPr>
                <w:rFonts w:ascii="Times New Roman" w:eastAsia="GulimChe" w:hAnsi="Times New Roman"/>
              </w:rPr>
              <w:t xml:space="preserve">Максимальное значение </w:t>
            </w:r>
            <w:r w:rsidRPr="0046261B">
              <w:rPr>
                <w:rFonts w:ascii="Times New Roman" w:eastAsia="GulimChe" w:hAnsi="Times New Roman"/>
              </w:rPr>
              <w:t>цен</w:t>
            </w:r>
            <w:r w:rsidR="00CF0D53" w:rsidRPr="0046261B">
              <w:rPr>
                <w:rFonts w:ascii="Times New Roman" w:eastAsia="GulimChe" w:hAnsi="Times New Roman"/>
              </w:rPr>
              <w:t>ы</w:t>
            </w:r>
            <w:r w:rsidRPr="0046261B">
              <w:rPr>
                <w:rFonts w:ascii="Times New Roman" w:eastAsia="GulimChe" w:hAnsi="Times New Roman"/>
              </w:rPr>
              <w:t xml:space="preserve"> договора, рублей (с учетом всех затрат)</w:t>
            </w:r>
          </w:p>
        </w:tc>
        <w:tc>
          <w:tcPr>
            <w:tcW w:w="7649" w:type="dxa"/>
          </w:tcPr>
          <w:p w14:paraId="20F6C888" w14:textId="4E803546" w:rsidR="0046261B" w:rsidRPr="008A6901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i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 </w:t>
            </w:r>
            <w:r w:rsidRPr="008A6901">
              <w:rPr>
                <w:rFonts w:ascii="Times New Roman" w:hAnsi="Times New Roman"/>
                <w:b/>
                <w:i/>
                <w:color w:val="000000"/>
              </w:rPr>
              <w:t>800 000 (восемьсот тысяч) рублей 00 копеек.</w:t>
            </w:r>
          </w:p>
          <w:p w14:paraId="3209F21B" w14:textId="2B79A507" w:rsidR="00CF0D53" w:rsidRPr="0046261B" w:rsidRDefault="00CF0D53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</w:p>
        </w:tc>
      </w:tr>
      <w:tr w:rsidR="001B06FC" w:rsidRPr="0046261B" w14:paraId="584337A4" w14:textId="77777777" w:rsidTr="0046261B">
        <w:tc>
          <w:tcPr>
            <w:tcW w:w="3261" w:type="dxa"/>
          </w:tcPr>
          <w:p w14:paraId="33056732" w14:textId="7E445466" w:rsidR="001B06FC" w:rsidRPr="001B06FC" w:rsidRDefault="001B06FC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GulimChe" w:hAnsi="Times New Roman"/>
              </w:rPr>
            </w:pPr>
            <w:r w:rsidRPr="001B06FC">
              <w:rPr>
                <w:rFonts w:ascii="Times New Roman" w:hAnsi="Times New Roman"/>
                <w:bCs/>
              </w:rPr>
              <w:t xml:space="preserve">Начальная </w:t>
            </w:r>
            <w:r>
              <w:rPr>
                <w:rFonts w:ascii="Times New Roman" w:hAnsi="Times New Roman"/>
                <w:bCs/>
              </w:rPr>
              <w:t xml:space="preserve">(максимальная) </w:t>
            </w:r>
            <w:r w:rsidRPr="001B06FC">
              <w:rPr>
                <w:rFonts w:ascii="Times New Roman" w:hAnsi="Times New Roman"/>
                <w:bCs/>
              </w:rPr>
              <w:t>сумма цен единиц</w:t>
            </w:r>
            <w:r w:rsidR="001E337D">
              <w:rPr>
                <w:rFonts w:ascii="Times New Roman" w:hAnsi="Times New Roman"/>
                <w:bCs/>
              </w:rPr>
              <w:t>ы</w:t>
            </w:r>
            <w:r w:rsidRPr="001B06FC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товара, работы, услуги</w:t>
            </w:r>
          </w:p>
        </w:tc>
        <w:tc>
          <w:tcPr>
            <w:tcW w:w="7649" w:type="dxa"/>
          </w:tcPr>
          <w:p w14:paraId="35DF69FD" w14:textId="658540D1" w:rsidR="001E337D" w:rsidRPr="008A6901" w:rsidRDefault="00873434" w:rsidP="008734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Style w:val="a8"/>
                <w:bCs w:val="0"/>
                <w:i/>
                <w:color w:val="000000"/>
              </w:rPr>
            </w:pPr>
            <w:r w:rsidRPr="008A6901">
              <w:rPr>
                <w:rFonts w:ascii="Times New Roman" w:hAnsi="Times New Roman"/>
                <w:b/>
                <w:i/>
                <w:color w:val="000000"/>
              </w:rPr>
              <w:t>71 389 (Семьдесят одна тысяча триста восемьдесят девять) рублей 00 копеек.</w:t>
            </w:r>
          </w:p>
          <w:p w14:paraId="5DDAF170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lang w:eastAsia="ru-RU"/>
              </w:rPr>
              <w:t>Цена за единицу товара устанавливается в российских рублях и остается неизменной на весь срок исполнения договора.</w:t>
            </w:r>
          </w:p>
          <w:p w14:paraId="038AC8C1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lang w:eastAsia="ru-RU"/>
              </w:rPr>
            </w:pPr>
          </w:p>
          <w:p w14:paraId="7154AB79" w14:textId="336D4F5F" w:rsidR="001B06FC" w:rsidRPr="001B06FC" w:rsidRDefault="001B06FC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bCs w:val="0"/>
              </w:rPr>
            </w:pP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Предложения участников закупки </w:t>
            </w:r>
            <w:r w:rsidRPr="001B06FC">
              <w:rPr>
                <w:rStyle w:val="a8"/>
                <w:rFonts w:eastAsia="Times New Roman"/>
              </w:rPr>
              <w:t>не могут превышать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 установленную </w:t>
            </w:r>
            <w:r>
              <w:rPr>
                <w:rStyle w:val="a8"/>
                <w:rFonts w:eastAsia="Times New Roman"/>
                <w:b w:val="0"/>
                <w:bCs w:val="0"/>
              </w:rPr>
              <w:t>З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>аказчиком сумму цен за единицу.</w:t>
            </w:r>
          </w:p>
        </w:tc>
      </w:tr>
      <w:tr w:rsidR="00A23943" w:rsidRPr="0046261B" w14:paraId="092F1583" w14:textId="77777777" w:rsidTr="0046261B">
        <w:tc>
          <w:tcPr>
            <w:tcW w:w="3261" w:type="dxa"/>
          </w:tcPr>
          <w:p w14:paraId="1FDCFAB5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Обоснование начальной (максимальной) цена договора</w:t>
            </w:r>
          </w:p>
        </w:tc>
        <w:tc>
          <w:tcPr>
            <w:tcW w:w="7649" w:type="dxa"/>
          </w:tcPr>
          <w:p w14:paraId="7B8AA693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Коммерческие предложения от Поставщиков.</w:t>
            </w:r>
          </w:p>
          <w:p w14:paraId="65806B1F" w14:textId="77777777" w:rsidR="0046261B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785B3B1" w14:textId="118CE6D6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 xml:space="preserve">Максимальное значение цены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 включает стоимость товара, уплату всех налогов, таможенных пошлин, сборов, отчислений, других обязательных платежей, установленных законодательством Российской Федерации, транспортных и иных расходов поставщика, связанных с исполнением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а. </w:t>
            </w:r>
          </w:p>
          <w:p w14:paraId="60A5493A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</w:p>
          <w:p w14:paraId="3FF73167" w14:textId="77777777" w:rsidR="00A23943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46261B" w14:paraId="68B47EC2" w14:textId="77777777" w:rsidTr="0046261B">
        <w:tc>
          <w:tcPr>
            <w:tcW w:w="3261" w:type="dxa"/>
          </w:tcPr>
          <w:p w14:paraId="6E58F4F0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>Сроки поставки товара, выполнения работ, оказания услуг</w:t>
            </w:r>
          </w:p>
        </w:tc>
        <w:tc>
          <w:tcPr>
            <w:tcW w:w="7649" w:type="dxa"/>
          </w:tcPr>
          <w:p w14:paraId="04A2D384" w14:textId="77777777" w:rsidR="00A2394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46261B">
              <w:rPr>
                <w:rFonts w:ascii="Times New Roman" w:hAnsi="Times New Roman"/>
                <w:bCs/>
                <w:lang w:eastAsia="ru-RU"/>
              </w:rPr>
              <w:t>Товар отгружается партиями в течение не более 1 (одного) рабочего дня, следующего за днем получения заявки Поставщиком от Заказчика в электронном или письменном виде.</w:t>
            </w:r>
          </w:p>
          <w:p w14:paraId="043CB60B" w14:textId="5534078A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46261B">
              <w:rPr>
                <w:rFonts w:ascii="Times New Roman" w:hAnsi="Times New Roman"/>
                <w:color w:val="000000"/>
                <w:lang w:eastAsia="ru-RU"/>
              </w:rPr>
              <w:t>Не заявленный товар не поставляется поставщиком и не оплачивается Заказчиком.</w:t>
            </w:r>
          </w:p>
          <w:p w14:paraId="1CE718F0" w14:textId="10D73079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>Поставка осуществляется транспортом, силами и средствами Поставщика, включая погрузочно-разгрузочные работы.</w:t>
            </w:r>
          </w:p>
        </w:tc>
      </w:tr>
      <w:tr w:rsidR="00A23943" w:rsidRPr="0046261B" w14:paraId="6DAF74F5" w14:textId="77777777" w:rsidTr="0046261B">
        <w:tc>
          <w:tcPr>
            <w:tcW w:w="3261" w:type="dxa"/>
          </w:tcPr>
          <w:p w14:paraId="6F6FD4EE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Источник финансирования закупки</w:t>
            </w:r>
          </w:p>
        </w:tc>
        <w:tc>
          <w:tcPr>
            <w:tcW w:w="7649" w:type="dxa"/>
          </w:tcPr>
          <w:p w14:paraId="3048A35A" w14:textId="77777777" w:rsidR="00A23943" w:rsidRPr="0046261B" w:rsidRDefault="00962045" w:rsidP="0046261B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46261B" w14:paraId="1721B6B9" w14:textId="77777777" w:rsidTr="0046261B">
        <w:tc>
          <w:tcPr>
            <w:tcW w:w="3261" w:type="dxa"/>
          </w:tcPr>
          <w:p w14:paraId="7F26BCDB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GulimChe" w:hAnsi="Times New Roman"/>
              </w:rPr>
              <w:t>Форма, срок, и порядок оплаты товаров, работ, услуг</w:t>
            </w:r>
          </w:p>
        </w:tc>
        <w:tc>
          <w:tcPr>
            <w:tcW w:w="7649" w:type="dxa"/>
          </w:tcPr>
          <w:p w14:paraId="0C282675" w14:textId="284D7D6D" w:rsidR="00962045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Franklin Gothic Book" w:hAnsi="Times New Roman"/>
                <w:bCs/>
              </w:rPr>
              <w:t xml:space="preserve">Срок оплаты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 xml:space="preserve">поставленных </w:t>
            </w:r>
            <w:r w:rsidR="00125AA5" w:rsidRPr="0046261B">
              <w:rPr>
                <w:rFonts w:ascii="Times New Roman" w:eastAsia="Franklin Gothic Book" w:hAnsi="Times New Roman"/>
                <w:bCs/>
              </w:rPr>
              <w:t>товаров должен</w:t>
            </w:r>
            <w:r w:rsidRPr="0046261B">
              <w:rPr>
                <w:rFonts w:ascii="Times New Roman" w:eastAsia="Franklin Gothic Book" w:hAnsi="Times New Roman"/>
                <w:bCs/>
              </w:rPr>
              <w:t xml:space="preserve"> составлять не более 7 рабочих дней со дня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>подписания сторонами документов о поставке.</w:t>
            </w:r>
          </w:p>
          <w:p w14:paraId="7B580495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lastRenderedPageBreak/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46261B" w14:paraId="7F0B234C" w14:textId="77777777" w:rsidTr="0046261B">
        <w:tc>
          <w:tcPr>
            <w:tcW w:w="3261" w:type="dxa"/>
          </w:tcPr>
          <w:p w14:paraId="036B92B5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7649" w:type="dxa"/>
          </w:tcPr>
          <w:p w14:paraId="0D332B27" w14:textId="4AE396AF" w:rsidR="00A23943" w:rsidRPr="0046261B" w:rsidRDefault="00CF0D5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bookmarkStart w:id="8" w:name="_Hlk226456010"/>
            <w:r w:rsidRPr="0046261B">
              <w:rPr>
                <w:sz w:val="22"/>
                <w:szCs w:val="22"/>
              </w:rPr>
              <w:t xml:space="preserve">Ставропольский край, г. Ессентуки, ул. Большая </w:t>
            </w:r>
            <w:proofErr w:type="spellStart"/>
            <w:r w:rsidRPr="0046261B">
              <w:rPr>
                <w:sz w:val="22"/>
                <w:szCs w:val="22"/>
              </w:rPr>
              <w:t>Боргустанская</w:t>
            </w:r>
            <w:proofErr w:type="spellEnd"/>
            <w:r w:rsidR="0046261B" w:rsidRPr="0046261B">
              <w:rPr>
                <w:sz w:val="22"/>
                <w:szCs w:val="22"/>
              </w:rPr>
              <w:t>,</w:t>
            </w:r>
            <w:r w:rsidRPr="0046261B">
              <w:rPr>
                <w:sz w:val="22"/>
                <w:szCs w:val="22"/>
              </w:rPr>
              <w:t xml:space="preserve"> д.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Pr="0046261B">
              <w:rPr>
                <w:sz w:val="22"/>
                <w:szCs w:val="22"/>
              </w:rPr>
              <w:t>20</w:t>
            </w:r>
            <w:bookmarkEnd w:id="8"/>
          </w:p>
        </w:tc>
      </w:tr>
      <w:tr w:rsidR="00A23943" w:rsidRPr="0046261B" w14:paraId="297E44F4" w14:textId="77777777" w:rsidTr="0046261B">
        <w:tc>
          <w:tcPr>
            <w:tcW w:w="3261" w:type="dxa"/>
          </w:tcPr>
          <w:p w14:paraId="69561A49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Calibri" w:hAnsi="Times New Roman"/>
              </w:rPr>
              <w:t>Размер обеспечения заявки на участие в закупке</w:t>
            </w:r>
          </w:p>
        </w:tc>
        <w:tc>
          <w:tcPr>
            <w:tcW w:w="7649" w:type="dxa"/>
          </w:tcPr>
          <w:p w14:paraId="273B5024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3B83657A" w14:textId="77777777" w:rsidTr="0046261B">
        <w:tc>
          <w:tcPr>
            <w:tcW w:w="3261" w:type="dxa"/>
          </w:tcPr>
          <w:p w14:paraId="6C28103E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Размер обеспечения и</w:t>
            </w:r>
          </w:p>
          <w:p w14:paraId="5803FEED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исполнения договора</w:t>
            </w:r>
          </w:p>
        </w:tc>
        <w:tc>
          <w:tcPr>
            <w:tcW w:w="7649" w:type="dxa"/>
          </w:tcPr>
          <w:p w14:paraId="2C57B339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55804B1B" w14:textId="77777777" w:rsidTr="0046261B">
        <w:tc>
          <w:tcPr>
            <w:tcW w:w="3261" w:type="dxa"/>
          </w:tcPr>
          <w:p w14:paraId="3AD8D602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Требование к участникам</w:t>
            </w:r>
          </w:p>
          <w:p w14:paraId="2B96D8A7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закупки</w:t>
            </w:r>
          </w:p>
        </w:tc>
        <w:tc>
          <w:tcPr>
            <w:tcW w:w="7649" w:type="dxa"/>
          </w:tcPr>
          <w:p w14:paraId="550254E9" w14:textId="4C449E51" w:rsidR="00A23943" w:rsidRPr="0046261B" w:rsidRDefault="00FC2E5D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9" w:name="_Hlk219796867"/>
            <w:r w:rsidRPr="0046261B">
              <w:rPr>
                <w:rFonts w:ascii="Times New Roman" w:hAnsi="Times New Roman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46261B">
              <w:rPr>
                <w:rFonts w:ascii="Times New Roman" w:hAnsi="Times New Roman"/>
              </w:rPr>
              <w:t>ООО «ЖКХ»</w:t>
            </w:r>
            <w:r w:rsidRPr="0046261B">
              <w:rPr>
                <w:rFonts w:ascii="Times New Roman" w:hAnsi="Times New Roman"/>
              </w:rPr>
              <w:t xml:space="preserve"> от </w:t>
            </w:r>
            <w:r w:rsidR="00B93D6D" w:rsidRPr="0046261B">
              <w:rPr>
                <w:rFonts w:ascii="Times New Roman" w:hAnsi="Times New Roman"/>
              </w:rPr>
              <w:t>26.12</w:t>
            </w:r>
            <w:r w:rsidRPr="0046261B">
              <w:rPr>
                <w:rFonts w:ascii="Times New Roman" w:hAnsi="Times New Roman"/>
              </w:rPr>
              <w:t>.202</w:t>
            </w:r>
            <w:r w:rsidR="00DF3855" w:rsidRPr="0046261B">
              <w:rPr>
                <w:rFonts w:ascii="Times New Roman" w:hAnsi="Times New Roman"/>
              </w:rPr>
              <w:t>4</w:t>
            </w:r>
            <w:r w:rsidRPr="0046261B">
              <w:rPr>
                <w:rFonts w:ascii="Times New Roman" w:hAnsi="Times New Roman"/>
              </w:rPr>
              <w:t xml:space="preserve"> </w:t>
            </w:r>
            <w:r w:rsidR="00B93D6D" w:rsidRPr="0046261B">
              <w:rPr>
                <w:rFonts w:ascii="Times New Roman" w:hAnsi="Times New Roman"/>
              </w:rPr>
              <w:t>г.  в</w:t>
            </w:r>
            <w:r w:rsidR="00B208E8" w:rsidRPr="0046261B">
              <w:rPr>
                <w:rFonts w:ascii="Times New Roman" w:hAnsi="Times New Roman"/>
              </w:rPr>
              <w:t xml:space="preserve"> части, не противоречащей указанным нормам.</w:t>
            </w:r>
            <w:bookmarkEnd w:id="9"/>
          </w:p>
        </w:tc>
      </w:tr>
      <w:tr w:rsidR="00A23943" w:rsidRPr="0046261B" w14:paraId="3BF27D1F" w14:textId="77777777" w:rsidTr="0046261B">
        <w:tc>
          <w:tcPr>
            <w:tcW w:w="3261" w:type="dxa"/>
          </w:tcPr>
          <w:p w14:paraId="35CE2A31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Описание предмета закупки</w:t>
            </w:r>
          </w:p>
        </w:tc>
        <w:tc>
          <w:tcPr>
            <w:tcW w:w="7649" w:type="dxa"/>
          </w:tcPr>
          <w:p w14:paraId="41357C68" w14:textId="269F0668" w:rsidR="00A23943" w:rsidRPr="0046261B" w:rsidRDefault="00FC2E5D" w:rsidP="0046261B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Описание объекта закупки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="0022594E" w:rsidRPr="0046261B">
              <w:rPr>
                <w:sz w:val="22"/>
                <w:szCs w:val="22"/>
              </w:rPr>
              <w:t>согласно</w:t>
            </w:r>
            <w:r w:rsidRPr="0046261B">
              <w:rPr>
                <w:sz w:val="22"/>
                <w:szCs w:val="22"/>
              </w:rPr>
              <w:t xml:space="preserve"> Приложени</w:t>
            </w:r>
            <w:r w:rsidR="0046261B" w:rsidRPr="0046261B">
              <w:rPr>
                <w:sz w:val="22"/>
                <w:szCs w:val="22"/>
              </w:rPr>
              <w:t>я</w:t>
            </w:r>
            <w:r w:rsidRPr="0046261B">
              <w:rPr>
                <w:sz w:val="22"/>
                <w:szCs w:val="22"/>
              </w:rPr>
              <w:t xml:space="preserve"> № </w:t>
            </w:r>
            <w:r w:rsidR="0022594E" w:rsidRPr="0046261B">
              <w:rPr>
                <w:sz w:val="22"/>
                <w:szCs w:val="22"/>
              </w:rPr>
              <w:t>2</w:t>
            </w:r>
            <w:r w:rsidR="0044217A" w:rsidRPr="0046261B">
              <w:rPr>
                <w:sz w:val="22"/>
                <w:szCs w:val="22"/>
              </w:rPr>
              <w:t>.</w:t>
            </w:r>
          </w:p>
        </w:tc>
      </w:tr>
      <w:tr w:rsidR="0085638A" w:rsidRPr="0046261B" w14:paraId="0C8121C4" w14:textId="77777777" w:rsidTr="0046261B">
        <w:tc>
          <w:tcPr>
            <w:tcW w:w="3261" w:type="dxa"/>
          </w:tcPr>
          <w:p w14:paraId="60B6D1D8" w14:textId="77777777" w:rsidR="0085638A" w:rsidRPr="0046261B" w:rsidRDefault="00BE3664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Период</w:t>
            </w:r>
            <w:r w:rsidR="0085638A"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 заключения договора</w:t>
            </w:r>
          </w:p>
        </w:tc>
        <w:tc>
          <w:tcPr>
            <w:tcW w:w="7649" w:type="dxa"/>
          </w:tcPr>
          <w:p w14:paraId="609D4586" w14:textId="1A95A14E" w:rsidR="0085638A" w:rsidRPr="0046261B" w:rsidRDefault="00873434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  <w:r w:rsidR="00554868" w:rsidRPr="0046261B">
              <w:rPr>
                <w:rFonts w:ascii="Times New Roman" w:hAnsi="Times New Roman"/>
              </w:rPr>
              <w:t xml:space="preserve"> 2026 г.</w:t>
            </w:r>
          </w:p>
        </w:tc>
      </w:tr>
      <w:tr w:rsidR="00DF3855" w:rsidRPr="0046261B" w14:paraId="162C4DDD" w14:textId="77777777" w:rsidTr="0046261B">
        <w:tc>
          <w:tcPr>
            <w:tcW w:w="3261" w:type="dxa"/>
          </w:tcPr>
          <w:p w14:paraId="50F907E3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_Hlk219797375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0"/>
          </w:p>
        </w:tc>
        <w:tc>
          <w:tcPr>
            <w:tcW w:w="7649" w:type="dxa"/>
          </w:tcPr>
          <w:p w14:paraId="295E8380" w14:textId="7F6B3350" w:rsidR="00A515E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</w:t>
            </w:r>
            <w:hyperlink r:id="rId12" w:history="1">
              <w:r w:rsidR="0046261B" w:rsidRPr="0046261B">
                <w:rPr>
                  <w:rStyle w:val="a6"/>
                  <w:rFonts w:ascii="Times New Roman" w:hAnsi="Times New Roman"/>
                </w:rPr>
                <w:t>https://torgi82.ru/</w:t>
              </w:r>
            </w:hyperlink>
            <w:r w:rsidRPr="0046261B">
              <w:rPr>
                <w:rFonts w:ascii="Times New Roman" w:hAnsi="Times New Roman"/>
              </w:rPr>
              <w:t xml:space="preserve">. </w:t>
            </w:r>
          </w:p>
          <w:p w14:paraId="7CB06554" w14:textId="29E7A0D7" w:rsidR="00DF385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46261B" w14:paraId="2FCDFB5A" w14:textId="77777777" w:rsidTr="0046261B">
        <w:tc>
          <w:tcPr>
            <w:tcW w:w="3261" w:type="dxa"/>
          </w:tcPr>
          <w:p w14:paraId="3CB3E4FC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1" w:name="_Hlk219797424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7649" w:type="dxa"/>
          </w:tcPr>
          <w:p w14:paraId="16727CB7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2" w:name="_Hlk219797450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41273061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3" w:name="_Hlk219797463"/>
            <w:bookmarkEnd w:id="12"/>
            <w:r w:rsidRPr="0046261B">
              <w:rPr>
                <w:rFonts w:ascii="Times New Roman" w:hAnsi="Times New Roman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4" w:name="_Hlk219797475"/>
            <w:bookmarkEnd w:id="13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680F58C9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4"/>
            <w:r w:rsidRPr="0046261B">
              <w:rPr>
                <w:rFonts w:ascii="Times New Roman" w:hAnsi="Times New Roman"/>
              </w:rPr>
              <w:t>.</w:t>
            </w:r>
          </w:p>
        </w:tc>
      </w:tr>
      <w:tr w:rsidR="00E24706" w:rsidRPr="0046261B" w14:paraId="4C6EAC49" w14:textId="77777777" w:rsidTr="0046261B">
        <w:tc>
          <w:tcPr>
            <w:tcW w:w="3261" w:type="dxa"/>
          </w:tcPr>
          <w:p w14:paraId="0C30677E" w14:textId="0FC5FCE8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Запрет закупок товаров (в том числе поставляемых при</w:t>
            </w:r>
            <w:r w:rsidR="004626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7649" w:type="dxa"/>
          </w:tcPr>
          <w:p w14:paraId="3E384B70" w14:textId="49DBE6C7" w:rsidR="007D037D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  <w:b/>
                <w:bCs/>
              </w:rPr>
              <w:lastRenderedPageBreak/>
              <w:t>Не применяется</w:t>
            </w:r>
            <w:r w:rsidRPr="00BA2F4A">
              <w:rPr>
                <w:rFonts w:ascii="Times New Roman" w:hAnsi="Times New Roman"/>
              </w:rPr>
              <w:t xml:space="preserve"> в отношении </w:t>
            </w:r>
            <w:r w:rsidR="007D037D">
              <w:rPr>
                <w:rFonts w:ascii="Times New Roman" w:hAnsi="Times New Roman"/>
              </w:rPr>
              <w:t>=</w:t>
            </w:r>
            <w:r w:rsidR="007D037D" w:rsidRPr="00BA2F4A">
              <w:rPr>
                <w:rFonts w:ascii="Times New Roman" w:hAnsi="Times New Roman"/>
              </w:rPr>
              <w:t>позиций.</w:t>
            </w:r>
          </w:p>
          <w:p w14:paraId="11C370D0" w14:textId="4DFA7684" w:rsidR="004A38A9" w:rsidRDefault="00BA2F4A" w:rsidP="007D037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 Технического задания (Приложение № </w:t>
            </w:r>
            <w:r>
              <w:rPr>
                <w:rFonts w:ascii="Times New Roman" w:hAnsi="Times New Roman"/>
              </w:rPr>
              <w:t>2)</w:t>
            </w:r>
            <w:r w:rsidRPr="00BA2F4A">
              <w:rPr>
                <w:rFonts w:ascii="Times New Roman" w:hAnsi="Times New Roman"/>
              </w:rPr>
              <w:t xml:space="preserve">, включенных в Приложение №1 постановления Правительства Российской Федерации от 23.12.2024 № 1875 </w:t>
            </w:r>
          </w:p>
          <w:p w14:paraId="0D02673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на основании подпункта «и» пункта 5 постановления Правительства Российской Федерации от 23.12.2024 г. № 1875: </w:t>
            </w:r>
          </w:p>
          <w:p w14:paraId="303F366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lastRenderedPageBreak/>
              <w:t xml:space="preserve">«осуществляется закупка товаров, не относящихся к товарам и программному обеспечению, указанным в позициях 17, 21, 27, 35, 140, 141, 144 и 146 приложения N 1 к настоящему постановлению: </w:t>
            </w:r>
          </w:p>
          <w:p w14:paraId="37FEFE4D" w14:textId="0417ADF9" w:rsidR="00E24706" w:rsidRPr="0046261B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ни одна из использованных при определении начальной (максимальной) цены кон-тракта (начальной (максимальной) цены договора) или цены контракта, заключаемого с единственным поставщиком (подрядчиком, исполнителем) (цены заключаемого с единственным поставщиком (исполнителем, подрядчиком) договора), </w:t>
            </w:r>
            <w:r w:rsidRPr="00566B3B">
              <w:rPr>
                <w:rFonts w:ascii="Times New Roman" w:hAnsi="Times New Roman"/>
                <w:b/>
                <w:bCs/>
              </w:rPr>
              <w:t>цена единицы товара не превышает 300 тыс. рублей и при этом произведение каждой цены единицы товара на количество такого товара не превышает 1 млн. рублей</w:t>
            </w:r>
            <w:r w:rsidRPr="00BA2F4A">
              <w:rPr>
                <w:rFonts w:ascii="Times New Roman" w:hAnsi="Times New Roman"/>
              </w:rPr>
              <w:t>».</w:t>
            </w:r>
          </w:p>
        </w:tc>
      </w:tr>
      <w:tr w:rsidR="00E24706" w:rsidRPr="0046261B" w14:paraId="6C47635A" w14:textId="77777777" w:rsidTr="0046261B">
        <w:tc>
          <w:tcPr>
            <w:tcW w:w="3261" w:type="dxa"/>
          </w:tcPr>
          <w:p w14:paraId="4CD43DF7" w14:textId="77777777" w:rsidR="00E24706" w:rsidRPr="0046261B" w:rsidRDefault="00E24706" w:rsidP="004F2406">
            <w:pPr>
              <w:pStyle w:val="ConsPlusNormal0"/>
              <w:ind w:right="2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отдельными видами юридических лиц»</w:t>
            </w:r>
          </w:p>
        </w:tc>
        <w:tc>
          <w:tcPr>
            <w:tcW w:w="7649" w:type="dxa"/>
          </w:tcPr>
          <w:p w14:paraId="6EFAFE8C" w14:textId="1CA189F3" w:rsidR="00DC3602" w:rsidRPr="00DC3602" w:rsidRDefault="00DC3602" w:rsidP="007D03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  <w:b/>
              </w:rPr>
              <w:lastRenderedPageBreak/>
              <w:t>Применяется</w:t>
            </w:r>
            <w:r w:rsidRPr="00DC3602">
              <w:rPr>
                <w:rFonts w:ascii="Times New Roman" w:hAnsi="Times New Roman"/>
              </w:rPr>
              <w:t xml:space="preserve"> в отношении позиции </w:t>
            </w:r>
          </w:p>
          <w:p w14:paraId="2E0425DD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02D636D" w14:textId="088B1F7F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</w:t>
            </w:r>
            <w:r w:rsidRPr="00DC3602">
              <w:rPr>
                <w:rFonts w:ascii="Times New Roman" w:hAnsi="Times New Roman"/>
                <w:b/>
                <w:bCs/>
              </w:rPr>
              <w:t>Российская Федерация, для позиции 7 Приложения № 2 является -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 xml:space="preserve">, предусмотренного статьей 17.1 Федерального закона «О промышленной политике в Российской Федерации» (далее - реестр российской промышленной продукции), </w:t>
            </w:r>
            <w:r w:rsidRPr="00DC3602">
              <w:rPr>
                <w:rFonts w:ascii="Times New Roman" w:hAnsi="Times New Roman"/>
                <w:b/>
                <w:bCs/>
              </w:rPr>
              <w:t>и справка</w:t>
            </w:r>
            <w:r w:rsidRPr="00DC3602">
              <w:rPr>
                <w:rFonts w:ascii="Times New Roman" w:hAnsi="Times New Roman"/>
              </w:rPr>
              <w:t xml:space="preserve">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«О подтверждении производства российской промышленной продукции», </w:t>
            </w:r>
            <w:r w:rsidRPr="00DC3602">
              <w:rPr>
                <w:rFonts w:ascii="Times New Roman" w:hAnsi="Times New Roman"/>
                <w:b/>
                <w:bCs/>
                <w:u w:val="single"/>
              </w:rPr>
              <w:t>или</w:t>
            </w:r>
            <w:r w:rsidRPr="00DC3602">
              <w:rPr>
                <w:rFonts w:ascii="Times New Roman" w:hAnsi="Times New Roman"/>
                <w:b/>
                <w:bCs/>
              </w:rPr>
              <w:t xml:space="preserve">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>, содержащей в том числе:</w:t>
            </w:r>
          </w:p>
          <w:p w14:paraId="184C4C21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2114775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</w:t>
            </w:r>
            <w:r w:rsidRPr="00DC3602">
              <w:rPr>
                <w:rFonts w:ascii="Times New Roman" w:hAnsi="Times New Roman"/>
              </w:rPr>
              <w:lastRenderedPageBreak/>
              <w:t>или превышает значение, определенное постановлением Правительства Российской Федерации от 17 июля 2015 г. N 719 «О подтверждении производства российской промышленной продукции», включая значение, определенное для целей осуществления закупок (если постановлением Правительства Российской Федерации от 17 июля 2015 г. N 719 «О подтверждении производства российской промышленной продукции» в отношении такого товара определено значение для целей осуществления закупок);</w:t>
            </w:r>
          </w:p>
          <w:p w14:paraId="2BEF398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</w:r>
          </w:p>
          <w:p w14:paraId="137FE590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C968B26" w14:textId="4C46B1BC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из </w:t>
            </w:r>
            <w:r w:rsidRPr="00DC3602">
              <w:rPr>
                <w:rFonts w:ascii="Times New Roman" w:hAnsi="Times New Roman"/>
                <w:b/>
                <w:bCs/>
              </w:rPr>
              <w:t>государств - членов Евразийского экономического союза (за исключением Российской Федерации), для позиции 7 Приложения № 2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602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2664EF5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6C9D29D9" w14:textId="77777777" w:rsidR="00E24706" w:rsidRDefault="00DC3602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14:paraId="1C34F049" w14:textId="77777777" w:rsidR="00755E53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55A1795" w14:textId="6D09E7F7" w:rsidR="00755E53" w:rsidRPr="00DC3602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5155">
              <w:rPr>
                <w:rFonts w:ascii="Times New Roman" w:hAnsi="Times New Roman"/>
                <w:b/>
                <w:bCs/>
              </w:rPr>
              <w:t>В случае непредоставления Участником вышеуказанной информации в составе заявки - товар приравнивается к иностранному.</w:t>
            </w:r>
          </w:p>
        </w:tc>
      </w:tr>
      <w:tr w:rsidR="00E24706" w:rsidRPr="0046261B" w14:paraId="635762A7" w14:textId="77777777" w:rsidTr="0046261B">
        <w:tc>
          <w:tcPr>
            <w:tcW w:w="3261" w:type="dxa"/>
          </w:tcPr>
          <w:p w14:paraId="09BB64B1" w14:textId="77777777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отдельными видами юридических лиц»</w:t>
            </w:r>
          </w:p>
        </w:tc>
        <w:tc>
          <w:tcPr>
            <w:tcW w:w="7649" w:type="dxa"/>
          </w:tcPr>
          <w:p w14:paraId="6FF8C02D" w14:textId="24DF99A8" w:rsidR="004F1A8F" w:rsidRDefault="007D037D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Не </w:t>
            </w:r>
            <w:r w:rsidR="004F1A8F" w:rsidRPr="004F1A8F">
              <w:rPr>
                <w:rFonts w:ascii="Times New Roman" w:hAnsi="Times New Roman"/>
                <w:b/>
                <w:bCs/>
              </w:rPr>
              <w:t>Применяется</w:t>
            </w:r>
            <w:r w:rsidR="004F1A8F">
              <w:t xml:space="preserve"> </w:t>
            </w:r>
          </w:p>
          <w:p w14:paraId="3B2EE08B" w14:textId="322C7E5F" w:rsid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 xml:space="preserve">Если установлено значение «Применяется», то участником закупки в заявке указывается страна происхождения товара. </w:t>
            </w:r>
          </w:p>
          <w:p w14:paraId="2CA27ACD" w14:textId="77777777" w:rsidR="004F1A8F" w:rsidRP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</w:p>
          <w:p w14:paraId="75128A7A" w14:textId="1068FE3B" w:rsidR="00E24706" w:rsidRPr="0046261B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>Согласно пункту 3 части 4 статьи 3.1-4 Закона №223-ФЗ, если Постановлением № 1875 установлено преимущество в отношении товара российского происхождения, ценовое предложение участника с российской продукцией нужно снижать на 15% при рассмотрении, оценке, сопоставлении заявок. Договор с этим участником в случае его победы заключают по предложенной им цене.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</w:tr>
      <w:tr w:rsidR="00E24706" w:rsidRPr="0046261B" w14:paraId="28CCEEB6" w14:textId="77777777" w:rsidTr="0046261B">
        <w:tc>
          <w:tcPr>
            <w:tcW w:w="3261" w:type="dxa"/>
          </w:tcPr>
          <w:p w14:paraId="2A709615" w14:textId="77777777" w:rsidR="00E24706" w:rsidRPr="0046261B" w:rsidRDefault="00E24706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Дополнительная информация</w:t>
            </w:r>
          </w:p>
        </w:tc>
        <w:tc>
          <w:tcPr>
            <w:tcW w:w="7649" w:type="dxa"/>
          </w:tcPr>
          <w:p w14:paraId="3C3A6F4F" w14:textId="77777777" w:rsidR="00E24706" w:rsidRPr="0046261B" w:rsidRDefault="00E24706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5" w:name="_Hlk219797523"/>
            <w:r w:rsidRPr="0046261B">
              <w:rPr>
                <w:rFonts w:ascii="Times New Roman" w:hAnsi="Times New Roman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5"/>
          </w:p>
        </w:tc>
      </w:tr>
      <w:tr w:rsidR="007A287F" w:rsidRPr="0046261B" w14:paraId="040A2F88" w14:textId="77777777" w:rsidTr="0046261B">
        <w:tc>
          <w:tcPr>
            <w:tcW w:w="3261" w:type="dxa"/>
          </w:tcPr>
          <w:p w14:paraId="014FDAE2" w14:textId="19DDC837" w:rsidR="007A287F" w:rsidRPr="0046261B" w:rsidRDefault="007A287F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eastAsia="Calibri" w:hAnsi="Times New Roman" w:cs="Times New Roman"/>
                <w:color w:val="0D0D0D"/>
                <w:sz w:val="22"/>
                <w:szCs w:val="22"/>
                <w:lang w:eastAsia="ru-RU"/>
              </w:rPr>
              <w:t>Требования к содержанию, форме, оформлению и составу заявки,</w:t>
            </w:r>
            <w:r w:rsidRPr="0046261B">
              <w:rPr>
                <w:rFonts w:ascii="Times New Roman" w:hAnsi="Times New Roman" w:cs="Times New Roman"/>
                <w:color w:val="0D0D0D"/>
                <w:sz w:val="22"/>
                <w:szCs w:val="22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7649" w:type="dxa"/>
          </w:tcPr>
          <w:p w14:paraId="4EF50811" w14:textId="1E81ECE8" w:rsidR="007A287F" w:rsidRPr="0046261B" w:rsidRDefault="007A287F" w:rsidP="0046261B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6261B">
              <w:rPr>
                <w:rFonts w:ascii="Times New Roman" w:eastAsia="Calibri" w:hAnsi="Times New Roman"/>
                <w:b/>
                <w:lang w:eastAsia="en-US"/>
              </w:rPr>
              <w:t>Заявка</w:t>
            </w:r>
            <w:r w:rsidR="007D7E3C" w:rsidRPr="0046261B">
              <w:rPr>
                <w:rFonts w:ascii="Times New Roman" w:eastAsia="Calibri" w:hAnsi="Times New Roman"/>
                <w:b/>
                <w:lang w:eastAsia="en-US"/>
              </w:rPr>
              <w:t xml:space="preserve"> (приложение № 3)</w:t>
            </w:r>
            <w:r w:rsidRPr="0046261B"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46261B">
              <w:rPr>
                <w:rFonts w:ascii="Times New Roman" w:eastAsia="Calibri" w:hAnsi="Times New Roman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lang w:eastAsia="en-US"/>
              </w:rPr>
            </w:pPr>
            <w:r w:rsidRPr="0046261B">
              <w:rPr>
                <w:rFonts w:ascii="Times New Roman" w:hAnsi="Times New Roman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 w:rsidRPr="0046261B">
              <w:rPr>
                <w:rFonts w:ascii="Times New Roman" w:hAnsi="Times New Roman"/>
                <w:lang w:eastAsia="en-US"/>
              </w:rPr>
              <w:t>е</w:t>
            </w:r>
            <w:r w:rsidRPr="0046261B">
              <w:rPr>
                <w:rFonts w:ascii="Times New Roman" w:hAnsi="Times New Roman"/>
                <w:lang w:eastAsia="en-US"/>
              </w:rPr>
              <w:t>й документацией.</w:t>
            </w:r>
          </w:p>
          <w:p w14:paraId="4BD4F315" w14:textId="73B8EB36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 xml:space="preserve">описание каждой позиции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 с указанием конкретных показателей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, установленные 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Техническим </w:t>
            </w:r>
            <w:r w:rsidR="004F1A8F">
              <w:rPr>
                <w:rFonts w:ascii="Times New Roman" w:hAnsi="Times New Roman"/>
                <w:b/>
                <w:bCs/>
                <w:lang w:eastAsia="en-US"/>
              </w:rPr>
              <w:t>з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аданием </w:t>
            </w:r>
            <w:r w:rsidRPr="0046261B">
              <w:rPr>
                <w:rFonts w:ascii="Times New Roman" w:hAnsi="Times New Roman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</w:t>
            </w:r>
            <w:r w:rsidR="007D7E3C"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(если таковые имеются)</w:t>
            </w:r>
            <w:r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.</w:t>
            </w:r>
          </w:p>
          <w:p w14:paraId="6F8CB50A" w14:textId="1AA54577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>Сведения об участнике закупки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(в формате</w:t>
            </w:r>
            <w:r w:rsidR="004F1A8F">
              <w:rPr>
                <w:rFonts w:ascii="Times New Roman" w:hAnsi="Times New Roman"/>
                <w:lang w:eastAsia="en-US"/>
              </w:rPr>
              <w:t xml:space="preserve"> </w:t>
            </w:r>
            <w:r w:rsidR="004F1A8F">
              <w:rPr>
                <w:rFonts w:ascii="Times New Roman" w:hAnsi="Times New Roman"/>
                <w:lang w:val="en-US" w:eastAsia="en-US"/>
              </w:rPr>
              <w:t>word</w:t>
            </w:r>
            <w:r w:rsidR="007D7E3C" w:rsidRPr="0046261B">
              <w:rPr>
                <w:rFonts w:ascii="Times New Roman" w:hAnsi="Times New Roman"/>
                <w:lang w:eastAsia="en-US"/>
              </w:rPr>
              <w:t>).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1B06FC" w:rsidRDefault="00C135D4" w:rsidP="00C135D4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1B06FC">
        <w:rPr>
          <w:rFonts w:ascii="Times New Roman" w:hAnsi="Times New Roman"/>
          <w:b/>
          <w:bCs/>
        </w:rPr>
        <w:lastRenderedPageBreak/>
        <w:t xml:space="preserve">Приложение № 1 </w:t>
      </w:r>
    </w:p>
    <w:p w14:paraId="0480EBC7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7CD40AF4" w14:textId="7959F7E3" w:rsidR="001B06FC" w:rsidRPr="00327D5E" w:rsidRDefault="00C72EFC" w:rsidP="0087343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  <w:r w:rsidRPr="00327D5E">
        <w:rPr>
          <w:rFonts w:ascii="Times New Roman" w:hAnsi="Times New Roman"/>
          <w:b/>
        </w:rPr>
        <w:t xml:space="preserve">Обоснование </w:t>
      </w:r>
      <w:r w:rsidRPr="00327D5E">
        <w:rPr>
          <w:rFonts w:ascii="Times New Roman" w:hAnsi="Times New Roman"/>
          <w:b/>
          <w:bCs/>
        </w:rPr>
        <w:t>начальной (максимальной) цены договора</w:t>
      </w:r>
      <w:r w:rsidRPr="00327D5E">
        <w:rPr>
          <w:rFonts w:ascii="Times New Roman" w:hAnsi="Times New Roman"/>
        </w:rPr>
        <w:t>.</w:t>
      </w:r>
    </w:p>
    <w:tbl>
      <w:tblPr>
        <w:tblStyle w:val="TableStyle1"/>
        <w:tblW w:w="4943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4"/>
        <w:gridCol w:w="5850"/>
        <w:gridCol w:w="993"/>
        <w:gridCol w:w="1417"/>
        <w:gridCol w:w="1559"/>
        <w:gridCol w:w="1276"/>
        <w:gridCol w:w="1419"/>
      </w:tblGrid>
      <w:tr w:rsidR="00AF3857" w:rsidRPr="00982AD2" w14:paraId="180B21A9" w14:textId="65754EFA" w:rsidTr="00873434">
        <w:trPr>
          <w:cantSplit/>
          <w:trHeight w:val="853"/>
        </w:trPr>
        <w:tc>
          <w:tcPr>
            <w:tcW w:w="884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shd w:val="clear" w:color="auto" w:fill="E2EFD9" w:themeFill="accent6" w:themeFillTint="33"/>
            <w:vAlign w:val="center"/>
          </w:tcPr>
          <w:p w14:paraId="550D6C0F" w14:textId="47F3969B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п.п</w:t>
            </w:r>
            <w:proofErr w:type="spellEnd"/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5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EF76578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Товары (работы, услуги)</w:t>
            </w:r>
          </w:p>
        </w:tc>
        <w:tc>
          <w:tcPr>
            <w:tcW w:w="993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3FCAD9E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Ед. изм</w:t>
            </w:r>
          </w:p>
        </w:tc>
        <w:tc>
          <w:tcPr>
            <w:tcW w:w="1417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5B0D956B" w14:textId="77777777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1</w:t>
            </w:r>
          </w:p>
          <w:p w14:paraId="3F9D7E82" w14:textId="074772D9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55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034EBC3" w14:textId="2BA623DB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2</w:t>
            </w:r>
          </w:p>
          <w:p w14:paraId="493022B4" w14:textId="597104BE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27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1CC8CF15" w14:textId="2E21175A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3</w:t>
            </w:r>
          </w:p>
          <w:p w14:paraId="7A66C1E6" w14:textId="64DBA5B5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41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6063C946" w14:textId="665A711B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Средняя цена за 1 ед.</w:t>
            </w:r>
          </w:p>
        </w:tc>
      </w:tr>
      <w:tr w:rsidR="00AF3857" w:rsidRPr="00982AD2" w14:paraId="3634FB86" w14:textId="4F5742A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29DAB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B80468" w14:textId="5FCFCDC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DDB8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BAA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56EA60" w14:textId="79B03BE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9E31B" w14:textId="1B214B1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4EA04" w14:textId="4A5763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5B4F6C2" w14:textId="0EB2842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A20F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4540A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Смазка универ. RW-40  450мл.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E395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7962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9E043" w14:textId="78F6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52214A" w14:textId="674AA59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183B64F" w14:textId="1591BB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</w:tr>
      <w:tr w:rsidR="00AF3857" w:rsidRPr="00982AD2" w14:paraId="7C7D1E7B" w14:textId="64F5EA1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6B2CC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A0C31F" w14:textId="42831E5B" w:rsidR="00AF3857" w:rsidRPr="00982AD2" w:rsidRDefault="000F5803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 w:rsidR="00AF3857"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"Плюс" 1000 гр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« или эквивалент»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6A694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630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4E7A0" w14:textId="340DA61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DB6BD8" w14:textId="35BEA15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23264A" w14:textId="12DAF9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AF3857" w:rsidRPr="00982AD2" w14:paraId="4771ED87" w14:textId="6480B0D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075F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1276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PWS150-C1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0C4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F5A9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F9E4E" w14:textId="0AA8B6D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67998F" w14:textId="6D3F5A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0DC8CE" w14:textId="759524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</w:tr>
      <w:tr w:rsidR="00AF3857" w:rsidRPr="00982AD2" w14:paraId="5E26343B" w14:textId="03DD5B5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B22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3298C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  PIT 2300Bт  PWS230-D2 Стандарт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1D230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D597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A76C0D" w14:textId="057C0A3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2232F" w14:textId="32854A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E0687B3" w14:textId="759ECE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</w:tr>
      <w:tr w:rsidR="00AF3857" w:rsidRPr="00982AD2" w14:paraId="4281A4D0" w14:textId="3B90CF7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AE9F3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FBEE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Болт М 16 * 120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EB72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8F60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08A0" w14:textId="02A08F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430B57" w14:textId="3E9932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D740895" w14:textId="6853C3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AF3857" w:rsidRPr="00982AD2" w14:paraId="2234284F" w14:textId="277A1BB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9CA19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EF27F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Бур по бетону 32 * 600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DE1F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77EFB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408CD" w14:textId="64BBC7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24711C" w14:textId="162F89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86F2D0" w14:textId="708107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</w:tr>
      <w:tr w:rsidR="00AF3857" w:rsidRPr="00982AD2" w14:paraId="61CFE348" w14:textId="5E1DBE2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FB16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9EB264" w14:textId="20D9CAB4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 (550-8250)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E72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F53A7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3A3887" w14:textId="12DCD9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6F30E" w14:textId="38B5767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615890F" w14:textId="20FC5FB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</w:tr>
      <w:tr w:rsidR="00AF3857" w:rsidRPr="00982AD2" w14:paraId="5584B97E" w14:textId="7337CD9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4F20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1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Ведро строительное черное 20л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DB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F8D80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9439AB" w14:textId="3DA392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8646D6" w14:textId="248FCB7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D68B65" w14:textId="0CF02B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C911C0A" w14:textId="47AE796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CD0A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05FCD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Веник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C29A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9DCB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8E493" w14:textId="472AD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69893C" w14:textId="3B7C77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B7565B4" w14:textId="74C8308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A021169" w14:textId="31CB5DB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ED7B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7F5D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с фланцем М 10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EAA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2CB40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BBF94E" w14:textId="5218D5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0CA96" w14:textId="310923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71F94" w14:textId="3EFBDE4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</w:tr>
      <w:tr w:rsidR="00AF3857" w:rsidRPr="00982AD2" w14:paraId="511A1D87" w14:textId="14E3526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629F7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C8C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М 16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7A0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76A6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CCB043" w14:textId="1DB9A5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AE3BE" w14:textId="46A13A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DCE087" w14:textId="5F8C0F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</w:tr>
      <w:tr w:rsidR="00AF3857" w:rsidRPr="00982AD2" w14:paraId="4141DA24" w14:textId="079E943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BA6A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6509A4" w14:textId="7EE673D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Грунт  эмаль FARBITEX черная 1.8кг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2FC2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4968A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97D48" w14:textId="760F3A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332172" w14:textId="324E574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9A85DCA" w14:textId="1B4178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</w:tr>
      <w:tr w:rsidR="00AF3857" w:rsidRPr="00982AD2" w14:paraId="61B77CBA" w14:textId="7B22F27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65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00CF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Лепестковый 125 * 22,2 №150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E01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1C8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CBCE45" w14:textId="41565EF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C0F2B" w14:textId="027644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BD72AA" w14:textId="39AB14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1672FE36" w14:textId="2CE4A1B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8D2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026769" w14:textId="7AF4290A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ДА-18ЭР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45EF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02D3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CDCD79" w14:textId="2986E58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543AC9" w14:textId="0E20BF4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1D185D" w14:textId="73445C7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</w:tr>
      <w:tr w:rsidR="00AF3857" w:rsidRPr="00982AD2" w14:paraId="3FB7A2FF" w14:textId="293C7FA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8F214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C7B76" w14:textId="282133C2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Кисть  "DECOR" 75мм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9091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EFCD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B4566" w14:textId="372143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C51BB" w14:textId="19576C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FAEC2A" w14:textId="209CA04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</w:tr>
      <w:tr w:rsidR="00AF3857" w:rsidRPr="00982AD2" w14:paraId="150E9069" w14:textId="0542B258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4DC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954F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Коронка кольцевая по мет. 50мм (36850)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2CE3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2ABFD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DF2526" w14:textId="122DAA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1BA31" w14:textId="49DCD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AC09E73" w14:textId="33BE2D5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</w:tr>
      <w:tr w:rsidR="00AF3857" w:rsidRPr="00982AD2" w14:paraId="7978B875" w14:textId="7A8BA2B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C6BA2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E031D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по металлу с ручкой  (82-547)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31C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032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CC0C70" w14:textId="7CFC40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4785E" w14:textId="39592E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9EEAA90" w14:textId="21DE69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</w:tr>
      <w:tr w:rsidR="00AF3857" w:rsidRPr="00982AD2" w14:paraId="45004BF0" w14:textId="34122CD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95B3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3DFB0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для УШМ (чашка) мягкая 125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A9B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27C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EBA68" w14:textId="745647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3693F6" w14:textId="2D6484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4F9F88" w14:textId="6C81455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</w:tr>
      <w:tr w:rsidR="00AF3857" w:rsidRPr="00982AD2" w14:paraId="61F181F2" w14:textId="61A7F34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E03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7B447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на дрель "Чашка" 75 мм (мягкая)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E2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5820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4925B" w14:textId="2D0CB91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07C4EB" w14:textId="044588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32DDB72" w14:textId="364EC4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453FEE53" w14:textId="11484B4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12FB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4A2E5D" w14:textId="647759E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абразив.  SMIRDEX 125мм  P80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E1783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CD5B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AEDE78" w14:textId="5C24B3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0EB" w14:textId="7A89CD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D7DAD3B" w14:textId="06DBC3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BC2264B" w14:textId="796B7C4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A6B5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9396CB" w14:textId="45B535F5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 125 * 1,6 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0CBC6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42F9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31EEB" w14:textId="06FF10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CD21E" w14:textId="138C73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B8AE949" w14:textId="37F4E2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</w:tr>
      <w:tr w:rsidR="00AF3857" w:rsidRPr="00982AD2" w14:paraId="4A432FE8" w14:textId="0B24725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3E9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6D6685" w14:textId="57861B0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 150 * 1,8 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2B84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63A1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3C558" w14:textId="021E3B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38D55" w14:textId="0E48C7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43E8ED" w14:textId="48998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AD3925F" w14:textId="184B73B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1A9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F91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230 * 2,5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0F50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AF4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FDA9AB" w14:textId="5CE0E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FB9C5" w14:textId="190A450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D083" w14:textId="452D4C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</w:tr>
      <w:tr w:rsidR="00AF3857" w:rsidRPr="00982AD2" w14:paraId="5D6DC052" w14:textId="2482E39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30A3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CCF4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125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D5F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0C18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34040E" w14:textId="3AA60C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618D4" w14:textId="3A05D8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C61116F" w14:textId="75E0F6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50FF05F" w14:textId="42E6AE6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7E6E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2E37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150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D56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2B3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ED3A63" w14:textId="0F3B2C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47EE7" w14:textId="0D576B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BDB8E1" w14:textId="5254FA6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1175C8AC" w14:textId="576A553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56D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3F9B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230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F8B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06DD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1566DB" w14:textId="6C2315F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FBC5B4" w14:textId="6DB391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553479E" w14:textId="2118128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0010408C" w14:textId="06EF33D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A0319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9C7103" w14:textId="46FCA9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Ксилол "Вершина" 1л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848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86F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6F8CE1" w14:textId="190EF84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B6E1B" w14:textId="1CD3F8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B457" w14:textId="338B59E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DACC0B0" w14:textId="204A38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8FD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6DF0EC" w14:textId="33E92B6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(30307)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C05E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5EC7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1C6F21" w14:textId="6E56A6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EA047" w14:textId="0AF9F2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594C78" w14:textId="0403AC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</w:tr>
      <w:tr w:rsidR="00AF3857" w:rsidRPr="00982AD2" w14:paraId="1D66FB6D" w14:textId="2ED76DB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8C9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FF4CA3" w14:textId="6F9D7A23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совковая с черенком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2BF5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3E1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08A24" w14:textId="0D4855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7064C7" w14:textId="31C8C2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97C777" w14:textId="1C0C31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4FF9AB41" w14:textId="6ECBE17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C83D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F678B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Щиток защитный НБТ-01  (89165)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30A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35FB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5EE0A8" w14:textId="2B10F7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CF654" w14:textId="7DD7D5A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E9680A2" w14:textId="1AC15B4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127EB216" w14:textId="0ED1830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BAF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7FD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Веник большой  ручкой (сорго)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1FA2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54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917FF" w14:textId="44FEB1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FF4A1" w14:textId="5C2BF3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69C2B30" w14:textId="06D720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0AEE0342" w14:textId="0031982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82C01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104B3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Молоток с дер. ручкой 500 гр.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221F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0EE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EFC0B" w14:textId="79DC75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DD9C2" w14:textId="1D1851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9A696C4" w14:textId="06014F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</w:tr>
      <w:tr w:rsidR="00AF3857" w:rsidRPr="00982AD2" w14:paraId="17CA11BC" w14:textId="56F2901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FFA6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A69764" w14:textId="117A989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Моющее для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"GRASS"  600мл (125552)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0ABB6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C55E9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7DBE09" w14:textId="198FE2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66F54" w14:textId="48F3E26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8E444C" w14:textId="7B4FDE0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09679FAD" w14:textId="16DED78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17152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93CB1F" w14:textId="4D790E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Моющее ср. для пола GRASS Arena1л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E416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042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A394E" w14:textId="3FF707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F7C5B" w14:textId="4F420E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DFF0731" w14:textId="4206D5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162096AE" w14:textId="3BC3E8F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575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6638E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Навес точенный 25*140мм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A0FB0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B664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C07621" w14:textId="02E388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085823" w14:textId="344044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5CE64C3" w14:textId="1B43A4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AF3857" w:rsidRPr="00982AD2" w14:paraId="5C8E5E7F" w14:textId="39FC7CC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14A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D806E6" w14:textId="07EDD53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300мм (81913)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D54B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F6A1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21A9D" w14:textId="6DFE5C2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45F6F" w14:textId="20906F5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4BECBC" w14:textId="0D17570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274C586" w14:textId="49C5A73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C0C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B6AD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Освежитель воздуха 300мл. Горный воздух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E1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B1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C37EA" w14:textId="52219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A04DC9" w14:textId="600B2C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D98D1" w14:textId="53732E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AF3857" w:rsidRPr="00982AD2" w14:paraId="023F2D9A" w14:textId="24CC529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CA72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8B3A03" w14:textId="4BBF5C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дужка (12226-1)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D3CC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50DD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AC8B0" w14:textId="6D11EB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556D5B" w14:textId="27AC709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89E57D" w14:textId="04D5F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BC9606D" w14:textId="3E35DCC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C529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E0F0BE" w14:textId="74B3EB06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Мешки д/мусора 240л Ромашка (10шт)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08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4D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8D5AA5" w14:textId="637FA3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6B136" w14:textId="1D67D0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648FFF" w14:textId="1ED8A3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2418AAC" w14:textId="33F4F63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5228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8B0C88" w14:textId="36F7D6D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200мм INGCO HCP08208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C95B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B9A0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7B620E" w14:textId="32AD9F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576E24" w14:textId="32C43B6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9667E2" w14:textId="781147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430AA56" w14:textId="401C230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1E38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3222AF" w14:textId="468BF60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1/2 10мм (29050-10-1/2)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69645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3B7C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518DF7" w14:textId="49DF45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4405FC" w14:textId="2D2789B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782919" w14:textId="49F919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</w:tr>
      <w:tr w:rsidR="00AF3857" w:rsidRPr="00982AD2" w14:paraId="3CF12168" w14:textId="26CD52F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46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A67C9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Перчатки сварщика "Краги" (синие)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6787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804E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C4D808" w14:textId="156856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0A7980" w14:textId="60DB7D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F58283" w14:textId="74567A4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</w:tr>
      <w:tr w:rsidR="00AF3857" w:rsidRPr="00982AD2" w14:paraId="3367D09E" w14:textId="3E9CA3D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B668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A0BE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67B7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A324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67ED1" w14:textId="5ED857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01DE34" w14:textId="5F7C1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A458D07" w14:textId="349F10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</w:tr>
      <w:tr w:rsidR="00AF3857" w:rsidRPr="00982AD2" w14:paraId="580A13CE" w14:textId="794001E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BB1C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4C0744" w14:textId="62C3E8B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5*25мм  (81309)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F70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5286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0316E8" w14:textId="2CA21B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4DFD5" w14:textId="362ED6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797171A" w14:textId="553982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5CDD802" w14:textId="6A5DFBD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A69B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AD488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35*40  СА-123 (1шт)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C34E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B970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FEB01" w14:textId="6206C2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48B05" w14:textId="3DF9DA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9428B3" w14:textId="1A4C4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</w:tr>
      <w:tr w:rsidR="00AF3857" w:rsidRPr="00982AD2" w14:paraId="3A4E73F0" w14:textId="78EA259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E4B7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887C0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оцинк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5,5 * 76 м/м кровельные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C79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B14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855AA" w14:textId="386D7F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7EDE22" w14:textId="353DB53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B094B4" w14:textId="7BF6CC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</w:tr>
      <w:tr w:rsidR="00AF3857" w:rsidRPr="00982AD2" w14:paraId="10E96AFA" w14:textId="164593A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2A3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1821A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серый графит4.8 * 70 м/д (7024)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CFDA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ED5B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48557D" w14:textId="5BCCE9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A7D68" w14:textId="1B5D86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3D8A51" w14:textId="46232D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</w:tr>
      <w:tr w:rsidR="00AF3857" w:rsidRPr="00982AD2" w14:paraId="7A87649B" w14:textId="01EFFE7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9B5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80C0DC" w14:textId="728FE62C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378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8C2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F9E00" w14:textId="5F2815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A1D0C3" w14:textId="6E082F9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013E04" w14:textId="4E87F4D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</w:tr>
      <w:tr w:rsidR="00AF3857" w:rsidRPr="00982AD2" w14:paraId="71AF565D" w14:textId="1DB521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2B78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B9EF5C" w14:textId="293F9D4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МС-1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206C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8AA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F728D8" w14:textId="1FD146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9E6293" w14:textId="4B15E5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C5D61F" w14:textId="50C843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</w:tr>
      <w:tr w:rsidR="00AF3857" w:rsidRPr="00982AD2" w14:paraId="03647EC4" w14:textId="68B42DE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1192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7EF89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d-0.8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453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1FA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6476CE" w14:textId="3A89A3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8BA0D9" w14:textId="221179D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515A5E" w14:textId="2DD93B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</w:tr>
      <w:tr w:rsidR="00AF3857" w:rsidRPr="00982AD2" w14:paraId="1DAB87D8" w14:textId="4304C07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5FD3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4D854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d-1,0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FF4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5E09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053C5A" w14:textId="4D51E5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B7405B" w14:textId="137B5A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85923F3" w14:textId="01D846A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</w:tr>
      <w:tr w:rsidR="00AF3857" w:rsidRPr="00982AD2" w14:paraId="4023C9B7" w14:textId="7EC4DF0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739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311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металлу Д - 10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FC0DE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D58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802EBB" w14:textId="59D2B9D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7EF9DE" w14:textId="7E588C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C9011" w14:textId="611A14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</w:tr>
      <w:tr w:rsidR="00AF3857" w:rsidRPr="00982AD2" w14:paraId="468BF007" w14:textId="341FC08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FE5A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F5FB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бетону Д 12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6D9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479E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BAD57F" w14:textId="0430E8B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066929" w14:textId="26188C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128F705" w14:textId="4082418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39913995" w14:textId="5B9952B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840D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F59F6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Сверло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ступ.по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F16A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8A7AA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626494" w14:textId="635C8C5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2DB424" w14:textId="16C0CC9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406C611" w14:textId="6019A4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</w:tr>
      <w:tr w:rsidR="00AF3857" w:rsidRPr="00982AD2" w14:paraId="630F7A9B" w14:textId="32E94BA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5AD0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034CE" w14:textId="2898CF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Ролик DEKOR 240мм  (350-2241)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693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2239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4CC2DF" w14:textId="7081F4D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9165A1" w14:textId="7D74E9A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06FD9C" w14:textId="52D13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2CDAB5AC" w14:textId="163C244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DF7B0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08D66" w14:textId="6148D7B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Чистящее ср-во  GRASS GEL д/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125436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D363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552E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EF0143" w14:textId="449A14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26BE23" w14:textId="0935C6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C47E8F9" w14:textId="3F9CA8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18A7DD1" w14:textId="0DC148A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7859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FE4D0C" w14:textId="36C744B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Струбцина  "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65*600мм (2422)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EBE1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2E83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7BD33" w14:textId="6601EE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82270" w14:textId="6F1E332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B0C6730" w14:textId="780AA62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4E8948F8" w14:textId="35DF6B5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98C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F227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Уайт-спирит "Вершина" 1л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9A03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D55E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D5DCF4" w14:textId="73147DE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E8D39" w14:textId="749DB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25A658" w14:textId="4B9611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</w:tr>
      <w:tr w:rsidR="00AF3857" w:rsidRPr="00982AD2" w14:paraId="32E9A8B6" w14:textId="5A6B719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C12D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3162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Черенок толстый 1,5М в/с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A668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116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E1DEE0" w14:textId="742F8D3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A6FEA" w14:textId="61C5D6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6F14562" w14:textId="571BA7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FE7A4DD" w14:textId="50FF9BC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FA1F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54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421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0495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D4DF5D" w14:textId="5F4A5A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5C5F9" w14:textId="7DD20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087064" w14:textId="5AE2BBE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AF3857" w:rsidRPr="00982AD2" w14:paraId="68691641" w14:textId="53CCAEA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CA4E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FEEA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 мм (усиленная)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B2DB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A05E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2F56C" w14:textId="427F4F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D74EB2" w14:textId="7DB3F2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E542B88" w14:textId="474FB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</w:tr>
      <w:tr w:rsidR="00AF3857" w:rsidRPr="00982AD2" w14:paraId="2FEC9A2F" w14:textId="2E16E07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7AF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6887A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/мойки (800001)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9E4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1D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7ECBE4" w14:textId="2917ABE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981A7" w14:textId="7B60758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E09FA" w14:textId="59549A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44B0F03C" w14:textId="35C1800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E3B7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0CD67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Швабра деревянная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8CFA1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62E9D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02CBE" w14:textId="0C2B389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5F1F1" w14:textId="3E88DF5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B588B71" w14:textId="1DB110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3F5AEF3D" w14:textId="6EEA492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FD0A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AE4D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500А Профессионал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A0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0EF1B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09930" w14:textId="71274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F043AA" w14:textId="23ED8B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05A54E" w14:textId="2CDF9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85740B8" w14:textId="4CA35B1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98CC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DBE71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 23АК 1кг 3,25мм.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3CC2F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10F36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75033F" w14:textId="0B6D99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3F349" w14:textId="6B1C578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1EAF65F" w14:textId="195AEC4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7B0576EC" w14:textId="1DFA730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75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AA73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 23АК 1кг 4мм.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D6A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7DC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AED36" w14:textId="069473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A4EE90" w14:textId="3956F4F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C1AB4B2" w14:textId="502762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</w:tr>
      <w:tr w:rsidR="00AF3857" w:rsidRPr="00982AD2" w14:paraId="7D040B96" w14:textId="1792E78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B02A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4EF6A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нерж. (3 мм) 1шт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5983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287B0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AF5DA" w14:textId="081D7D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8AE46F" w14:textId="58008B9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C82DB4" w14:textId="1204E6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AF3857" w:rsidRPr="00982AD2" w14:paraId="0D245959" w14:textId="0F8E5D89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3D7E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29E11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AE0AB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DE385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B1D74" w14:textId="6E76E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412E06" w14:textId="27F8BE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A71015" w14:textId="610C7D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</w:tr>
      <w:tr w:rsidR="00AF3857" w:rsidRPr="00982AD2" w14:paraId="474F437F" w14:textId="1B20E221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845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9E60D" w14:textId="0B2678E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Эмаль ПФ-115 черная 1,9кг  РАДУГА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AB72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478F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FF0D" w14:textId="63A4FF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C15CC2" w14:textId="0CAC7F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8FC010" w14:textId="3725EB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83AD200" w14:textId="40C808D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D304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22F7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А500С  d-12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34DF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C50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92E04E" w14:textId="4BD84A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A4306" w14:textId="50B1CE9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090B6F" w14:textId="44B867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A9CEFAD" w14:textId="5708728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6FB4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33A6B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А500С  d-14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0A4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106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60ABC5" w14:textId="43B8326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298A1" w14:textId="505090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A1F3ACD" w14:textId="7168C3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</w:tr>
      <w:tr w:rsidR="00AF3857" w:rsidRPr="00982AD2" w14:paraId="0796A25F" w14:textId="1B1FB16D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3828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D38E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С8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1157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3ED6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D989D5" w14:textId="0C71F8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D43802" w14:textId="3DBE26A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9E66C41" w14:textId="5B255D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</w:tr>
      <w:tr w:rsidR="00AF3857" w:rsidRPr="00982AD2" w14:paraId="5485F095" w14:textId="07D3C24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FBAD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101AB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С21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D5F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A98CA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87D57D" w14:textId="0B4C91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7FBE1F" w14:textId="42DCE4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1986D" w14:textId="438EBC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</w:tr>
      <w:tr w:rsidR="00AF3857" w:rsidRPr="00982AD2" w14:paraId="03997535" w14:textId="40D17DF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B5F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902F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2м*1м  2мм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337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44345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854D4" w14:textId="136395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F59D9" w14:textId="2F2B60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FDB3E6F" w14:textId="55E742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</w:tr>
      <w:tr w:rsidR="00AF3857" w:rsidRPr="00982AD2" w14:paraId="495CF430" w14:textId="58F6F4E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2265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547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1,25*2,5 3мм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C78AD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2591F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ECB2D1" w14:textId="6E609E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952509" w14:textId="2E11BA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51E0DD3" w14:textId="23DDFD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</w:tr>
      <w:tr w:rsidR="00AF3857" w:rsidRPr="00982AD2" w14:paraId="223DECF2" w14:textId="3D050B3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0B84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9F8F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6мм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5039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AB85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BE08F" w14:textId="0BBE91B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C8319" w14:textId="791F50A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58BA289" w14:textId="1655351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164EA2A3" w14:textId="58E710A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7BA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7DC89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8мм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4EF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F0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84F1B" w14:textId="28E7FC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D0E81" w14:textId="41669C8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778B73" w14:textId="5DE15F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5821BA4C" w14:textId="0C2D830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C1F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D2C0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10мм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DF7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EF65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71C271" w14:textId="66DA4B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49602" w14:textId="189054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07C176" w14:textId="2A2091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00D41B9F" w14:textId="4995AE9F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4D8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D680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25*25*4мм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2E067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BA65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73C49E" w14:textId="5FA045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233D7E" w14:textId="73F4F1C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E58F30A" w14:textId="3E70DB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01C291C4" w14:textId="057081F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34408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9B995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45*45*4мм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662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1E84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806F95" w14:textId="22A951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9B343" w14:textId="16EC399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372844" w14:textId="0A925D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</w:tr>
      <w:tr w:rsidR="00AF3857" w:rsidRPr="00982AD2" w14:paraId="22171C01" w14:textId="07108762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5EBBA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510ED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50*50*4мм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443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8A777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47698" w14:textId="54991E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3622B" w14:textId="7F69DE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0266371" w14:textId="2C1F5D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</w:tr>
      <w:tr w:rsidR="00AF3857" w:rsidRPr="00982AD2" w14:paraId="4E927D2F" w14:textId="7BC1994C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9A16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73E5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63*63*4мм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FEDD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EFD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9F088E" w14:textId="113995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9D3DE" w14:textId="1B82DD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23021A" w14:textId="4A59B4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</w:tr>
      <w:tr w:rsidR="00AF3857" w:rsidRPr="00982AD2" w14:paraId="19EBD778" w14:textId="5314854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960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8FA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40*20*2мм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B8B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024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F4EEDC" w14:textId="6931EF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EB5F6E" w14:textId="06833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49A280" w14:textId="6E790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3BC16CF7" w14:textId="04EBDAB3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B5C9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367C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40*40*2мм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E088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DA7B8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E34EAC" w14:textId="3BAE1C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6FDEF9" w14:textId="727CFDD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731C277" w14:textId="33B20D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1D519D5" w14:textId="7AFE4D5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E1C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23622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933C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54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180CA" w14:textId="2179B8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B967F" w14:textId="40243A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8E9AA9F" w14:textId="50CD9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</w:tr>
      <w:tr w:rsidR="00AF3857" w:rsidRPr="00982AD2" w14:paraId="59EA03A0" w14:textId="0743493E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CF6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9B7F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12мм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FA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C3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813E3" w14:textId="5599FF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00BA1D" w14:textId="48DD007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5D7AD5" w14:textId="7B42DD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5E42E520" w14:textId="0C3E16C6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9FF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DFF47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312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D16CA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FE994" w14:textId="0FF00F4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1E3CEC" w14:textId="61680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FC51CB" w14:textId="4F269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</w:tr>
      <w:tr w:rsidR="00AF3857" w:rsidRPr="00982AD2" w14:paraId="4CB90309" w14:textId="1EDAA480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5CE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DB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Кислородный БКО-50М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AF65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E895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068D4" w14:textId="078666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12F5A" w14:textId="6F24DC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E58E7A" w14:textId="16E09CF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</w:tr>
      <w:tr w:rsidR="00AF3857" w:rsidRPr="00982AD2" w14:paraId="7379B256" w14:textId="3597BF34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64FF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261BC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регулируемый пропан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AC5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6FD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31F20" w14:textId="4A12D7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F068C6" w14:textId="74286B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8F026A" w14:textId="41F283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</w:tr>
      <w:tr w:rsidR="00AF3857" w:rsidRPr="00982AD2" w14:paraId="604D716E" w14:textId="1E5C4BCA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BB83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B5910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Туалетная бумага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995B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41044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814945" w14:textId="4FD3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7D576C" w14:textId="4DA2B9D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D44F76" w14:textId="0FB161E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AF3857" w:rsidRPr="00982AD2" w14:paraId="3D9A7310" w14:textId="4CF93BDB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0562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AC242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Полотенца бумажные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78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519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859517" w14:textId="105678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ACBB28" w14:textId="76BF3E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7A202C" w14:textId="2306AD2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EF84AC7" w14:textId="3830E2C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3CF8C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213E4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Хозяйственное жидкое мыло 5л.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E8B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0FDF5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509E3" w14:textId="605FC5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D2376" w14:textId="21DCCB5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6786E8A" w14:textId="522D3B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65B5A702" w14:textId="15358F35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968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FA41B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Лопата рельсовая широкая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B81F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E6B4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BD797" w14:textId="551B809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D16B3" w14:textId="2E7144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2C3AD62" w14:textId="2C4DE6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2986CE4" w14:textId="77777777" w:rsidTr="00873434"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F31E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99A850" w14:textId="201DAD2B" w:rsidR="00AF3857" w:rsidRPr="000F5803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AA62E" w14:textId="77777777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26177D" w14:textId="4F2E4BA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55FFC16" w14:textId="0921196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56C47D" w14:textId="55D91F45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1BCC9D9" w14:textId="05918E82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</w:tr>
    </w:tbl>
    <w:p w14:paraId="6A19D22C" w14:textId="77777777" w:rsidR="00594931" w:rsidRPr="00327D5E" w:rsidRDefault="00594931" w:rsidP="006E68F7">
      <w:pPr>
        <w:autoSpaceDE w:val="0"/>
        <w:autoSpaceDN w:val="0"/>
        <w:adjustRightInd w:val="0"/>
        <w:contextualSpacing/>
        <w:rPr>
          <w:rFonts w:ascii="Times New Roman" w:hAnsi="Times New Roman"/>
        </w:rPr>
        <w:sectPr w:rsidR="00594931" w:rsidRPr="00327D5E" w:rsidSect="00594931">
          <w:pgSz w:w="15840" w:h="12240" w:orient="landscape"/>
          <w:pgMar w:top="760" w:right="851" w:bottom="709" w:left="1418" w:header="680" w:footer="680" w:gutter="0"/>
          <w:cols w:space="720"/>
          <w:docGrid w:linePitch="600" w:charSpace="36864"/>
        </w:sectPr>
      </w:pPr>
    </w:p>
    <w:p w14:paraId="52D3451A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18"/>
        <w:gridCol w:w="6531"/>
        <w:gridCol w:w="2336"/>
      </w:tblGrid>
      <w:tr w:rsidR="0000544E" w:rsidRPr="00327D5E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327D5E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1E067833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1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6B7EE48C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</w:rPr>
              <w:t>Ц1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55B1D850" w14:textId="793E0B46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2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635E1DF4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</w:rPr>
              <w:t>Ц2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29EBEB92" w14:textId="5C4378F6" w:rsidR="0000544E" w:rsidRPr="00327D5E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D2276" w:rsidRPr="00327D5E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>3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25CF1186" w:rsidR="0000544E" w:rsidRPr="00327D5E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Ц3=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28AF885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&lt;ц</w:t>
            </w:r>
            <w:r w:rsidRPr="00327D5E">
              <w:rPr>
                <w:rFonts w:ascii="Times New Roman" w:hAnsi="Times New Roman"/>
                <w:color w:val="000000"/>
              </w:rPr>
              <w:t xml:space="preserve">&gt;= 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  <w:r w:rsidRPr="00327D5E">
              <w:rPr>
                <w:rFonts w:ascii="Times New Roman" w:hAnsi="Times New Roman"/>
                <w:color w:val="000000"/>
              </w:rPr>
              <w:t>руб.</w:t>
            </w:r>
          </w:p>
          <w:p w14:paraId="3D42E136" w14:textId="6768CDE4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327D5E">
              <w:rPr>
                <w:rFonts w:ascii="Times New Roman" w:hAnsi="Times New Roman"/>
                <w:color w:val="000000"/>
              </w:rPr>
              <w:t xml:space="preserve">= </w:t>
            </w:r>
            <w:r w:rsidR="00AF3857">
              <w:rPr>
                <w:rFonts w:ascii="Times New Roman" w:hAnsi="Times New Roman"/>
                <w:color w:val="000000"/>
              </w:rPr>
              <w:t>0</w:t>
            </w:r>
            <w:r w:rsidR="001348B6" w:rsidRPr="00327D5E">
              <w:rPr>
                <w:rFonts w:ascii="Times New Roman" w:hAnsi="Times New Roman"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color w:val="000000"/>
              </w:rPr>
              <w:t>%</w:t>
            </w:r>
          </w:p>
          <w:p w14:paraId="49C6A6E3" w14:textId="7E1245A3" w:rsidR="0000544E" w:rsidRPr="00327D5E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327D5E">
              <w:rPr>
                <w:rFonts w:ascii="Times New Roman" w:hAnsi="Times New Roman"/>
              </w:rPr>
              <w:t xml:space="preserve">= </w:t>
            </w:r>
            <w:r w:rsidR="00AF3857">
              <w:rPr>
                <w:rFonts w:ascii="Times New Roman" w:hAnsi="Times New Roman"/>
              </w:rPr>
              <w:t>0</w:t>
            </w:r>
          </w:p>
          <w:p w14:paraId="64FD3D3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78AD676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2F64D6F3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6DF0328D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Совокупность значений однородна.</w:t>
            </w:r>
          </w:p>
          <w:p w14:paraId="7228ABF7" w14:textId="77777777" w:rsidR="00F829B1" w:rsidRPr="00327D5E" w:rsidRDefault="00F829B1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</w:p>
          <w:p w14:paraId="2907E803" w14:textId="1D5A1EBD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Совокупность значений, используемых в расчёте при определении начальной цены единицы товара, начальной цены единицы услуги, считается однородной.</w:t>
            </w:r>
          </w:p>
          <w:p w14:paraId="296246A1" w14:textId="09512386" w:rsidR="00554868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</w:p>
          <w:p w14:paraId="34C4D87F" w14:textId="2E9C09E7" w:rsidR="0000544E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Начальная сумма цен единиц товара </w:t>
            </w:r>
            <w:r w:rsidR="0000544E" w:rsidRPr="00327D5E">
              <w:rPr>
                <w:rFonts w:ascii="Times New Roman" w:hAnsi="Times New Roman"/>
                <w:b/>
                <w:iCs/>
                <w:color w:val="000000"/>
              </w:rPr>
              <w:t>=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71 389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Семьдесят одна тысяча триста восемьдесят девять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) рублей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00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>копеек.</w:t>
            </w:r>
          </w:p>
          <w:p w14:paraId="0637150D" w14:textId="77777777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</w:p>
          <w:p w14:paraId="7707FE86" w14:textId="679B8BDD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Максимальное значение цены договора: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800 000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Восемьсот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тысяч) рублей 00 копеек.</w:t>
            </w:r>
          </w:p>
        </w:tc>
      </w:tr>
    </w:tbl>
    <w:p w14:paraId="3B5694AD" w14:textId="77777777" w:rsidR="008430EE" w:rsidRPr="00327D5E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039287E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081ADAD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53623812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2774F865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4D6A131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D34FCE9" w14:textId="77777777" w:rsidR="00F37769" w:rsidRPr="00327D5E" w:rsidRDefault="00F37769" w:rsidP="00CE52A9">
      <w:pPr>
        <w:spacing w:after="0" w:line="240" w:lineRule="auto"/>
        <w:contextualSpacing/>
        <w:rPr>
          <w:rFonts w:ascii="Times New Roman" w:hAnsi="Times New Roman"/>
          <w:highlight w:val="yellow"/>
        </w:rPr>
      </w:pPr>
    </w:p>
    <w:p w14:paraId="54494E21" w14:textId="77777777" w:rsidR="0046261B" w:rsidRPr="00327D5E" w:rsidRDefault="0046261B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5D2AE20D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139FC254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4B608A46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013D4C8E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6C039D5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E30E12A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6CAFF778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1742512F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B3A858A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4D74120" w14:textId="66314540" w:rsidR="00C72EFC" w:rsidRPr="001B06FC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  <w:r w:rsidRPr="00DC3602">
        <w:rPr>
          <w:rFonts w:ascii="Times New Roman" w:hAnsi="Times New Roman"/>
          <w:b/>
          <w:bCs/>
        </w:rPr>
        <w:t>Приложение № 2</w:t>
      </w:r>
    </w:p>
    <w:p w14:paraId="40EA313B" w14:textId="4EC766D8" w:rsidR="00C72EFC" w:rsidRPr="00327D5E" w:rsidRDefault="009E34A0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Техническое задание:</w:t>
      </w:r>
    </w:p>
    <w:p w14:paraId="56FB7315" w14:textId="726B8AF0" w:rsidR="00C135D4" w:rsidRPr="00327D5E" w:rsidRDefault="00C72EFC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Описание объекта закупки</w:t>
      </w:r>
    </w:p>
    <w:p w14:paraId="02170C73" w14:textId="5B0D3EBB" w:rsidR="00B1141C" w:rsidRDefault="002D6DB5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327D5E">
        <w:rPr>
          <w:rFonts w:ascii="Times New Roman" w:hAnsi="Times New Roman"/>
          <w:bCs/>
        </w:rPr>
        <w:t xml:space="preserve">На поставку </w:t>
      </w:r>
      <w:bookmarkStart w:id="16" w:name="_Hlk226456276"/>
      <w:r w:rsidR="00873434" w:rsidRPr="00873434">
        <w:rPr>
          <w:rFonts w:ascii="Times New Roman" w:hAnsi="Times New Roman"/>
        </w:rPr>
        <w:t xml:space="preserve">строительных материалов, хозяйственных товаров </w:t>
      </w:r>
      <w:r w:rsidRPr="00327D5E">
        <w:rPr>
          <w:rFonts w:ascii="Times New Roman" w:hAnsi="Times New Roman"/>
          <w:bCs/>
        </w:rPr>
        <w:t xml:space="preserve">в течение 2026 года с неопределенным объемом для нужд филиала ООО «ЖКХ» </w:t>
      </w:r>
      <w:proofErr w:type="spellStart"/>
      <w:r w:rsidRPr="00327D5E">
        <w:rPr>
          <w:rFonts w:ascii="Times New Roman" w:hAnsi="Times New Roman"/>
          <w:bCs/>
        </w:rPr>
        <w:t>Предгорненский</w:t>
      </w:r>
      <w:bookmarkEnd w:id="16"/>
      <w:proofErr w:type="spellEnd"/>
      <w:r w:rsidR="00AC3B28">
        <w:rPr>
          <w:rFonts w:ascii="Times New Roman" w:hAnsi="Times New Roman"/>
          <w:bCs/>
        </w:rPr>
        <w:t>.</w:t>
      </w:r>
    </w:p>
    <w:p w14:paraId="5297862F" w14:textId="77777777" w:rsidR="00AC3B28" w:rsidRPr="00327D5E" w:rsidRDefault="00AC3B28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</w:p>
    <w:p w14:paraId="18902E8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Общие требования к товару, требованиям к его качеству, потребительским свойствам.</w:t>
      </w:r>
    </w:p>
    <w:p w14:paraId="1F8D8700" w14:textId="14E299B5" w:rsidR="00982AD2" w:rsidRDefault="00873434" w:rsidP="00873434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Все товары</w:t>
      </w:r>
      <w:r w:rsidRPr="00873434">
        <w:rPr>
          <w:rFonts w:ascii="Times New Roman" w:eastAsia="Calibri" w:hAnsi="Times New Roman"/>
          <w:lang w:eastAsia="en-US"/>
        </w:rPr>
        <w:t xml:space="preserve"> </w:t>
      </w:r>
      <w:r w:rsidR="002D6DB5" w:rsidRPr="00327D5E">
        <w:rPr>
          <w:rFonts w:ascii="Times New Roman" w:eastAsia="Calibri" w:hAnsi="Times New Roman"/>
          <w:lang w:eastAsia="en-US"/>
        </w:rPr>
        <w:t>должны быть новыми, не бывшими в употреблении, не подвергавшимися ранее восстановлению или ремонту.</w:t>
      </w:r>
    </w:p>
    <w:tbl>
      <w:tblPr>
        <w:tblStyle w:val="TableStyle1"/>
        <w:tblW w:w="4377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"/>
        <w:gridCol w:w="656"/>
        <w:gridCol w:w="5105"/>
        <w:gridCol w:w="1274"/>
        <w:gridCol w:w="2126"/>
      </w:tblGrid>
      <w:tr w:rsidR="007D037D" w:rsidRPr="00982AD2" w14:paraId="3CAEA8C3" w14:textId="10D0D594" w:rsidTr="007D037D">
        <w:trPr>
          <w:cantSplit/>
        </w:trPr>
        <w:tc>
          <w:tcPr>
            <w:tcW w:w="138" w:type="dxa"/>
            <w:vAlign w:val="bottom"/>
          </w:tcPr>
          <w:p w14:paraId="189C1E55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7" w:name="_Hlk242174285"/>
          </w:p>
        </w:tc>
        <w:tc>
          <w:tcPr>
            <w:tcW w:w="656" w:type="dxa"/>
            <w:vMerge w:val="restart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38447394" w14:textId="77777777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05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512C04B" w14:textId="77777777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274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A3D3275" w14:textId="255EAD25" w:rsidR="007D037D" w:rsidRPr="00982AD2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2126" w:type="dxa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369E4A42" w14:textId="122000A1" w:rsidR="007D037D" w:rsidRPr="00873434" w:rsidRDefault="007D037D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ОКПД 2</w:t>
            </w:r>
          </w:p>
        </w:tc>
      </w:tr>
      <w:tr w:rsidR="007D037D" w:rsidRPr="00982AD2" w14:paraId="04151529" w14:textId="7193A85B" w:rsidTr="007D037D">
        <w:trPr>
          <w:cantSplit/>
        </w:trPr>
        <w:tc>
          <w:tcPr>
            <w:tcW w:w="138" w:type="dxa"/>
            <w:vAlign w:val="bottom"/>
          </w:tcPr>
          <w:p w14:paraId="138D2360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bottom"/>
          </w:tcPr>
          <w:p w14:paraId="2892C7E2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05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0AF0CF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E4AF8E" w14:textId="77777777" w:rsidR="007D037D" w:rsidRPr="00982AD2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AE97DB" w14:textId="77777777" w:rsidR="007D037D" w:rsidRPr="00873434" w:rsidRDefault="007D037D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037D" w:rsidRPr="00982AD2" w14:paraId="44CD9B10" w14:textId="77777777" w:rsidTr="007D037D">
        <w:trPr>
          <w:cantSplit/>
        </w:trPr>
        <w:tc>
          <w:tcPr>
            <w:tcW w:w="138" w:type="dxa"/>
            <w:vAlign w:val="bottom"/>
          </w:tcPr>
          <w:p w14:paraId="37D96AC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17C6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6E52C9" w14:textId="70C4DA0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1л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9191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2959CC" w14:textId="235B97B9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20.30.12.150</w:t>
            </w:r>
          </w:p>
        </w:tc>
      </w:tr>
      <w:tr w:rsidR="007D037D" w:rsidRPr="00982AD2" w14:paraId="44FE2DCE" w14:textId="77777777" w:rsidTr="007D037D">
        <w:trPr>
          <w:cantSplit/>
        </w:trPr>
        <w:tc>
          <w:tcPr>
            <w:tcW w:w="138" w:type="dxa"/>
            <w:vAlign w:val="bottom"/>
          </w:tcPr>
          <w:p w14:paraId="1EC2A07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38F9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AF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RW-40  450мл.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782FD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01F091" w14:textId="18B0EAB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20.59.41.000</w:t>
            </w:r>
          </w:p>
        </w:tc>
      </w:tr>
      <w:tr w:rsidR="007D037D" w:rsidRPr="00982AD2" w14:paraId="2662CC36" w14:textId="77777777" w:rsidTr="007D037D">
        <w:trPr>
          <w:cantSplit/>
        </w:trPr>
        <w:tc>
          <w:tcPr>
            <w:tcW w:w="138" w:type="dxa"/>
            <w:vAlign w:val="bottom"/>
          </w:tcPr>
          <w:p w14:paraId="6630075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963D5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BD11CC" w14:textId="3064595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"Плюс" 1000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1B3F0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716A31" w14:textId="2BCF84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20.41.32.125</w:t>
            </w:r>
          </w:p>
        </w:tc>
      </w:tr>
      <w:tr w:rsidR="007D037D" w:rsidRPr="00982AD2" w14:paraId="3C002724" w14:textId="77777777" w:rsidTr="007D037D">
        <w:trPr>
          <w:cantSplit/>
        </w:trPr>
        <w:tc>
          <w:tcPr>
            <w:tcW w:w="138" w:type="dxa"/>
            <w:vAlign w:val="bottom"/>
          </w:tcPr>
          <w:p w14:paraId="3740FA2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C8748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BC6F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PWS150-C1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1512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8009BD" w14:textId="3ABB8BA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7D037D" w:rsidRPr="00982AD2" w14:paraId="2C1F6034" w14:textId="77777777" w:rsidTr="007D037D">
        <w:trPr>
          <w:cantSplit/>
        </w:trPr>
        <w:tc>
          <w:tcPr>
            <w:tcW w:w="138" w:type="dxa"/>
            <w:vAlign w:val="bottom"/>
          </w:tcPr>
          <w:p w14:paraId="6CEA5A2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92893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6585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 2300Bт  PWS230-D2 Стандарт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488F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C6F92" w14:textId="24F8289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7D037D" w:rsidRPr="00982AD2" w14:paraId="06540796" w14:textId="77777777" w:rsidTr="007D037D">
        <w:trPr>
          <w:cantSplit/>
        </w:trPr>
        <w:tc>
          <w:tcPr>
            <w:tcW w:w="138" w:type="dxa"/>
            <w:vAlign w:val="bottom"/>
          </w:tcPr>
          <w:p w14:paraId="4ABA6A9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798B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CB76D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9C4C9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1A1D3D" w14:textId="398D00A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25.94.11.110</w:t>
            </w:r>
          </w:p>
        </w:tc>
      </w:tr>
      <w:tr w:rsidR="007D037D" w:rsidRPr="00982AD2" w14:paraId="705A8AFB" w14:textId="77777777" w:rsidTr="007D037D">
        <w:trPr>
          <w:cantSplit/>
        </w:trPr>
        <w:tc>
          <w:tcPr>
            <w:tcW w:w="138" w:type="dxa"/>
            <w:vAlign w:val="bottom"/>
          </w:tcPr>
          <w:p w14:paraId="60B3BE9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36A1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28E56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931D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FDED49" w14:textId="3E13D21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7D037D" w:rsidRPr="00982AD2" w14:paraId="22B9548B" w14:textId="77777777" w:rsidTr="007D037D">
        <w:trPr>
          <w:cantSplit/>
        </w:trPr>
        <w:tc>
          <w:tcPr>
            <w:tcW w:w="138" w:type="dxa"/>
            <w:vAlign w:val="bottom"/>
          </w:tcPr>
          <w:p w14:paraId="5C92AB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C2AD6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81EDC7" w14:textId="1530097B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 (550-8250)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EE53D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126BA" w14:textId="2E07320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32.91.19.190</w:t>
            </w:r>
          </w:p>
        </w:tc>
      </w:tr>
      <w:tr w:rsidR="007D037D" w:rsidRPr="00982AD2" w14:paraId="2ED7E4D5" w14:textId="77777777" w:rsidTr="007D037D">
        <w:trPr>
          <w:cantSplit/>
        </w:trPr>
        <w:tc>
          <w:tcPr>
            <w:tcW w:w="138" w:type="dxa"/>
            <w:vAlign w:val="bottom"/>
          </w:tcPr>
          <w:p w14:paraId="3AED0B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CEA2A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43D1B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22B8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E609E0" w14:textId="15BBF24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22.23.19.000</w:t>
            </w:r>
          </w:p>
        </w:tc>
      </w:tr>
      <w:tr w:rsidR="007D037D" w:rsidRPr="00982AD2" w14:paraId="1ACE4EA6" w14:textId="77777777" w:rsidTr="007D037D">
        <w:trPr>
          <w:cantSplit/>
        </w:trPr>
        <w:tc>
          <w:tcPr>
            <w:tcW w:w="138" w:type="dxa"/>
            <w:vAlign w:val="bottom"/>
          </w:tcPr>
          <w:p w14:paraId="2B727E5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64D97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6B31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AE7F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4DA242" w14:textId="495D34E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32.91.11.000</w:t>
            </w:r>
          </w:p>
        </w:tc>
      </w:tr>
      <w:tr w:rsidR="007D037D" w:rsidRPr="00982AD2" w14:paraId="2140AA59" w14:textId="77777777" w:rsidTr="007D037D">
        <w:trPr>
          <w:cantSplit/>
        </w:trPr>
        <w:tc>
          <w:tcPr>
            <w:tcW w:w="138" w:type="dxa"/>
            <w:vAlign w:val="bottom"/>
          </w:tcPr>
          <w:p w14:paraId="77ABF41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11D7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4D7D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71BC0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CCD8866" w14:textId="034F4B7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7D037D" w:rsidRPr="00982AD2" w14:paraId="5B817179" w14:textId="77777777" w:rsidTr="007D037D">
        <w:trPr>
          <w:cantSplit/>
        </w:trPr>
        <w:tc>
          <w:tcPr>
            <w:tcW w:w="138" w:type="dxa"/>
            <w:vAlign w:val="bottom"/>
          </w:tcPr>
          <w:p w14:paraId="48D3EDD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79B2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E82F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BED3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C56A2B" w14:textId="5CB24F4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7D037D" w:rsidRPr="00982AD2" w14:paraId="4681E74D" w14:textId="77777777" w:rsidTr="007D037D">
        <w:trPr>
          <w:cantSplit/>
        </w:trPr>
        <w:tc>
          <w:tcPr>
            <w:tcW w:w="138" w:type="dxa"/>
            <w:vAlign w:val="bottom"/>
          </w:tcPr>
          <w:p w14:paraId="0FEB21F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3205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7C0C50" w14:textId="552E5352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 FARBITEX черная 1.8кг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3D3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0701C2" w14:textId="0FA719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20.30.12.130</w:t>
            </w:r>
          </w:p>
        </w:tc>
      </w:tr>
      <w:tr w:rsidR="007D037D" w:rsidRPr="00982AD2" w14:paraId="1E0B5404" w14:textId="77777777" w:rsidTr="007D037D">
        <w:trPr>
          <w:cantSplit/>
        </w:trPr>
        <w:tc>
          <w:tcPr>
            <w:tcW w:w="138" w:type="dxa"/>
            <w:vAlign w:val="bottom"/>
          </w:tcPr>
          <w:p w14:paraId="0093479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2F5FA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7548B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5CF3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ADFFFD9" w14:textId="07214C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23.9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7D037D" w:rsidRPr="00982AD2" w14:paraId="69010C1A" w14:textId="77777777" w:rsidTr="007D037D">
        <w:trPr>
          <w:cantSplit/>
        </w:trPr>
        <w:tc>
          <w:tcPr>
            <w:tcW w:w="138" w:type="dxa"/>
            <w:vAlign w:val="bottom"/>
          </w:tcPr>
          <w:p w14:paraId="33A2CEC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2AFE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824EEA" w14:textId="3C516A11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ДА-18ЭР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83D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038B57" w14:textId="3D141EF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28.24.11.000</w:t>
            </w:r>
          </w:p>
        </w:tc>
      </w:tr>
      <w:tr w:rsidR="007D037D" w:rsidRPr="00982AD2" w14:paraId="20236D1A" w14:textId="77777777" w:rsidTr="007D037D">
        <w:trPr>
          <w:cantSplit/>
        </w:trPr>
        <w:tc>
          <w:tcPr>
            <w:tcW w:w="138" w:type="dxa"/>
            <w:vAlign w:val="bottom"/>
          </w:tcPr>
          <w:p w14:paraId="683A3BB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2393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28F8D9" w14:textId="620F02D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"DECOR" 75мм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3B1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25B5F26" w14:textId="1DF307C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32.91.19.120</w:t>
            </w:r>
          </w:p>
        </w:tc>
      </w:tr>
      <w:tr w:rsidR="007D037D" w:rsidRPr="00982AD2" w14:paraId="4A914D0C" w14:textId="77777777" w:rsidTr="007D037D">
        <w:trPr>
          <w:cantSplit/>
        </w:trPr>
        <w:tc>
          <w:tcPr>
            <w:tcW w:w="138" w:type="dxa"/>
            <w:vAlign w:val="bottom"/>
          </w:tcPr>
          <w:p w14:paraId="0A1D33C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58D92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90526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750CA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408235F" w14:textId="2622C61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7D037D" w:rsidRPr="00982AD2" w14:paraId="1A9F70F9" w14:textId="77777777" w:rsidTr="007D037D">
        <w:trPr>
          <w:cantSplit/>
        </w:trPr>
        <w:tc>
          <w:tcPr>
            <w:tcW w:w="138" w:type="dxa"/>
            <w:vAlign w:val="bottom"/>
          </w:tcPr>
          <w:p w14:paraId="4345922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050FB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3839F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по металлу с ручкой  (82-547)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66A2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30DE042" w14:textId="1405914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32.91.19.110</w:t>
            </w:r>
          </w:p>
        </w:tc>
      </w:tr>
      <w:tr w:rsidR="007D037D" w:rsidRPr="00982AD2" w14:paraId="26543D58" w14:textId="77777777" w:rsidTr="007D037D">
        <w:trPr>
          <w:cantSplit/>
        </w:trPr>
        <w:tc>
          <w:tcPr>
            <w:tcW w:w="138" w:type="dxa"/>
            <w:vAlign w:val="bottom"/>
          </w:tcPr>
          <w:p w14:paraId="71BDBAA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F6C3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7AFF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C62C4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77C983" w14:textId="74832BD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23.91.11.190</w:t>
            </w:r>
          </w:p>
        </w:tc>
      </w:tr>
      <w:tr w:rsidR="007D037D" w:rsidRPr="00982AD2" w14:paraId="4A4A234C" w14:textId="77777777" w:rsidTr="007D037D">
        <w:trPr>
          <w:cantSplit/>
        </w:trPr>
        <w:tc>
          <w:tcPr>
            <w:tcW w:w="138" w:type="dxa"/>
            <w:vAlign w:val="bottom"/>
          </w:tcPr>
          <w:p w14:paraId="08C215B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C8B30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89C6D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EAA78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39892D" w14:textId="59DDC6F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27.90.13.121</w:t>
            </w:r>
          </w:p>
        </w:tc>
      </w:tr>
      <w:tr w:rsidR="007D037D" w:rsidRPr="00982AD2" w14:paraId="5091024D" w14:textId="77777777" w:rsidTr="007D037D">
        <w:trPr>
          <w:cantSplit/>
        </w:trPr>
        <w:tc>
          <w:tcPr>
            <w:tcW w:w="138" w:type="dxa"/>
            <w:vAlign w:val="bottom"/>
          </w:tcPr>
          <w:p w14:paraId="1938F6E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658D2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0890" w14:textId="5927873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125мм  P80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C9E8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2F290" w14:textId="1BFF672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23.91.11.140</w:t>
            </w:r>
          </w:p>
        </w:tc>
      </w:tr>
      <w:tr w:rsidR="007D037D" w:rsidRPr="00982AD2" w14:paraId="340639E1" w14:textId="77777777" w:rsidTr="007D037D">
        <w:trPr>
          <w:cantSplit/>
        </w:trPr>
        <w:tc>
          <w:tcPr>
            <w:tcW w:w="138" w:type="dxa"/>
            <w:vAlign w:val="bottom"/>
          </w:tcPr>
          <w:p w14:paraId="661228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8548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EF3035" w14:textId="4ECE3D3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125 * 1,6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30970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C40345" w14:textId="2683C63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4F55F83" w14:textId="77777777" w:rsidTr="007D037D">
        <w:trPr>
          <w:cantSplit/>
        </w:trPr>
        <w:tc>
          <w:tcPr>
            <w:tcW w:w="138" w:type="dxa"/>
            <w:vAlign w:val="bottom"/>
          </w:tcPr>
          <w:p w14:paraId="6DE74860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D06A55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C289A" w14:textId="0E45DFD3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150 * 1,8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B7E29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CDB5F7" w14:textId="3DBD2D7A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CD382C7" w14:textId="77777777" w:rsidTr="007D037D">
        <w:trPr>
          <w:cantSplit/>
        </w:trPr>
        <w:tc>
          <w:tcPr>
            <w:tcW w:w="138" w:type="dxa"/>
            <w:vAlign w:val="bottom"/>
          </w:tcPr>
          <w:p w14:paraId="645E12F6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A4734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A5595" w14:textId="77CEADC9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230 * 2,5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D9F9DB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A0845E" w14:textId="1D86752B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32BBDB95" w14:textId="77777777" w:rsidTr="007D037D">
        <w:trPr>
          <w:cantSplit/>
        </w:trPr>
        <w:tc>
          <w:tcPr>
            <w:tcW w:w="138" w:type="dxa"/>
            <w:vAlign w:val="bottom"/>
          </w:tcPr>
          <w:p w14:paraId="394CEB9A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E95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E8996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4864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4F71DD5" w14:textId="4A49AFEA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502885BF" w14:textId="77777777" w:rsidTr="007D037D">
        <w:trPr>
          <w:cantSplit/>
        </w:trPr>
        <w:tc>
          <w:tcPr>
            <w:tcW w:w="138" w:type="dxa"/>
            <w:vAlign w:val="bottom"/>
          </w:tcPr>
          <w:p w14:paraId="6BE3B71F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F511DB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AC01E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7BE63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F115E6" w14:textId="07EE6DD1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27D74DDD" w14:textId="77777777" w:rsidTr="007D037D">
        <w:trPr>
          <w:cantSplit/>
        </w:trPr>
        <w:tc>
          <w:tcPr>
            <w:tcW w:w="138" w:type="dxa"/>
            <w:vAlign w:val="bottom"/>
          </w:tcPr>
          <w:p w14:paraId="3D9FD82A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348CB0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61613" w14:textId="77777777" w:rsidR="007D037D" w:rsidRPr="00982AD2" w:rsidRDefault="007D037D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4238AE" w14:textId="77777777" w:rsidR="007D037D" w:rsidRPr="00982AD2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AEF550" w14:textId="60F79B2E" w:rsidR="007D037D" w:rsidRPr="00873434" w:rsidRDefault="007D037D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7D037D" w:rsidRPr="00982AD2" w14:paraId="165E9282" w14:textId="77777777" w:rsidTr="007D037D">
        <w:trPr>
          <w:cantSplit/>
        </w:trPr>
        <w:tc>
          <w:tcPr>
            <w:tcW w:w="138" w:type="dxa"/>
            <w:vAlign w:val="bottom"/>
          </w:tcPr>
          <w:p w14:paraId="09D2D9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E7136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E0F5C4" w14:textId="48C02CC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C6625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D46E9F2" w14:textId="56E67C1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20.14.12.150</w:t>
            </w:r>
          </w:p>
        </w:tc>
      </w:tr>
      <w:tr w:rsidR="007D037D" w:rsidRPr="00982AD2" w14:paraId="451A97A2" w14:textId="77777777" w:rsidTr="007D037D">
        <w:trPr>
          <w:cantSplit/>
        </w:trPr>
        <w:tc>
          <w:tcPr>
            <w:tcW w:w="138" w:type="dxa"/>
            <w:vAlign w:val="bottom"/>
          </w:tcPr>
          <w:p w14:paraId="4527430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43D13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BE0B1D" w14:textId="245DA071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(30307)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5E1E9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D97C21" w14:textId="3015EF4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25.73.60.112</w:t>
            </w:r>
          </w:p>
        </w:tc>
      </w:tr>
      <w:tr w:rsidR="007D037D" w:rsidRPr="00982AD2" w14:paraId="35A232C0" w14:textId="77777777" w:rsidTr="007D037D">
        <w:trPr>
          <w:cantSplit/>
        </w:trPr>
        <w:tc>
          <w:tcPr>
            <w:tcW w:w="138" w:type="dxa"/>
            <w:vAlign w:val="bottom"/>
          </w:tcPr>
          <w:p w14:paraId="28380D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E881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66B3B6" w14:textId="17B0F08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совковая с черенком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16127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F53C865" w14:textId="504E9E2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tr w:rsidR="007D037D" w:rsidRPr="00982AD2" w14:paraId="43198387" w14:textId="77777777" w:rsidTr="007D037D">
        <w:trPr>
          <w:cantSplit/>
        </w:trPr>
        <w:tc>
          <w:tcPr>
            <w:tcW w:w="138" w:type="dxa"/>
            <w:vAlign w:val="bottom"/>
          </w:tcPr>
          <w:p w14:paraId="2A81C7C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A7AA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F620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НБТ-01  (89165)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1731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92C914" w14:textId="1A564591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42C14807" w14:textId="77777777" w:rsidTr="007D037D">
        <w:trPr>
          <w:cantSplit/>
        </w:trPr>
        <w:tc>
          <w:tcPr>
            <w:tcW w:w="138" w:type="dxa"/>
            <w:vAlign w:val="bottom"/>
          </w:tcPr>
          <w:p w14:paraId="44D7B97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F2175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7398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 большой  ручкой (сорго)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87D5F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4C0C919" w14:textId="0101515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32.99.11.000</w:t>
            </w:r>
          </w:p>
        </w:tc>
      </w:tr>
      <w:tr w:rsidR="007D037D" w:rsidRPr="00982AD2" w14:paraId="506ABA0F" w14:textId="77777777" w:rsidTr="007D037D">
        <w:trPr>
          <w:cantSplit/>
        </w:trPr>
        <w:tc>
          <w:tcPr>
            <w:tcW w:w="138" w:type="dxa"/>
            <w:vAlign w:val="bottom"/>
          </w:tcPr>
          <w:p w14:paraId="0BF506F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19041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E3EA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B312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13AFD1" w14:textId="1144EF2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25.73.30.141</w:t>
            </w:r>
          </w:p>
        </w:tc>
      </w:tr>
      <w:tr w:rsidR="007D037D" w:rsidRPr="00982AD2" w14:paraId="7381FAEE" w14:textId="77777777" w:rsidTr="007D037D">
        <w:trPr>
          <w:cantSplit/>
        </w:trPr>
        <w:tc>
          <w:tcPr>
            <w:tcW w:w="138" w:type="dxa"/>
            <w:vAlign w:val="bottom"/>
          </w:tcPr>
          <w:p w14:paraId="2970A2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06777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1CB6C" w14:textId="6B60FEB5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Моющее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"GRASS"  600мл (125552)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371B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3334DC" w14:textId="1C348E8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20.41.32.113</w:t>
            </w:r>
          </w:p>
        </w:tc>
      </w:tr>
      <w:tr w:rsidR="007D037D" w:rsidRPr="00982AD2" w14:paraId="57F37DF8" w14:textId="77777777" w:rsidTr="007D037D">
        <w:trPr>
          <w:cantSplit/>
        </w:trPr>
        <w:tc>
          <w:tcPr>
            <w:tcW w:w="138" w:type="dxa"/>
            <w:vAlign w:val="bottom"/>
          </w:tcPr>
          <w:p w14:paraId="5C8484D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E8A95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50670" w14:textId="352FD7D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22EB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A87AC2" w14:textId="252006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20.41.32.119</w:t>
            </w:r>
          </w:p>
        </w:tc>
      </w:tr>
      <w:tr w:rsidR="007D037D" w:rsidRPr="00982AD2" w14:paraId="373FCCC5" w14:textId="77777777" w:rsidTr="007D037D">
        <w:trPr>
          <w:cantSplit/>
        </w:trPr>
        <w:tc>
          <w:tcPr>
            <w:tcW w:w="138" w:type="dxa"/>
            <w:vAlign w:val="bottom"/>
          </w:tcPr>
          <w:p w14:paraId="3334736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3B135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631A2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 точенный 25*140мм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0A06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C73CDA" w14:textId="4546DD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25.11.10.000</w:t>
            </w:r>
          </w:p>
        </w:tc>
      </w:tr>
      <w:tr w:rsidR="007D037D" w:rsidRPr="00982AD2" w14:paraId="692EABB2" w14:textId="77777777" w:rsidTr="007D037D">
        <w:trPr>
          <w:cantSplit/>
        </w:trPr>
        <w:tc>
          <w:tcPr>
            <w:tcW w:w="138" w:type="dxa"/>
            <w:vAlign w:val="bottom"/>
          </w:tcPr>
          <w:p w14:paraId="259F644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5DE6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26951" w14:textId="46E6CCA3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300мм (81913)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0AF1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34F643" w14:textId="049ACAC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25.73.20.110</w:t>
            </w:r>
          </w:p>
        </w:tc>
      </w:tr>
      <w:tr w:rsidR="007D037D" w:rsidRPr="00982AD2" w14:paraId="631BE48D" w14:textId="77777777" w:rsidTr="007D037D">
        <w:trPr>
          <w:cantSplit/>
        </w:trPr>
        <w:tc>
          <w:tcPr>
            <w:tcW w:w="138" w:type="dxa"/>
            <w:vAlign w:val="bottom"/>
          </w:tcPr>
          <w:p w14:paraId="3E7DC1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D878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F6319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3771F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6EB69" w14:textId="4CF334A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20.41.41.000</w:t>
            </w:r>
          </w:p>
        </w:tc>
      </w:tr>
      <w:tr w:rsidR="007D037D" w:rsidRPr="00982AD2" w14:paraId="3DEF911C" w14:textId="77777777" w:rsidTr="007D037D">
        <w:trPr>
          <w:cantSplit/>
        </w:trPr>
        <w:tc>
          <w:tcPr>
            <w:tcW w:w="138" w:type="dxa"/>
            <w:vAlign w:val="bottom"/>
          </w:tcPr>
          <w:p w14:paraId="401BE13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9B0B3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0909FA" w14:textId="08726BD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дужка (12226-1)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6362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BB6FC1E" w14:textId="718007A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32.50.42.120</w:t>
            </w:r>
          </w:p>
        </w:tc>
      </w:tr>
      <w:tr w:rsidR="007D037D" w:rsidRPr="00982AD2" w14:paraId="14C7DA86" w14:textId="77777777" w:rsidTr="007D037D">
        <w:trPr>
          <w:cantSplit/>
        </w:trPr>
        <w:tc>
          <w:tcPr>
            <w:tcW w:w="138" w:type="dxa"/>
            <w:vAlign w:val="bottom"/>
          </w:tcPr>
          <w:p w14:paraId="2A9EB89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1B3A8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A18BE2" w14:textId="1CDECE38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4831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F2624C" w14:textId="0329205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22.22.11.190</w:t>
            </w:r>
          </w:p>
        </w:tc>
      </w:tr>
      <w:tr w:rsidR="007D037D" w:rsidRPr="00982AD2" w14:paraId="2F62E5C3" w14:textId="77777777" w:rsidTr="007D037D">
        <w:trPr>
          <w:cantSplit/>
        </w:trPr>
        <w:tc>
          <w:tcPr>
            <w:tcW w:w="138" w:type="dxa"/>
            <w:vAlign w:val="bottom"/>
          </w:tcPr>
          <w:p w14:paraId="5216F3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7F2E1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87058" w14:textId="1F4BDAA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200мм INGCO HCP08208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EF3B6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CDA7408" w14:textId="19100B95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25.73.30.163</w:t>
            </w:r>
          </w:p>
        </w:tc>
      </w:tr>
      <w:tr w:rsidR="007D037D" w:rsidRPr="00982AD2" w14:paraId="79B10772" w14:textId="77777777" w:rsidTr="007D037D">
        <w:trPr>
          <w:cantSplit/>
        </w:trPr>
        <w:tc>
          <w:tcPr>
            <w:tcW w:w="138" w:type="dxa"/>
            <w:vAlign w:val="bottom"/>
          </w:tcPr>
          <w:p w14:paraId="0015422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98BE7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CFE0AD" w14:textId="1F6EDC46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1/2 10мм (29050-10-1/2)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5E6D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4BB484" w14:textId="36BDA06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28.49.23.195</w:t>
            </w:r>
          </w:p>
        </w:tc>
      </w:tr>
      <w:tr w:rsidR="007D037D" w:rsidRPr="00982AD2" w14:paraId="42042647" w14:textId="77777777" w:rsidTr="007D037D">
        <w:trPr>
          <w:cantSplit/>
        </w:trPr>
        <w:tc>
          <w:tcPr>
            <w:tcW w:w="138" w:type="dxa"/>
            <w:vAlign w:val="bottom"/>
          </w:tcPr>
          <w:p w14:paraId="1777A1B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84C8A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132F5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2DF8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C4CB00" w14:textId="483554F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14.12.30.150</w:t>
            </w:r>
          </w:p>
        </w:tc>
      </w:tr>
      <w:tr w:rsidR="007D037D" w:rsidRPr="00982AD2" w14:paraId="5DBC1A28" w14:textId="77777777" w:rsidTr="007D037D">
        <w:trPr>
          <w:cantSplit/>
        </w:trPr>
        <w:tc>
          <w:tcPr>
            <w:tcW w:w="138" w:type="dxa"/>
            <w:vAlign w:val="bottom"/>
          </w:tcPr>
          <w:p w14:paraId="343D4C2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F769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966E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731F8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5E393A1" w14:textId="2524A34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20.59.56.110</w:t>
            </w:r>
          </w:p>
        </w:tc>
      </w:tr>
      <w:tr w:rsidR="007D037D" w:rsidRPr="00982AD2" w14:paraId="216B2B5E" w14:textId="77777777" w:rsidTr="007D037D">
        <w:trPr>
          <w:cantSplit/>
        </w:trPr>
        <w:tc>
          <w:tcPr>
            <w:tcW w:w="138" w:type="dxa"/>
            <w:vAlign w:val="bottom"/>
          </w:tcPr>
          <w:p w14:paraId="14444DE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6D0A1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298553" w14:textId="4AE0D724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5*25мм  (81309)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E8C99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05F3D1" w14:textId="585F53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26.51.33.199</w:t>
            </w:r>
          </w:p>
        </w:tc>
      </w:tr>
      <w:tr w:rsidR="007D037D" w:rsidRPr="00982AD2" w14:paraId="2BA69463" w14:textId="77777777" w:rsidTr="007D037D">
        <w:trPr>
          <w:cantSplit/>
        </w:trPr>
        <w:tc>
          <w:tcPr>
            <w:tcW w:w="138" w:type="dxa"/>
            <w:vAlign w:val="bottom"/>
          </w:tcPr>
          <w:p w14:paraId="276B83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90462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FD5E7" w14:textId="196602C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35*40  СА-123 (1шт)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E612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E6546F5" w14:textId="3B27BD0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13.92.29.120</w:t>
            </w:r>
          </w:p>
        </w:tc>
      </w:tr>
      <w:tr w:rsidR="007D037D" w:rsidRPr="00982AD2" w14:paraId="5978A47D" w14:textId="77777777" w:rsidTr="007D037D">
        <w:trPr>
          <w:cantSplit/>
        </w:trPr>
        <w:tc>
          <w:tcPr>
            <w:tcW w:w="138" w:type="dxa"/>
            <w:vAlign w:val="bottom"/>
          </w:tcPr>
          <w:p w14:paraId="30976FA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A45E9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CECFA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оцинк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5,5 * 76 м/м кровельные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C3769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4FD8BC" w14:textId="41870DF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7D037D" w:rsidRPr="00982AD2" w14:paraId="1024258E" w14:textId="77777777" w:rsidTr="007D037D">
        <w:trPr>
          <w:cantSplit/>
        </w:trPr>
        <w:tc>
          <w:tcPr>
            <w:tcW w:w="138" w:type="dxa"/>
            <w:vAlign w:val="bottom"/>
          </w:tcPr>
          <w:p w14:paraId="044B2728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29D18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89B3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серый графит4.8 * 70 м/д (7024)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22D9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6BCDF1" w14:textId="16165CA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7D037D" w:rsidRPr="00982AD2" w14:paraId="5B098D5D" w14:textId="77777777" w:rsidTr="007D037D">
        <w:trPr>
          <w:cantSplit/>
        </w:trPr>
        <w:tc>
          <w:tcPr>
            <w:tcW w:w="138" w:type="dxa"/>
            <w:vAlign w:val="bottom"/>
          </w:tcPr>
          <w:p w14:paraId="55C1671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9DBC0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42E8A6" w14:textId="004F2C9F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3515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E5F103" w14:textId="224231F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58406489" w14:textId="77777777" w:rsidTr="007D037D">
        <w:trPr>
          <w:cantSplit/>
        </w:trPr>
        <w:tc>
          <w:tcPr>
            <w:tcW w:w="138" w:type="dxa"/>
            <w:vAlign w:val="bottom"/>
          </w:tcPr>
          <w:p w14:paraId="1881161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9E42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F34812" w14:textId="70C02C7E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МС-1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108F4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07F7FBE" w14:textId="7AC217E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7D037D" w:rsidRPr="00982AD2" w14:paraId="0A45E391" w14:textId="77777777" w:rsidTr="007D037D">
        <w:trPr>
          <w:cantSplit/>
        </w:trPr>
        <w:tc>
          <w:tcPr>
            <w:tcW w:w="138" w:type="dxa"/>
            <w:vAlign w:val="bottom"/>
          </w:tcPr>
          <w:p w14:paraId="395DCE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C7486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1A41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EA59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7B50656" w14:textId="44E0B83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7D037D" w:rsidRPr="00982AD2" w14:paraId="3B1B5BD7" w14:textId="77777777" w:rsidTr="007D037D">
        <w:trPr>
          <w:cantSplit/>
        </w:trPr>
        <w:tc>
          <w:tcPr>
            <w:tcW w:w="138" w:type="dxa"/>
            <w:vAlign w:val="bottom"/>
          </w:tcPr>
          <w:p w14:paraId="3637F09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6A7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138C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9CBF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20FF5EA" w14:textId="210F085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7D037D" w:rsidRPr="00982AD2" w14:paraId="67383C2E" w14:textId="77777777" w:rsidTr="007D037D">
        <w:trPr>
          <w:cantSplit/>
        </w:trPr>
        <w:tc>
          <w:tcPr>
            <w:tcW w:w="138" w:type="dxa"/>
            <w:vAlign w:val="bottom"/>
          </w:tcPr>
          <w:p w14:paraId="239F210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C2957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EC7EC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069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CE2B9F" w14:textId="71B4906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50AE3DCE" w14:textId="77777777" w:rsidTr="007D037D">
        <w:trPr>
          <w:cantSplit/>
        </w:trPr>
        <w:tc>
          <w:tcPr>
            <w:tcW w:w="138" w:type="dxa"/>
            <w:vAlign w:val="bottom"/>
          </w:tcPr>
          <w:p w14:paraId="7369926A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2E75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10DD2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BE67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114AC09" w14:textId="361CC6A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27580EA9" w14:textId="77777777" w:rsidTr="007D037D">
        <w:trPr>
          <w:cantSplit/>
        </w:trPr>
        <w:tc>
          <w:tcPr>
            <w:tcW w:w="138" w:type="dxa"/>
            <w:vAlign w:val="bottom"/>
          </w:tcPr>
          <w:p w14:paraId="4785E007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03E5D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55D1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Сверло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ступ.по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BE85B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4A481A" w14:textId="08FDEE4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7D037D" w:rsidRPr="00982AD2" w14:paraId="240308A8" w14:textId="77777777" w:rsidTr="007D037D">
        <w:trPr>
          <w:cantSplit/>
        </w:trPr>
        <w:tc>
          <w:tcPr>
            <w:tcW w:w="138" w:type="dxa"/>
            <w:vAlign w:val="bottom"/>
          </w:tcPr>
          <w:p w14:paraId="78372DA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DF4BB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68829F" w14:textId="212EC130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240мм  (350-2241)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CC01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63E43" w14:textId="01E55F5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28.15.31.120</w:t>
            </w:r>
          </w:p>
        </w:tc>
      </w:tr>
      <w:tr w:rsidR="007D037D" w:rsidRPr="00982AD2" w14:paraId="3CD81615" w14:textId="77777777" w:rsidTr="007D037D">
        <w:trPr>
          <w:cantSplit/>
        </w:trPr>
        <w:tc>
          <w:tcPr>
            <w:tcW w:w="138" w:type="dxa"/>
            <w:vAlign w:val="bottom"/>
          </w:tcPr>
          <w:p w14:paraId="236FEA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7DA0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52932" w14:textId="3D3659DA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ср-во  GRASS GEL д/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125436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6217B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606D44" w14:textId="700519E2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20.41.32.114 </w:t>
            </w:r>
          </w:p>
        </w:tc>
      </w:tr>
      <w:tr w:rsidR="007D037D" w:rsidRPr="00982AD2" w14:paraId="0191317C" w14:textId="77777777" w:rsidTr="007D037D">
        <w:trPr>
          <w:cantSplit/>
        </w:trPr>
        <w:tc>
          <w:tcPr>
            <w:tcW w:w="138" w:type="dxa"/>
            <w:vAlign w:val="bottom"/>
          </w:tcPr>
          <w:p w14:paraId="48D3FC4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1B85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8989D8" w14:textId="136B94EC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Струбцина  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65*600мм (2422)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540F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B2FF1" w14:textId="0ABCD9B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25.73.30.223</w:t>
            </w:r>
          </w:p>
        </w:tc>
      </w:tr>
      <w:tr w:rsidR="007D037D" w:rsidRPr="00982AD2" w14:paraId="233FA5C6" w14:textId="77777777" w:rsidTr="007D037D">
        <w:trPr>
          <w:cantSplit/>
        </w:trPr>
        <w:tc>
          <w:tcPr>
            <w:tcW w:w="138" w:type="dxa"/>
            <w:vAlign w:val="bottom"/>
          </w:tcPr>
          <w:p w14:paraId="3A24102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8B90A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39A46C" w14:textId="7E70E529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B81C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060B2C5" w14:textId="08F5F28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19.20.23.110</w:t>
            </w:r>
          </w:p>
        </w:tc>
      </w:tr>
      <w:tr w:rsidR="007D037D" w:rsidRPr="00982AD2" w14:paraId="25CB968E" w14:textId="77777777" w:rsidTr="007D037D">
        <w:trPr>
          <w:cantSplit/>
        </w:trPr>
        <w:tc>
          <w:tcPr>
            <w:tcW w:w="138" w:type="dxa"/>
            <w:vAlign w:val="bottom"/>
          </w:tcPr>
          <w:p w14:paraId="5BC753B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2F1C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1A9B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0BCFD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36D9EB" w14:textId="3BD4749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16.29.11.110</w:t>
            </w:r>
          </w:p>
        </w:tc>
      </w:tr>
      <w:tr w:rsidR="007D037D" w:rsidRPr="00982AD2" w14:paraId="6C9A12DA" w14:textId="77777777" w:rsidTr="007D037D">
        <w:trPr>
          <w:cantSplit/>
        </w:trPr>
        <w:tc>
          <w:tcPr>
            <w:tcW w:w="138" w:type="dxa"/>
            <w:vAlign w:val="bottom"/>
          </w:tcPr>
          <w:p w14:paraId="0E5B94F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D7C5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4949C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08A0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42012D" w14:textId="5C15DDE6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7D037D" w:rsidRPr="00982AD2" w14:paraId="563DCF85" w14:textId="77777777" w:rsidTr="007D037D">
        <w:trPr>
          <w:cantSplit/>
        </w:trPr>
        <w:tc>
          <w:tcPr>
            <w:tcW w:w="138" w:type="dxa"/>
            <w:vAlign w:val="bottom"/>
          </w:tcPr>
          <w:p w14:paraId="6DD2280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7B2D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74075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 (усиленная)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EAEB6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217D55" w14:textId="0D33A514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7D037D" w:rsidRPr="00982AD2" w14:paraId="43DD7F83" w14:textId="77777777" w:rsidTr="007D037D">
        <w:trPr>
          <w:cantSplit/>
        </w:trPr>
        <w:tc>
          <w:tcPr>
            <w:tcW w:w="138" w:type="dxa"/>
            <w:vAlign w:val="bottom"/>
          </w:tcPr>
          <w:p w14:paraId="1C4F0EA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F15D9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FD2DB" w14:textId="2B59E9FD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/мойки (800001)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72E4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2D6E00" w14:textId="5F3E13CC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20.41.32.112</w:t>
            </w:r>
          </w:p>
        </w:tc>
      </w:tr>
      <w:tr w:rsidR="007D037D" w:rsidRPr="00982AD2" w14:paraId="30DEF5B0" w14:textId="77777777" w:rsidTr="007D037D">
        <w:trPr>
          <w:cantSplit/>
        </w:trPr>
        <w:tc>
          <w:tcPr>
            <w:tcW w:w="138" w:type="dxa"/>
            <w:vAlign w:val="bottom"/>
          </w:tcPr>
          <w:p w14:paraId="23718FB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4CFB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2A14A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70042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403BB0" w14:textId="1A474BB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16.29.14.191</w:t>
            </w:r>
          </w:p>
        </w:tc>
      </w:tr>
      <w:tr w:rsidR="007D037D" w:rsidRPr="00982AD2" w14:paraId="0BB832DC" w14:textId="77777777" w:rsidTr="007D037D">
        <w:trPr>
          <w:cantSplit/>
        </w:trPr>
        <w:tc>
          <w:tcPr>
            <w:tcW w:w="138" w:type="dxa"/>
            <w:vAlign w:val="bottom"/>
          </w:tcPr>
          <w:p w14:paraId="24A1EA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4CEF3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42C7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500А Профессионал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BA8B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EC6256" w14:textId="18356FEA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27.90.32.110</w:t>
            </w:r>
          </w:p>
        </w:tc>
      </w:tr>
      <w:tr w:rsidR="007D037D" w:rsidRPr="00982AD2" w14:paraId="3AC285BC" w14:textId="77777777" w:rsidTr="007D037D">
        <w:trPr>
          <w:cantSplit/>
        </w:trPr>
        <w:tc>
          <w:tcPr>
            <w:tcW w:w="138" w:type="dxa"/>
            <w:vAlign w:val="bottom"/>
          </w:tcPr>
          <w:p w14:paraId="3483DB0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6120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E6DC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3,25мм.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B0A9A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B4CC68" w14:textId="04AF7B0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6EB7D845" w14:textId="77777777" w:rsidTr="007D037D">
        <w:trPr>
          <w:cantSplit/>
        </w:trPr>
        <w:tc>
          <w:tcPr>
            <w:tcW w:w="138" w:type="dxa"/>
            <w:vAlign w:val="bottom"/>
          </w:tcPr>
          <w:p w14:paraId="5391469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4D67F9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9A648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4мм.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119AB9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77226D" w14:textId="6DE67AA3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2C22CC2B" w14:textId="77777777" w:rsidTr="007D037D">
        <w:trPr>
          <w:cantSplit/>
        </w:trPr>
        <w:tc>
          <w:tcPr>
            <w:tcW w:w="138" w:type="dxa"/>
            <w:vAlign w:val="bottom"/>
          </w:tcPr>
          <w:p w14:paraId="1DF0B81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D423D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702A94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46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119309" w14:textId="3DFBA4B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171EC414" w14:textId="77777777" w:rsidTr="007D037D">
        <w:trPr>
          <w:cantSplit/>
        </w:trPr>
        <w:tc>
          <w:tcPr>
            <w:tcW w:w="138" w:type="dxa"/>
            <w:vAlign w:val="bottom"/>
          </w:tcPr>
          <w:p w14:paraId="4DFF4E2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655740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D1177B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DBE551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30B79A" w14:textId="79EBEBA8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7D037D" w:rsidRPr="00982AD2" w14:paraId="4017233B" w14:textId="77777777" w:rsidTr="007D037D">
        <w:trPr>
          <w:cantSplit/>
        </w:trPr>
        <w:tc>
          <w:tcPr>
            <w:tcW w:w="138" w:type="dxa"/>
            <w:vAlign w:val="bottom"/>
          </w:tcPr>
          <w:p w14:paraId="1254FDF9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FF09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E3829" w14:textId="5CA4456C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1,9кг  РАДУГА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FFEE3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26593A" w14:textId="11D98C3D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20.30.12.120</w:t>
            </w:r>
          </w:p>
        </w:tc>
      </w:tr>
      <w:tr w:rsidR="007D037D" w:rsidRPr="00982AD2" w14:paraId="777BBCC2" w14:textId="77777777" w:rsidTr="007D037D">
        <w:trPr>
          <w:cantSplit/>
        </w:trPr>
        <w:tc>
          <w:tcPr>
            <w:tcW w:w="138" w:type="dxa"/>
            <w:vAlign w:val="bottom"/>
          </w:tcPr>
          <w:p w14:paraId="52AF571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DD4B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C660DF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d-12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F25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F9DA37" w14:textId="6A68A0B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7D037D" w:rsidRPr="00982AD2" w14:paraId="4A8873D4" w14:textId="77777777" w:rsidTr="007D037D">
        <w:trPr>
          <w:cantSplit/>
        </w:trPr>
        <w:tc>
          <w:tcPr>
            <w:tcW w:w="138" w:type="dxa"/>
            <w:vAlign w:val="bottom"/>
          </w:tcPr>
          <w:p w14:paraId="6105510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02E27F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B7F14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d-14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81CFC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46790E" w14:textId="6C575BB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7D037D" w:rsidRPr="00982AD2" w14:paraId="51ABF35B" w14:textId="77777777" w:rsidTr="007D037D">
        <w:trPr>
          <w:cantSplit/>
        </w:trPr>
        <w:tc>
          <w:tcPr>
            <w:tcW w:w="138" w:type="dxa"/>
            <w:vAlign w:val="bottom"/>
          </w:tcPr>
          <w:p w14:paraId="6FD06D9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0866E9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0CFA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4FA46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2ED6911" w14:textId="647BFF9E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7D037D" w:rsidRPr="00982AD2" w14:paraId="38227419" w14:textId="77777777" w:rsidTr="007D037D">
        <w:trPr>
          <w:cantSplit/>
        </w:trPr>
        <w:tc>
          <w:tcPr>
            <w:tcW w:w="138" w:type="dxa"/>
            <w:vAlign w:val="bottom"/>
          </w:tcPr>
          <w:p w14:paraId="4CA3D0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820A8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9A81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61D7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2CC9E2" w14:textId="392A699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7D037D" w:rsidRPr="00982AD2" w14:paraId="341BC5AB" w14:textId="77777777" w:rsidTr="007D037D">
        <w:trPr>
          <w:cantSplit/>
        </w:trPr>
        <w:tc>
          <w:tcPr>
            <w:tcW w:w="138" w:type="dxa"/>
            <w:vAlign w:val="bottom"/>
          </w:tcPr>
          <w:p w14:paraId="1CCCA9E4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5C4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460DF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2м*1м  2мм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AAF8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9949EB6" w14:textId="571BC34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0B8613EE" w14:textId="77777777" w:rsidTr="007D037D">
        <w:trPr>
          <w:cantSplit/>
        </w:trPr>
        <w:tc>
          <w:tcPr>
            <w:tcW w:w="138" w:type="dxa"/>
            <w:vAlign w:val="bottom"/>
          </w:tcPr>
          <w:p w14:paraId="287AF72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9732F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7492E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13221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D39EC8" w14:textId="3CCB39B6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403F9C7B" w14:textId="77777777" w:rsidTr="007D037D">
        <w:trPr>
          <w:cantSplit/>
        </w:trPr>
        <w:tc>
          <w:tcPr>
            <w:tcW w:w="138" w:type="dxa"/>
            <w:vAlign w:val="bottom"/>
          </w:tcPr>
          <w:p w14:paraId="31B74E74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498C6F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9D656E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7AFE80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887BE" w14:textId="5B71C85E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755C6E43" w14:textId="77777777" w:rsidTr="007D037D">
        <w:trPr>
          <w:cantSplit/>
        </w:trPr>
        <w:tc>
          <w:tcPr>
            <w:tcW w:w="138" w:type="dxa"/>
            <w:vAlign w:val="bottom"/>
          </w:tcPr>
          <w:p w14:paraId="6362EBC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FB397B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D912E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D6BE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D05DA" w14:textId="3720A267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58C26D40" w14:textId="77777777" w:rsidTr="007D037D">
        <w:trPr>
          <w:cantSplit/>
        </w:trPr>
        <w:tc>
          <w:tcPr>
            <w:tcW w:w="138" w:type="dxa"/>
            <w:vAlign w:val="bottom"/>
          </w:tcPr>
          <w:p w14:paraId="75FF003D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B926C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0D16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AB09C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446BFD" w14:textId="7A03249A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7D037D" w:rsidRPr="00982AD2" w14:paraId="2F18F8EA" w14:textId="77777777" w:rsidTr="007D037D">
        <w:trPr>
          <w:cantSplit/>
        </w:trPr>
        <w:tc>
          <w:tcPr>
            <w:tcW w:w="138" w:type="dxa"/>
            <w:vAlign w:val="bottom"/>
          </w:tcPr>
          <w:p w14:paraId="35E6199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0EB4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FE134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FF1D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D60AD4" w14:textId="6C04CBF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007283FA" w14:textId="77777777" w:rsidTr="007D037D">
        <w:trPr>
          <w:cantSplit/>
        </w:trPr>
        <w:tc>
          <w:tcPr>
            <w:tcW w:w="138" w:type="dxa"/>
            <w:vAlign w:val="bottom"/>
          </w:tcPr>
          <w:p w14:paraId="6C12013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C4D35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CE4A8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FB6EB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563B0" w14:textId="29905D0C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429BD640" w14:textId="77777777" w:rsidTr="007D037D">
        <w:trPr>
          <w:cantSplit/>
        </w:trPr>
        <w:tc>
          <w:tcPr>
            <w:tcW w:w="138" w:type="dxa"/>
            <w:vAlign w:val="bottom"/>
          </w:tcPr>
          <w:p w14:paraId="443DC737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10681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75265F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C712B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99F522" w14:textId="224E4D8F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0FE9E91D" w14:textId="77777777" w:rsidTr="007D037D">
        <w:trPr>
          <w:cantSplit/>
        </w:trPr>
        <w:tc>
          <w:tcPr>
            <w:tcW w:w="138" w:type="dxa"/>
            <w:vAlign w:val="bottom"/>
          </w:tcPr>
          <w:p w14:paraId="6F7736E1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14994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F085B6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853A2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07E0E05" w14:textId="31022345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7D037D" w:rsidRPr="00982AD2" w14:paraId="40BF90F4" w14:textId="77777777" w:rsidTr="007D037D">
        <w:trPr>
          <w:cantSplit/>
        </w:trPr>
        <w:tc>
          <w:tcPr>
            <w:tcW w:w="138" w:type="dxa"/>
            <w:vAlign w:val="bottom"/>
          </w:tcPr>
          <w:p w14:paraId="1BA0A52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ED6631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766481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5AFAB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0E3768" w14:textId="12BB410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7D037D" w:rsidRPr="00982AD2" w14:paraId="109707BA" w14:textId="77777777" w:rsidTr="007D037D">
        <w:trPr>
          <w:cantSplit/>
        </w:trPr>
        <w:tc>
          <w:tcPr>
            <w:tcW w:w="138" w:type="dxa"/>
            <w:vAlign w:val="bottom"/>
          </w:tcPr>
          <w:p w14:paraId="1028AE92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DC6E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501D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64672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FD30CBE" w14:textId="3B545111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7D037D" w:rsidRPr="00982AD2" w14:paraId="3A7681D3" w14:textId="77777777" w:rsidTr="007D037D">
        <w:trPr>
          <w:cantSplit/>
        </w:trPr>
        <w:tc>
          <w:tcPr>
            <w:tcW w:w="138" w:type="dxa"/>
            <w:vAlign w:val="bottom"/>
          </w:tcPr>
          <w:p w14:paraId="0D1019E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BF6B2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7E404E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856546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E7E8BF" w14:textId="2B10977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622F20AD" w14:textId="77777777" w:rsidTr="007D037D">
        <w:trPr>
          <w:cantSplit/>
        </w:trPr>
        <w:tc>
          <w:tcPr>
            <w:tcW w:w="138" w:type="dxa"/>
            <w:vAlign w:val="bottom"/>
          </w:tcPr>
          <w:p w14:paraId="6F5F4275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85754C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1A29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91CFE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CD00760" w14:textId="154C9AAB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1320AA3E" w14:textId="77777777" w:rsidTr="007D037D">
        <w:trPr>
          <w:cantSplit/>
        </w:trPr>
        <w:tc>
          <w:tcPr>
            <w:tcW w:w="138" w:type="dxa"/>
            <w:vAlign w:val="bottom"/>
          </w:tcPr>
          <w:p w14:paraId="450586C2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F8843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EB2643" w14:textId="77777777" w:rsidR="007D037D" w:rsidRPr="00982AD2" w:rsidRDefault="007D037D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F6141A" w14:textId="77777777" w:rsidR="007D037D" w:rsidRPr="00982AD2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895D5C4" w14:textId="36D6607F" w:rsidR="007D037D" w:rsidRPr="00873434" w:rsidRDefault="007D037D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7D037D" w:rsidRPr="00982AD2" w14:paraId="03799257" w14:textId="77777777" w:rsidTr="007D037D">
        <w:trPr>
          <w:cantSplit/>
        </w:trPr>
        <w:tc>
          <w:tcPr>
            <w:tcW w:w="138" w:type="dxa"/>
            <w:vAlign w:val="bottom"/>
          </w:tcPr>
          <w:p w14:paraId="672FD67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3EAE0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96641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C7165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80437" w14:textId="07EA69E3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28.14.20.111</w:t>
            </w:r>
          </w:p>
        </w:tc>
      </w:tr>
      <w:tr w:rsidR="007D037D" w:rsidRPr="00982AD2" w14:paraId="73AB1806" w14:textId="77777777" w:rsidTr="007D037D">
        <w:trPr>
          <w:cantSplit/>
        </w:trPr>
        <w:tc>
          <w:tcPr>
            <w:tcW w:w="138" w:type="dxa"/>
            <w:vAlign w:val="bottom"/>
          </w:tcPr>
          <w:p w14:paraId="69EFCFC5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02B34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558AD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30E0A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BC12DA" w14:textId="097CA3E7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28.99.39.190</w:t>
            </w:r>
          </w:p>
        </w:tc>
      </w:tr>
      <w:tr w:rsidR="007D037D" w:rsidRPr="00982AD2" w14:paraId="1DE14D12" w14:textId="77777777" w:rsidTr="007D037D">
        <w:trPr>
          <w:cantSplit/>
        </w:trPr>
        <w:tc>
          <w:tcPr>
            <w:tcW w:w="138" w:type="dxa"/>
            <w:vAlign w:val="bottom"/>
          </w:tcPr>
          <w:p w14:paraId="05C584D6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85B387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4F4D7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FDCA5C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91D1BA" w14:textId="59CD1E4B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17.22.11.110</w:t>
            </w:r>
          </w:p>
        </w:tc>
      </w:tr>
      <w:tr w:rsidR="007D037D" w:rsidRPr="00982AD2" w14:paraId="071A31AB" w14:textId="77777777" w:rsidTr="007D037D">
        <w:trPr>
          <w:cantSplit/>
        </w:trPr>
        <w:tc>
          <w:tcPr>
            <w:tcW w:w="138" w:type="dxa"/>
            <w:vAlign w:val="bottom"/>
          </w:tcPr>
          <w:p w14:paraId="6756786A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56624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0553F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FAF0E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979FC1" w14:textId="1ADC01F0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17.22.11.130</w:t>
            </w:r>
          </w:p>
        </w:tc>
      </w:tr>
      <w:tr w:rsidR="007D037D" w:rsidRPr="00982AD2" w14:paraId="32A60953" w14:textId="77777777" w:rsidTr="007D037D">
        <w:trPr>
          <w:cantSplit/>
        </w:trPr>
        <w:tc>
          <w:tcPr>
            <w:tcW w:w="138" w:type="dxa"/>
            <w:vAlign w:val="bottom"/>
          </w:tcPr>
          <w:p w14:paraId="12F0337B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F3BEAA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E65673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707B98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307FA8" w14:textId="2D164E18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20.41.31.140</w:t>
            </w:r>
          </w:p>
        </w:tc>
      </w:tr>
      <w:tr w:rsidR="007D037D" w:rsidRPr="00982AD2" w14:paraId="34BC7263" w14:textId="77777777" w:rsidTr="007D037D">
        <w:trPr>
          <w:cantSplit/>
        </w:trPr>
        <w:tc>
          <w:tcPr>
            <w:tcW w:w="138" w:type="dxa"/>
            <w:vAlign w:val="bottom"/>
          </w:tcPr>
          <w:p w14:paraId="26C07C7C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477E4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282D50" w14:textId="77777777" w:rsidR="007D037D" w:rsidRPr="00982AD2" w:rsidRDefault="007D037D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171ED" w14:textId="77777777" w:rsidR="007D037D" w:rsidRPr="00982AD2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52D6E9" w14:textId="1844626F" w:rsidR="007D037D" w:rsidRPr="00873434" w:rsidRDefault="007D037D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bookmarkEnd w:id="17"/>
    </w:tbl>
    <w:p w14:paraId="3B1500DB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14:paraId="045FFC1B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Место поставки товаров.</w:t>
      </w:r>
    </w:p>
    <w:p w14:paraId="3A0D426E" w14:textId="2433B504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Ставропольский край, г. Ессентуки, ул. Большая </w:t>
      </w:r>
      <w:proofErr w:type="spellStart"/>
      <w:r w:rsidRPr="00327D5E">
        <w:rPr>
          <w:rFonts w:ascii="Times New Roman" w:eastAsia="Calibri" w:hAnsi="Times New Roman"/>
          <w:lang w:eastAsia="en-US"/>
        </w:rPr>
        <w:t>Боргустанская</w:t>
      </w:r>
      <w:proofErr w:type="spellEnd"/>
      <w:r w:rsidRPr="00327D5E">
        <w:rPr>
          <w:rFonts w:ascii="Times New Roman" w:eastAsia="Calibri" w:hAnsi="Times New Roman"/>
          <w:lang w:eastAsia="en-US"/>
        </w:rPr>
        <w:t>, д.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20</w:t>
      </w:r>
      <w:r w:rsidR="00AC3B28">
        <w:rPr>
          <w:rFonts w:ascii="Times New Roman" w:eastAsia="Calibri" w:hAnsi="Times New Roman"/>
          <w:lang w:eastAsia="en-US"/>
        </w:rPr>
        <w:t>.</w:t>
      </w:r>
    </w:p>
    <w:p w14:paraId="104A29D0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29BA405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 xml:space="preserve">Сроки (периоды) поставки товара. </w:t>
      </w:r>
    </w:p>
    <w:p w14:paraId="694417C9" w14:textId="00BB34EE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Cs/>
          <w:lang w:eastAsia="en-US"/>
        </w:rPr>
        <w:t>Товар отгружается партиями в течение не более 1 (одного) рабочего дня, следующего за днем получения заявки</w:t>
      </w:r>
      <w:r w:rsidR="00AC3B28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>Поставщиком от Заказчика в электронном или письменном виде.</w:t>
      </w:r>
    </w:p>
    <w:p w14:paraId="7451585A" w14:textId="54021BF2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Заявки подаются Заказчиком с момента заключения </w:t>
      </w:r>
      <w:r w:rsidR="006E68F7" w:rsidRPr="00327D5E">
        <w:rPr>
          <w:rFonts w:ascii="Times New Roman" w:eastAsia="Calibri" w:hAnsi="Times New Roman"/>
          <w:lang w:eastAsia="en-US"/>
        </w:rPr>
        <w:t>договора</w:t>
      </w:r>
      <w:r w:rsidRPr="00327D5E">
        <w:rPr>
          <w:rFonts w:ascii="Times New Roman" w:eastAsia="Calibri" w:hAnsi="Times New Roman"/>
          <w:lang w:eastAsia="en-US"/>
        </w:rPr>
        <w:t>.</w:t>
      </w:r>
    </w:p>
    <w:p w14:paraId="6A3DA232" w14:textId="3CC7268E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  <w:r w:rsidRPr="00327D5E">
        <w:rPr>
          <w:rFonts w:ascii="Times New Roman" w:eastAsia="Calibri" w:hAnsi="Times New Roman"/>
          <w:color w:val="000000"/>
          <w:lang w:eastAsia="en-US"/>
        </w:rPr>
        <w:t>Не заявленный товар не поставляется поставщиком и не оплачивается заказчиком.</w:t>
      </w:r>
    </w:p>
    <w:p w14:paraId="1E9D450C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</w:p>
    <w:p w14:paraId="59844AE1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>Условия поставки товара.</w:t>
      </w:r>
    </w:p>
    <w:p w14:paraId="43397719" w14:textId="781168D4" w:rsidR="002D6DB5" w:rsidRPr="00327D5E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Поставка товара осуществляется силами и за счет Поставщика</w:t>
      </w:r>
      <w:r w:rsidR="001B06FC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 xml:space="preserve">по адресу, указанному в разделе </w:t>
      </w:r>
      <w:r w:rsidR="00F4267D" w:rsidRPr="00327D5E">
        <w:rPr>
          <w:rFonts w:ascii="Times New Roman" w:eastAsia="Calibri" w:hAnsi="Times New Roman"/>
          <w:bCs/>
          <w:lang w:eastAsia="en-US"/>
        </w:rPr>
        <w:t>2</w:t>
      </w:r>
      <w:r w:rsidRPr="00327D5E">
        <w:rPr>
          <w:rFonts w:ascii="Times New Roman" w:eastAsia="Calibri" w:hAnsi="Times New Roman"/>
          <w:bCs/>
          <w:lang w:eastAsia="en-US"/>
        </w:rPr>
        <w:t xml:space="preserve"> настоящего Технического задания. </w:t>
      </w:r>
      <w:r w:rsidRPr="00327D5E">
        <w:rPr>
          <w:rFonts w:ascii="Times New Roman" w:eastAsia="Calibri" w:hAnsi="Times New Roman"/>
          <w:lang w:eastAsia="en-US"/>
        </w:rPr>
        <w:t>Все виды погрузо-разгрузочных работ, включая работы с применением грузоподъемных средств, осуществляются поставщиком. Не заявленный товар не поставляется и не оплачивается.</w:t>
      </w:r>
    </w:p>
    <w:p w14:paraId="0E9AE05D" w14:textId="45719D4E" w:rsidR="002D6DB5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При исполнении </w:t>
      </w:r>
      <w:r w:rsidR="00F4267D" w:rsidRPr="00327D5E">
        <w:rPr>
          <w:rFonts w:ascii="Times New Roman" w:eastAsia="Calibri" w:hAnsi="Times New Roman"/>
          <w:lang w:eastAsia="en-US"/>
        </w:rPr>
        <w:t xml:space="preserve">договора </w:t>
      </w:r>
      <w:r w:rsidRPr="00327D5E">
        <w:rPr>
          <w:rFonts w:ascii="Times New Roman" w:eastAsia="Calibri" w:hAnsi="Times New Roman"/>
          <w:lang w:eastAsia="en-US"/>
        </w:rPr>
        <w:t xml:space="preserve">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</w:t>
      </w:r>
      <w:r w:rsidR="00F4267D" w:rsidRPr="00327D5E">
        <w:rPr>
          <w:rFonts w:ascii="Times New Roman" w:eastAsia="Calibri" w:hAnsi="Times New Roman"/>
          <w:lang w:eastAsia="en-US"/>
        </w:rPr>
        <w:t>договоре.</w:t>
      </w:r>
    </w:p>
    <w:p w14:paraId="3B298034" w14:textId="77777777" w:rsidR="00AC3B28" w:rsidRPr="00327D5E" w:rsidRDefault="00AC3B28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3EF03F47" w14:textId="77777777" w:rsidR="00F4267D" w:rsidRPr="00327D5E" w:rsidRDefault="00F4267D" w:rsidP="00AC3B28">
      <w:pPr>
        <w:numPr>
          <w:ilvl w:val="0"/>
          <w:numId w:val="11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color w:val="000000"/>
          <w:lang w:eastAsia="en-US"/>
        </w:rPr>
      </w:pPr>
      <w:r w:rsidRPr="00327D5E">
        <w:rPr>
          <w:rFonts w:ascii="Times New Roman" w:eastAsia="Calibri" w:hAnsi="Times New Roman"/>
          <w:b/>
          <w:color w:val="000000"/>
          <w:lang w:eastAsia="en-US"/>
        </w:rPr>
        <w:t>Качество товара.</w:t>
      </w:r>
    </w:p>
    <w:p w14:paraId="21B86E45" w14:textId="77777777" w:rsidR="00F4267D" w:rsidRPr="00327D5E" w:rsidRDefault="00F4267D" w:rsidP="00AC3B28">
      <w:pPr>
        <w:tabs>
          <w:tab w:val="left" w:pos="1134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Соответствие качества товара должно быть подтверждено следующими документами в соответствии с законодательством Российской Федерации:</w:t>
      </w:r>
    </w:p>
    <w:p w14:paraId="3B6B20FD" w14:textId="206EB6E2" w:rsidR="00F4267D" w:rsidRPr="00327D5E" w:rsidRDefault="00F4267D" w:rsidP="00AC3B28">
      <w:pPr>
        <w:keepNext/>
        <w:suppressAutoHyphens w:val="0"/>
        <w:snapToGri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либо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сертификатом соответствия (или декларацией), оформленным в соответствии с законодательством Российской Федерации;</w:t>
      </w:r>
    </w:p>
    <w:p w14:paraId="17DD4E2C" w14:textId="77777777" w:rsidR="00F4267D" w:rsidRDefault="00F4267D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 либо сертификатом (паспортом) качества производителя, другими документами по качеству, предусмотренными законодательством Российской Федерации.</w:t>
      </w:r>
    </w:p>
    <w:p w14:paraId="15EB5014" w14:textId="77777777" w:rsidR="00AC3B28" w:rsidRPr="00327D5E" w:rsidRDefault="00AC3B28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6009388D" w14:textId="77777777" w:rsidR="00F4267D" w:rsidRPr="00327D5E" w:rsidRDefault="00F4267D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Требования по сроку гарантий качества товара.</w:t>
      </w:r>
    </w:p>
    <w:p w14:paraId="5CCB65A4" w14:textId="65C4058F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на поставляемый товар составляет 6 (шесть) месяцев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 момента его передачи.</w:t>
      </w:r>
    </w:p>
    <w:p w14:paraId="02073E6A" w14:textId="77777777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Гарантийный срок начинается с момента передачи товара Заказчику. </w:t>
      </w:r>
    </w:p>
    <w:p w14:paraId="6AF22952" w14:textId="2C163423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7280D33" w14:textId="21AE5884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lastRenderedPageBreak/>
        <w:t>На товар (комплектующее изделие), переданный поставщиком взамен товара (комплектующего изделия),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A5EDC76" w14:textId="77777777" w:rsidR="00F4267D" w:rsidRPr="002D6DB5" w:rsidRDefault="00F4267D" w:rsidP="002D6DB5">
      <w:pPr>
        <w:shd w:val="clear" w:color="auto" w:fill="FFFFFF"/>
        <w:tabs>
          <w:tab w:val="left" w:pos="426"/>
        </w:tabs>
        <w:suppressAutoHyphens w:val="0"/>
        <w:spacing w:after="160" w:line="259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04D67D6" w14:textId="77777777" w:rsidR="009E34A0" w:rsidRPr="002D6DB5" w:rsidRDefault="009E34A0" w:rsidP="002D6DB5">
      <w:pPr>
        <w:spacing w:after="0" w:line="240" w:lineRule="auto"/>
        <w:rPr>
          <w:rFonts w:ascii="Times New Roman" w:hAnsi="Times New Roman"/>
          <w:bCs/>
          <w:highlight w:val="yellow"/>
        </w:rPr>
      </w:pPr>
    </w:p>
    <w:p w14:paraId="5BE5F4D1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B87ED6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F4FA257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6085F0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664F3C3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04A28C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337EE6A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566089" w14:textId="77777777" w:rsidR="007E048B" w:rsidRDefault="007E048B" w:rsidP="008F1684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8BDF6" w14:textId="77777777" w:rsidR="007E048B" w:rsidRDefault="007E048B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60ED727" w14:textId="77777777" w:rsidR="008265CF" w:rsidRDefault="008265C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1B06FC">
          <w:pgSz w:w="12240" w:h="15840"/>
          <w:pgMar w:top="1134" w:right="760" w:bottom="851" w:left="851" w:header="680" w:footer="680" w:gutter="0"/>
          <w:cols w:space="720"/>
          <w:docGrid w:linePitch="600" w:charSpace="36864"/>
        </w:sectPr>
      </w:pPr>
    </w:p>
    <w:p w14:paraId="7CF5681C" w14:textId="79CC2351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</w:t>
      </w:r>
      <w:r w:rsidR="00327D5E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35BFBBD1" w:rsidR="007A287F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873434" w:rsidRPr="00873434">
        <w:rPr>
          <w:rFonts w:ascii="Times New Roman" w:hAnsi="Times New Roman" w:cs="Times New Roman CYR"/>
          <w:lang w:eastAsia="ru-RU"/>
        </w:rPr>
        <w:t xml:space="preserve">строительных материалов, хозяйственных товаров </w:t>
      </w:r>
      <w:r w:rsidR="00F4267D" w:rsidRPr="00F4267D">
        <w:rPr>
          <w:rFonts w:ascii="Times New Roman" w:hAnsi="Times New Roman" w:cs="Times New Roman CYR"/>
          <w:lang w:eastAsia="ru-RU"/>
        </w:rPr>
        <w:t xml:space="preserve">в течение 2026 года с неопределенным объемом для нужд филиала ООО «ЖКХ» </w:t>
      </w:r>
      <w:proofErr w:type="spellStart"/>
      <w:r w:rsidR="00F4267D" w:rsidRPr="00F4267D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CF1344">
        <w:rPr>
          <w:rFonts w:ascii="Times New Roman" w:hAnsi="Times New Roman" w:cs="Times New Roman CYR"/>
          <w:lang w:eastAsia="ru-RU"/>
        </w:rPr>
        <w:t xml:space="preserve"> </w:t>
      </w:r>
      <w:r w:rsidR="007A5608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F4267D">
        <w:rPr>
          <w:rFonts w:ascii="Times New Roman" w:hAnsi="Times New Roman" w:cs="Times New Roman CYR"/>
          <w:lang w:eastAsia="ru-RU"/>
        </w:rPr>
        <w:t xml:space="preserve">товаров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TableStyle1"/>
        <w:tblW w:w="4943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9"/>
        <w:gridCol w:w="6597"/>
        <w:gridCol w:w="1647"/>
        <w:gridCol w:w="2036"/>
        <w:gridCol w:w="2269"/>
      </w:tblGrid>
      <w:tr w:rsidR="00873434" w:rsidRPr="00873434" w14:paraId="64D4A241" w14:textId="6C18B772" w:rsidTr="008A6901">
        <w:trPr>
          <w:cantSplit/>
          <w:trHeight w:val="715"/>
        </w:trPr>
        <w:tc>
          <w:tcPr>
            <w:tcW w:w="849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077421C9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59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D40DA70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64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08B9E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203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45D19EA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за 1 ед.</w:t>
            </w:r>
          </w:p>
        </w:tc>
        <w:tc>
          <w:tcPr>
            <w:tcW w:w="226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0B42750C" w14:textId="0FD6B635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Страна происхождения товара</w:t>
            </w:r>
          </w:p>
        </w:tc>
      </w:tr>
      <w:tr w:rsidR="00873434" w:rsidRPr="00873434" w14:paraId="04D07639" w14:textId="5A429DF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22E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DC9C3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1л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26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10F30A" w14:textId="2846D4E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B2AA1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F570F4" w14:textId="0934891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540F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EFBE1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RW-40  450мл.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5C20D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CF0F" w14:textId="4062E79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7B91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D6C9CB" w14:textId="0292F8D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B1F5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EE89F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"Плюс" 1000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F09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6352F" w14:textId="2D5AF90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605F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76AFCC5" w14:textId="1B2DB8A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08584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036A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 1260B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PWS150-C1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AD4C7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5AE949" w14:textId="16112AD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286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3F9BFA3" w14:textId="15CC80B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6FCA4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B03F9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 2300Bт  PWS230-D2 Стандарт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555D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3B9B02" w14:textId="2BA60A2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738BD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092714A" w14:textId="28C8348F" w:rsidTr="007D037D">
        <w:trPr>
          <w:cantSplit/>
          <w:trHeight w:val="469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9C12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B3108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8E5A2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51960" w14:textId="1BE102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9525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58B820" w14:textId="2BBB01B2" w:rsidTr="007D037D">
        <w:trPr>
          <w:cantSplit/>
          <w:trHeight w:val="419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0FF7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490E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7DB9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10ECE1" w14:textId="4F84B3E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03CD65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72B862" w14:textId="78F6B44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C62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899DD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 (550-8250)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8131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26EF2" w14:textId="0B68608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6F9D6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A5B271F" w14:textId="73F6518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1882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1657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E6A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992E1" w14:textId="3E4C31E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A1C0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10F52B" w14:textId="1773B9CA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8B6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8B232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F9EB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82095" w14:textId="0C222A8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AB44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A410E6A" w14:textId="3E7D9AE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A5F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FC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1284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0615" w14:textId="15C55F5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ABF70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6916218" w14:textId="27312F2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D2C8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75222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CB56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8B5FF" w14:textId="4FE699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EA89A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08D4CFD" w14:textId="54B015D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D0FA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FD76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 FARBITEX черная 1.8кг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0F1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421B6" w14:textId="5C8AF79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421C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CB52AF5" w14:textId="3D3A840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CF66C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A74E4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25C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4D8D69" w14:textId="5A48601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E8A71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612D3C" w14:textId="605EE8F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3DF08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40C7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ДА-18ЭР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F3D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7873E1" w14:textId="259A900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1BE3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5CAA35A" w14:textId="2CEFF5E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14AB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6C01E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"DECOR" 75мм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9105C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88D59" w14:textId="3594D95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B999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2104E66" w14:textId="4731646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E96D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2A890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D7449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ED1B5" w14:textId="2A6325F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E5DE1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CB8F6E" w14:textId="29852EC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C49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B56CF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по металлу с ручкой  (82-547)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2F8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507B1" w14:textId="38B5420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608B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284FA7" w14:textId="13C5DD4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4A44E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238D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8C8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F7850F" w14:textId="1CB2448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C6F5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69A3B7C" w14:textId="73D1F50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84AC3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D0493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5D7D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7100D" w14:textId="7DFBEE4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B2B3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5FFDD6" w14:textId="5A910C9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E8C2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A4DB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125мм  P80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D372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B200A" w14:textId="44F0B73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99C894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6FE33F2" w14:textId="554BE1E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9EBC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841B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125 * 1,6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FDB0F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7AE95E" w14:textId="61B287D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273F9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1C443D" w14:textId="0BBEDB9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1B8AA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A3FE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 150 * 1,8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7273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C434CF" w14:textId="1911ED1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FC27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A0DA2A" w14:textId="6B91757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72B9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D2F0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"Кратон" 230 * 2,5 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0D82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B174F8" w14:textId="5FC0743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5340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492425" w14:textId="02CDF27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DE60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1BBD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0450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D60008" w14:textId="7537A0B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DAB53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938CDF8" w14:textId="2E66C27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C68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4E9D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2237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6856F" w14:textId="721EAAC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7403F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58FF400" w14:textId="36D108A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4275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94BBF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B12E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10CF2E" w14:textId="1D89B98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4527B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88FE870" w14:textId="54114A6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905BA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19AD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B77B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9B8C16" w14:textId="47A057C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614B9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616C08" w14:textId="4D9D630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4F5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53B5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(30307)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2167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8B46A6" w14:textId="6D5422F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EBE8F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6025A89" w14:textId="5A55302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A16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BCCFD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совковая с черенком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7E2F9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F48E72" w14:textId="4FCD537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124717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EBEB4B" w14:textId="3E22291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5832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704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НБТ-01  (89165)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C77D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1F002C" w14:textId="1308B77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8F34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4EF21B" w14:textId="73CC57E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E7B1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B592F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 большой  ручкой (сорго)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538D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F1B79E" w14:textId="5072BD3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155CE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A0291" w14:textId="53F2295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AABA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AE90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BBCB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916D" w14:textId="5CD1221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296E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3E3859C" w14:textId="2C7D9C1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7164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6891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Моющее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"GRASS"  600мл (125552)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35E9E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5C4C1B" w14:textId="5E16DBD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DA18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5D47A" w14:textId="6EE7703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983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0A0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94B7A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56270F" w14:textId="2DFDE75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C933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C5060CC" w14:textId="24BADBD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D547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196B8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 точенный 25*140мм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3F31E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B0BC5" w14:textId="00A0823F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90AE0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191DC1C" w14:textId="5C723EF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3E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BDD3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300мм (81913)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54A60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149A1" w14:textId="28B1609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E5F7C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FA42AD" w14:textId="025E43D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61A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1621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EE28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3119A" w14:textId="37D4239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5C4B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4F06BC" w14:textId="70D669A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CB9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CABDC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дужка (12226-1)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DEE55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110BFB" w14:textId="6065C11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A0D1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4A3855" w14:textId="70A1BD2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C24AE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0CD2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AF1F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23FD0" w14:textId="3AAE5DB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E31F9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34F1C6" w14:textId="2F40DA2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001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2A39E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200мм INGCO HCP08208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FD0FC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53984A" w14:textId="4E4CEED8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5FCBC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B11CE2D" w14:textId="2BD5109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2BFF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E7DA2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1/2 10мм (29050-10-1/2)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7D37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6968C3" w14:textId="7873C05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EA41C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1E3F6DC" w14:textId="60EA4FB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F815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B2D81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18447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068056" w14:textId="0BA79F3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0163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74FAA9" w14:textId="085878F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235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46B3C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6D09C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D019D" w14:textId="38936BA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524CB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F8B30EB" w14:textId="2F90B9E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C12DB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2A25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5*25мм  (81309)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931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5BF60" w14:textId="0A94BBE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39A1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7949B" w14:textId="63EBDA2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057C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942DC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35*40  СА-123 (1шт)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AE20B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AB187" w14:textId="06F89004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A1D1C6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8B450AB" w14:textId="79D8710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3CDAF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AA368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оцинк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5,5 * 76 м/м кровельные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C08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E10C1E" w14:textId="08B9A4C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7484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A47B02" w14:textId="33FD287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799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22F8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серый графит4.8 * 70 м/д (7024)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ADC3F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33830" w14:textId="54F3FA8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067F0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9E73FC9" w14:textId="1E4303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0FC1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CEF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77F7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724A41" w14:textId="2EDFE843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BD92B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5C0A8C1" w14:textId="2555219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6AB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5B2CE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МС-1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D6E7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B22B1" w14:textId="5EDE218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F724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BBD4BD1" w14:textId="1D450ED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6BBE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331A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8BB5C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A6080" w14:textId="0AB984C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79D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23C5B3" w14:textId="2539B61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25C2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662C1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66C1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5D59E3" w14:textId="0A26768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0A54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8E6DCD0" w14:textId="515EB0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4574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74B3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163F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015AC" w14:textId="009D8BB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8B3BD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74CCFD" w14:textId="626AEF8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B1E7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2BF8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7B4A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61F3D" w14:textId="37056BD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7400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E0EF925" w14:textId="6C4DEFD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8F6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4393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Сверло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ступ.по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7A0F3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75B91" w14:textId="660786E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4F6CB0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EAFB1D" w14:textId="0AD75669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78D69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DF42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240мм  (350-2241)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1CD2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E6512" w14:textId="49CE2E4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1ABA9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381422" w14:textId="5674C8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B07B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2844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ср-во  GRASS GEL д/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125436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9A6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7C972" w14:textId="05D1E05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92BD0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C9B346" w14:textId="00F621C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940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E3355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Струбцина  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65*600мм (2422)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32F0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06EF1" w14:textId="5F972F55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B09A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8FB3ED" w14:textId="742DA87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F38A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D4F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C5DCF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B9B528" w14:textId="45FFBAA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A441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C4ED14" w14:textId="36694A9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65F5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3869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3DF7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4D3514" w14:textId="0411AFC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5F37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C4C542B" w14:textId="5FEACA1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801F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012C1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0443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AD791D" w14:textId="359069B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57D28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6797983" w14:textId="3D34B58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45BD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8892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 мм (усиленная)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621C8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DE8A5" w14:textId="00353D5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A23C04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AFEF44" w14:textId="38940FE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786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CD87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/мойки (800001)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A9099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30208" w14:textId="157F2FF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33D0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54EBB9" w14:textId="15CF39C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AD2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E5A26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957C6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590C" w14:textId="4B5FC5C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E7E4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B0AE7A5" w14:textId="60259EDE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3EB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C9B3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500А Профессионал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9A4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1953AA" w14:textId="34339AED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4C8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074FA11" w14:textId="7A18CED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575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7E12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3,25мм.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94FA1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4C3B26" w14:textId="3ACB392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C42E9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4E0CDC" w14:textId="153CA6C9" w:rsidTr="007D037D">
        <w:trPr>
          <w:cantSplit/>
          <w:trHeight w:val="214"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A297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61C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 23АК 1кг 4мм.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53D3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BAAC57" w14:textId="2FAB737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D7228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B9CD861" w14:textId="2254165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022A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4EF6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93A2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91A66" w14:textId="5F79A7D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E8FEA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18B694" w14:textId="1B7D8B8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5D9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322C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2A39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F3E87" w14:textId="06F52D2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5FA65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623C43" w14:textId="027D5D0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2129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4D75B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1,9кг  РАДУГА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AAC73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69AFC" w14:textId="06D0CEF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67A8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F3DD85" w14:textId="09C445C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AEAD0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30EBD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d-12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779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9F73FD" w14:textId="13A07EE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B4AF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0059D14" w14:textId="33CAA3D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8616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10746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А500С  d-14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EADF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5DEE9" w14:textId="0F30F4A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FB8B8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561EE3" w14:textId="7024848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67EE6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31794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06516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F1BD0" w14:textId="64258B5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3FCD1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941440" w14:textId="54FB778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BAC4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FF8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67D3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BE7009" w14:textId="0F608EE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E26291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D0B9B6" w14:textId="29038B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9A2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3385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2м*1м  2мм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94E46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A1A4D" w14:textId="06573A7E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9405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9839876" w14:textId="4BC696D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7160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E184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5A69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4F08E" w14:textId="5B6BAFF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556E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58FBB8" w14:textId="28348B01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7CE30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1E363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1EDE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0E400" w14:textId="4D4984E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C5751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6A87F10" w14:textId="6C29B105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DB0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2F361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3BA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7D20AF" w14:textId="187D197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78F9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FD5769" w14:textId="3A072352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F44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8F269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C8312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30EF2" w14:textId="1245D76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E2D9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0B64F" w14:textId="1FBF061A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0F1C2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B7E92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9112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92F827" w14:textId="1C6430C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59DDE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5DC0D93" w14:textId="58A395B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7EE5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72D7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7A7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C2D38E" w14:textId="4AAF1C6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B2F4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803EC2D" w14:textId="6A618C54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01841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3434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CDFDE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2F2CA" w14:textId="3AE16F6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51598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85928F" w14:textId="3AE4F9F8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82A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D16F2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A1B1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21DF99" w14:textId="757C00BC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67C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5DBACA4" w14:textId="79E2F51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542AE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FEA72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6044B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394780" w14:textId="3135143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E052F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5BF5C2" w14:textId="42DA78D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AE00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F22F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D1C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DD3958" w14:textId="5C55A626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5B68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7C08FCF" w14:textId="17B8D23B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EFF0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E5E8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20A3F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3FFEA6" w14:textId="5CD3D8A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65DE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487D195" w14:textId="670D1026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9D5C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B54D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A2874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2BCFF0" w14:textId="462C024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B31712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BF4F11" w14:textId="32CE957F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8032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2F44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5F2E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918312" w14:textId="2160DFD9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4A091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B3498F" w14:textId="454CB7E3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490A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2998F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DDBA0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35B1D3" w14:textId="1C785130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3760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9AB604" w14:textId="06724B1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19EC2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69CD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CC9B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43061" w14:textId="4ECF719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B84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A906F09" w14:textId="5EBDBCC7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580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4E99A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69D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C9B6D" w14:textId="074638FB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FFFF5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466E561" w14:textId="0AF2F59D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0064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2C4B2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4B474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FAF052" w14:textId="2C04975A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C52F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27A621F" w14:textId="18ABB7BC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7A5C8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D94C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113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C799C" w14:textId="472F2AF1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B453E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B31183" w14:textId="3702BB80" w:rsidTr="008A6901"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342F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FDA3F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86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C6FE3D" w14:textId="778F31D2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DFF2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8BD157B" w14:textId="77777777" w:rsidR="00873434" w:rsidRDefault="00873434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37C691C8" w14:textId="77777777" w:rsidR="00F4267D" w:rsidRDefault="00F4267D" w:rsidP="00F4267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 CYR"/>
          <w:lang w:eastAsia="ru-RU"/>
        </w:rPr>
      </w:pPr>
    </w:p>
    <w:p w14:paraId="657D9337" w14:textId="593EA160" w:rsidR="009E34A0" w:rsidRPr="00EC176D" w:rsidRDefault="006E68F7" w:rsidP="00327D5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r>
        <w:rPr>
          <w:rFonts w:ascii="Times New Roman" w:hAnsi="Times New Roman" w:cs="Times New Roman CYR"/>
          <w:lang w:eastAsia="ru-RU"/>
        </w:rPr>
        <w:t>Итоговая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максимальная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цена,</w:t>
      </w:r>
      <w:r w:rsidR="0091570B">
        <w:rPr>
          <w:rFonts w:ascii="Times New Roman" w:hAnsi="Times New Roman" w:cs="Times New Roman CYR"/>
          <w:lang w:eastAsia="ru-RU"/>
        </w:rPr>
        <w:t xml:space="preserve"> предлагаема</w:t>
      </w:r>
      <w:r w:rsidR="00F4267D">
        <w:rPr>
          <w:rFonts w:ascii="Times New Roman" w:hAnsi="Times New Roman" w:cs="Times New Roman CYR"/>
          <w:lang w:eastAsia="ru-RU"/>
        </w:rPr>
        <w:t>я</w:t>
      </w:r>
      <w:r w:rsidR="0091570B">
        <w:rPr>
          <w:rFonts w:ascii="Times New Roman" w:hAnsi="Times New Roman" w:cs="Times New Roman CYR"/>
          <w:lang w:eastAsia="ru-RU"/>
        </w:rPr>
        <w:t xml:space="preserve"> участником</w:t>
      </w:r>
      <w:r w:rsidR="00F4267D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составляет</w:t>
      </w:r>
      <w:bookmarkStart w:id="19" w:name="_Hlk226473826"/>
      <w:r w:rsidR="0091570B">
        <w:rPr>
          <w:rFonts w:ascii="Times New Roman" w:hAnsi="Times New Roman" w:cs="Times New Roman CYR"/>
          <w:lang w:eastAsia="ru-RU"/>
        </w:rPr>
        <w:t>___________________(_____________________</w:t>
      </w:r>
      <w:r w:rsidR="009E34A0">
        <w:rPr>
          <w:rFonts w:ascii="Times New Roman" w:hAnsi="Times New Roman" w:cs="Times New Roman CYR"/>
          <w:lang w:eastAsia="ru-RU"/>
        </w:rPr>
        <w:t>_____________</w:t>
      </w:r>
      <w:r w:rsidR="0091570B">
        <w:rPr>
          <w:rFonts w:ascii="Times New Roman" w:hAnsi="Times New Roman" w:cs="Times New Roman CYR"/>
          <w:lang w:eastAsia="ru-RU"/>
        </w:rPr>
        <w:t>_)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рублей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_</w:t>
      </w:r>
      <w:r w:rsidR="00327D5E">
        <w:rPr>
          <w:rFonts w:ascii="Times New Roman" w:hAnsi="Times New Roman" w:cs="Times New Roman CYR"/>
          <w:lang w:eastAsia="ru-RU"/>
        </w:rPr>
        <w:t xml:space="preserve">_ </w:t>
      </w:r>
      <w:r w:rsidR="0091570B">
        <w:rPr>
          <w:rFonts w:ascii="Times New Roman" w:hAnsi="Times New Roman" w:cs="Times New Roman CYR"/>
          <w:lang w:eastAsia="ru-RU"/>
        </w:rPr>
        <w:t>копеек</w:t>
      </w:r>
      <w:bookmarkEnd w:id="19"/>
      <w:r w:rsidR="0091570B">
        <w:rPr>
          <w:rFonts w:ascii="Times New Roman" w:hAnsi="Times New Roman" w:cs="Times New Roman CYR"/>
          <w:lang w:eastAsia="ru-RU"/>
        </w:rPr>
        <w:t>, включая НДС ___</w:t>
      </w:r>
      <w:r w:rsidR="00327D5E">
        <w:rPr>
          <w:rFonts w:ascii="Times New Roman" w:hAnsi="Times New Roman" w:cs="Times New Roman CYR"/>
          <w:lang w:eastAsia="ru-RU"/>
        </w:rPr>
        <w:t>% _______________(__________________________________) рублей __ копеек.</w:t>
      </w:r>
    </w:p>
    <w:p w14:paraId="67253759" w14:textId="4D8D0E08" w:rsidR="007A287F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p w14:paraId="28598685" w14:textId="77777777" w:rsidR="00F839C7" w:rsidRPr="0063303C" w:rsidRDefault="00F839C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71BE" w14:textId="77777777" w:rsidR="00876AA0" w:rsidRDefault="00876AA0" w:rsidP="00B208E8">
      <w:pPr>
        <w:spacing w:after="0" w:line="240" w:lineRule="auto"/>
      </w:pPr>
      <w:r>
        <w:separator/>
      </w:r>
    </w:p>
  </w:endnote>
  <w:endnote w:type="continuationSeparator" w:id="0">
    <w:p w14:paraId="71AFB74B" w14:textId="77777777" w:rsidR="00876AA0" w:rsidRDefault="00876AA0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90E2" w14:textId="77777777" w:rsidR="00876AA0" w:rsidRDefault="00876AA0" w:rsidP="00B208E8">
      <w:pPr>
        <w:spacing w:after="0" w:line="240" w:lineRule="auto"/>
      </w:pPr>
      <w:r>
        <w:separator/>
      </w:r>
    </w:p>
  </w:footnote>
  <w:footnote w:type="continuationSeparator" w:id="0">
    <w:p w14:paraId="72ED34BB" w14:textId="77777777" w:rsidR="00876AA0" w:rsidRDefault="00876AA0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945A9B"/>
    <w:multiLevelType w:val="hybridMultilevel"/>
    <w:tmpl w:val="361C39B0"/>
    <w:lvl w:ilvl="0" w:tplc="32AEB6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6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8"/>
  </w:num>
  <w:num w:numId="7" w16cid:durableId="431703628">
    <w:abstractNumId w:val="9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7"/>
  </w:num>
  <w:num w:numId="11" w16cid:durableId="9706684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820DB"/>
    <w:rsid w:val="000B1FC5"/>
    <w:rsid w:val="000E4FBC"/>
    <w:rsid w:val="000F2CF0"/>
    <w:rsid w:val="000F5803"/>
    <w:rsid w:val="00101161"/>
    <w:rsid w:val="00104A85"/>
    <w:rsid w:val="00116F26"/>
    <w:rsid w:val="001242C4"/>
    <w:rsid w:val="001252E8"/>
    <w:rsid w:val="00125AA5"/>
    <w:rsid w:val="00130F6C"/>
    <w:rsid w:val="001348B6"/>
    <w:rsid w:val="00135798"/>
    <w:rsid w:val="00147E3F"/>
    <w:rsid w:val="0017589B"/>
    <w:rsid w:val="00180622"/>
    <w:rsid w:val="001A351D"/>
    <w:rsid w:val="001B06FC"/>
    <w:rsid w:val="001E337D"/>
    <w:rsid w:val="001E6C71"/>
    <w:rsid w:val="001F0D5F"/>
    <w:rsid w:val="00201BA5"/>
    <w:rsid w:val="002115DE"/>
    <w:rsid w:val="00213021"/>
    <w:rsid w:val="002238AA"/>
    <w:rsid w:val="0022594E"/>
    <w:rsid w:val="00243025"/>
    <w:rsid w:val="002714B7"/>
    <w:rsid w:val="00282FFA"/>
    <w:rsid w:val="002C15F7"/>
    <w:rsid w:val="002D0592"/>
    <w:rsid w:val="002D2B34"/>
    <w:rsid w:val="002D6DB5"/>
    <w:rsid w:val="002F7146"/>
    <w:rsid w:val="003040A3"/>
    <w:rsid w:val="003072D3"/>
    <w:rsid w:val="00327D5E"/>
    <w:rsid w:val="00346606"/>
    <w:rsid w:val="00365E86"/>
    <w:rsid w:val="003716C0"/>
    <w:rsid w:val="00384128"/>
    <w:rsid w:val="003B1E89"/>
    <w:rsid w:val="004010EC"/>
    <w:rsid w:val="004109EB"/>
    <w:rsid w:val="00432F1C"/>
    <w:rsid w:val="004361F1"/>
    <w:rsid w:val="0044213E"/>
    <w:rsid w:val="0044217A"/>
    <w:rsid w:val="004610A9"/>
    <w:rsid w:val="0046261B"/>
    <w:rsid w:val="0047118D"/>
    <w:rsid w:val="00471E23"/>
    <w:rsid w:val="00472FAE"/>
    <w:rsid w:val="00480381"/>
    <w:rsid w:val="004A13FA"/>
    <w:rsid w:val="004A38A9"/>
    <w:rsid w:val="004B5C71"/>
    <w:rsid w:val="004B5F69"/>
    <w:rsid w:val="004D5356"/>
    <w:rsid w:val="004E27BB"/>
    <w:rsid w:val="004F1A8F"/>
    <w:rsid w:val="004F2406"/>
    <w:rsid w:val="004F7CA9"/>
    <w:rsid w:val="00522E19"/>
    <w:rsid w:val="00525907"/>
    <w:rsid w:val="005335A5"/>
    <w:rsid w:val="00554868"/>
    <w:rsid w:val="005564D4"/>
    <w:rsid w:val="00560E39"/>
    <w:rsid w:val="00566B3B"/>
    <w:rsid w:val="0057369E"/>
    <w:rsid w:val="005913CC"/>
    <w:rsid w:val="00591E9E"/>
    <w:rsid w:val="00593D93"/>
    <w:rsid w:val="00594931"/>
    <w:rsid w:val="005A5E6F"/>
    <w:rsid w:val="005B0E70"/>
    <w:rsid w:val="005C42B6"/>
    <w:rsid w:val="005E187B"/>
    <w:rsid w:val="005E39A0"/>
    <w:rsid w:val="006030F7"/>
    <w:rsid w:val="006036AA"/>
    <w:rsid w:val="0060417B"/>
    <w:rsid w:val="00616C36"/>
    <w:rsid w:val="0063303C"/>
    <w:rsid w:val="00634E09"/>
    <w:rsid w:val="0064568D"/>
    <w:rsid w:val="0065505D"/>
    <w:rsid w:val="00656CFC"/>
    <w:rsid w:val="0066476F"/>
    <w:rsid w:val="0067266C"/>
    <w:rsid w:val="006835DA"/>
    <w:rsid w:val="0069453E"/>
    <w:rsid w:val="00696CE0"/>
    <w:rsid w:val="00696F86"/>
    <w:rsid w:val="006B02BC"/>
    <w:rsid w:val="006C30ED"/>
    <w:rsid w:val="006C5347"/>
    <w:rsid w:val="006D2F5C"/>
    <w:rsid w:val="006D7548"/>
    <w:rsid w:val="006E3501"/>
    <w:rsid w:val="006E5036"/>
    <w:rsid w:val="006E68F7"/>
    <w:rsid w:val="006F0B83"/>
    <w:rsid w:val="007102C7"/>
    <w:rsid w:val="00724ECF"/>
    <w:rsid w:val="007310E1"/>
    <w:rsid w:val="007334E8"/>
    <w:rsid w:val="0073475A"/>
    <w:rsid w:val="00750FD7"/>
    <w:rsid w:val="00755E53"/>
    <w:rsid w:val="007809E3"/>
    <w:rsid w:val="00796876"/>
    <w:rsid w:val="007A2386"/>
    <w:rsid w:val="007A287F"/>
    <w:rsid w:val="007A5608"/>
    <w:rsid w:val="007B17D0"/>
    <w:rsid w:val="007B37F9"/>
    <w:rsid w:val="007C4C19"/>
    <w:rsid w:val="007D018E"/>
    <w:rsid w:val="007D037D"/>
    <w:rsid w:val="007D7E3C"/>
    <w:rsid w:val="007E048B"/>
    <w:rsid w:val="007E1627"/>
    <w:rsid w:val="007E24E6"/>
    <w:rsid w:val="00802277"/>
    <w:rsid w:val="008063CB"/>
    <w:rsid w:val="00810394"/>
    <w:rsid w:val="008265CF"/>
    <w:rsid w:val="008430EE"/>
    <w:rsid w:val="0085638A"/>
    <w:rsid w:val="00862F72"/>
    <w:rsid w:val="00873434"/>
    <w:rsid w:val="00873EBD"/>
    <w:rsid w:val="00876AA0"/>
    <w:rsid w:val="00880594"/>
    <w:rsid w:val="008815FC"/>
    <w:rsid w:val="008832EC"/>
    <w:rsid w:val="00890142"/>
    <w:rsid w:val="00891A29"/>
    <w:rsid w:val="00895A87"/>
    <w:rsid w:val="008A6901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82AD2"/>
    <w:rsid w:val="009921E8"/>
    <w:rsid w:val="009C48F8"/>
    <w:rsid w:val="009C5083"/>
    <w:rsid w:val="009E34A0"/>
    <w:rsid w:val="009F3686"/>
    <w:rsid w:val="00A0169C"/>
    <w:rsid w:val="00A06253"/>
    <w:rsid w:val="00A0681F"/>
    <w:rsid w:val="00A23943"/>
    <w:rsid w:val="00A34ACB"/>
    <w:rsid w:val="00A515E5"/>
    <w:rsid w:val="00A77DC1"/>
    <w:rsid w:val="00A87A13"/>
    <w:rsid w:val="00A940E9"/>
    <w:rsid w:val="00AB7FAF"/>
    <w:rsid w:val="00AC3B28"/>
    <w:rsid w:val="00AC5175"/>
    <w:rsid w:val="00AE118A"/>
    <w:rsid w:val="00AE3743"/>
    <w:rsid w:val="00AE6B8E"/>
    <w:rsid w:val="00AF3857"/>
    <w:rsid w:val="00AF5BFD"/>
    <w:rsid w:val="00B01F76"/>
    <w:rsid w:val="00B04E89"/>
    <w:rsid w:val="00B1141C"/>
    <w:rsid w:val="00B208E8"/>
    <w:rsid w:val="00B333EF"/>
    <w:rsid w:val="00B46314"/>
    <w:rsid w:val="00B47B03"/>
    <w:rsid w:val="00B93D6D"/>
    <w:rsid w:val="00B95729"/>
    <w:rsid w:val="00B96D94"/>
    <w:rsid w:val="00BA2F4A"/>
    <w:rsid w:val="00BA7D22"/>
    <w:rsid w:val="00BC1037"/>
    <w:rsid w:val="00BC6304"/>
    <w:rsid w:val="00BD2B39"/>
    <w:rsid w:val="00BE3664"/>
    <w:rsid w:val="00BE77EE"/>
    <w:rsid w:val="00C10876"/>
    <w:rsid w:val="00C12CCD"/>
    <w:rsid w:val="00C135D4"/>
    <w:rsid w:val="00C247AE"/>
    <w:rsid w:val="00C266C7"/>
    <w:rsid w:val="00C41163"/>
    <w:rsid w:val="00C72C92"/>
    <w:rsid w:val="00C72EFC"/>
    <w:rsid w:val="00C85BA6"/>
    <w:rsid w:val="00CC1BFF"/>
    <w:rsid w:val="00CC5418"/>
    <w:rsid w:val="00CC77A7"/>
    <w:rsid w:val="00CE52A9"/>
    <w:rsid w:val="00CF0D53"/>
    <w:rsid w:val="00CF1344"/>
    <w:rsid w:val="00CF235C"/>
    <w:rsid w:val="00D14979"/>
    <w:rsid w:val="00D2719E"/>
    <w:rsid w:val="00D46AEE"/>
    <w:rsid w:val="00D72C93"/>
    <w:rsid w:val="00D732CC"/>
    <w:rsid w:val="00D92CF0"/>
    <w:rsid w:val="00DB589B"/>
    <w:rsid w:val="00DC3602"/>
    <w:rsid w:val="00DC3C24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A75AC"/>
    <w:rsid w:val="00EC176D"/>
    <w:rsid w:val="00EE7701"/>
    <w:rsid w:val="00F107C9"/>
    <w:rsid w:val="00F12A52"/>
    <w:rsid w:val="00F25BA2"/>
    <w:rsid w:val="00F34E6A"/>
    <w:rsid w:val="00F37769"/>
    <w:rsid w:val="00F4267D"/>
    <w:rsid w:val="00F44DD6"/>
    <w:rsid w:val="00F4593B"/>
    <w:rsid w:val="00F52D22"/>
    <w:rsid w:val="00F635AB"/>
    <w:rsid w:val="00F829B1"/>
    <w:rsid w:val="00F839C7"/>
    <w:rsid w:val="00F94FD4"/>
    <w:rsid w:val="00FC2E5D"/>
    <w:rsid w:val="00FD5094"/>
    <w:rsid w:val="00FD5B9B"/>
    <w:rsid w:val="00FD7D14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43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TableStyle1">
    <w:name w:val="TableStyle1"/>
    <w:rsid w:val="00982AD2"/>
    <w:rPr>
      <w:rFonts w:ascii="Arial" w:hAnsi="Arial"/>
      <w:kern w:val="2"/>
      <w:sz w:val="13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yperlink" Target="https://torgi82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22</Pages>
  <Words>5558</Words>
  <Characters>31681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13</cp:revision>
  <cp:lastPrinted>2025-07-22T12:29:00Z</cp:lastPrinted>
  <dcterms:created xsi:type="dcterms:W3CDTF">2026-04-07T11:37:00Z</dcterms:created>
  <dcterms:modified xsi:type="dcterms:W3CDTF">2026-10-08T12:34:00Z</dcterms:modified>
</cp:coreProperties>
</file>